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55821" w14:textId="77777777" w:rsidR="00B12989" w:rsidRDefault="00DF00D5">
      <w:pPr>
        <w:spacing w:before="10" w:after="244"/>
        <w:ind w:left="24" w:right="5227"/>
        <w:textAlignment w:val="baseline"/>
      </w:pPr>
      <w:r>
        <w:rPr>
          <w:noProof/>
        </w:rPr>
        <w:drawing>
          <wp:inline distT="0" distB="0" distL="0" distR="0" wp14:anchorId="049860A9" wp14:editId="64C0E059">
            <wp:extent cx="4062730" cy="10972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062730" cy="1097280"/>
                    </a:xfrm>
                    <a:prstGeom prst="rect">
                      <a:avLst/>
                    </a:prstGeom>
                  </pic:spPr>
                </pic:pic>
              </a:graphicData>
            </a:graphic>
          </wp:inline>
        </w:drawing>
      </w:r>
    </w:p>
    <w:p w14:paraId="4F42AC73" w14:textId="77777777" w:rsidR="00B12989" w:rsidRDefault="00DF00D5">
      <w:pPr>
        <w:spacing w:before="59" w:line="469" w:lineRule="exact"/>
        <w:ind w:left="72"/>
        <w:textAlignment w:val="baseline"/>
        <w:rPr>
          <w:rFonts w:ascii="Calibri" w:eastAsia="Calibri" w:hAnsi="Calibri"/>
          <w:b/>
          <w:color w:val="000000"/>
          <w:spacing w:val="10"/>
          <w:w w:val="95"/>
          <w:sz w:val="52"/>
        </w:rPr>
      </w:pPr>
      <w:r>
        <w:rPr>
          <w:rFonts w:ascii="Calibri" w:eastAsia="Calibri" w:hAnsi="Calibri"/>
          <w:b/>
          <w:color w:val="000000"/>
          <w:spacing w:val="10"/>
          <w:w w:val="95"/>
          <w:sz w:val="52"/>
        </w:rPr>
        <w:t>Trout residue testing annual datasets 2022-23</w:t>
      </w:r>
    </w:p>
    <w:p w14:paraId="4BDE9609" w14:textId="77777777" w:rsidR="00B12989" w:rsidRDefault="00DF00D5">
      <w:pPr>
        <w:spacing w:line="646" w:lineRule="exact"/>
        <w:ind w:left="72" w:right="2304"/>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b/>
          <w:color w:val="000000"/>
          <w:sz w:val="28"/>
        </w:rPr>
        <w:t>Dataset abbreviations</w:t>
      </w:r>
    </w:p>
    <w:p w14:paraId="352EC471" w14:textId="77777777" w:rsidR="00B12989" w:rsidRDefault="00DF00D5">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5E32EF7A" w14:textId="77777777" w:rsidR="00B12989" w:rsidRDefault="00DF00D5">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6319FFA6" w14:textId="77777777" w:rsidR="00B12989" w:rsidRDefault="00DF00D5">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w:t>
      </w:r>
    </w:p>
    <w:p w14:paraId="77716575" w14:textId="77777777" w:rsidR="00B12989" w:rsidRDefault="00DF00D5">
      <w:pPr>
        <w:spacing w:before="38" w:line="231" w:lineRule="exact"/>
        <w:ind w:left="72"/>
        <w:textAlignment w:val="baseline"/>
        <w:rPr>
          <w:rFonts w:ascii="Cambria" w:eastAsia="Cambria" w:hAnsi="Cambria"/>
          <w:color w:val="000000"/>
        </w:rPr>
      </w:pPr>
      <w:r>
        <w:rPr>
          <w:rFonts w:ascii="Cambria" w:eastAsia="Cambria" w:hAnsi="Cambria"/>
          <w:color w:val="000000"/>
        </w:rPr>
        <w:t>Detections at low levels are allowable.</w:t>
      </w:r>
    </w:p>
    <w:p w14:paraId="544E37C2" w14:textId="77777777" w:rsidR="00B12989" w:rsidRDefault="00DF00D5">
      <w:pPr>
        <w:spacing w:before="48"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 xml:space="preserve">Standards are not defined in inedible matrixes (urine, retina and </w:t>
      </w:r>
      <w:proofErr w:type="spellStart"/>
      <w:r>
        <w:rPr>
          <w:rFonts w:ascii="Cambria" w:eastAsia="Cambria" w:hAnsi="Cambria"/>
          <w:color w:val="000000"/>
        </w:rPr>
        <w:t>faeces</w:t>
      </w:r>
      <w:proofErr w:type="spellEnd"/>
      <w:r>
        <w:rPr>
          <w:rFonts w:ascii="Cambria" w:eastAsia="Cambria" w:hAnsi="Cambria"/>
          <w:color w:val="000000"/>
        </w:rPr>
        <w:t>).</w:t>
      </w:r>
    </w:p>
    <w:p w14:paraId="57BDE9DD" w14:textId="77777777" w:rsidR="00B12989" w:rsidRDefault="00DF00D5">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w:t>
      </w:r>
    </w:p>
    <w:p w14:paraId="2BC19BB4" w14:textId="77777777" w:rsidR="00B12989" w:rsidRDefault="00DF00D5">
      <w:pPr>
        <w:spacing w:before="44" w:line="231" w:lineRule="exact"/>
        <w:ind w:left="72"/>
        <w:textAlignment w:val="baseline"/>
        <w:rPr>
          <w:rFonts w:ascii="Cambria" w:eastAsia="Cambria" w:hAnsi="Cambria"/>
          <w:color w:val="000000"/>
        </w:rPr>
      </w:pPr>
      <w:r>
        <w:rPr>
          <w:rFonts w:ascii="Cambria" w:eastAsia="Cambria" w:hAnsi="Cambria"/>
          <w:color w:val="000000"/>
        </w:rPr>
        <w:t>the Australia New Zealand Food Standards Code.</w:t>
      </w:r>
    </w:p>
    <w:p w14:paraId="3D7F08C1" w14:textId="77777777" w:rsidR="00B12989" w:rsidRDefault="00DF00D5">
      <w:pPr>
        <w:spacing w:before="324"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4D7FAF13" w14:textId="77777777" w:rsidR="00B12989" w:rsidRDefault="00DF00D5">
      <w:pPr>
        <w:spacing w:before="313" w:line="276" w:lineRule="exact"/>
        <w:ind w:left="72" w:right="216"/>
        <w:textAlignment w:val="baseline"/>
        <w:rPr>
          <w:rFonts w:ascii="Cambria" w:eastAsia="Cambria" w:hAnsi="Cambria"/>
          <w:color w:val="000000"/>
        </w:rPr>
      </w:pPr>
      <w:r>
        <w:rPr>
          <w:rFonts w:ascii="Cambria" w:eastAsia="Cambria" w:hAnsi="Cambria"/>
          <w:color w:val="000000"/>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w:t>
      </w:r>
      <w:proofErr w:type="gramStart"/>
      <w:r>
        <w:rPr>
          <w:rFonts w:ascii="Cambria" w:eastAsia="Cambria" w:hAnsi="Cambria"/>
          <w:color w:val="000000"/>
        </w:rPr>
        <w:t>as a result of</w:t>
      </w:r>
      <w:proofErr w:type="gramEnd"/>
      <w:r>
        <w:rPr>
          <w:rFonts w:ascii="Cambria" w:eastAsia="Cambria" w:hAnsi="Cambria"/>
          <w:color w:val="000000"/>
        </w:rPr>
        <w:t xml:space="preserve">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w:t>
      </w:r>
      <w:proofErr w:type="gramStart"/>
      <w:r>
        <w:rPr>
          <w:rFonts w:ascii="Cambria" w:eastAsia="Cambria" w:hAnsi="Cambria"/>
          <w:color w:val="000000"/>
        </w:rPr>
        <w:t>particular circumstances</w:t>
      </w:r>
      <w:proofErr w:type="gramEnd"/>
      <w:r>
        <w:rPr>
          <w:rFonts w:ascii="Cambria" w:eastAsia="Cambria" w:hAnsi="Cambria"/>
          <w:color w:val="000000"/>
        </w:rPr>
        <w:t>.</w:t>
      </w:r>
    </w:p>
    <w:p w14:paraId="366C5960" w14:textId="77777777" w:rsidR="00B12989" w:rsidRDefault="00DF00D5">
      <w:pPr>
        <w:spacing w:before="878" w:line="259" w:lineRule="exact"/>
        <w:ind w:left="72"/>
        <w:textAlignment w:val="baseline"/>
        <w:rPr>
          <w:rFonts w:ascii="Calibri" w:eastAsia="Calibri" w:hAnsi="Calibri"/>
          <w:b/>
          <w:color w:val="000000"/>
          <w:sz w:val="24"/>
        </w:rPr>
      </w:pPr>
      <w:r>
        <w:rPr>
          <w:rFonts w:ascii="Calibri" w:eastAsia="Calibri" w:hAnsi="Calibri"/>
          <w:b/>
          <w:color w:val="000000"/>
          <w:sz w:val="24"/>
        </w:rPr>
        <w:t>Table 1: ANTHELMINTICS</w:t>
      </w:r>
    </w:p>
    <w:p w14:paraId="75AD79CF" w14:textId="77777777" w:rsidR="00B12989" w:rsidRDefault="00B12989">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1037"/>
        <w:gridCol w:w="1157"/>
        <w:gridCol w:w="1118"/>
        <w:gridCol w:w="1550"/>
        <w:gridCol w:w="1157"/>
        <w:gridCol w:w="1109"/>
        <w:gridCol w:w="1113"/>
      </w:tblGrid>
      <w:tr w:rsidR="00B12989" w14:paraId="19AC0460" w14:textId="77777777" w:rsidTr="00EC258B">
        <w:trPr>
          <w:trHeight w:hRule="exact" w:val="475"/>
        </w:trPr>
        <w:tc>
          <w:tcPr>
            <w:tcW w:w="3360" w:type="dxa"/>
            <w:shd w:val="clear" w:color="BDD5DB" w:fill="BDD5DB"/>
            <w:vAlign w:val="center"/>
          </w:tcPr>
          <w:p w14:paraId="1B26F469" w14:textId="77777777" w:rsidR="00B12989" w:rsidRDefault="00DF00D5">
            <w:pPr>
              <w:spacing w:before="151" w:after="13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037" w:type="dxa"/>
            <w:shd w:val="clear" w:color="BDD5DB" w:fill="BDD5DB"/>
            <w:vAlign w:val="center"/>
          </w:tcPr>
          <w:p w14:paraId="407B1D83" w14:textId="77777777" w:rsidR="00B12989" w:rsidRDefault="00DF00D5">
            <w:pPr>
              <w:spacing w:before="161"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shd w:val="clear" w:color="BDD5DB" w:fill="BDD5DB"/>
            <w:vAlign w:val="center"/>
          </w:tcPr>
          <w:p w14:paraId="4E27FB5D" w14:textId="77777777" w:rsidR="00B12989" w:rsidRDefault="00DF00D5">
            <w:pPr>
              <w:spacing w:before="161"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8" w:type="dxa"/>
            <w:shd w:val="clear" w:color="BDD5DB" w:fill="BDD5DB"/>
          </w:tcPr>
          <w:p w14:paraId="6EE2F147" w14:textId="77777777" w:rsidR="00B12989" w:rsidRDefault="00DF00D5">
            <w:pPr>
              <w:spacing w:after="14" w:line="228"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550" w:type="dxa"/>
            <w:shd w:val="clear" w:color="BDD5DB" w:fill="BDD5DB"/>
          </w:tcPr>
          <w:p w14:paraId="134F3079" w14:textId="77777777" w:rsidR="00B12989" w:rsidRDefault="00DF00D5">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57" w:type="dxa"/>
            <w:shd w:val="clear" w:color="BDD5DB" w:fill="BDD5DB"/>
          </w:tcPr>
          <w:p w14:paraId="60035936" w14:textId="3F2EB538" w:rsidR="00B12989" w:rsidRDefault="00DF00D5">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E7040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E70402">
              <w:rPr>
                <w:rFonts w:ascii="Cambria" w:eastAsia="Cambria" w:hAnsi="Cambria"/>
                <w:b/>
                <w:color w:val="000000"/>
                <w:spacing w:val="-19"/>
                <w:sz w:val="18"/>
              </w:rPr>
              <w:t xml:space="preserve"> </w:t>
            </w:r>
            <w:r w:rsidR="00E70402">
              <w:rPr>
                <w:rFonts w:ascii="Cambria" w:eastAsia="Cambria" w:hAnsi="Cambria"/>
                <w:b/>
                <w:color w:val="000000"/>
                <w:spacing w:val="-19"/>
                <w:sz w:val="18"/>
              </w:rPr>
              <w:t>½ MRL</w:t>
            </w:r>
          </w:p>
        </w:tc>
        <w:tc>
          <w:tcPr>
            <w:tcW w:w="1109" w:type="dxa"/>
            <w:shd w:val="clear" w:color="BDD5DB" w:fill="BDD5DB"/>
          </w:tcPr>
          <w:p w14:paraId="7B8262DA" w14:textId="0CA26365" w:rsidR="00B12989" w:rsidRDefault="00DF00D5">
            <w:pPr>
              <w:spacing w:after="5" w:line="230" w:lineRule="exact"/>
              <w:ind w:left="360" w:hanging="216"/>
              <w:textAlignment w:val="baseline"/>
              <w:rPr>
                <w:rFonts w:ascii="Cambria" w:eastAsia="Cambria" w:hAnsi="Cambria"/>
                <w:b/>
                <w:color w:val="000000"/>
                <w:spacing w:val="-3"/>
                <w:sz w:val="18"/>
              </w:rPr>
            </w:pPr>
            <w:r>
              <w:rPr>
                <w:rFonts w:ascii="Cambria" w:eastAsia="Cambria" w:hAnsi="Cambria"/>
                <w:b/>
                <w:color w:val="000000"/>
                <w:spacing w:val="-3"/>
                <w:sz w:val="18"/>
              </w:rPr>
              <w:t>&gt;</w:t>
            </w:r>
            <w:r w:rsidR="00E70402">
              <w:rPr>
                <w:rFonts w:ascii="Cambria" w:eastAsia="Cambria" w:hAnsi="Cambria"/>
                <w:b/>
                <w:color w:val="000000"/>
                <w:spacing w:val="-3"/>
                <w:sz w:val="18"/>
                <w:vertAlign w:val="superscript"/>
              </w:rPr>
              <w:t xml:space="preserve"> </w:t>
            </w:r>
            <w:r w:rsidR="00E70402">
              <w:rPr>
                <w:rFonts w:ascii="Cambria" w:eastAsia="Cambria" w:hAnsi="Cambria"/>
                <w:b/>
                <w:color w:val="000000"/>
                <w:spacing w:val="-19"/>
                <w:sz w:val="18"/>
              </w:rPr>
              <w:t>½ MRL</w:t>
            </w:r>
            <w:r>
              <w:rPr>
                <w:rFonts w:ascii="Cambria" w:eastAsia="Cambria" w:hAnsi="Cambria"/>
                <w:b/>
                <w:color w:val="000000"/>
                <w:spacing w:val="-3"/>
                <w:sz w:val="18"/>
              </w:rPr>
              <w:t xml:space="preserve"> to ≤MRL</w:t>
            </w:r>
          </w:p>
        </w:tc>
        <w:tc>
          <w:tcPr>
            <w:tcW w:w="1113" w:type="dxa"/>
            <w:shd w:val="clear" w:color="BDD5DB" w:fill="BDD5DB"/>
            <w:vAlign w:val="center"/>
          </w:tcPr>
          <w:p w14:paraId="54173729" w14:textId="77777777" w:rsidR="00B12989" w:rsidRDefault="00DF00D5">
            <w:pPr>
              <w:spacing w:before="151"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B12989" w14:paraId="16731123" w14:textId="77777777" w:rsidTr="00EC258B">
        <w:trPr>
          <w:trHeight w:hRule="exact" w:val="279"/>
        </w:trPr>
        <w:tc>
          <w:tcPr>
            <w:tcW w:w="3360" w:type="dxa"/>
            <w:vAlign w:val="center"/>
          </w:tcPr>
          <w:p w14:paraId="7730A09A" w14:textId="77777777" w:rsidR="00B12989" w:rsidRDefault="00DF00D5">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abamectin</w:t>
            </w:r>
          </w:p>
        </w:tc>
        <w:tc>
          <w:tcPr>
            <w:tcW w:w="1037" w:type="dxa"/>
            <w:vAlign w:val="center"/>
          </w:tcPr>
          <w:p w14:paraId="1F8E29F6" w14:textId="77777777" w:rsidR="00B12989" w:rsidRDefault="00DF00D5">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BEC7924" w14:textId="77777777" w:rsidR="00B12989" w:rsidRDefault="00DF00D5">
            <w:pPr>
              <w:tabs>
                <w:tab w:val="decimal" w:pos="504"/>
              </w:tabs>
              <w:spacing w:before="57" w:after="20"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118" w:type="dxa"/>
            <w:vAlign w:val="center"/>
          </w:tcPr>
          <w:p w14:paraId="29F02B74" w14:textId="77777777" w:rsidR="00B12989" w:rsidRDefault="00DF00D5">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DBFBEA7" w14:textId="77777777" w:rsidR="00B12989" w:rsidRDefault="00DF00D5">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400211BE" w14:textId="77777777" w:rsidR="00B12989" w:rsidRDefault="00DF00D5">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A6F7047" w14:textId="77777777" w:rsidR="00B12989" w:rsidRDefault="00DF00D5">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10332DDC" w14:textId="77777777" w:rsidR="00B12989" w:rsidRDefault="00DF00D5">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1BBD34C" w14:textId="77777777" w:rsidTr="00EC258B">
        <w:trPr>
          <w:trHeight w:hRule="exact" w:val="302"/>
        </w:trPr>
        <w:tc>
          <w:tcPr>
            <w:tcW w:w="3360" w:type="dxa"/>
            <w:vAlign w:val="center"/>
          </w:tcPr>
          <w:p w14:paraId="576538BD" w14:textId="77777777" w:rsidR="00B12989" w:rsidRDefault="00DF00D5">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derquantel</w:t>
            </w:r>
          </w:p>
        </w:tc>
        <w:tc>
          <w:tcPr>
            <w:tcW w:w="1037" w:type="dxa"/>
            <w:vAlign w:val="center"/>
          </w:tcPr>
          <w:p w14:paraId="613EA05F"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A9B4410" w14:textId="77777777" w:rsidR="00B12989" w:rsidRDefault="00DF00D5">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118" w:type="dxa"/>
            <w:vAlign w:val="center"/>
          </w:tcPr>
          <w:p w14:paraId="718EF4B3"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44E5D88"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1D66F077"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123D8B4"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273D3235"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2164539" w14:textId="77777777" w:rsidTr="00EC258B">
        <w:trPr>
          <w:trHeight w:hRule="exact" w:val="278"/>
        </w:trPr>
        <w:tc>
          <w:tcPr>
            <w:tcW w:w="3360" w:type="dxa"/>
            <w:vAlign w:val="center"/>
          </w:tcPr>
          <w:p w14:paraId="4DA605B7" w14:textId="77777777" w:rsidR="00B12989" w:rsidRDefault="00DF00D5">
            <w:pPr>
              <w:spacing w:before="48" w:after="24" w:line="192" w:lineRule="exact"/>
              <w:ind w:left="48"/>
              <w:textAlignment w:val="baseline"/>
              <w:rPr>
                <w:rFonts w:ascii="Cambria" w:eastAsia="Cambria" w:hAnsi="Cambria"/>
                <w:color w:val="000000"/>
                <w:sz w:val="19"/>
              </w:rPr>
            </w:pPr>
            <w:r>
              <w:rPr>
                <w:rFonts w:ascii="Cambria" w:eastAsia="Cambria" w:hAnsi="Cambria"/>
                <w:color w:val="000000"/>
                <w:sz w:val="19"/>
              </w:rPr>
              <w:t>doramectin</w:t>
            </w:r>
          </w:p>
        </w:tc>
        <w:tc>
          <w:tcPr>
            <w:tcW w:w="1037" w:type="dxa"/>
            <w:vAlign w:val="center"/>
          </w:tcPr>
          <w:p w14:paraId="7536281A" w14:textId="77777777" w:rsidR="00B12989" w:rsidRDefault="00DF00D5">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9AD597E" w14:textId="77777777" w:rsidR="00B12989" w:rsidRDefault="00DF00D5">
            <w:pPr>
              <w:tabs>
                <w:tab w:val="decimal" w:pos="504"/>
              </w:tabs>
              <w:spacing w:before="57" w:after="15"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118" w:type="dxa"/>
            <w:vAlign w:val="center"/>
          </w:tcPr>
          <w:p w14:paraId="4A4F0DEA" w14:textId="77777777" w:rsidR="00B12989" w:rsidRDefault="00DF00D5">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5D5AD5D" w14:textId="77777777" w:rsidR="00B12989" w:rsidRDefault="00DF00D5">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01689D15" w14:textId="77777777" w:rsidR="00B12989" w:rsidRDefault="00DF00D5">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55EEF5E" w14:textId="77777777" w:rsidR="00B12989" w:rsidRDefault="00DF00D5">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4611C097" w14:textId="77777777" w:rsidR="00B12989" w:rsidRDefault="00DF00D5">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4EBF37C" w14:textId="77777777" w:rsidTr="00EC258B">
        <w:trPr>
          <w:trHeight w:hRule="exact" w:val="293"/>
        </w:trPr>
        <w:tc>
          <w:tcPr>
            <w:tcW w:w="3360" w:type="dxa"/>
            <w:vAlign w:val="center"/>
          </w:tcPr>
          <w:p w14:paraId="1B6A6E21" w14:textId="77777777" w:rsidR="00B12989" w:rsidRDefault="00DF00D5">
            <w:pPr>
              <w:spacing w:before="58"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emamectin</w:t>
            </w:r>
            <w:proofErr w:type="spellEnd"/>
          </w:p>
        </w:tc>
        <w:tc>
          <w:tcPr>
            <w:tcW w:w="1037" w:type="dxa"/>
            <w:vAlign w:val="center"/>
          </w:tcPr>
          <w:p w14:paraId="5D0FBA55"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F6C409F" w14:textId="77777777" w:rsidR="00B12989" w:rsidRDefault="00DF00D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118" w:type="dxa"/>
            <w:vAlign w:val="center"/>
          </w:tcPr>
          <w:p w14:paraId="36F7E343" w14:textId="77777777" w:rsidR="00B12989" w:rsidRDefault="00DF00D5">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ED65076"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5ED9B7E0"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16FF3A0"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1EE22681" w14:textId="77777777" w:rsidR="00B12989" w:rsidRDefault="00DF00D5">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F845A17" w14:textId="77777777" w:rsidTr="00EC258B">
        <w:trPr>
          <w:trHeight w:hRule="exact" w:val="288"/>
        </w:trPr>
        <w:tc>
          <w:tcPr>
            <w:tcW w:w="3360" w:type="dxa"/>
            <w:vAlign w:val="center"/>
          </w:tcPr>
          <w:p w14:paraId="4AE8C6F8" w14:textId="77777777" w:rsidR="00B12989" w:rsidRDefault="00DF00D5">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eprinomectin</w:t>
            </w:r>
          </w:p>
        </w:tc>
        <w:tc>
          <w:tcPr>
            <w:tcW w:w="1037" w:type="dxa"/>
            <w:vAlign w:val="center"/>
          </w:tcPr>
          <w:p w14:paraId="5F25F9A6"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EE7422D" w14:textId="77777777" w:rsidR="00B12989" w:rsidRDefault="00DF00D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118" w:type="dxa"/>
            <w:vAlign w:val="center"/>
          </w:tcPr>
          <w:p w14:paraId="18E28F44"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69EF227"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5ABCA2D3"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1BF5EA2"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759E287E"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A4814C2" w14:textId="77777777" w:rsidTr="00EC258B">
        <w:trPr>
          <w:trHeight w:hRule="exact" w:val="293"/>
        </w:trPr>
        <w:tc>
          <w:tcPr>
            <w:tcW w:w="3360" w:type="dxa"/>
            <w:vAlign w:val="center"/>
          </w:tcPr>
          <w:p w14:paraId="238108FC" w14:textId="77777777" w:rsidR="00B12989" w:rsidRDefault="00DF00D5">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flubendazole</w:t>
            </w:r>
          </w:p>
        </w:tc>
        <w:tc>
          <w:tcPr>
            <w:tcW w:w="1037" w:type="dxa"/>
            <w:vAlign w:val="center"/>
          </w:tcPr>
          <w:p w14:paraId="28428337"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AB09C64" w14:textId="77777777" w:rsidR="00B12989" w:rsidRDefault="00DF00D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46C5FC7"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CA318A7"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7F5A3D3"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59A9160"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65C7BA6F"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FA7392D" w14:textId="77777777" w:rsidTr="00EC258B">
        <w:trPr>
          <w:trHeight w:hRule="exact" w:val="288"/>
        </w:trPr>
        <w:tc>
          <w:tcPr>
            <w:tcW w:w="3360" w:type="dxa"/>
            <w:vAlign w:val="center"/>
          </w:tcPr>
          <w:p w14:paraId="7A51278C" w14:textId="77777777" w:rsidR="00B12989" w:rsidRDefault="00DF00D5">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ivermectin</w:t>
            </w:r>
          </w:p>
        </w:tc>
        <w:tc>
          <w:tcPr>
            <w:tcW w:w="1037" w:type="dxa"/>
            <w:vAlign w:val="center"/>
          </w:tcPr>
          <w:p w14:paraId="1667143B"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B7FE458" w14:textId="77777777" w:rsidR="00B12989" w:rsidRDefault="00DF00D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118" w:type="dxa"/>
            <w:vAlign w:val="center"/>
          </w:tcPr>
          <w:p w14:paraId="4467AD54"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871538B"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0E9EE825"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13C9575"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0C3E5DF5"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A493501" w14:textId="77777777" w:rsidTr="00EC258B">
        <w:trPr>
          <w:trHeight w:hRule="exact" w:val="293"/>
        </w:trPr>
        <w:tc>
          <w:tcPr>
            <w:tcW w:w="3360" w:type="dxa"/>
            <w:vAlign w:val="center"/>
          </w:tcPr>
          <w:p w14:paraId="5D494907" w14:textId="77777777" w:rsidR="00B12989" w:rsidRDefault="00DF00D5">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milbemectin</w:t>
            </w:r>
            <w:proofErr w:type="spellEnd"/>
          </w:p>
        </w:tc>
        <w:tc>
          <w:tcPr>
            <w:tcW w:w="1037" w:type="dxa"/>
            <w:vAlign w:val="center"/>
          </w:tcPr>
          <w:p w14:paraId="5F83733F"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0E932B2" w14:textId="77777777" w:rsidR="00B12989" w:rsidRDefault="00DF00D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D4AA557"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3B5C9CE"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000BBD74"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D6FC7E8"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2454F50A"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59565F2" w14:textId="77777777" w:rsidTr="00EC258B">
        <w:trPr>
          <w:trHeight w:hRule="exact" w:val="288"/>
        </w:trPr>
        <w:tc>
          <w:tcPr>
            <w:tcW w:w="3360" w:type="dxa"/>
            <w:vAlign w:val="center"/>
          </w:tcPr>
          <w:p w14:paraId="1583664B" w14:textId="77777777" w:rsidR="00B12989" w:rsidRDefault="00DF00D5">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monepantel sulphone</w:t>
            </w:r>
          </w:p>
        </w:tc>
        <w:tc>
          <w:tcPr>
            <w:tcW w:w="1037" w:type="dxa"/>
            <w:vAlign w:val="center"/>
          </w:tcPr>
          <w:p w14:paraId="6CF8198B"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4F8E296" w14:textId="77777777" w:rsidR="00B12989" w:rsidRDefault="00DF00D5">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118" w:type="dxa"/>
            <w:vAlign w:val="center"/>
          </w:tcPr>
          <w:p w14:paraId="5B1935FC"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138E5CD"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2ED4E0D6"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7C232DB"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3025CF7B"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B6F2C31" w14:textId="77777777" w:rsidTr="00EC258B">
        <w:trPr>
          <w:trHeight w:hRule="exact" w:val="302"/>
        </w:trPr>
        <w:tc>
          <w:tcPr>
            <w:tcW w:w="3360" w:type="dxa"/>
            <w:vAlign w:val="center"/>
          </w:tcPr>
          <w:p w14:paraId="3F74BA99" w14:textId="77777777" w:rsidR="00B12989" w:rsidRDefault="00DF00D5">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moxidectin</w:t>
            </w:r>
          </w:p>
        </w:tc>
        <w:tc>
          <w:tcPr>
            <w:tcW w:w="1037" w:type="dxa"/>
            <w:vAlign w:val="center"/>
          </w:tcPr>
          <w:p w14:paraId="7C275692"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C311AD3" w14:textId="77777777" w:rsidR="00B12989" w:rsidRDefault="00DF00D5">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118" w:type="dxa"/>
            <w:vAlign w:val="center"/>
          </w:tcPr>
          <w:p w14:paraId="52DEC6D3"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77E7301"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590ECBD9"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7AF1F8C"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0459FDED"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45E5225" w14:textId="77777777" w:rsidTr="00EC258B">
        <w:trPr>
          <w:trHeight w:hRule="exact" w:val="279"/>
        </w:trPr>
        <w:tc>
          <w:tcPr>
            <w:tcW w:w="3360" w:type="dxa"/>
            <w:vAlign w:val="center"/>
          </w:tcPr>
          <w:p w14:paraId="42FF0507" w14:textId="77777777" w:rsidR="00B12989" w:rsidRDefault="00DF00D5">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praziquantel</w:t>
            </w:r>
          </w:p>
        </w:tc>
        <w:tc>
          <w:tcPr>
            <w:tcW w:w="1037" w:type="dxa"/>
            <w:vAlign w:val="center"/>
          </w:tcPr>
          <w:p w14:paraId="4C70C458"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D2945E7" w14:textId="77777777" w:rsidR="00B12989" w:rsidRDefault="00DF00D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118" w:type="dxa"/>
            <w:vAlign w:val="center"/>
          </w:tcPr>
          <w:p w14:paraId="536B71E7" w14:textId="77777777" w:rsidR="00B12989" w:rsidRDefault="00DF00D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50" w:type="dxa"/>
            <w:vAlign w:val="center"/>
          </w:tcPr>
          <w:p w14:paraId="5BFD9397"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2A13FE8B"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C18E98B"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42C46B89" w14:textId="77777777" w:rsidR="00B12989" w:rsidRDefault="00DF00D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51D6819" w14:textId="77777777" w:rsidTr="00EC258B">
        <w:trPr>
          <w:trHeight w:hRule="exact" w:val="316"/>
        </w:trPr>
        <w:tc>
          <w:tcPr>
            <w:tcW w:w="3360" w:type="dxa"/>
            <w:vAlign w:val="center"/>
          </w:tcPr>
          <w:p w14:paraId="31821415" w14:textId="77777777" w:rsidR="00B12989" w:rsidRDefault="00DF00D5">
            <w:pPr>
              <w:spacing w:before="57" w:after="62" w:line="192" w:lineRule="exact"/>
              <w:ind w:left="48"/>
              <w:textAlignment w:val="baseline"/>
              <w:rPr>
                <w:rFonts w:ascii="Cambria" w:eastAsia="Cambria" w:hAnsi="Cambria"/>
                <w:color w:val="000000"/>
                <w:sz w:val="19"/>
              </w:rPr>
            </w:pPr>
            <w:r>
              <w:rPr>
                <w:rFonts w:ascii="Cambria" w:eastAsia="Cambria" w:hAnsi="Cambria"/>
                <w:color w:val="000000"/>
                <w:sz w:val="19"/>
              </w:rPr>
              <w:t>thiabendazole</w:t>
            </w:r>
          </w:p>
        </w:tc>
        <w:tc>
          <w:tcPr>
            <w:tcW w:w="1037" w:type="dxa"/>
            <w:vAlign w:val="center"/>
          </w:tcPr>
          <w:p w14:paraId="66493DC5" w14:textId="77777777" w:rsidR="00B12989" w:rsidRDefault="00DF00D5">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2D3AE19" w14:textId="77777777" w:rsidR="00B12989" w:rsidRDefault="00DF00D5">
            <w:pPr>
              <w:tabs>
                <w:tab w:val="decimal" w:pos="504"/>
              </w:tabs>
              <w:spacing w:before="66" w:after="5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DCAAE67" w14:textId="77777777" w:rsidR="00B12989" w:rsidRDefault="00DF00D5">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3917D88" w14:textId="77777777" w:rsidR="00B12989" w:rsidRDefault="00DF00D5">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F89BBA0" w14:textId="77777777" w:rsidR="00B12989" w:rsidRDefault="00DF00D5">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1EFAE36" w14:textId="77777777" w:rsidR="00B12989" w:rsidRDefault="00DF00D5">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2FB133A" w14:textId="77777777" w:rsidR="00B12989" w:rsidRDefault="00DF00D5">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42F3A42" w14:textId="77777777" w:rsidR="00B12989" w:rsidRDefault="00B12989">
      <w:pPr>
        <w:spacing w:after="524" w:line="20" w:lineRule="exact"/>
      </w:pPr>
    </w:p>
    <w:p w14:paraId="32DAD224" w14:textId="77777777" w:rsidR="00B12989" w:rsidRDefault="00DF00D5">
      <w:pPr>
        <w:spacing w:before="27" w:line="259" w:lineRule="exact"/>
        <w:ind w:left="72"/>
        <w:textAlignment w:val="baseline"/>
        <w:rPr>
          <w:rFonts w:ascii="Calibri" w:eastAsia="Calibri" w:hAnsi="Calibri"/>
          <w:b/>
          <w:color w:val="000000"/>
          <w:sz w:val="24"/>
        </w:rPr>
      </w:pPr>
      <w:r>
        <w:rPr>
          <w:rFonts w:ascii="Calibri" w:eastAsia="Calibri" w:hAnsi="Calibri"/>
          <w:b/>
          <w:color w:val="000000"/>
          <w:sz w:val="24"/>
        </w:rPr>
        <w:t>Table 2: ANTIBIOTICS</w:t>
      </w:r>
    </w:p>
    <w:p w14:paraId="0FBC7297" w14:textId="77777777" w:rsidR="00B12989" w:rsidRDefault="00B12989">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1037"/>
        <w:gridCol w:w="1157"/>
        <w:gridCol w:w="1118"/>
        <w:gridCol w:w="1550"/>
        <w:gridCol w:w="1157"/>
        <w:gridCol w:w="1109"/>
        <w:gridCol w:w="1113"/>
      </w:tblGrid>
      <w:tr w:rsidR="00B12989" w14:paraId="7C968944" w14:textId="77777777" w:rsidTr="00EC258B">
        <w:trPr>
          <w:trHeight w:hRule="exact" w:val="470"/>
        </w:trPr>
        <w:tc>
          <w:tcPr>
            <w:tcW w:w="3360" w:type="dxa"/>
            <w:shd w:val="clear" w:color="BDD5DB" w:fill="BDD5DB"/>
            <w:vAlign w:val="center"/>
          </w:tcPr>
          <w:p w14:paraId="4B84D795" w14:textId="77777777" w:rsidR="00B12989" w:rsidRDefault="00DF00D5">
            <w:pPr>
              <w:spacing w:before="147" w:after="129"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037" w:type="dxa"/>
            <w:shd w:val="clear" w:color="BDD5DB" w:fill="BDD5DB"/>
            <w:vAlign w:val="center"/>
          </w:tcPr>
          <w:p w14:paraId="424F48F8" w14:textId="77777777" w:rsidR="00B12989" w:rsidRDefault="00DF00D5">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shd w:val="clear" w:color="BDD5DB" w:fill="BDD5DB"/>
            <w:vAlign w:val="center"/>
          </w:tcPr>
          <w:p w14:paraId="76AF23C3" w14:textId="77777777" w:rsidR="00B12989" w:rsidRDefault="00DF00D5">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8" w:type="dxa"/>
            <w:shd w:val="clear" w:color="BDD5DB" w:fill="BDD5DB"/>
          </w:tcPr>
          <w:p w14:paraId="37FBEF98" w14:textId="77777777" w:rsidR="00B12989" w:rsidRDefault="00DF00D5">
            <w:pPr>
              <w:spacing w:after="14" w:line="225"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550" w:type="dxa"/>
            <w:shd w:val="clear" w:color="BDD5DB" w:fill="BDD5DB"/>
          </w:tcPr>
          <w:p w14:paraId="57236885" w14:textId="77777777" w:rsidR="00B12989" w:rsidRDefault="00DF00D5">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57" w:type="dxa"/>
            <w:shd w:val="clear" w:color="BDD5DB" w:fill="BDD5DB"/>
          </w:tcPr>
          <w:p w14:paraId="046D890B" w14:textId="00C9A84C" w:rsidR="00B12989" w:rsidRDefault="00DF00D5">
            <w:pPr>
              <w:spacing w:after="4"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E7040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E70402">
              <w:rPr>
                <w:rFonts w:ascii="Cambria" w:eastAsia="Cambria" w:hAnsi="Cambria"/>
                <w:b/>
                <w:color w:val="000000"/>
                <w:spacing w:val="-19"/>
                <w:sz w:val="18"/>
                <w:vertAlign w:val="superscript"/>
              </w:rPr>
              <w:t xml:space="preserve"> </w:t>
            </w:r>
            <w:r w:rsidR="00E70402">
              <w:rPr>
                <w:rFonts w:ascii="Cambria" w:eastAsia="Cambria" w:hAnsi="Cambria"/>
                <w:b/>
                <w:color w:val="000000"/>
                <w:spacing w:val="-19"/>
                <w:sz w:val="18"/>
              </w:rPr>
              <w:t>½ MRL</w:t>
            </w:r>
          </w:p>
        </w:tc>
        <w:tc>
          <w:tcPr>
            <w:tcW w:w="1109" w:type="dxa"/>
            <w:shd w:val="clear" w:color="BDD5DB" w:fill="BDD5DB"/>
          </w:tcPr>
          <w:p w14:paraId="792F0C7C" w14:textId="3E9F79BB" w:rsidR="00B12989" w:rsidRDefault="00DF00D5">
            <w:pPr>
              <w:spacing w:after="4" w:line="230" w:lineRule="exact"/>
              <w:ind w:left="360" w:hanging="216"/>
              <w:textAlignment w:val="baseline"/>
              <w:rPr>
                <w:rFonts w:ascii="Cambria" w:eastAsia="Cambria" w:hAnsi="Cambria"/>
                <w:b/>
                <w:color w:val="000000"/>
                <w:spacing w:val="-3"/>
                <w:sz w:val="18"/>
              </w:rPr>
            </w:pPr>
            <w:r>
              <w:rPr>
                <w:rFonts w:ascii="Cambria" w:eastAsia="Cambria" w:hAnsi="Cambria"/>
                <w:b/>
                <w:color w:val="000000"/>
                <w:spacing w:val="-3"/>
                <w:sz w:val="18"/>
              </w:rPr>
              <w:t>&gt;</w:t>
            </w:r>
            <w:r w:rsidR="00E70402">
              <w:rPr>
                <w:rFonts w:ascii="Cambria" w:eastAsia="Cambria" w:hAnsi="Cambria"/>
                <w:b/>
                <w:color w:val="000000"/>
                <w:spacing w:val="-3"/>
                <w:sz w:val="18"/>
                <w:vertAlign w:val="superscript"/>
              </w:rPr>
              <w:t xml:space="preserve"> </w:t>
            </w:r>
            <w:r w:rsidR="00E70402">
              <w:rPr>
                <w:rFonts w:ascii="Cambria" w:eastAsia="Cambria" w:hAnsi="Cambria"/>
                <w:b/>
                <w:color w:val="000000"/>
                <w:spacing w:val="-19"/>
                <w:sz w:val="18"/>
              </w:rPr>
              <w:t xml:space="preserve">½ </w:t>
            </w:r>
            <w:proofErr w:type="gramStart"/>
            <w:r w:rsidR="00E70402">
              <w:rPr>
                <w:rFonts w:ascii="Cambria" w:eastAsia="Cambria" w:hAnsi="Cambria"/>
                <w:b/>
                <w:color w:val="000000"/>
                <w:spacing w:val="-19"/>
                <w:sz w:val="18"/>
              </w:rPr>
              <w:t>MRL</w:t>
            </w:r>
            <w:r w:rsidR="00E70402">
              <w:rPr>
                <w:rFonts w:ascii="Cambria" w:eastAsia="Cambria" w:hAnsi="Cambria"/>
                <w:b/>
                <w:color w:val="000000"/>
                <w:spacing w:val="-19"/>
                <w:sz w:val="18"/>
              </w:rPr>
              <w:t xml:space="preserve"> </w:t>
            </w:r>
            <w:r>
              <w:rPr>
                <w:rFonts w:ascii="Cambria" w:eastAsia="Cambria" w:hAnsi="Cambria"/>
                <w:b/>
                <w:color w:val="000000"/>
                <w:spacing w:val="-3"/>
                <w:sz w:val="18"/>
              </w:rPr>
              <w:t xml:space="preserve"> to</w:t>
            </w:r>
            <w:proofErr w:type="gramEnd"/>
            <w:r>
              <w:rPr>
                <w:rFonts w:ascii="Cambria" w:eastAsia="Cambria" w:hAnsi="Cambria"/>
                <w:b/>
                <w:color w:val="000000"/>
                <w:spacing w:val="-3"/>
                <w:sz w:val="18"/>
              </w:rPr>
              <w:t xml:space="preserve"> ≤MRL</w:t>
            </w:r>
          </w:p>
        </w:tc>
        <w:tc>
          <w:tcPr>
            <w:tcW w:w="1113" w:type="dxa"/>
            <w:shd w:val="clear" w:color="BDD5DB" w:fill="BDD5DB"/>
            <w:vAlign w:val="center"/>
          </w:tcPr>
          <w:p w14:paraId="1CFEF8AB" w14:textId="77777777" w:rsidR="00B12989" w:rsidRDefault="00DF00D5">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B12989" w14:paraId="44E65C91" w14:textId="77777777" w:rsidTr="00EC258B">
        <w:trPr>
          <w:trHeight w:hRule="exact" w:val="279"/>
        </w:trPr>
        <w:tc>
          <w:tcPr>
            <w:tcW w:w="3360" w:type="dxa"/>
            <w:vAlign w:val="center"/>
          </w:tcPr>
          <w:p w14:paraId="361CEB0B" w14:textId="77777777" w:rsidR="00B12989" w:rsidRDefault="00DF00D5">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AHD</w:t>
            </w:r>
          </w:p>
        </w:tc>
        <w:tc>
          <w:tcPr>
            <w:tcW w:w="1037" w:type="dxa"/>
            <w:vAlign w:val="center"/>
          </w:tcPr>
          <w:p w14:paraId="0E71C9DC" w14:textId="77777777" w:rsidR="00B12989" w:rsidRDefault="00DF00D5">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E59ADA0" w14:textId="77777777" w:rsidR="00B12989" w:rsidRDefault="00DF00D5">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0.0004</w:t>
            </w:r>
          </w:p>
        </w:tc>
        <w:tc>
          <w:tcPr>
            <w:tcW w:w="1118" w:type="dxa"/>
            <w:vAlign w:val="center"/>
          </w:tcPr>
          <w:p w14:paraId="1166AF84" w14:textId="77777777" w:rsidR="00B12989" w:rsidRDefault="00DF00D5">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B680D02" w14:textId="77777777" w:rsidR="00B12989" w:rsidRDefault="00DF00D5">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1C7C617" w14:textId="77777777" w:rsidR="00B12989" w:rsidRDefault="00DF00D5">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8073B51" w14:textId="77777777" w:rsidR="00B12989" w:rsidRDefault="00DF00D5">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487B7FE5" w14:textId="77777777" w:rsidR="00B12989" w:rsidRDefault="00DF00D5">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5D022CF" w14:textId="77777777" w:rsidTr="00EC258B">
        <w:trPr>
          <w:trHeight w:hRule="exact" w:val="302"/>
        </w:trPr>
        <w:tc>
          <w:tcPr>
            <w:tcW w:w="3360" w:type="dxa"/>
            <w:vAlign w:val="center"/>
          </w:tcPr>
          <w:p w14:paraId="547A017D" w14:textId="77777777" w:rsidR="00B12989" w:rsidRDefault="00DF00D5">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amoxicillin</w:t>
            </w:r>
          </w:p>
        </w:tc>
        <w:tc>
          <w:tcPr>
            <w:tcW w:w="1037" w:type="dxa"/>
            <w:vAlign w:val="center"/>
          </w:tcPr>
          <w:p w14:paraId="6797F7F1"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C0FC918"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4A270D1"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6CEC643"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3598C4FE"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0CA1725"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23E6BC3D"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B477D41" w14:textId="77777777" w:rsidTr="00EC258B">
        <w:trPr>
          <w:trHeight w:hRule="exact" w:val="288"/>
        </w:trPr>
        <w:tc>
          <w:tcPr>
            <w:tcW w:w="3360" w:type="dxa"/>
            <w:vAlign w:val="center"/>
          </w:tcPr>
          <w:p w14:paraId="7CD4574E" w14:textId="77777777" w:rsidR="00B12989" w:rsidRDefault="00DF00D5">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AMOZ</w:t>
            </w:r>
          </w:p>
        </w:tc>
        <w:tc>
          <w:tcPr>
            <w:tcW w:w="1037" w:type="dxa"/>
            <w:vAlign w:val="center"/>
          </w:tcPr>
          <w:p w14:paraId="7926520E"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E26D3B4"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0.000077</w:t>
            </w:r>
          </w:p>
        </w:tc>
        <w:tc>
          <w:tcPr>
            <w:tcW w:w="1118" w:type="dxa"/>
            <w:vAlign w:val="center"/>
          </w:tcPr>
          <w:p w14:paraId="42947A88" w14:textId="77777777" w:rsidR="00B12989" w:rsidRDefault="00DF00D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52D7A96"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CC4BBC3"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263F791"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401D3358" w14:textId="77777777" w:rsidR="00B12989" w:rsidRDefault="00DF00D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BAB33C2" w14:textId="77777777" w:rsidTr="00EC258B">
        <w:trPr>
          <w:trHeight w:hRule="exact" w:val="283"/>
        </w:trPr>
        <w:tc>
          <w:tcPr>
            <w:tcW w:w="3360" w:type="dxa"/>
            <w:vAlign w:val="center"/>
          </w:tcPr>
          <w:p w14:paraId="409CE8A0" w14:textId="77777777" w:rsidR="00B12989" w:rsidRDefault="00DF00D5">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ampicillin</w:t>
            </w:r>
          </w:p>
        </w:tc>
        <w:tc>
          <w:tcPr>
            <w:tcW w:w="1037" w:type="dxa"/>
            <w:vAlign w:val="center"/>
          </w:tcPr>
          <w:p w14:paraId="5E951CF0"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98402B9"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8693D62" w14:textId="77777777" w:rsidR="00B12989" w:rsidRDefault="00DF00D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864D20F"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4EDB7439"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4068267"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18C57F23" w14:textId="77777777" w:rsidR="00B12989" w:rsidRDefault="00DF00D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6CE4B2D" w14:textId="77777777" w:rsidTr="00EC258B">
        <w:trPr>
          <w:trHeight w:hRule="exact" w:val="288"/>
        </w:trPr>
        <w:tc>
          <w:tcPr>
            <w:tcW w:w="3360" w:type="dxa"/>
            <w:vAlign w:val="center"/>
          </w:tcPr>
          <w:p w14:paraId="21ED95B6" w14:textId="77777777" w:rsidR="00B12989" w:rsidRDefault="00DF00D5">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AOZ</w:t>
            </w:r>
          </w:p>
        </w:tc>
        <w:tc>
          <w:tcPr>
            <w:tcW w:w="1037" w:type="dxa"/>
            <w:vAlign w:val="center"/>
          </w:tcPr>
          <w:p w14:paraId="329520E3"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E1B8008"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0.000072</w:t>
            </w:r>
          </w:p>
        </w:tc>
        <w:tc>
          <w:tcPr>
            <w:tcW w:w="1118" w:type="dxa"/>
            <w:vAlign w:val="center"/>
          </w:tcPr>
          <w:p w14:paraId="200B6509"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02FD199"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588D7C9"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DCB27F1"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15C80E03"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52FC02F" w14:textId="77777777" w:rsidTr="00EC258B">
        <w:trPr>
          <w:trHeight w:hRule="exact" w:val="303"/>
        </w:trPr>
        <w:tc>
          <w:tcPr>
            <w:tcW w:w="3360" w:type="dxa"/>
            <w:vAlign w:val="center"/>
          </w:tcPr>
          <w:p w14:paraId="2326DF22" w14:textId="77777777" w:rsidR="00B12989" w:rsidRDefault="00DF00D5">
            <w:pPr>
              <w:spacing w:before="58" w:after="48" w:line="192" w:lineRule="exact"/>
              <w:ind w:left="48"/>
              <w:textAlignment w:val="baseline"/>
              <w:rPr>
                <w:rFonts w:ascii="Cambria" w:eastAsia="Cambria" w:hAnsi="Cambria"/>
                <w:color w:val="000000"/>
                <w:sz w:val="19"/>
              </w:rPr>
            </w:pPr>
            <w:r>
              <w:rPr>
                <w:rFonts w:ascii="Cambria" w:eastAsia="Cambria" w:hAnsi="Cambria"/>
                <w:color w:val="000000"/>
                <w:sz w:val="19"/>
              </w:rPr>
              <w:t>apramycin</w:t>
            </w:r>
          </w:p>
        </w:tc>
        <w:tc>
          <w:tcPr>
            <w:tcW w:w="1037" w:type="dxa"/>
            <w:vAlign w:val="center"/>
          </w:tcPr>
          <w:p w14:paraId="254AD067" w14:textId="77777777" w:rsidR="00B12989" w:rsidRDefault="00DF00D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229C9F9" w14:textId="77777777" w:rsidR="00B12989" w:rsidRDefault="00DF00D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0.25</w:t>
            </w:r>
          </w:p>
        </w:tc>
        <w:tc>
          <w:tcPr>
            <w:tcW w:w="1118" w:type="dxa"/>
            <w:vAlign w:val="center"/>
          </w:tcPr>
          <w:p w14:paraId="58362508" w14:textId="77777777" w:rsidR="00B12989" w:rsidRDefault="00DF00D5">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0377A00" w14:textId="77777777" w:rsidR="00B12989" w:rsidRDefault="00DF00D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5B502086" w14:textId="77777777" w:rsidR="00B12989" w:rsidRDefault="00DF00D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BFC9C4F" w14:textId="77777777" w:rsidR="00B12989" w:rsidRDefault="00DF00D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15053E32" w14:textId="77777777" w:rsidR="00B12989" w:rsidRDefault="00DF00D5">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72DF3C4" w14:textId="77777777" w:rsidTr="00EC258B">
        <w:trPr>
          <w:trHeight w:hRule="exact" w:val="288"/>
        </w:trPr>
        <w:tc>
          <w:tcPr>
            <w:tcW w:w="3360" w:type="dxa"/>
            <w:tcBorders>
              <w:bottom w:val="single" w:sz="4" w:space="0" w:color="auto"/>
            </w:tcBorders>
            <w:vAlign w:val="center"/>
          </w:tcPr>
          <w:p w14:paraId="13EC9183" w14:textId="77777777" w:rsidR="00B12989" w:rsidRDefault="00DF00D5">
            <w:pPr>
              <w:spacing w:before="48"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avilamycin</w:t>
            </w:r>
            <w:proofErr w:type="spellEnd"/>
          </w:p>
        </w:tc>
        <w:tc>
          <w:tcPr>
            <w:tcW w:w="1037" w:type="dxa"/>
            <w:tcBorders>
              <w:bottom w:val="single" w:sz="4" w:space="0" w:color="auto"/>
            </w:tcBorders>
            <w:vAlign w:val="center"/>
          </w:tcPr>
          <w:p w14:paraId="7596F82C"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bottom w:val="single" w:sz="4" w:space="0" w:color="auto"/>
            </w:tcBorders>
            <w:vAlign w:val="center"/>
          </w:tcPr>
          <w:p w14:paraId="3BBBA8EB"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8" w:type="dxa"/>
            <w:tcBorders>
              <w:bottom w:val="single" w:sz="4" w:space="0" w:color="auto"/>
            </w:tcBorders>
            <w:vAlign w:val="center"/>
          </w:tcPr>
          <w:p w14:paraId="294C1FCE"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tcBorders>
              <w:bottom w:val="single" w:sz="4" w:space="0" w:color="auto"/>
            </w:tcBorders>
            <w:vAlign w:val="center"/>
          </w:tcPr>
          <w:p w14:paraId="686CF2E8"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tcBorders>
              <w:bottom w:val="single" w:sz="4" w:space="0" w:color="auto"/>
            </w:tcBorders>
            <w:vAlign w:val="center"/>
          </w:tcPr>
          <w:p w14:paraId="36AF9CA7"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bottom w:val="single" w:sz="4" w:space="0" w:color="auto"/>
            </w:tcBorders>
            <w:vAlign w:val="center"/>
          </w:tcPr>
          <w:p w14:paraId="0A197B80"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tcBorders>
              <w:bottom w:val="single" w:sz="4" w:space="0" w:color="auto"/>
            </w:tcBorders>
            <w:vAlign w:val="center"/>
          </w:tcPr>
          <w:p w14:paraId="0EA3A642"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7BDCD1E" w14:textId="77777777" w:rsidTr="00EC258B">
        <w:trPr>
          <w:trHeight w:hRule="exact" w:val="293"/>
        </w:trPr>
        <w:tc>
          <w:tcPr>
            <w:tcW w:w="3360" w:type="dxa"/>
            <w:tcBorders>
              <w:top w:val="single" w:sz="4" w:space="0" w:color="auto"/>
              <w:left w:val="single" w:sz="4" w:space="0" w:color="auto"/>
              <w:bottom w:val="single" w:sz="4" w:space="0" w:color="auto"/>
              <w:right w:val="single" w:sz="4" w:space="0" w:color="auto"/>
            </w:tcBorders>
            <w:vAlign w:val="center"/>
          </w:tcPr>
          <w:p w14:paraId="78ED6C1C" w14:textId="77777777" w:rsidR="00B12989" w:rsidRDefault="00DF00D5">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benzyl G penicillin</w:t>
            </w:r>
          </w:p>
        </w:tc>
        <w:tc>
          <w:tcPr>
            <w:tcW w:w="1037" w:type="dxa"/>
            <w:tcBorders>
              <w:top w:val="single" w:sz="4" w:space="0" w:color="auto"/>
              <w:left w:val="single" w:sz="4" w:space="0" w:color="auto"/>
              <w:bottom w:val="single" w:sz="4" w:space="0" w:color="auto"/>
              <w:right w:val="single" w:sz="4" w:space="0" w:color="auto"/>
            </w:tcBorders>
            <w:vAlign w:val="center"/>
          </w:tcPr>
          <w:p w14:paraId="47595A12"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49E12D98"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5E9EFDE1"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tcBorders>
              <w:top w:val="single" w:sz="4" w:space="0" w:color="auto"/>
              <w:left w:val="single" w:sz="4" w:space="0" w:color="auto"/>
              <w:bottom w:val="single" w:sz="4" w:space="0" w:color="auto"/>
              <w:right w:val="single" w:sz="4" w:space="0" w:color="auto"/>
            </w:tcBorders>
            <w:vAlign w:val="center"/>
          </w:tcPr>
          <w:p w14:paraId="147E7C87"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tcBorders>
              <w:top w:val="single" w:sz="4" w:space="0" w:color="auto"/>
              <w:left w:val="single" w:sz="4" w:space="0" w:color="auto"/>
              <w:bottom w:val="single" w:sz="4" w:space="0" w:color="auto"/>
              <w:right w:val="single" w:sz="4" w:space="0" w:color="auto"/>
            </w:tcBorders>
            <w:vAlign w:val="center"/>
          </w:tcPr>
          <w:p w14:paraId="537C0E13"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5934D03C"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tcBorders>
              <w:top w:val="single" w:sz="4" w:space="0" w:color="auto"/>
              <w:left w:val="single" w:sz="4" w:space="0" w:color="auto"/>
              <w:bottom w:val="single" w:sz="4" w:space="0" w:color="auto"/>
              <w:right w:val="single" w:sz="4" w:space="0" w:color="auto"/>
            </w:tcBorders>
            <w:vAlign w:val="center"/>
          </w:tcPr>
          <w:p w14:paraId="5A2565C3"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FA60CFE" w14:textId="77777777" w:rsidTr="00EC258B">
        <w:trPr>
          <w:trHeight w:hRule="exact" w:val="288"/>
        </w:trPr>
        <w:tc>
          <w:tcPr>
            <w:tcW w:w="3360" w:type="dxa"/>
            <w:tcBorders>
              <w:top w:val="single" w:sz="4" w:space="0" w:color="auto"/>
              <w:left w:val="single" w:sz="4" w:space="0" w:color="auto"/>
              <w:bottom w:val="single" w:sz="4" w:space="0" w:color="auto"/>
              <w:right w:val="single" w:sz="4" w:space="0" w:color="auto"/>
            </w:tcBorders>
            <w:vAlign w:val="center"/>
          </w:tcPr>
          <w:p w14:paraId="7772EB96" w14:textId="77777777" w:rsidR="00B12989" w:rsidRDefault="00DF00D5">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ceftiofur (desfuroylceftiofur)</w:t>
            </w:r>
          </w:p>
        </w:tc>
        <w:tc>
          <w:tcPr>
            <w:tcW w:w="1037" w:type="dxa"/>
            <w:tcBorders>
              <w:top w:val="single" w:sz="4" w:space="0" w:color="auto"/>
              <w:left w:val="single" w:sz="4" w:space="0" w:color="auto"/>
              <w:bottom w:val="single" w:sz="4" w:space="0" w:color="auto"/>
              <w:right w:val="single" w:sz="4" w:space="0" w:color="auto"/>
            </w:tcBorders>
            <w:vAlign w:val="center"/>
          </w:tcPr>
          <w:p w14:paraId="0EC4C4B8"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2DBB77A0"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118" w:type="dxa"/>
            <w:tcBorders>
              <w:top w:val="single" w:sz="4" w:space="0" w:color="auto"/>
              <w:left w:val="single" w:sz="4" w:space="0" w:color="auto"/>
              <w:bottom w:val="single" w:sz="4" w:space="0" w:color="auto"/>
              <w:right w:val="single" w:sz="4" w:space="0" w:color="auto"/>
            </w:tcBorders>
            <w:vAlign w:val="center"/>
          </w:tcPr>
          <w:p w14:paraId="0BE8F21F" w14:textId="77777777" w:rsidR="00B12989" w:rsidRDefault="00DF00D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tcBorders>
              <w:top w:val="single" w:sz="4" w:space="0" w:color="auto"/>
              <w:left w:val="single" w:sz="4" w:space="0" w:color="auto"/>
              <w:bottom w:val="single" w:sz="4" w:space="0" w:color="auto"/>
              <w:right w:val="single" w:sz="4" w:space="0" w:color="auto"/>
            </w:tcBorders>
            <w:vAlign w:val="center"/>
          </w:tcPr>
          <w:p w14:paraId="029D3D32"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tcBorders>
              <w:top w:val="single" w:sz="4" w:space="0" w:color="auto"/>
              <w:left w:val="single" w:sz="4" w:space="0" w:color="auto"/>
              <w:bottom w:val="single" w:sz="4" w:space="0" w:color="auto"/>
              <w:right w:val="single" w:sz="4" w:space="0" w:color="auto"/>
            </w:tcBorders>
            <w:vAlign w:val="center"/>
          </w:tcPr>
          <w:p w14:paraId="654167E6"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193BE05D"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tcBorders>
              <w:top w:val="single" w:sz="4" w:space="0" w:color="auto"/>
              <w:left w:val="single" w:sz="4" w:space="0" w:color="auto"/>
              <w:bottom w:val="single" w:sz="4" w:space="0" w:color="auto"/>
              <w:right w:val="single" w:sz="4" w:space="0" w:color="auto"/>
            </w:tcBorders>
            <w:vAlign w:val="center"/>
          </w:tcPr>
          <w:p w14:paraId="291B194B" w14:textId="77777777" w:rsidR="00B12989" w:rsidRDefault="00DF00D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68874F4" w14:textId="77777777" w:rsidTr="00EC258B">
        <w:trPr>
          <w:trHeight w:hRule="exact" w:val="292"/>
        </w:trPr>
        <w:tc>
          <w:tcPr>
            <w:tcW w:w="3360" w:type="dxa"/>
            <w:tcBorders>
              <w:top w:val="single" w:sz="4" w:space="0" w:color="auto"/>
              <w:left w:val="single" w:sz="4" w:space="0" w:color="auto"/>
              <w:bottom w:val="single" w:sz="4" w:space="0" w:color="auto"/>
              <w:right w:val="single" w:sz="4" w:space="0" w:color="auto"/>
            </w:tcBorders>
            <w:vAlign w:val="center"/>
          </w:tcPr>
          <w:p w14:paraId="704D2F55" w14:textId="77777777" w:rsidR="00B12989" w:rsidRDefault="00DF00D5">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cefuroxime</w:t>
            </w:r>
          </w:p>
        </w:tc>
        <w:tc>
          <w:tcPr>
            <w:tcW w:w="1037" w:type="dxa"/>
            <w:tcBorders>
              <w:top w:val="single" w:sz="4" w:space="0" w:color="auto"/>
              <w:left w:val="single" w:sz="4" w:space="0" w:color="auto"/>
              <w:bottom w:val="single" w:sz="4" w:space="0" w:color="auto"/>
              <w:right w:val="single" w:sz="4" w:space="0" w:color="auto"/>
            </w:tcBorders>
            <w:vAlign w:val="center"/>
          </w:tcPr>
          <w:p w14:paraId="5C1DBF85"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7C494407"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8" w:type="dxa"/>
            <w:tcBorders>
              <w:top w:val="single" w:sz="4" w:space="0" w:color="auto"/>
              <w:left w:val="single" w:sz="4" w:space="0" w:color="auto"/>
              <w:bottom w:val="single" w:sz="4" w:space="0" w:color="auto"/>
              <w:right w:val="single" w:sz="4" w:space="0" w:color="auto"/>
            </w:tcBorders>
            <w:vAlign w:val="center"/>
          </w:tcPr>
          <w:p w14:paraId="21C3C445" w14:textId="77777777" w:rsidR="00B12989" w:rsidRDefault="00DF00D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tcBorders>
              <w:top w:val="single" w:sz="4" w:space="0" w:color="auto"/>
              <w:left w:val="single" w:sz="4" w:space="0" w:color="auto"/>
              <w:bottom w:val="single" w:sz="4" w:space="0" w:color="auto"/>
              <w:right w:val="single" w:sz="4" w:space="0" w:color="auto"/>
            </w:tcBorders>
            <w:vAlign w:val="center"/>
          </w:tcPr>
          <w:p w14:paraId="6E4D4B21"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tcBorders>
              <w:top w:val="single" w:sz="4" w:space="0" w:color="auto"/>
              <w:left w:val="single" w:sz="4" w:space="0" w:color="auto"/>
              <w:bottom w:val="single" w:sz="4" w:space="0" w:color="auto"/>
              <w:right w:val="single" w:sz="4" w:space="0" w:color="auto"/>
            </w:tcBorders>
            <w:vAlign w:val="center"/>
          </w:tcPr>
          <w:p w14:paraId="26481671"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3691C4CB"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tcBorders>
              <w:top w:val="single" w:sz="4" w:space="0" w:color="auto"/>
              <w:left w:val="single" w:sz="4" w:space="0" w:color="auto"/>
              <w:bottom w:val="single" w:sz="4" w:space="0" w:color="auto"/>
              <w:right w:val="single" w:sz="4" w:space="0" w:color="auto"/>
            </w:tcBorders>
            <w:vAlign w:val="center"/>
          </w:tcPr>
          <w:p w14:paraId="11376E20" w14:textId="77777777" w:rsidR="00B12989" w:rsidRDefault="00DF00D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22D5980" w14:textId="77777777" w:rsidTr="00EC258B">
        <w:trPr>
          <w:trHeight w:hRule="exact" w:val="288"/>
        </w:trPr>
        <w:tc>
          <w:tcPr>
            <w:tcW w:w="3360" w:type="dxa"/>
            <w:tcBorders>
              <w:top w:val="single" w:sz="4" w:space="0" w:color="auto"/>
              <w:left w:val="single" w:sz="4" w:space="0" w:color="auto"/>
              <w:bottom w:val="single" w:sz="4" w:space="0" w:color="auto"/>
              <w:right w:val="single" w:sz="4" w:space="0" w:color="auto"/>
            </w:tcBorders>
            <w:vAlign w:val="center"/>
          </w:tcPr>
          <w:p w14:paraId="0BFB7861" w14:textId="77777777" w:rsidR="00B12989" w:rsidRDefault="00DF00D5">
            <w:pPr>
              <w:spacing w:before="48"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cephalonium</w:t>
            </w:r>
            <w:proofErr w:type="spellEnd"/>
          </w:p>
        </w:tc>
        <w:tc>
          <w:tcPr>
            <w:tcW w:w="1037" w:type="dxa"/>
            <w:tcBorders>
              <w:top w:val="single" w:sz="4" w:space="0" w:color="auto"/>
              <w:left w:val="single" w:sz="4" w:space="0" w:color="auto"/>
              <w:bottom w:val="single" w:sz="4" w:space="0" w:color="auto"/>
              <w:right w:val="single" w:sz="4" w:space="0" w:color="auto"/>
            </w:tcBorders>
            <w:vAlign w:val="center"/>
          </w:tcPr>
          <w:p w14:paraId="4945DC82"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182934B5"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8" w:type="dxa"/>
            <w:tcBorders>
              <w:top w:val="single" w:sz="4" w:space="0" w:color="auto"/>
              <w:left w:val="single" w:sz="4" w:space="0" w:color="auto"/>
              <w:bottom w:val="single" w:sz="4" w:space="0" w:color="auto"/>
              <w:right w:val="single" w:sz="4" w:space="0" w:color="auto"/>
            </w:tcBorders>
            <w:vAlign w:val="center"/>
          </w:tcPr>
          <w:p w14:paraId="7FD7B02F" w14:textId="77777777" w:rsidR="00B12989" w:rsidRDefault="00DF00D5">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tcBorders>
              <w:top w:val="single" w:sz="4" w:space="0" w:color="auto"/>
              <w:left w:val="single" w:sz="4" w:space="0" w:color="auto"/>
              <w:bottom w:val="single" w:sz="4" w:space="0" w:color="auto"/>
              <w:right w:val="single" w:sz="4" w:space="0" w:color="auto"/>
            </w:tcBorders>
            <w:vAlign w:val="center"/>
          </w:tcPr>
          <w:p w14:paraId="108EF044"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tcBorders>
              <w:top w:val="single" w:sz="4" w:space="0" w:color="auto"/>
              <w:left w:val="single" w:sz="4" w:space="0" w:color="auto"/>
              <w:bottom w:val="single" w:sz="4" w:space="0" w:color="auto"/>
              <w:right w:val="single" w:sz="4" w:space="0" w:color="auto"/>
            </w:tcBorders>
            <w:vAlign w:val="center"/>
          </w:tcPr>
          <w:p w14:paraId="56A4177A"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702574B1"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tcBorders>
              <w:top w:val="single" w:sz="4" w:space="0" w:color="auto"/>
              <w:left w:val="single" w:sz="4" w:space="0" w:color="auto"/>
              <w:bottom w:val="single" w:sz="4" w:space="0" w:color="auto"/>
              <w:right w:val="single" w:sz="4" w:space="0" w:color="auto"/>
            </w:tcBorders>
            <w:vAlign w:val="center"/>
          </w:tcPr>
          <w:p w14:paraId="67FA8E2E" w14:textId="77777777" w:rsidR="00B12989" w:rsidRDefault="00DF00D5">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64F1D42" w14:textId="77777777" w:rsidTr="00EC258B">
        <w:trPr>
          <w:trHeight w:hRule="exact" w:val="284"/>
        </w:trPr>
        <w:tc>
          <w:tcPr>
            <w:tcW w:w="3360" w:type="dxa"/>
            <w:tcBorders>
              <w:top w:val="single" w:sz="4" w:space="0" w:color="auto"/>
              <w:left w:val="single" w:sz="4" w:space="0" w:color="auto"/>
              <w:bottom w:val="single" w:sz="4" w:space="0" w:color="auto"/>
              <w:right w:val="single" w:sz="4" w:space="0" w:color="auto"/>
            </w:tcBorders>
            <w:vAlign w:val="center"/>
          </w:tcPr>
          <w:p w14:paraId="70CF2E5B" w14:textId="77777777" w:rsidR="00B12989" w:rsidRDefault="00DF00D5">
            <w:pPr>
              <w:spacing w:before="48" w:after="33" w:line="193" w:lineRule="exact"/>
              <w:ind w:left="48"/>
              <w:textAlignment w:val="baseline"/>
              <w:rPr>
                <w:rFonts w:ascii="Cambria" w:eastAsia="Cambria" w:hAnsi="Cambria"/>
                <w:color w:val="000000"/>
                <w:sz w:val="19"/>
              </w:rPr>
            </w:pPr>
            <w:r>
              <w:rPr>
                <w:rFonts w:ascii="Cambria" w:eastAsia="Cambria" w:hAnsi="Cambria"/>
                <w:color w:val="000000"/>
                <w:sz w:val="19"/>
              </w:rPr>
              <w:t>chloramphenicol</w:t>
            </w:r>
          </w:p>
        </w:tc>
        <w:tc>
          <w:tcPr>
            <w:tcW w:w="1037" w:type="dxa"/>
            <w:tcBorders>
              <w:top w:val="single" w:sz="4" w:space="0" w:color="auto"/>
              <w:left w:val="single" w:sz="4" w:space="0" w:color="auto"/>
              <w:bottom w:val="single" w:sz="4" w:space="0" w:color="auto"/>
              <w:right w:val="single" w:sz="4" w:space="0" w:color="auto"/>
            </w:tcBorders>
            <w:vAlign w:val="center"/>
          </w:tcPr>
          <w:p w14:paraId="5732555D"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4101B7D0"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118" w:type="dxa"/>
            <w:tcBorders>
              <w:top w:val="single" w:sz="4" w:space="0" w:color="auto"/>
              <w:left w:val="single" w:sz="4" w:space="0" w:color="auto"/>
              <w:bottom w:val="single" w:sz="4" w:space="0" w:color="auto"/>
              <w:right w:val="single" w:sz="4" w:space="0" w:color="auto"/>
            </w:tcBorders>
            <w:vAlign w:val="center"/>
          </w:tcPr>
          <w:p w14:paraId="79F57708" w14:textId="77777777" w:rsidR="00B12989" w:rsidRDefault="00DF00D5">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tcBorders>
              <w:top w:val="single" w:sz="4" w:space="0" w:color="auto"/>
              <w:left w:val="single" w:sz="4" w:space="0" w:color="auto"/>
              <w:bottom w:val="single" w:sz="4" w:space="0" w:color="auto"/>
              <w:right w:val="single" w:sz="4" w:space="0" w:color="auto"/>
            </w:tcBorders>
            <w:vAlign w:val="center"/>
          </w:tcPr>
          <w:p w14:paraId="58E47141"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157" w:type="dxa"/>
            <w:tcBorders>
              <w:top w:val="single" w:sz="4" w:space="0" w:color="auto"/>
              <w:left w:val="single" w:sz="4" w:space="0" w:color="auto"/>
              <w:bottom w:val="single" w:sz="4" w:space="0" w:color="auto"/>
              <w:right w:val="single" w:sz="4" w:space="0" w:color="auto"/>
            </w:tcBorders>
            <w:vAlign w:val="center"/>
          </w:tcPr>
          <w:p w14:paraId="4ED9B47D"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10EDEC24"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tcBorders>
              <w:top w:val="single" w:sz="4" w:space="0" w:color="auto"/>
              <w:left w:val="single" w:sz="4" w:space="0" w:color="auto"/>
              <w:bottom w:val="single" w:sz="4" w:space="0" w:color="auto"/>
              <w:right w:val="single" w:sz="4" w:space="0" w:color="auto"/>
            </w:tcBorders>
            <w:vAlign w:val="center"/>
          </w:tcPr>
          <w:p w14:paraId="1288D48F" w14:textId="77777777" w:rsidR="00B12989" w:rsidRDefault="00DF00D5">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DDC5D5A" w14:textId="77777777" w:rsidTr="00EC258B">
        <w:trPr>
          <w:trHeight w:hRule="exact" w:val="288"/>
        </w:trPr>
        <w:tc>
          <w:tcPr>
            <w:tcW w:w="3360" w:type="dxa"/>
            <w:tcBorders>
              <w:top w:val="single" w:sz="4" w:space="0" w:color="auto"/>
              <w:left w:val="single" w:sz="4" w:space="0" w:color="auto"/>
              <w:bottom w:val="single" w:sz="4" w:space="0" w:color="auto"/>
              <w:right w:val="single" w:sz="4" w:space="0" w:color="auto"/>
            </w:tcBorders>
            <w:vAlign w:val="center"/>
          </w:tcPr>
          <w:p w14:paraId="4422465E" w14:textId="77777777" w:rsidR="00B12989" w:rsidRDefault="00DF00D5">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chlortetracycline</w:t>
            </w:r>
          </w:p>
        </w:tc>
        <w:tc>
          <w:tcPr>
            <w:tcW w:w="1037" w:type="dxa"/>
            <w:tcBorders>
              <w:top w:val="single" w:sz="4" w:space="0" w:color="auto"/>
              <w:left w:val="single" w:sz="4" w:space="0" w:color="auto"/>
              <w:bottom w:val="single" w:sz="4" w:space="0" w:color="auto"/>
              <w:right w:val="single" w:sz="4" w:space="0" w:color="auto"/>
            </w:tcBorders>
            <w:vAlign w:val="center"/>
          </w:tcPr>
          <w:p w14:paraId="71F2525F"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784EF8A0"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08A5048B"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tcBorders>
              <w:top w:val="single" w:sz="4" w:space="0" w:color="auto"/>
              <w:left w:val="single" w:sz="4" w:space="0" w:color="auto"/>
              <w:bottom w:val="single" w:sz="4" w:space="0" w:color="auto"/>
              <w:right w:val="single" w:sz="4" w:space="0" w:color="auto"/>
            </w:tcBorders>
            <w:vAlign w:val="center"/>
          </w:tcPr>
          <w:p w14:paraId="3DAC0A0F"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tcBorders>
              <w:top w:val="single" w:sz="4" w:space="0" w:color="auto"/>
              <w:left w:val="single" w:sz="4" w:space="0" w:color="auto"/>
              <w:bottom w:val="single" w:sz="4" w:space="0" w:color="auto"/>
              <w:right w:val="single" w:sz="4" w:space="0" w:color="auto"/>
            </w:tcBorders>
            <w:vAlign w:val="center"/>
          </w:tcPr>
          <w:p w14:paraId="0C0AB8D2"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1260FBD3"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tcBorders>
              <w:top w:val="single" w:sz="4" w:space="0" w:color="auto"/>
              <w:left w:val="single" w:sz="4" w:space="0" w:color="auto"/>
              <w:bottom w:val="single" w:sz="4" w:space="0" w:color="auto"/>
              <w:right w:val="single" w:sz="4" w:space="0" w:color="auto"/>
            </w:tcBorders>
            <w:vAlign w:val="center"/>
          </w:tcPr>
          <w:p w14:paraId="2DA99596"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54910AA" w14:textId="77777777" w:rsidTr="00EC258B">
        <w:trPr>
          <w:trHeight w:hRule="exact" w:val="292"/>
        </w:trPr>
        <w:tc>
          <w:tcPr>
            <w:tcW w:w="3360" w:type="dxa"/>
            <w:tcBorders>
              <w:top w:val="single" w:sz="4" w:space="0" w:color="auto"/>
              <w:left w:val="single" w:sz="4" w:space="0" w:color="auto"/>
              <w:bottom w:val="single" w:sz="4" w:space="0" w:color="auto"/>
              <w:right w:val="single" w:sz="4" w:space="0" w:color="auto"/>
            </w:tcBorders>
            <w:vAlign w:val="center"/>
          </w:tcPr>
          <w:p w14:paraId="69F638EF" w14:textId="77777777" w:rsidR="00B12989" w:rsidRDefault="00DF00D5">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ciprofloxacin</w:t>
            </w:r>
          </w:p>
        </w:tc>
        <w:tc>
          <w:tcPr>
            <w:tcW w:w="1037" w:type="dxa"/>
            <w:tcBorders>
              <w:top w:val="single" w:sz="4" w:space="0" w:color="auto"/>
              <w:left w:val="single" w:sz="4" w:space="0" w:color="auto"/>
              <w:bottom w:val="single" w:sz="4" w:space="0" w:color="auto"/>
              <w:right w:val="single" w:sz="4" w:space="0" w:color="auto"/>
            </w:tcBorders>
            <w:vAlign w:val="center"/>
          </w:tcPr>
          <w:p w14:paraId="25F3109A"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78D0AD5F"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8" w:type="dxa"/>
            <w:tcBorders>
              <w:top w:val="single" w:sz="4" w:space="0" w:color="auto"/>
              <w:left w:val="single" w:sz="4" w:space="0" w:color="auto"/>
              <w:bottom w:val="single" w:sz="4" w:space="0" w:color="auto"/>
              <w:right w:val="single" w:sz="4" w:space="0" w:color="auto"/>
            </w:tcBorders>
            <w:vAlign w:val="center"/>
          </w:tcPr>
          <w:p w14:paraId="78981603"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tcBorders>
              <w:top w:val="single" w:sz="4" w:space="0" w:color="auto"/>
              <w:left w:val="single" w:sz="4" w:space="0" w:color="auto"/>
              <w:bottom w:val="single" w:sz="4" w:space="0" w:color="auto"/>
              <w:right w:val="single" w:sz="4" w:space="0" w:color="auto"/>
            </w:tcBorders>
            <w:vAlign w:val="center"/>
          </w:tcPr>
          <w:p w14:paraId="7D915EB5"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tcBorders>
              <w:top w:val="single" w:sz="4" w:space="0" w:color="auto"/>
              <w:left w:val="single" w:sz="4" w:space="0" w:color="auto"/>
              <w:bottom w:val="single" w:sz="4" w:space="0" w:color="auto"/>
              <w:right w:val="single" w:sz="4" w:space="0" w:color="auto"/>
            </w:tcBorders>
            <w:vAlign w:val="center"/>
          </w:tcPr>
          <w:p w14:paraId="4CEB3C11"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776C2AD2"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tcBorders>
              <w:top w:val="single" w:sz="4" w:space="0" w:color="auto"/>
              <w:left w:val="single" w:sz="4" w:space="0" w:color="auto"/>
              <w:bottom w:val="single" w:sz="4" w:space="0" w:color="auto"/>
              <w:right w:val="single" w:sz="4" w:space="0" w:color="auto"/>
            </w:tcBorders>
            <w:vAlign w:val="center"/>
          </w:tcPr>
          <w:p w14:paraId="0BB3A18B"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A1D347F" w14:textId="77777777" w:rsidTr="00EC258B">
        <w:trPr>
          <w:trHeight w:hRule="exact" w:val="288"/>
        </w:trPr>
        <w:tc>
          <w:tcPr>
            <w:tcW w:w="3360" w:type="dxa"/>
            <w:tcBorders>
              <w:top w:val="single" w:sz="4" w:space="0" w:color="auto"/>
              <w:left w:val="single" w:sz="4" w:space="0" w:color="auto"/>
              <w:bottom w:val="single" w:sz="4" w:space="0" w:color="auto"/>
              <w:right w:val="single" w:sz="4" w:space="0" w:color="auto"/>
            </w:tcBorders>
            <w:vAlign w:val="center"/>
          </w:tcPr>
          <w:p w14:paraId="5F1101F4" w14:textId="77777777" w:rsidR="00B12989" w:rsidRDefault="00DF00D5">
            <w:pPr>
              <w:spacing w:before="58" w:after="24" w:line="192" w:lineRule="exact"/>
              <w:ind w:left="48"/>
              <w:textAlignment w:val="baseline"/>
              <w:rPr>
                <w:rFonts w:ascii="Cambria" w:eastAsia="Cambria" w:hAnsi="Cambria"/>
                <w:color w:val="000000"/>
                <w:sz w:val="19"/>
              </w:rPr>
            </w:pPr>
            <w:r>
              <w:rPr>
                <w:rFonts w:ascii="Cambria" w:eastAsia="Cambria" w:hAnsi="Cambria"/>
                <w:color w:val="000000"/>
                <w:sz w:val="19"/>
              </w:rPr>
              <w:t>cloxacillin</w:t>
            </w:r>
          </w:p>
        </w:tc>
        <w:tc>
          <w:tcPr>
            <w:tcW w:w="1037" w:type="dxa"/>
            <w:tcBorders>
              <w:top w:val="single" w:sz="4" w:space="0" w:color="auto"/>
              <w:left w:val="single" w:sz="4" w:space="0" w:color="auto"/>
              <w:bottom w:val="single" w:sz="4" w:space="0" w:color="auto"/>
              <w:right w:val="single" w:sz="4" w:space="0" w:color="auto"/>
            </w:tcBorders>
            <w:vAlign w:val="center"/>
          </w:tcPr>
          <w:p w14:paraId="2A84D053" w14:textId="77777777" w:rsidR="00B12989" w:rsidRDefault="00DF00D5">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4438BC18" w14:textId="77777777" w:rsidR="00B12989" w:rsidRDefault="00DF00D5">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8" w:type="dxa"/>
            <w:tcBorders>
              <w:top w:val="single" w:sz="4" w:space="0" w:color="auto"/>
              <w:left w:val="single" w:sz="4" w:space="0" w:color="auto"/>
              <w:bottom w:val="single" w:sz="4" w:space="0" w:color="auto"/>
              <w:right w:val="single" w:sz="4" w:space="0" w:color="auto"/>
            </w:tcBorders>
            <w:vAlign w:val="center"/>
          </w:tcPr>
          <w:p w14:paraId="4F94CA8C"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tcBorders>
              <w:top w:val="single" w:sz="4" w:space="0" w:color="auto"/>
              <w:left w:val="single" w:sz="4" w:space="0" w:color="auto"/>
              <w:bottom w:val="single" w:sz="4" w:space="0" w:color="auto"/>
              <w:right w:val="single" w:sz="4" w:space="0" w:color="auto"/>
            </w:tcBorders>
            <w:vAlign w:val="center"/>
          </w:tcPr>
          <w:p w14:paraId="1A2B30EE" w14:textId="77777777" w:rsidR="00B12989" w:rsidRDefault="00DF00D5">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tcBorders>
              <w:top w:val="single" w:sz="4" w:space="0" w:color="auto"/>
              <w:left w:val="single" w:sz="4" w:space="0" w:color="auto"/>
              <w:bottom w:val="single" w:sz="4" w:space="0" w:color="auto"/>
              <w:right w:val="single" w:sz="4" w:space="0" w:color="auto"/>
            </w:tcBorders>
            <w:vAlign w:val="center"/>
          </w:tcPr>
          <w:p w14:paraId="0600ECA9" w14:textId="77777777" w:rsidR="00B12989" w:rsidRDefault="00DF00D5">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6C83CCD5" w14:textId="77777777" w:rsidR="00B12989" w:rsidRDefault="00DF00D5">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tcBorders>
              <w:top w:val="single" w:sz="4" w:space="0" w:color="auto"/>
              <w:left w:val="single" w:sz="4" w:space="0" w:color="auto"/>
              <w:bottom w:val="single" w:sz="4" w:space="0" w:color="auto"/>
              <w:right w:val="single" w:sz="4" w:space="0" w:color="auto"/>
            </w:tcBorders>
            <w:vAlign w:val="center"/>
          </w:tcPr>
          <w:p w14:paraId="1756057C"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5D4E640" w14:textId="77777777" w:rsidTr="00EC258B">
        <w:trPr>
          <w:trHeight w:hRule="exact" w:val="293"/>
        </w:trPr>
        <w:tc>
          <w:tcPr>
            <w:tcW w:w="3360" w:type="dxa"/>
            <w:tcBorders>
              <w:top w:val="single" w:sz="4" w:space="0" w:color="auto"/>
              <w:left w:val="single" w:sz="4" w:space="0" w:color="auto"/>
              <w:bottom w:val="single" w:sz="4" w:space="0" w:color="auto"/>
              <w:right w:val="single" w:sz="4" w:space="0" w:color="auto"/>
            </w:tcBorders>
            <w:vAlign w:val="center"/>
          </w:tcPr>
          <w:p w14:paraId="2D73CCCC" w14:textId="77777777" w:rsidR="00B12989" w:rsidRDefault="00DF00D5">
            <w:pPr>
              <w:spacing w:before="58" w:after="38" w:line="192" w:lineRule="exact"/>
              <w:ind w:left="48"/>
              <w:textAlignment w:val="baseline"/>
              <w:rPr>
                <w:rFonts w:ascii="Cambria" w:eastAsia="Cambria" w:hAnsi="Cambria"/>
                <w:color w:val="000000"/>
                <w:sz w:val="19"/>
              </w:rPr>
            </w:pPr>
            <w:r>
              <w:rPr>
                <w:rFonts w:ascii="Cambria" w:eastAsia="Cambria" w:hAnsi="Cambria"/>
                <w:color w:val="000000"/>
                <w:sz w:val="19"/>
              </w:rPr>
              <w:t>danofloxacin</w:t>
            </w:r>
          </w:p>
        </w:tc>
        <w:tc>
          <w:tcPr>
            <w:tcW w:w="1037" w:type="dxa"/>
            <w:tcBorders>
              <w:top w:val="single" w:sz="4" w:space="0" w:color="auto"/>
              <w:left w:val="single" w:sz="4" w:space="0" w:color="auto"/>
              <w:bottom w:val="single" w:sz="4" w:space="0" w:color="auto"/>
              <w:right w:val="single" w:sz="4" w:space="0" w:color="auto"/>
            </w:tcBorders>
            <w:vAlign w:val="center"/>
          </w:tcPr>
          <w:p w14:paraId="4E846DB9"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49723437"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8" w:type="dxa"/>
            <w:tcBorders>
              <w:top w:val="single" w:sz="4" w:space="0" w:color="auto"/>
              <w:left w:val="single" w:sz="4" w:space="0" w:color="auto"/>
              <w:bottom w:val="single" w:sz="4" w:space="0" w:color="auto"/>
              <w:right w:val="single" w:sz="4" w:space="0" w:color="auto"/>
            </w:tcBorders>
            <w:vAlign w:val="center"/>
          </w:tcPr>
          <w:p w14:paraId="3D49EBEF" w14:textId="77777777" w:rsidR="00B12989" w:rsidRDefault="00DF00D5">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tcBorders>
              <w:top w:val="single" w:sz="4" w:space="0" w:color="auto"/>
              <w:left w:val="single" w:sz="4" w:space="0" w:color="auto"/>
              <w:bottom w:val="single" w:sz="4" w:space="0" w:color="auto"/>
              <w:right w:val="single" w:sz="4" w:space="0" w:color="auto"/>
            </w:tcBorders>
            <w:vAlign w:val="center"/>
          </w:tcPr>
          <w:p w14:paraId="57ED1460"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tcBorders>
              <w:top w:val="single" w:sz="4" w:space="0" w:color="auto"/>
              <w:left w:val="single" w:sz="4" w:space="0" w:color="auto"/>
              <w:bottom w:val="single" w:sz="4" w:space="0" w:color="auto"/>
              <w:right w:val="single" w:sz="4" w:space="0" w:color="auto"/>
            </w:tcBorders>
            <w:vAlign w:val="center"/>
          </w:tcPr>
          <w:p w14:paraId="3D339DF0"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003ECBB8"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tcBorders>
              <w:top w:val="single" w:sz="4" w:space="0" w:color="auto"/>
              <w:left w:val="single" w:sz="4" w:space="0" w:color="auto"/>
              <w:bottom w:val="single" w:sz="4" w:space="0" w:color="auto"/>
              <w:right w:val="single" w:sz="4" w:space="0" w:color="auto"/>
            </w:tcBorders>
            <w:vAlign w:val="center"/>
          </w:tcPr>
          <w:p w14:paraId="041A08EC" w14:textId="77777777" w:rsidR="00B12989" w:rsidRDefault="00DF00D5">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89EC996" w14:textId="77777777" w:rsidTr="00EC258B">
        <w:trPr>
          <w:trHeight w:hRule="exact" w:val="288"/>
        </w:trPr>
        <w:tc>
          <w:tcPr>
            <w:tcW w:w="3360" w:type="dxa"/>
            <w:tcBorders>
              <w:top w:val="single" w:sz="4" w:space="0" w:color="auto"/>
              <w:left w:val="single" w:sz="4" w:space="0" w:color="auto"/>
              <w:bottom w:val="single" w:sz="4" w:space="0" w:color="auto"/>
              <w:right w:val="single" w:sz="4" w:space="0" w:color="auto"/>
            </w:tcBorders>
            <w:vAlign w:val="center"/>
          </w:tcPr>
          <w:p w14:paraId="03922D62" w14:textId="77777777" w:rsidR="00B12989" w:rsidRDefault="00DF00D5">
            <w:pPr>
              <w:spacing w:before="58"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difloxacin</w:t>
            </w:r>
            <w:proofErr w:type="spellEnd"/>
          </w:p>
        </w:tc>
        <w:tc>
          <w:tcPr>
            <w:tcW w:w="1037" w:type="dxa"/>
            <w:tcBorders>
              <w:top w:val="single" w:sz="4" w:space="0" w:color="auto"/>
              <w:left w:val="single" w:sz="4" w:space="0" w:color="auto"/>
              <w:bottom w:val="single" w:sz="4" w:space="0" w:color="auto"/>
              <w:right w:val="single" w:sz="4" w:space="0" w:color="auto"/>
            </w:tcBorders>
            <w:vAlign w:val="center"/>
          </w:tcPr>
          <w:p w14:paraId="19E3CD2A"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53427F73"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8" w:type="dxa"/>
            <w:tcBorders>
              <w:top w:val="single" w:sz="4" w:space="0" w:color="auto"/>
              <w:left w:val="single" w:sz="4" w:space="0" w:color="auto"/>
              <w:bottom w:val="single" w:sz="4" w:space="0" w:color="auto"/>
              <w:right w:val="single" w:sz="4" w:space="0" w:color="auto"/>
            </w:tcBorders>
            <w:vAlign w:val="center"/>
          </w:tcPr>
          <w:p w14:paraId="39204BA6"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tcBorders>
              <w:top w:val="single" w:sz="4" w:space="0" w:color="auto"/>
              <w:left w:val="single" w:sz="4" w:space="0" w:color="auto"/>
              <w:bottom w:val="single" w:sz="4" w:space="0" w:color="auto"/>
              <w:right w:val="single" w:sz="4" w:space="0" w:color="auto"/>
            </w:tcBorders>
            <w:vAlign w:val="center"/>
          </w:tcPr>
          <w:p w14:paraId="2702F639"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tcBorders>
              <w:top w:val="single" w:sz="4" w:space="0" w:color="auto"/>
              <w:left w:val="single" w:sz="4" w:space="0" w:color="auto"/>
              <w:bottom w:val="single" w:sz="4" w:space="0" w:color="auto"/>
              <w:right w:val="single" w:sz="4" w:space="0" w:color="auto"/>
            </w:tcBorders>
            <w:vAlign w:val="center"/>
          </w:tcPr>
          <w:p w14:paraId="37ACB728"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77FB5A30"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tcBorders>
              <w:top w:val="single" w:sz="4" w:space="0" w:color="auto"/>
              <w:left w:val="single" w:sz="4" w:space="0" w:color="auto"/>
              <w:bottom w:val="single" w:sz="4" w:space="0" w:color="auto"/>
              <w:right w:val="single" w:sz="4" w:space="0" w:color="auto"/>
            </w:tcBorders>
            <w:vAlign w:val="center"/>
          </w:tcPr>
          <w:p w14:paraId="00BFC96B"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6390D91" w14:textId="77777777" w:rsidTr="00EC258B">
        <w:trPr>
          <w:trHeight w:hRule="exact" w:val="303"/>
        </w:trPr>
        <w:tc>
          <w:tcPr>
            <w:tcW w:w="3360" w:type="dxa"/>
            <w:tcBorders>
              <w:top w:val="single" w:sz="4" w:space="0" w:color="auto"/>
              <w:left w:val="single" w:sz="4" w:space="0" w:color="auto"/>
              <w:bottom w:val="single" w:sz="4" w:space="0" w:color="auto"/>
              <w:right w:val="single" w:sz="4" w:space="0" w:color="auto"/>
            </w:tcBorders>
            <w:vAlign w:val="center"/>
          </w:tcPr>
          <w:p w14:paraId="5EA876C7" w14:textId="77777777" w:rsidR="00B12989" w:rsidRDefault="00DF00D5">
            <w:pPr>
              <w:spacing w:before="58" w:after="48" w:line="192" w:lineRule="exact"/>
              <w:ind w:left="48"/>
              <w:textAlignment w:val="baseline"/>
              <w:rPr>
                <w:rFonts w:ascii="Cambria" w:eastAsia="Cambria" w:hAnsi="Cambria"/>
                <w:color w:val="000000"/>
                <w:sz w:val="19"/>
              </w:rPr>
            </w:pPr>
            <w:r>
              <w:rPr>
                <w:rFonts w:ascii="Cambria" w:eastAsia="Cambria" w:hAnsi="Cambria"/>
                <w:color w:val="000000"/>
                <w:sz w:val="19"/>
              </w:rPr>
              <w:t>dihydrostreptomycin</w:t>
            </w:r>
          </w:p>
        </w:tc>
        <w:tc>
          <w:tcPr>
            <w:tcW w:w="1037" w:type="dxa"/>
            <w:tcBorders>
              <w:top w:val="single" w:sz="4" w:space="0" w:color="auto"/>
              <w:left w:val="single" w:sz="4" w:space="0" w:color="auto"/>
              <w:bottom w:val="single" w:sz="4" w:space="0" w:color="auto"/>
              <w:right w:val="single" w:sz="4" w:space="0" w:color="auto"/>
            </w:tcBorders>
            <w:vAlign w:val="center"/>
          </w:tcPr>
          <w:p w14:paraId="7FE19C30" w14:textId="77777777" w:rsidR="00B12989" w:rsidRDefault="00DF00D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0D31CCDC" w14:textId="77777777" w:rsidR="00B12989" w:rsidRDefault="00DF00D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8" w:type="dxa"/>
            <w:tcBorders>
              <w:top w:val="single" w:sz="4" w:space="0" w:color="auto"/>
              <w:left w:val="single" w:sz="4" w:space="0" w:color="auto"/>
              <w:bottom w:val="single" w:sz="4" w:space="0" w:color="auto"/>
              <w:right w:val="single" w:sz="4" w:space="0" w:color="auto"/>
            </w:tcBorders>
            <w:vAlign w:val="center"/>
          </w:tcPr>
          <w:p w14:paraId="4A8CCB4B" w14:textId="77777777" w:rsidR="00B12989" w:rsidRDefault="00DF00D5">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tcBorders>
              <w:top w:val="single" w:sz="4" w:space="0" w:color="auto"/>
              <w:left w:val="single" w:sz="4" w:space="0" w:color="auto"/>
              <w:bottom w:val="single" w:sz="4" w:space="0" w:color="auto"/>
              <w:right w:val="single" w:sz="4" w:space="0" w:color="auto"/>
            </w:tcBorders>
            <w:vAlign w:val="center"/>
          </w:tcPr>
          <w:p w14:paraId="165FDF01" w14:textId="77777777" w:rsidR="00B12989" w:rsidRDefault="00DF00D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tcBorders>
              <w:top w:val="single" w:sz="4" w:space="0" w:color="auto"/>
              <w:left w:val="single" w:sz="4" w:space="0" w:color="auto"/>
              <w:bottom w:val="single" w:sz="4" w:space="0" w:color="auto"/>
              <w:right w:val="single" w:sz="4" w:space="0" w:color="auto"/>
            </w:tcBorders>
            <w:vAlign w:val="center"/>
          </w:tcPr>
          <w:p w14:paraId="76FAEC45" w14:textId="77777777" w:rsidR="00B12989" w:rsidRDefault="00DF00D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13471B24" w14:textId="77777777" w:rsidR="00B12989" w:rsidRDefault="00DF00D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tcBorders>
              <w:top w:val="single" w:sz="4" w:space="0" w:color="auto"/>
              <w:left w:val="single" w:sz="4" w:space="0" w:color="auto"/>
              <w:bottom w:val="single" w:sz="4" w:space="0" w:color="auto"/>
              <w:right w:val="single" w:sz="4" w:space="0" w:color="auto"/>
            </w:tcBorders>
            <w:vAlign w:val="center"/>
          </w:tcPr>
          <w:p w14:paraId="29E8E229" w14:textId="77777777" w:rsidR="00B12989" w:rsidRDefault="00DF00D5">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8D505A4" w14:textId="77777777" w:rsidTr="00EC258B">
        <w:trPr>
          <w:trHeight w:hRule="exact" w:val="278"/>
        </w:trPr>
        <w:tc>
          <w:tcPr>
            <w:tcW w:w="3360" w:type="dxa"/>
            <w:tcBorders>
              <w:top w:val="single" w:sz="4" w:space="0" w:color="auto"/>
              <w:left w:val="single" w:sz="4" w:space="0" w:color="auto"/>
              <w:bottom w:val="single" w:sz="4" w:space="0" w:color="auto"/>
              <w:right w:val="single" w:sz="4" w:space="0" w:color="auto"/>
            </w:tcBorders>
            <w:vAlign w:val="center"/>
          </w:tcPr>
          <w:p w14:paraId="35CA693D" w14:textId="77777777" w:rsidR="00B12989" w:rsidRDefault="00DF00D5">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dimetridazole</w:t>
            </w:r>
          </w:p>
        </w:tc>
        <w:tc>
          <w:tcPr>
            <w:tcW w:w="1037" w:type="dxa"/>
            <w:tcBorders>
              <w:top w:val="single" w:sz="4" w:space="0" w:color="auto"/>
              <w:left w:val="single" w:sz="4" w:space="0" w:color="auto"/>
              <w:bottom w:val="single" w:sz="4" w:space="0" w:color="auto"/>
              <w:right w:val="single" w:sz="4" w:space="0" w:color="auto"/>
            </w:tcBorders>
            <w:vAlign w:val="center"/>
          </w:tcPr>
          <w:p w14:paraId="313422C7"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3826E910"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118" w:type="dxa"/>
            <w:tcBorders>
              <w:top w:val="single" w:sz="4" w:space="0" w:color="auto"/>
              <w:left w:val="single" w:sz="4" w:space="0" w:color="auto"/>
              <w:bottom w:val="single" w:sz="4" w:space="0" w:color="auto"/>
              <w:right w:val="single" w:sz="4" w:space="0" w:color="auto"/>
            </w:tcBorders>
            <w:vAlign w:val="center"/>
          </w:tcPr>
          <w:p w14:paraId="47C7CA34" w14:textId="77777777" w:rsidR="00B12989" w:rsidRDefault="00DF00D5">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tcBorders>
              <w:top w:val="single" w:sz="4" w:space="0" w:color="auto"/>
              <w:left w:val="single" w:sz="4" w:space="0" w:color="auto"/>
              <w:bottom w:val="single" w:sz="4" w:space="0" w:color="auto"/>
              <w:right w:val="single" w:sz="4" w:space="0" w:color="auto"/>
            </w:tcBorders>
            <w:vAlign w:val="center"/>
          </w:tcPr>
          <w:p w14:paraId="56A4F9FE"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tcBorders>
              <w:top w:val="single" w:sz="4" w:space="0" w:color="auto"/>
              <w:left w:val="single" w:sz="4" w:space="0" w:color="auto"/>
              <w:bottom w:val="single" w:sz="4" w:space="0" w:color="auto"/>
              <w:right w:val="single" w:sz="4" w:space="0" w:color="auto"/>
            </w:tcBorders>
            <w:vAlign w:val="center"/>
          </w:tcPr>
          <w:p w14:paraId="12175B98"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2521934A"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tcBorders>
              <w:top w:val="single" w:sz="4" w:space="0" w:color="auto"/>
              <w:left w:val="single" w:sz="4" w:space="0" w:color="auto"/>
              <w:bottom w:val="single" w:sz="4" w:space="0" w:color="auto"/>
              <w:right w:val="single" w:sz="4" w:space="0" w:color="auto"/>
            </w:tcBorders>
            <w:vAlign w:val="center"/>
          </w:tcPr>
          <w:p w14:paraId="141C32C9" w14:textId="77777777" w:rsidR="00B12989" w:rsidRDefault="00DF00D5">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1E29EFA" w14:textId="77777777" w:rsidTr="00EC258B">
        <w:trPr>
          <w:trHeight w:hRule="exact" w:val="293"/>
        </w:trPr>
        <w:tc>
          <w:tcPr>
            <w:tcW w:w="3360" w:type="dxa"/>
            <w:tcBorders>
              <w:top w:val="single" w:sz="4" w:space="0" w:color="auto"/>
              <w:left w:val="single" w:sz="4" w:space="0" w:color="auto"/>
              <w:bottom w:val="single" w:sz="4" w:space="0" w:color="auto"/>
              <w:right w:val="single" w:sz="4" w:space="0" w:color="auto"/>
            </w:tcBorders>
            <w:vAlign w:val="center"/>
          </w:tcPr>
          <w:p w14:paraId="3F461608" w14:textId="77777777" w:rsidR="00B12989" w:rsidRDefault="00DF00D5">
            <w:pPr>
              <w:spacing w:before="57" w:after="43" w:line="193" w:lineRule="exact"/>
              <w:ind w:left="48"/>
              <w:textAlignment w:val="baseline"/>
              <w:rPr>
                <w:rFonts w:ascii="Cambria" w:eastAsia="Cambria" w:hAnsi="Cambria"/>
                <w:color w:val="000000"/>
                <w:sz w:val="19"/>
              </w:rPr>
            </w:pPr>
            <w:r>
              <w:rPr>
                <w:rFonts w:ascii="Cambria" w:eastAsia="Cambria" w:hAnsi="Cambria"/>
                <w:color w:val="000000"/>
                <w:sz w:val="19"/>
              </w:rPr>
              <w:t>doxycycline</w:t>
            </w:r>
          </w:p>
        </w:tc>
        <w:tc>
          <w:tcPr>
            <w:tcW w:w="1037" w:type="dxa"/>
            <w:tcBorders>
              <w:top w:val="single" w:sz="4" w:space="0" w:color="auto"/>
              <w:left w:val="single" w:sz="4" w:space="0" w:color="auto"/>
              <w:bottom w:val="single" w:sz="4" w:space="0" w:color="auto"/>
              <w:right w:val="single" w:sz="4" w:space="0" w:color="auto"/>
            </w:tcBorders>
            <w:vAlign w:val="center"/>
          </w:tcPr>
          <w:p w14:paraId="7EC8063F"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5AA49AD1"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77D42E8C" w14:textId="77777777" w:rsidR="00B12989" w:rsidRDefault="00DF00D5">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tcBorders>
              <w:top w:val="single" w:sz="4" w:space="0" w:color="auto"/>
              <w:left w:val="single" w:sz="4" w:space="0" w:color="auto"/>
              <w:bottom w:val="single" w:sz="4" w:space="0" w:color="auto"/>
              <w:right w:val="single" w:sz="4" w:space="0" w:color="auto"/>
            </w:tcBorders>
            <w:vAlign w:val="center"/>
          </w:tcPr>
          <w:p w14:paraId="220A9CE8"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tcBorders>
              <w:top w:val="single" w:sz="4" w:space="0" w:color="auto"/>
              <w:left w:val="single" w:sz="4" w:space="0" w:color="auto"/>
              <w:bottom w:val="single" w:sz="4" w:space="0" w:color="auto"/>
              <w:right w:val="single" w:sz="4" w:space="0" w:color="auto"/>
            </w:tcBorders>
            <w:vAlign w:val="center"/>
          </w:tcPr>
          <w:p w14:paraId="0C32476D"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7FEADD96"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tcBorders>
              <w:top w:val="single" w:sz="4" w:space="0" w:color="auto"/>
              <w:left w:val="single" w:sz="4" w:space="0" w:color="auto"/>
              <w:bottom w:val="single" w:sz="4" w:space="0" w:color="auto"/>
              <w:right w:val="single" w:sz="4" w:space="0" w:color="auto"/>
            </w:tcBorders>
            <w:vAlign w:val="center"/>
          </w:tcPr>
          <w:p w14:paraId="7043BE26" w14:textId="77777777" w:rsidR="00B12989" w:rsidRDefault="00DF00D5">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B9A7359" w14:textId="77777777" w:rsidTr="00EC258B">
        <w:trPr>
          <w:trHeight w:hRule="exact" w:val="288"/>
        </w:trPr>
        <w:tc>
          <w:tcPr>
            <w:tcW w:w="3360" w:type="dxa"/>
            <w:tcBorders>
              <w:top w:val="single" w:sz="4" w:space="0" w:color="auto"/>
              <w:left w:val="single" w:sz="4" w:space="0" w:color="auto"/>
              <w:bottom w:val="single" w:sz="4" w:space="0" w:color="auto"/>
              <w:right w:val="single" w:sz="4" w:space="0" w:color="auto"/>
            </w:tcBorders>
            <w:vAlign w:val="center"/>
          </w:tcPr>
          <w:p w14:paraId="1DF9E1AC" w14:textId="77777777" w:rsidR="00B12989" w:rsidRDefault="00DF00D5">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enrofloxacin</w:t>
            </w:r>
          </w:p>
        </w:tc>
        <w:tc>
          <w:tcPr>
            <w:tcW w:w="1037" w:type="dxa"/>
            <w:tcBorders>
              <w:top w:val="single" w:sz="4" w:space="0" w:color="auto"/>
              <w:left w:val="single" w:sz="4" w:space="0" w:color="auto"/>
              <w:bottom w:val="single" w:sz="4" w:space="0" w:color="auto"/>
              <w:right w:val="single" w:sz="4" w:space="0" w:color="auto"/>
            </w:tcBorders>
            <w:vAlign w:val="center"/>
          </w:tcPr>
          <w:p w14:paraId="165338E9"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11BB09AE"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8" w:type="dxa"/>
            <w:tcBorders>
              <w:top w:val="single" w:sz="4" w:space="0" w:color="auto"/>
              <w:left w:val="single" w:sz="4" w:space="0" w:color="auto"/>
              <w:bottom w:val="single" w:sz="4" w:space="0" w:color="auto"/>
              <w:right w:val="single" w:sz="4" w:space="0" w:color="auto"/>
            </w:tcBorders>
            <w:vAlign w:val="center"/>
          </w:tcPr>
          <w:p w14:paraId="4F6F132E"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tcBorders>
              <w:top w:val="single" w:sz="4" w:space="0" w:color="auto"/>
              <w:left w:val="single" w:sz="4" w:space="0" w:color="auto"/>
              <w:bottom w:val="single" w:sz="4" w:space="0" w:color="auto"/>
              <w:right w:val="single" w:sz="4" w:space="0" w:color="auto"/>
            </w:tcBorders>
            <w:vAlign w:val="center"/>
          </w:tcPr>
          <w:p w14:paraId="733FA3AD"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tcBorders>
              <w:top w:val="single" w:sz="4" w:space="0" w:color="auto"/>
              <w:left w:val="single" w:sz="4" w:space="0" w:color="auto"/>
              <w:bottom w:val="single" w:sz="4" w:space="0" w:color="auto"/>
              <w:right w:val="single" w:sz="4" w:space="0" w:color="auto"/>
            </w:tcBorders>
            <w:vAlign w:val="center"/>
          </w:tcPr>
          <w:p w14:paraId="6B770720"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50594A63"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tcBorders>
              <w:top w:val="single" w:sz="4" w:space="0" w:color="auto"/>
              <w:left w:val="single" w:sz="4" w:space="0" w:color="auto"/>
              <w:bottom w:val="single" w:sz="4" w:space="0" w:color="auto"/>
              <w:right w:val="single" w:sz="4" w:space="0" w:color="auto"/>
            </w:tcBorders>
            <w:vAlign w:val="center"/>
          </w:tcPr>
          <w:p w14:paraId="0C87AA3C"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5817AA3" w14:textId="77777777" w:rsidTr="00EC258B">
        <w:trPr>
          <w:trHeight w:hRule="exact" w:val="324"/>
        </w:trPr>
        <w:tc>
          <w:tcPr>
            <w:tcW w:w="3360" w:type="dxa"/>
            <w:tcBorders>
              <w:top w:val="single" w:sz="4" w:space="0" w:color="auto"/>
              <w:left w:val="single" w:sz="4" w:space="0" w:color="auto"/>
              <w:bottom w:val="single" w:sz="4" w:space="0" w:color="auto"/>
              <w:right w:val="single" w:sz="4" w:space="0" w:color="auto"/>
            </w:tcBorders>
            <w:vAlign w:val="center"/>
          </w:tcPr>
          <w:p w14:paraId="7F47F5F8" w14:textId="77777777" w:rsidR="00B12989" w:rsidRDefault="00DF00D5">
            <w:pPr>
              <w:spacing w:before="57" w:after="66" w:line="193" w:lineRule="exact"/>
              <w:ind w:left="48"/>
              <w:textAlignment w:val="baseline"/>
              <w:rPr>
                <w:rFonts w:ascii="Cambria" w:eastAsia="Cambria" w:hAnsi="Cambria"/>
                <w:color w:val="000000"/>
                <w:sz w:val="19"/>
              </w:rPr>
            </w:pPr>
            <w:r>
              <w:rPr>
                <w:rFonts w:ascii="Cambria" w:eastAsia="Cambria" w:hAnsi="Cambria"/>
                <w:color w:val="000000"/>
                <w:sz w:val="19"/>
              </w:rPr>
              <w:t>erythromycin</w:t>
            </w:r>
          </w:p>
        </w:tc>
        <w:tc>
          <w:tcPr>
            <w:tcW w:w="1037" w:type="dxa"/>
            <w:tcBorders>
              <w:top w:val="single" w:sz="4" w:space="0" w:color="auto"/>
              <w:left w:val="single" w:sz="4" w:space="0" w:color="auto"/>
              <w:bottom w:val="single" w:sz="4" w:space="0" w:color="auto"/>
              <w:right w:val="single" w:sz="4" w:space="0" w:color="auto"/>
            </w:tcBorders>
            <w:vAlign w:val="center"/>
          </w:tcPr>
          <w:p w14:paraId="06B426BB" w14:textId="77777777" w:rsidR="00B12989" w:rsidRDefault="00DF00D5">
            <w:pPr>
              <w:spacing w:before="67" w:after="57"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483E7C52" w14:textId="77777777" w:rsidR="00B12989" w:rsidRDefault="00DF00D5">
            <w:pPr>
              <w:spacing w:before="67" w:after="57"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8" w:type="dxa"/>
            <w:tcBorders>
              <w:top w:val="single" w:sz="4" w:space="0" w:color="auto"/>
              <w:left w:val="single" w:sz="4" w:space="0" w:color="auto"/>
              <w:bottom w:val="single" w:sz="4" w:space="0" w:color="auto"/>
              <w:right w:val="single" w:sz="4" w:space="0" w:color="auto"/>
            </w:tcBorders>
            <w:vAlign w:val="center"/>
          </w:tcPr>
          <w:p w14:paraId="20342BF5" w14:textId="77777777" w:rsidR="00B12989" w:rsidRDefault="00DF00D5">
            <w:pPr>
              <w:spacing w:before="57" w:after="6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tcBorders>
              <w:top w:val="single" w:sz="4" w:space="0" w:color="auto"/>
              <w:left w:val="single" w:sz="4" w:space="0" w:color="auto"/>
              <w:bottom w:val="single" w:sz="4" w:space="0" w:color="auto"/>
              <w:right w:val="single" w:sz="4" w:space="0" w:color="auto"/>
            </w:tcBorders>
            <w:vAlign w:val="center"/>
          </w:tcPr>
          <w:p w14:paraId="0C872B80" w14:textId="77777777" w:rsidR="00B12989" w:rsidRDefault="00DF00D5">
            <w:pPr>
              <w:spacing w:before="67" w:after="57"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tcBorders>
              <w:top w:val="single" w:sz="4" w:space="0" w:color="auto"/>
              <w:left w:val="single" w:sz="4" w:space="0" w:color="auto"/>
              <w:bottom w:val="single" w:sz="4" w:space="0" w:color="auto"/>
              <w:right w:val="single" w:sz="4" w:space="0" w:color="auto"/>
            </w:tcBorders>
            <w:vAlign w:val="center"/>
          </w:tcPr>
          <w:p w14:paraId="389C8AA4" w14:textId="77777777" w:rsidR="00B12989" w:rsidRDefault="00DF00D5">
            <w:pPr>
              <w:spacing w:before="6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687F97CF" w14:textId="77777777" w:rsidR="00B12989" w:rsidRDefault="00DF00D5">
            <w:pPr>
              <w:spacing w:before="6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tcBorders>
              <w:top w:val="single" w:sz="4" w:space="0" w:color="auto"/>
              <w:left w:val="single" w:sz="4" w:space="0" w:color="auto"/>
              <w:bottom w:val="single" w:sz="4" w:space="0" w:color="auto"/>
              <w:right w:val="single" w:sz="4" w:space="0" w:color="auto"/>
            </w:tcBorders>
            <w:vAlign w:val="center"/>
          </w:tcPr>
          <w:p w14:paraId="01EFBF10" w14:textId="77777777" w:rsidR="00B12989" w:rsidRDefault="00DF00D5">
            <w:pPr>
              <w:spacing w:before="57"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34AB767" w14:textId="77777777" w:rsidR="00B12989" w:rsidRDefault="00B12989">
      <w:pPr>
        <w:spacing w:after="268" w:line="20" w:lineRule="exact"/>
      </w:pPr>
    </w:p>
    <w:p w14:paraId="546AC262" w14:textId="77777777" w:rsidR="00B12989" w:rsidRDefault="00DF00D5">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1EB00CE2" w14:textId="77777777" w:rsidR="00B12989" w:rsidRDefault="00DF00D5">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1</w:t>
      </w:r>
    </w:p>
    <w:p w14:paraId="62EB076D" w14:textId="77777777" w:rsidR="00B12989" w:rsidRDefault="00B12989">
      <w:pPr>
        <w:sectPr w:rsidR="00B12989">
          <w:pgSz w:w="16843" w:h="23803"/>
          <w:pgMar w:top="600" w:right="3101" w:bottom="207" w:left="2093" w:header="720" w:footer="720" w:gutter="0"/>
          <w:cols w:space="720"/>
        </w:sectPr>
      </w:pPr>
    </w:p>
    <w:p w14:paraId="6D88CBD1" w14:textId="77777777" w:rsidR="00B12989" w:rsidRDefault="00B12989">
      <w:pPr>
        <w:spacing w:before="10" w:line="20" w:lineRule="exact"/>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5"/>
        <w:gridCol w:w="1037"/>
        <w:gridCol w:w="1156"/>
        <w:gridCol w:w="1119"/>
        <w:gridCol w:w="1550"/>
        <w:gridCol w:w="1157"/>
        <w:gridCol w:w="1109"/>
        <w:gridCol w:w="1135"/>
      </w:tblGrid>
      <w:tr w:rsidR="00B12989" w14:paraId="5E123AA3" w14:textId="77777777" w:rsidTr="00EC258B">
        <w:trPr>
          <w:trHeight w:hRule="exact" w:val="293"/>
        </w:trPr>
        <w:tc>
          <w:tcPr>
            <w:tcW w:w="3365" w:type="dxa"/>
            <w:vAlign w:val="center"/>
          </w:tcPr>
          <w:p w14:paraId="34000E5B" w14:textId="77777777" w:rsidR="00B12989" w:rsidRDefault="00DF00D5">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florfenicol</w:t>
            </w:r>
          </w:p>
        </w:tc>
        <w:tc>
          <w:tcPr>
            <w:tcW w:w="1037" w:type="dxa"/>
            <w:vAlign w:val="center"/>
          </w:tcPr>
          <w:p w14:paraId="01339599"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2FECE92"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0.003</w:t>
            </w:r>
          </w:p>
        </w:tc>
        <w:tc>
          <w:tcPr>
            <w:tcW w:w="1119" w:type="dxa"/>
            <w:vAlign w:val="center"/>
          </w:tcPr>
          <w:p w14:paraId="74479586"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9401CE4"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157" w:type="dxa"/>
            <w:vAlign w:val="center"/>
          </w:tcPr>
          <w:p w14:paraId="2BA14BF1"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5EB32CB"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0B087236"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7313C9A" w14:textId="77777777" w:rsidTr="00EC258B">
        <w:trPr>
          <w:trHeight w:hRule="exact" w:val="288"/>
        </w:trPr>
        <w:tc>
          <w:tcPr>
            <w:tcW w:w="3365" w:type="dxa"/>
            <w:vAlign w:val="center"/>
          </w:tcPr>
          <w:p w14:paraId="7C6061D1" w14:textId="77777777" w:rsidR="00B12989" w:rsidRDefault="00DF00D5">
            <w:pPr>
              <w:spacing w:before="57" w:after="28" w:line="192" w:lineRule="exact"/>
              <w:ind w:left="53"/>
              <w:textAlignment w:val="baseline"/>
              <w:rPr>
                <w:rFonts w:ascii="Cambria" w:eastAsia="Cambria" w:hAnsi="Cambria"/>
                <w:color w:val="000000"/>
                <w:sz w:val="19"/>
              </w:rPr>
            </w:pPr>
            <w:r>
              <w:rPr>
                <w:rFonts w:ascii="Cambria" w:eastAsia="Cambria" w:hAnsi="Cambria"/>
                <w:color w:val="000000"/>
                <w:sz w:val="19"/>
              </w:rPr>
              <w:t>flumequine</w:t>
            </w:r>
          </w:p>
        </w:tc>
        <w:tc>
          <w:tcPr>
            <w:tcW w:w="1037" w:type="dxa"/>
            <w:vAlign w:val="center"/>
          </w:tcPr>
          <w:p w14:paraId="189590A1" w14:textId="77777777" w:rsidR="00B12989" w:rsidRDefault="00DF00D5">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CDA3426" w14:textId="77777777" w:rsidR="00B12989" w:rsidRDefault="00DF00D5">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1A0F7078" w14:textId="77777777" w:rsidR="00B12989" w:rsidRDefault="00DF00D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D5A7D30" w14:textId="77777777" w:rsidR="00B12989" w:rsidRDefault="00DF00D5">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73819338" w14:textId="77777777" w:rsidR="00B12989" w:rsidRDefault="00DF00D5">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CF9C40E" w14:textId="77777777" w:rsidR="00B12989" w:rsidRDefault="00DF00D5">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24E3188A" w14:textId="77777777" w:rsidR="00B12989" w:rsidRDefault="00DF00D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CF677DD" w14:textId="77777777" w:rsidTr="00EC258B">
        <w:trPr>
          <w:trHeight w:hRule="exact" w:val="293"/>
        </w:trPr>
        <w:tc>
          <w:tcPr>
            <w:tcW w:w="3365" w:type="dxa"/>
            <w:vAlign w:val="center"/>
          </w:tcPr>
          <w:p w14:paraId="76EEAAF2" w14:textId="77777777" w:rsidR="00B12989" w:rsidRDefault="00DF00D5">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gatifloxacin</w:t>
            </w:r>
            <w:proofErr w:type="spellEnd"/>
          </w:p>
        </w:tc>
        <w:tc>
          <w:tcPr>
            <w:tcW w:w="1037" w:type="dxa"/>
            <w:vAlign w:val="center"/>
          </w:tcPr>
          <w:p w14:paraId="3D20FF4C"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5EEEA57"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29A0DC61"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B3347BD"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1953D09D"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F76DE4B"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4E3AB31E"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D06DA39" w14:textId="77777777" w:rsidTr="00EC258B">
        <w:trPr>
          <w:trHeight w:hRule="exact" w:val="297"/>
        </w:trPr>
        <w:tc>
          <w:tcPr>
            <w:tcW w:w="3365" w:type="dxa"/>
            <w:vAlign w:val="center"/>
          </w:tcPr>
          <w:p w14:paraId="56613DB0" w14:textId="77777777" w:rsidR="00B12989" w:rsidRDefault="00DF00D5">
            <w:pPr>
              <w:spacing w:before="52" w:after="43" w:line="192" w:lineRule="exact"/>
              <w:ind w:left="53"/>
              <w:textAlignment w:val="baseline"/>
              <w:rPr>
                <w:rFonts w:ascii="Cambria" w:eastAsia="Cambria" w:hAnsi="Cambria"/>
                <w:color w:val="000000"/>
                <w:sz w:val="19"/>
              </w:rPr>
            </w:pPr>
            <w:r>
              <w:rPr>
                <w:rFonts w:ascii="Cambria" w:eastAsia="Cambria" w:hAnsi="Cambria"/>
                <w:color w:val="000000"/>
                <w:sz w:val="19"/>
              </w:rPr>
              <w:t>gentamycin</w:t>
            </w:r>
          </w:p>
        </w:tc>
        <w:tc>
          <w:tcPr>
            <w:tcW w:w="1037" w:type="dxa"/>
            <w:vAlign w:val="center"/>
          </w:tcPr>
          <w:p w14:paraId="6B88720F"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C8CA394"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9" w:type="dxa"/>
            <w:vAlign w:val="center"/>
          </w:tcPr>
          <w:p w14:paraId="6A6C67F6" w14:textId="77777777" w:rsidR="00B12989" w:rsidRDefault="00DF00D5">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BDD4AAB"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53865717"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3C7E671"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06E07C22" w14:textId="77777777" w:rsidR="00B12989" w:rsidRDefault="00DF00D5">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4636FF4" w14:textId="77777777" w:rsidTr="00EC258B">
        <w:trPr>
          <w:trHeight w:hRule="exact" w:val="283"/>
        </w:trPr>
        <w:tc>
          <w:tcPr>
            <w:tcW w:w="3365" w:type="dxa"/>
            <w:vAlign w:val="center"/>
          </w:tcPr>
          <w:p w14:paraId="3AEEAD8D" w14:textId="77777777" w:rsidR="00B12989" w:rsidRDefault="00DF00D5">
            <w:pPr>
              <w:spacing w:before="47" w:after="39" w:line="192" w:lineRule="exact"/>
              <w:ind w:left="53"/>
              <w:textAlignment w:val="baseline"/>
              <w:rPr>
                <w:rFonts w:ascii="Cambria" w:eastAsia="Cambria" w:hAnsi="Cambria"/>
                <w:color w:val="000000"/>
                <w:sz w:val="19"/>
              </w:rPr>
            </w:pPr>
            <w:r>
              <w:rPr>
                <w:rFonts w:ascii="Cambria" w:eastAsia="Cambria" w:hAnsi="Cambria"/>
                <w:color w:val="000000"/>
                <w:sz w:val="19"/>
              </w:rPr>
              <w:t>levofloxacin</w:t>
            </w:r>
          </w:p>
        </w:tc>
        <w:tc>
          <w:tcPr>
            <w:tcW w:w="1037" w:type="dxa"/>
            <w:vAlign w:val="center"/>
          </w:tcPr>
          <w:p w14:paraId="7184C2FA"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D38D8F9"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58E88E84" w14:textId="77777777" w:rsidR="00B12989" w:rsidRDefault="00DF00D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CB0316C"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3E64E369"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F7511A1"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09322934" w14:textId="77777777" w:rsidR="00B12989" w:rsidRDefault="00DF00D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76DD971" w14:textId="77777777" w:rsidTr="00EC258B">
        <w:trPr>
          <w:trHeight w:hRule="exact" w:val="288"/>
        </w:trPr>
        <w:tc>
          <w:tcPr>
            <w:tcW w:w="3365" w:type="dxa"/>
            <w:vAlign w:val="center"/>
          </w:tcPr>
          <w:p w14:paraId="55CAC918" w14:textId="77777777" w:rsidR="00B12989" w:rsidRDefault="00DF00D5">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lincomycin</w:t>
            </w:r>
          </w:p>
        </w:tc>
        <w:tc>
          <w:tcPr>
            <w:tcW w:w="1037" w:type="dxa"/>
            <w:vAlign w:val="center"/>
          </w:tcPr>
          <w:p w14:paraId="5F91754F" w14:textId="77777777" w:rsidR="00B12989" w:rsidRDefault="00DF00D5">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A4E3E80" w14:textId="77777777" w:rsidR="00B12989" w:rsidRDefault="00DF00D5">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9" w:type="dxa"/>
            <w:vAlign w:val="center"/>
          </w:tcPr>
          <w:p w14:paraId="56C0966E"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557E350" w14:textId="77777777" w:rsidR="00B12989" w:rsidRDefault="00DF00D5">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07B83661" w14:textId="77777777" w:rsidR="00B12989" w:rsidRDefault="00DF00D5">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10AD133" w14:textId="77777777" w:rsidR="00B12989" w:rsidRDefault="00DF00D5">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57086093"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B459452" w14:textId="77777777" w:rsidTr="00EC258B">
        <w:trPr>
          <w:trHeight w:hRule="exact" w:val="293"/>
        </w:trPr>
        <w:tc>
          <w:tcPr>
            <w:tcW w:w="3365" w:type="dxa"/>
            <w:vAlign w:val="center"/>
          </w:tcPr>
          <w:p w14:paraId="4C3BAF6C" w14:textId="77777777" w:rsidR="00B12989" w:rsidRDefault="00DF00D5">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lomefloxacin</w:t>
            </w:r>
          </w:p>
        </w:tc>
        <w:tc>
          <w:tcPr>
            <w:tcW w:w="1037" w:type="dxa"/>
            <w:vAlign w:val="center"/>
          </w:tcPr>
          <w:p w14:paraId="28C5A750"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1B0832D"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2BA52A65"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A581E62"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21929090"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EC09AA4"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0DF92D25"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26FB39A" w14:textId="77777777" w:rsidTr="00EC258B">
        <w:trPr>
          <w:trHeight w:hRule="exact" w:val="288"/>
        </w:trPr>
        <w:tc>
          <w:tcPr>
            <w:tcW w:w="3365" w:type="dxa"/>
            <w:vAlign w:val="center"/>
          </w:tcPr>
          <w:p w14:paraId="2757EA41" w14:textId="77777777" w:rsidR="00B12989" w:rsidRDefault="00DF00D5">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marbofloxacin</w:t>
            </w:r>
          </w:p>
        </w:tc>
        <w:tc>
          <w:tcPr>
            <w:tcW w:w="1037" w:type="dxa"/>
            <w:vAlign w:val="center"/>
          </w:tcPr>
          <w:p w14:paraId="72C278A2"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99AC175"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30FC80D8"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1E7A20D"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0E40C6C9"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616BC5F"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114580ED"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65C2688" w14:textId="77777777" w:rsidTr="00EC258B">
        <w:trPr>
          <w:trHeight w:hRule="exact" w:val="293"/>
        </w:trPr>
        <w:tc>
          <w:tcPr>
            <w:tcW w:w="3365" w:type="dxa"/>
            <w:vAlign w:val="center"/>
          </w:tcPr>
          <w:p w14:paraId="0249FAEF" w14:textId="77777777" w:rsidR="00B12989" w:rsidRDefault="00DF00D5">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metronidazole</w:t>
            </w:r>
          </w:p>
        </w:tc>
        <w:tc>
          <w:tcPr>
            <w:tcW w:w="1037" w:type="dxa"/>
            <w:vAlign w:val="center"/>
          </w:tcPr>
          <w:p w14:paraId="6B2C4A16"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D230EBB"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119" w:type="dxa"/>
            <w:vAlign w:val="center"/>
          </w:tcPr>
          <w:p w14:paraId="64F8D327"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8C97A5A"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246799DA"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585FACA"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6FF2F2DE"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982FC5A" w14:textId="77777777" w:rsidTr="00EC258B">
        <w:trPr>
          <w:trHeight w:hRule="exact" w:val="288"/>
        </w:trPr>
        <w:tc>
          <w:tcPr>
            <w:tcW w:w="3365" w:type="dxa"/>
            <w:vAlign w:val="center"/>
          </w:tcPr>
          <w:p w14:paraId="283F2139" w14:textId="77777777" w:rsidR="00B12989" w:rsidRDefault="00DF00D5">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moxifloxacin</w:t>
            </w:r>
          </w:p>
        </w:tc>
        <w:tc>
          <w:tcPr>
            <w:tcW w:w="1037" w:type="dxa"/>
            <w:vAlign w:val="center"/>
          </w:tcPr>
          <w:p w14:paraId="18EA5E2D"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22BAF59"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10F2E2B8"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0F06A36"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32276A64"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D2950D3"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250E87F8"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D330569" w14:textId="77777777" w:rsidTr="00EC258B">
        <w:trPr>
          <w:trHeight w:hRule="exact" w:val="293"/>
        </w:trPr>
        <w:tc>
          <w:tcPr>
            <w:tcW w:w="3365" w:type="dxa"/>
            <w:vAlign w:val="center"/>
          </w:tcPr>
          <w:p w14:paraId="7117D891" w14:textId="77777777" w:rsidR="00B12989" w:rsidRDefault="00DF00D5">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nalidixic acid</w:t>
            </w:r>
          </w:p>
        </w:tc>
        <w:tc>
          <w:tcPr>
            <w:tcW w:w="1037" w:type="dxa"/>
            <w:vAlign w:val="center"/>
          </w:tcPr>
          <w:p w14:paraId="3ADC24A4"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A768C0F"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20E7E52E"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B4FE55B"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431ED77C"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13D7A9B"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7E953584"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FA3632F" w14:textId="77777777" w:rsidTr="00EC258B">
        <w:trPr>
          <w:trHeight w:hRule="exact" w:val="297"/>
        </w:trPr>
        <w:tc>
          <w:tcPr>
            <w:tcW w:w="3365" w:type="dxa"/>
            <w:vAlign w:val="center"/>
          </w:tcPr>
          <w:p w14:paraId="69635BBE" w14:textId="77777777" w:rsidR="00B12989" w:rsidRDefault="00DF00D5">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neomycin</w:t>
            </w:r>
          </w:p>
        </w:tc>
        <w:tc>
          <w:tcPr>
            <w:tcW w:w="1037" w:type="dxa"/>
            <w:vAlign w:val="center"/>
          </w:tcPr>
          <w:p w14:paraId="23C3769F"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CAA6923"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9" w:type="dxa"/>
            <w:vAlign w:val="center"/>
          </w:tcPr>
          <w:p w14:paraId="5090201B" w14:textId="77777777" w:rsidR="00B12989" w:rsidRDefault="00DF00D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42C9515"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7D602855"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CF83FAF"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0AB011B1" w14:textId="77777777" w:rsidR="00B12989" w:rsidRDefault="00DF00D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9CD9EC9" w14:textId="77777777" w:rsidTr="00EC258B">
        <w:trPr>
          <w:trHeight w:hRule="exact" w:val="284"/>
        </w:trPr>
        <w:tc>
          <w:tcPr>
            <w:tcW w:w="3365" w:type="dxa"/>
            <w:vAlign w:val="center"/>
          </w:tcPr>
          <w:p w14:paraId="5A20B82C" w14:textId="77777777" w:rsidR="00B12989" w:rsidRDefault="00DF00D5">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norfloxacin</w:t>
            </w:r>
          </w:p>
        </w:tc>
        <w:tc>
          <w:tcPr>
            <w:tcW w:w="1037" w:type="dxa"/>
            <w:vAlign w:val="center"/>
          </w:tcPr>
          <w:p w14:paraId="34464F5E"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85FABC2"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594CE673" w14:textId="77777777" w:rsidR="00B12989" w:rsidRDefault="00DF00D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631B3B9"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6BC8BA43"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E9E9880"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754D1939" w14:textId="77777777" w:rsidR="00B12989" w:rsidRDefault="00DF00D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359C650" w14:textId="77777777" w:rsidTr="00EC258B">
        <w:trPr>
          <w:trHeight w:hRule="exact" w:val="288"/>
        </w:trPr>
        <w:tc>
          <w:tcPr>
            <w:tcW w:w="3365" w:type="dxa"/>
            <w:vAlign w:val="center"/>
          </w:tcPr>
          <w:p w14:paraId="50516141" w14:textId="77777777" w:rsidR="00B12989" w:rsidRDefault="00DF00D5">
            <w:pPr>
              <w:spacing w:before="56" w:after="28" w:line="193" w:lineRule="exact"/>
              <w:ind w:left="53"/>
              <w:textAlignment w:val="baseline"/>
              <w:rPr>
                <w:rFonts w:ascii="Cambria" w:eastAsia="Cambria" w:hAnsi="Cambria"/>
                <w:color w:val="000000"/>
                <w:sz w:val="19"/>
              </w:rPr>
            </w:pPr>
            <w:r>
              <w:rPr>
                <w:rFonts w:ascii="Cambria" w:eastAsia="Cambria" w:hAnsi="Cambria"/>
                <w:color w:val="000000"/>
                <w:sz w:val="19"/>
              </w:rPr>
              <w:t>oleandomycin</w:t>
            </w:r>
          </w:p>
        </w:tc>
        <w:tc>
          <w:tcPr>
            <w:tcW w:w="1037" w:type="dxa"/>
            <w:vAlign w:val="center"/>
          </w:tcPr>
          <w:p w14:paraId="5D0CEB74" w14:textId="77777777" w:rsidR="00B12989" w:rsidRDefault="00DF00D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3B1B01C" w14:textId="77777777" w:rsidR="00B12989" w:rsidRDefault="00DF00D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119" w:type="dxa"/>
            <w:vAlign w:val="center"/>
          </w:tcPr>
          <w:p w14:paraId="62BDFC62" w14:textId="77777777" w:rsidR="00B12989" w:rsidRDefault="00DF00D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D88301E" w14:textId="77777777" w:rsidR="00B12989" w:rsidRDefault="00DF00D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5CAAB3AE" w14:textId="77777777" w:rsidR="00B12989" w:rsidRDefault="00DF00D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BBC10AD" w14:textId="77777777" w:rsidR="00B12989" w:rsidRDefault="00DF00D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18D876FF" w14:textId="77777777" w:rsidR="00B12989" w:rsidRDefault="00DF00D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72A176E" w14:textId="77777777" w:rsidTr="00EC258B">
        <w:trPr>
          <w:trHeight w:hRule="exact" w:val="292"/>
        </w:trPr>
        <w:tc>
          <w:tcPr>
            <w:tcW w:w="3365" w:type="dxa"/>
            <w:vAlign w:val="center"/>
          </w:tcPr>
          <w:p w14:paraId="6619D54F" w14:textId="77777777" w:rsidR="00B12989" w:rsidRDefault="00DF00D5">
            <w:pPr>
              <w:spacing w:before="56" w:after="4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orbifloxacin</w:t>
            </w:r>
            <w:proofErr w:type="spellEnd"/>
          </w:p>
        </w:tc>
        <w:tc>
          <w:tcPr>
            <w:tcW w:w="1037" w:type="dxa"/>
            <w:vAlign w:val="center"/>
          </w:tcPr>
          <w:p w14:paraId="08192745"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804474D"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67302884" w14:textId="77777777" w:rsidR="00B12989" w:rsidRDefault="00DF00D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D8F3E19"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3B4E1F5F"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F1654A1"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56B98B83" w14:textId="77777777" w:rsidR="00B12989" w:rsidRDefault="00DF00D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01396FC" w14:textId="77777777" w:rsidTr="00EC258B">
        <w:trPr>
          <w:trHeight w:hRule="exact" w:val="288"/>
        </w:trPr>
        <w:tc>
          <w:tcPr>
            <w:tcW w:w="3365" w:type="dxa"/>
            <w:vAlign w:val="center"/>
          </w:tcPr>
          <w:p w14:paraId="14D18D96" w14:textId="77777777" w:rsidR="00B12989" w:rsidRDefault="00DF00D5">
            <w:pPr>
              <w:spacing w:before="57" w:after="3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oxolinic</w:t>
            </w:r>
            <w:proofErr w:type="spellEnd"/>
            <w:r>
              <w:rPr>
                <w:rFonts w:ascii="Cambria" w:eastAsia="Cambria" w:hAnsi="Cambria"/>
                <w:color w:val="000000"/>
                <w:sz w:val="19"/>
              </w:rPr>
              <w:t xml:space="preserve"> acid</w:t>
            </w:r>
          </w:p>
        </w:tc>
        <w:tc>
          <w:tcPr>
            <w:tcW w:w="1037" w:type="dxa"/>
            <w:vAlign w:val="center"/>
          </w:tcPr>
          <w:p w14:paraId="463176ED"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2AC4E37"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5741984E"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A7CB9C9"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6DF01880"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EE8E774"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380417D8"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3419074" w14:textId="77777777" w:rsidTr="00EC258B">
        <w:trPr>
          <w:trHeight w:hRule="exact" w:val="303"/>
        </w:trPr>
        <w:tc>
          <w:tcPr>
            <w:tcW w:w="3365" w:type="dxa"/>
            <w:vAlign w:val="center"/>
          </w:tcPr>
          <w:p w14:paraId="5A93E908" w14:textId="77777777" w:rsidR="00B12989" w:rsidRDefault="00DF00D5">
            <w:pPr>
              <w:spacing w:before="57" w:after="52" w:line="193" w:lineRule="exact"/>
              <w:ind w:left="53"/>
              <w:textAlignment w:val="baseline"/>
              <w:rPr>
                <w:rFonts w:ascii="Cambria" w:eastAsia="Cambria" w:hAnsi="Cambria"/>
                <w:color w:val="000000"/>
                <w:sz w:val="19"/>
              </w:rPr>
            </w:pPr>
            <w:r>
              <w:rPr>
                <w:rFonts w:ascii="Cambria" w:eastAsia="Cambria" w:hAnsi="Cambria"/>
                <w:color w:val="000000"/>
                <w:sz w:val="19"/>
              </w:rPr>
              <w:t>oxytetracycline</w:t>
            </w:r>
          </w:p>
        </w:tc>
        <w:tc>
          <w:tcPr>
            <w:tcW w:w="1037" w:type="dxa"/>
            <w:vAlign w:val="center"/>
          </w:tcPr>
          <w:p w14:paraId="775FCD8A" w14:textId="77777777" w:rsidR="00B12989" w:rsidRDefault="00DF00D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15D2E14" w14:textId="77777777" w:rsidR="00B12989" w:rsidRDefault="00DF00D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EBD9459" w14:textId="77777777" w:rsidR="00B12989" w:rsidRDefault="00DF00D5">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50" w:type="dxa"/>
            <w:vAlign w:val="center"/>
          </w:tcPr>
          <w:p w14:paraId="29F1076E" w14:textId="77777777" w:rsidR="00B12989" w:rsidRDefault="00DF00D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1EB6CC6C" w14:textId="77777777" w:rsidR="00B12989" w:rsidRDefault="00DF00D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5CD0D52" w14:textId="77777777" w:rsidR="00B12989" w:rsidRDefault="00DF00D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0684E493" w14:textId="77777777" w:rsidR="00B12989" w:rsidRDefault="00DF00D5">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04C3304" w14:textId="77777777" w:rsidTr="00EC258B">
        <w:trPr>
          <w:trHeight w:hRule="exact" w:val="278"/>
        </w:trPr>
        <w:tc>
          <w:tcPr>
            <w:tcW w:w="3365" w:type="dxa"/>
            <w:vAlign w:val="center"/>
          </w:tcPr>
          <w:p w14:paraId="754F7CB1" w14:textId="77777777" w:rsidR="00B12989" w:rsidRDefault="00DF00D5">
            <w:pPr>
              <w:spacing w:before="4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ronidazole</w:t>
            </w:r>
            <w:proofErr w:type="spellEnd"/>
          </w:p>
        </w:tc>
        <w:tc>
          <w:tcPr>
            <w:tcW w:w="1037" w:type="dxa"/>
            <w:vAlign w:val="center"/>
          </w:tcPr>
          <w:p w14:paraId="056F883E"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2CA6268"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119" w:type="dxa"/>
            <w:vAlign w:val="center"/>
          </w:tcPr>
          <w:p w14:paraId="492DE5E1" w14:textId="77777777" w:rsidR="00B12989" w:rsidRDefault="00DF00D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0D8C820"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17822FDF"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87332FC"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7677E2FE" w14:textId="77777777" w:rsidR="00B12989" w:rsidRDefault="00DF00D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0932329" w14:textId="77777777" w:rsidTr="00EC258B">
        <w:trPr>
          <w:trHeight w:hRule="exact" w:val="293"/>
        </w:trPr>
        <w:tc>
          <w:tcPr>
            <w:tcW w:w="3365" w:type="dxa"/>
            <w:vAlign w:val="center"/>
          </w:tcPr>
          <w:p w14:paraId="364E0D53" w14:textId="77777777" w:rsidR="00B12989" w:rsidRDefault="00DF00D5">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sarafloxacin</w:t>
            </w:r>
            <w:proofErr w:type="spellEnd"/>
          </w:p>
        </w:tc>
        <w:tc>
          <w:tcPr>
            <w:tcW w:w="1037" w:type="dxa"/>
            <w:vAlign w:val="center"/>
          </w:tcPr>
          <w:p w14:paraId="6B620024"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9AC60DD"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550CB475"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373D2DB"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6D6CFA0A"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8C153B6"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7BB52D2D"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F99D2BB" w14:textId="77777777" w:rsidTr="00EC258B">
        <w:trPr>
          <w:trHeight w:hRule="exact" w:val="288"/>
        </w:trPr>
        <w:tc>
          <w:tcPr>
            <w:tcW w:w="3365" w:type="dxa"/>
            <w:vAlign w:val="center"/>
          </w:tcPr>
          <w:p w14:paraId="57B8D9FF" w14:textId="77777777" w:rsidR="00B12989" w:rsidRDefault="00DF00D5">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SEM</w:t>
            </w:r>
          </w:p>
        </w:tc>
        <w:tc>
          <w:tcPr>
            <w:tcW w:w="1037" w:type="dxa"/>
            <w:vAlign w:val="center"/>
          </w:tcPr>
          <w:p w14:paraId="69900073"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46E1C6F"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0.00041</w:t>
            </w:r>
          </w:p>
        </w:tc>
        <w:tc>
          <w:tcPr>
            <w:tcW w:w="1119" w:type="dxa"/>
            <w:vAlign w:val="center"/>
          </w:tcPr>
          <w:p w14:paraId="1F45B44E"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022CFFA"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2919A23"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6D31546"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6AE3C8C3"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C280407" w14:textId="77777777" w:rsidTr="00EC258B">
        <w:trPr>
          <w:trHeight w:hRule="exact" w:val="293"/>
        </w:trPr>
        <w:tc>
          <w:tcPr>
            <w:tcW w:w="3365" w:type="dxa"/>
            <w:vAlign w:val="center"/>
          </w:tcPr>
          <w:p w14:paraId="0B362D5F" w14:textId="77777777" w:rsidR="00B12989" w:rsidRDefault="00DF00D5">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streptomycin</w:t>
            </w:r>
          </w:p>
        </w:tc>
        <w:tc>
          <w:tcPr>
            <w:tcW w:w="1037" w:type="dxa"/>
            <w:vAlign w:val="center"/>
          </w:tcPr>
          <w:p w14:paraId="38775C65"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6206216"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9" w:type="dxa"/>
            <w:vAlign w:val="center"/>
          </w:tcPr>
          <w:p w14:paraId="335FC634"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C43750E"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42EE94D2"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5D00425"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283BE0B3"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00A2CFA" w14:textId="77777777" w:rsidTr="00EC258B">
        <w:trPr>
          <w:trHeight w:hRule="exact" w:val="288"/>
        </w:trPr>
        <w:tc>
          <w:tcPr>
            <w:tcW w:w="3365" w:type="dxa"/>
            <w:vAlign w:val="center"/>
          </w:tcPr>
          <w:p w14:paraId="462F4195" w14:textId="77777777" w:rsidR="00B12989" w:rsidRDefault="00DF00D5">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sulfachloropyridazine</w:t>
            </w:r>
            <w:proofErr w:type="spellEnd"/>
          </w:p>
        </w:tc>
        <w:tc>
          <w:tcPr>
            <w:tcW w:w="1037" w:type="dxa"/>
            <w:vAlign w:val="center"/>
          </w:tcPr>
          <w:p w14:paraId="1DF3BE15"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ACFF403"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06D0DC67"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5A40F92"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51F617B3"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8F808B0"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0E723FE7"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D4CCEEC" w14:textId="77777777" w:rsidTr="00EC258B">
        <w:trPr>
          <w:trHeight w:hRule="exact" w:val="302"/>
        </w:trPr>
        <w:tc>
          <w:tcPr>
            <w:tcW w:w="3365" w:type="dxa"/>
            <w:vAlign w:val="center"/>
          </w:tcPr>
          <w:p w14:paraId="316C452B" w14:textId="77777777" w:rsidR="00B12989" w:rsidRDefault="00DF00D5">
            <w:pPr>
              <w:spacing w:before="57" w:after="52" w:line="192" w:lineRule="exact"/>
              <w:ind w:left="53"/>
              <w:textAlignment w:val="baseline"/>
              <w:rPr>
                <w:rFonts w:ascii="Cambria" w:eastAsia="Cambria" w:hAnsi="Cambria"/>
                <w:color w:val="000000"/>
                <w:sz w:val="19"/>
              </w:rPr>
            </w:pPr>
            <w:r>
              <w:rPr>
                <w:rFonts w:ascii="Cambria" w:eastAsia="Cambria" w:hAnsi="Cambria"/>
                <w:color w:val="000000"/>
                <w:sz w:val="19"/>
              </w:rPr>
              <w:t>sulfadiazine</w:t>
            </w:r>
          </w:p>
        </w:tc>
        <w:tc>
          <w:tcPr>
            <w:tcW w:w="1037" w:type="dxa"/>
            <w:vAlign w:val="center"/>
          </w:tcPr>
          <w:p w14:paraId="21A64E00" w14:textId="77777777" w:rsidR="00B12989" w:rsidRDefault="00DF00D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40B2581" w14:textId="77777777" w:rsidR="00B12989" w:rsidRDefault="00DF00D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3AAA6EA0" w14:textId="77777777" w:rsidR="00B12989" w:rsidRDefault="00DF00D5">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762C2C6" w14:textId="77777777" w:rsidR="00B12989" w:rsidRDefault="00DF00D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62D6E6D1" w14:textId="77777777" w:rsidR="00B12989" w:rsidRDefault="00DF00D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961C54D" w14:textId="77777777" w:rsidR="00B12989" w:rsidRDefault="00DF00D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66DB11F5" w14:textId="77777777" w:rsidR="00B12989" w:rsidRDefault="00DF00D5">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CDDE39B" w14:textId="77777777" w:rsidTr="00EC258B">
        <w:trPr>
          <w:trHeight w:hRule="exact" w:val="279"/>
        </w:trPr>
        <w:tc>
          <w:tcPr>
            <w:tcW w:w="3365" w:type="dxa"/>
            <w:vAlign w:val="center"/>
          </w:tcPr>
          <w:p w14:paraId="06AB3BA8" w14:textId="77777777" w:rsidR="00B12989" w:rsidRDefault="00DF00D5">
            <w:pPr>
              <w:spacing w:before="4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sulfadimethoxine</w:t>
            </w:r>
            <w:proofErr w:type="spellEnd"/>
          </w:p>
        </w:tc>
        <w:tc>
          <w:tcPr>
            <w:tcW w:w="1037" w:type="dxa"/>
            <w:vAlign w:val="center"/>
          </w:tcPr>
          <w:p w14:paraId="721C62B0"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602DECA"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7729D81A" w14:textId="77777777" w:rsidR="00B12989" w:rsidRDefault="00DF00D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B544CCB"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0C12B83A"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532508D"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36491601" w14:textId="77777777" w:rsidR="00B12989" w:rsidRDefault="00DF00D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6543F97" w14:textId="77777777" w:rsidTr="00EC258B">
        <w:trPr>
          <w:trHeight w:hRule="exact" w:val="292"/>
        </w:trPr>
        <w:tc>
          <w:tcPr>
            <w:tcW w:w="3365" w:type="dxa"/>
            <w:vAlign w:val="center"/>
          </w:tcPr>
          <w:p w14:paraId="57717079" w14:textId="77777777" w:rsidR="00B12989" w:rsidRDefault="00DF00D5">
            <w:pPr>
              <w:spacing w:before="56" w:after="33" w:line="193" w:lineRule="exact"/>
              <w:ind w:left="53"/>
              <w:textAlignment w:val="baseline"/>
              <w:rPr>
                <w:rFonts w:ascii="Cambria" w:eastAsia="Cambria" w:hAnsi="Cambria"/>
                <w:color w:val="000000"/>
                <w:sz w:val="19"/>
              </w:rPr>
            </w:pPr>
            <w:r>
              <w:rPr>
                <w:rFonts w:ascii="Cambria" w:eastAsia="Cambria" w:hAnsi="Cambria"/>
                <w:color w:val="000000"/>
                <w:sz w:val="19"/>
              </w:rPr>
              <w:t>sulfadimidine (sulfamethazine)</w:t>
            </w:r>
          </w:p>
        </w:tc>
        <w:tc>
          <w:tcPr>
            <w:tcW w:w="1037" w:type="dxa"/>
            <w:vAlign w:val="center"/>
          </w:tcPr>
          <w:p w14:paraId="35F4B084"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7249AA3"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224D1B29" w14:textId="77777777" w:rsidR="00B12989" w:rsidRDefault="00DF00D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317B35D"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3F48A47E"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0DB47F8"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5764EFE6" w14:textId="77777777" w:rsidR="00B12989" w:rsidRDefault="00DF00D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C920290" w14:textId="77777777" w:rsidTr="00EC258B">
        <w:trPr>
          <w:trHeight w:hRule="exact" w:val="288"/>
        </w:trPr>
        <w:tc>
          <w:tcPr>
            <w:tcW w:w="3365" w:type="dxa"/>
            <w:vAlign w:val="center"/>
          </w:tcPr>
          <w:p w14:paraId="7918796A" w14:textId="77777777" w:rsidR="00B12989" w:rsidRDefault="00DF00D5">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sulfadoxine</w:t>
            </w:r>
            <w:proofErr w:type="spellEnd"/>
          </w:p>
        </w:tc>
        <w:tc>
          <w:tcPr>
            <w:tcW w:w="1037" w:type="dxa"/>
            <w:vAlign w:val="center"/>
          </w:tcPr>
          <w:p w14:paraId="3AF6D77C"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AB5932E"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12DC0B1A"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EA2B18D"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62821E2D"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4CC87C7"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2581B88F"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2AC48E6" w14:textId="77777777" w:rsidTr="00EC258B">
        <w:trPr>
          <w:trHeight w:hRule="exact" w:val="303"/>
        </w:trPr>
        <w:tc>
          <w:tcPr>
            <w:tcW w:w="3365" w:type="dxa"/>
            <w:vAlign w:val="center"/>
          </w:tcPr>
          <w:p w14:paraId="08794C7F" w14:textId="77777777" w:rsidR="00B12989" w:rsidRDefault="00DF00D5">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sulfafurazole</w:t>
            </w:r>
            <w:proofErr w:type="spellEnd"/>
          </w:p>
        </w:tc>
        <w:tc>
          <w:tcPr>
            <w:tcW w:w="1037" w:type="dxa"/>
            <w:vAlign w:val="center"/>
          </w:tcPr>
          <w:p w14:paraId="3078531E"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3197B78"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53A26EB4"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97DCD81"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0A4186BD"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EDAAEF8"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76771D4F"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18A56A1" w14:textId="77777777" w:rsidTr="00EC258B">
        <w:trPr>
          <w:trHeight w:hRule="exact" w:val="278"/>
        </w:trPr>
        <w:tc>
          <w:tcPr>
            <w:tcW w:w="3365" w:type="dxa"/>
            <w:vAlign w:val="center"/>
          </w:tcPr>
          <w:p w14:paraId="36757A4B" w14:textId="77777777" w:rsidR="00B12989" w:rsidRDefault="00DF00D5">
            <w:pPr>
              <w:spacing w:before="4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sulfamerazine</w:t>
            </w:r>
            <w:proofErr w:type="spellEnd"/>
          </w:p>
        </w:tc>
        <w:tc>
          <w:tcPr>
            <w:tcW w:w="1037" w:type="dxa"/>
            <w:vAlign w:val="center"/>
          </w:tcPr>
          <w:p w14:paraId="53E167CF" w14:textId="77777777" w:rsidR="00B12989" w:rsidRDefault="00DF00D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95864DE" w14:textId="77777777" w:rsidR="00B12989" w:rsidRDefault="00DF00D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1F224502" w14:textId="77777777" w:rsidR="00B12989" w:rsidRDefault="00DF00D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0BE2596" w14:textId="77777777" w:rsidR="00B12989" w:rsidRDefault="00DF00D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19B4A663" w14:textId="77777777" w:rsidR="00B12989" w:rsidRDefault="00DF00D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25FF4F7" w14:textId="77777777" w:rsidR="00B12989" w:rsidRDefault="00DF00D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76457444" w14:textId="77777777" w:rsidR="00B12989" w:rsidRDefault="00DF00D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3118845" w14:textId="77777777" w:rsidTr="00EC258B">
        <w:trPr>
          <w:trHeight w:hRule="exact" w:val="293"/>
        </w:trPr>
        <w:tc>
          <w:tcPr>
            <w:tcW w:w="3365" w:type="dxa"/>
            <w:vAlign w:val="center"/>
          </w:tcPr>
          <w:p w14:paraId="132A3722" w14:textId="77777777" w:rsidR="00B12989" w:rsidRDefault="00DF00D5">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sulfamethoxazole</w:t>
            </w:r>
          </w:p>
        </w:tc>
        <w:tc>
          <w:tcPr>
            <w:tcW w:w="1037" w:type="dxa"/>
            <w:vAlign w:val="center"/>
          </w:tcPr>
          <w:p w14:paraId="5591C241"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3D62C93"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5A78F1FF"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CE8A15F"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33839C45"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B0EC620"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60D3A944"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76AE86F" w14:textId="77777777" w:rsidTr="00EC258B">
        <w:trPr>
          <w:trHeight w:hRule="exact" w:val="288"/>
        </w:trPr>
        <w:tc>
          <w:tcPr>
            <w:tcW w:w="3365" w:type="dxa"/>
            <w:vAlign w:val="center"/>
          </w:tcPr>
          <w:p w14:paraId="42A58E7E" w14:textId="77777777" w:rsidR="00B12989" w:rsidRDefault="00DF00D5">
            <w:pPr>
              <w:spacing w:before="5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sulfamethoxydiazine</w:t>
            </w:r>
            <w:proofErr w:type="spellEnd"/>
            <w:r>
              <w:rPr>
                <w:rFonts w:ascii="Cambria" w:eastAsia="Cambria" w:hAnsi="Cambria"/>
                <w:color w:val="000000"/>
                <w:sz w:val="19"/>
              </w:rPr>
              <w:t xml:space="preserve"> (</w:t>
            </w:r>
            <w:proofErr w:type="spellStart"/>
            <w:r>
              <w:rPr>
                <w:rFonts w:ascii="Cambria" w:eastAsia="Cambria" w:hAnsi="Cambria"/>
                <w:color w:val="000000"/>
                <w:sz w:val="19"/>
              </w:rPr>
              <w:t>sulfameter</w:t>
            </w:r>
            <w:proofErr w:type="spellEnd"/>
            <w:r>
              <w:rPr>
                <w:rFonts w:ascii="Cambria" w:eastAsia="Cambria" w:hAnsi="Cambria"/>
                <w:color w:val="000000"/>
                <w:sz w:val="19"/>
              </w:rPr>
              <w:t>)</w:t>
            </w:r>
          </w:p>
        </w:tc>
        <w:tc>
          <w:tcPr>
            <w:tcW w:w="1037" w:type="dxa"/>
            <w:vAlign w:val="center"/>
          </w:tcPr>
          <w:p w14:paraId="64583FED"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899643B"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1FA6EBF3"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1B68BD0"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331E8FCB"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67F216F"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46326C20"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88CEAB0" w14:textId="77777777" w:rsidTr="00EC258B">
        <w:trPr>
          <w:trHeight w:hRule="exact" w:val="293"/>
        </w:trPr>
        <w:tc>
          <w:tcPr>
            <w:tcW w:w="3365" w:type="dxa"/>
            <w:vAlign w:val="center"/>
          </w:tcPr>
          <w:p w14:paraId="7B63B7DF" w14:textId="77777777" w:rsidR="00B12989" w:rsidRDefault="00DF00D5">
            <w:pPr>
              <w:spacing w:before="5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sulfamethoxypyridazine</w:t>
            </w:r>
            <w:proofErr w:type="spellEnd"/>
          </w:p>
        </w:tc>
        <w:tc>
          <w:tcPr>
            <w:tcW w:w="1037" w:type="dxa"/>
            <w:vAlign w:val="center"/>
          </w:tcPr>
          <w:p w14:paraId="3B91E624"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736BDEE"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3A213EE9"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8773641"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00692BA4"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DBBE5C1"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0C69F948"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9874317" w14:textId="77777777" w:rsidTr="00EC258B">
        <w:trPr>
          <w:trHeight w:hRule="exact" w:val="297"/>
        </w:trPr>
        <w:tc>
          <w:tcPr>
            <w:tcW w:w="3365" w:type="dxa"/>
            <w:vAlign w:val="center"/>
          </w:tcPr>
          <w:p w14:paraId="3114503C" w14:textId="77777777" w:rsidR="00B12989" w:rsidRDefault="00DF00D5">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sulfapyridine</w:t>
            </w:r>
            <w:proofErr w:type="spellEnd"/>
          </w:p>
        </w:tc>
        <w:tc>
          <w:tcPr>
            <w:tcW w:w="1037" w:type="dxa"/>
            <w:vAlign w:val="center"/>
          </w:tcPr>
          <w:p w14:paraId="7356CFA8"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4695345"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37AC65FE"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BD198A3"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62D99D79"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17B1953"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7A877458"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F382B59" w14:textId="77777777" w:rsidTr="00EC258B">
        <w:trPr>
          <w:trHeight w:hRule="exact" w:val="284"/>
        </w:trPr>
        <w:tc>
          <w:tcPr>
            <w:tcW w:w="3365" w:type="dxa"/>
            <w:vAlign w:val="center"/>
          </w:tcPr>
          <w:p w14:paraId="15258B38" w14:textId="77777777" w:rsidR="00B12989" w:rsidRDefault="00DF00D5">
            <w:pPr>
              <w:spacing w:before="48"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sulfaquinoxaline</w:t>
            </w:r>
            <w:proofErr w:type="spellEnd"/>
          </w:p>
        </w:tc>
        <w:tc>
          <w:tcPr>
            <w:tcW w:w="1037" w:type="dxa"/>
            <w:vAlign w:val="center"/>
          </w:tcPr>
          <w:p w14:paraId="5C5AB038"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E273C1F"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623A3AB1"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EEA7270"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3335203C"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82266DB"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7AD096DA"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417088C" w14:textId="77777777" w:rsidTr="00EC258B">
        <w:trPr>
          <w:trHeight w:hRule="exact" w:val="288"/>
        </w:trPr>
        <w:tc>
          <w:tcPr>
            <w:tcW w:w="3365" w:type="dxa"/>
            <w:vAlign w:val="center"/>
          </w:tcPr>
          <w:p w14:paraId="18E3BC71" w14:textId="77777777" w:rsidR="00B12989" w:rsidRDefault="00DF00D5">
            <w:pPr>
              <w:spacing w:before="56" w:after="39" w:line="192" w:lineRule="exact"/>
              <w:ind w:left="53"/>
              <w:textAlignment w:val="baseline"/>
              <w:rPr>
                <w:rFonts w:ascii="Cambria" w:eastAsia="Cambria" w:hAnsi="Cambria"/>
                <w:color w:val="000000"/>
                <w:sz w:val="19"/>
              </w:rPr>
            </w:pPr>
            <w:r>
              <w:rPr>
                <w:rFonts w:ascii="Cambria" w:eastAsia="Cambria" w:hAnsi="Cambria"/>
                <w:color w:val="000000"/>
                <w:sz w:val="19"/>
              </w:rPr>
              <w:t>sulfathiazole</w:t>
            </w:r>
          </w:p>
        </w:tc>
        <w:tc>
          <w:tcPr>
            <w:tcW w:w="1037" w:type="dxa"/>
            <w:vAlign w:val="center"/>
          </w:tcPr>
          <w:p w14:paraId="73C0FCFC"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DB649C1"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653854D7" w14:textId="77777777" w:rsidR="00B12989" w:rsidRDefault="00DF00D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D1BB33E"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6AB82404"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54AAD22"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0CE0B89D" w14:textId="77777777" w:rsidR="00B12989" w:rsidRDefault="00DF00D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80FF6EA" w14:textId="77777777" w:rsidTr="00EC258B">
        <w:trPr>
          <w:trHeight w:hRule="exact" w:val="292"/>
        </w:trPr>
        <w:tc>
          <w:tcPr>
            <w:tcW w:w="3365" w:type="dxa"/>
            <w:vAlign w:val="center"/>
          </w:tcPr>
          <w:p w14:paraId="22AFAE77" w14:textId="77777777" w:rsidR="00B12989" w:rsidRDefault="00DF00D5">
            <w:pPr>
              <w:spacing w:before="56" w:after="3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sulfatroxazole</w:t>
            </w:r>
            <w:proofErr w:type="spellEnd"/>
          </w:p>
        </w:tc>
        <w:tc>
          <w:tcPr>
            <w:tcW w:w="1037" w:type="dxa"/>
            <w:vAlign w:val="center"/>
          </w:tcPr>
          <w:p w14:paraId="48C4C945"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06A4531"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47ED3C92" w14:textId="77777777" w:rsidR="00B12989" w:rsidRDefault="00DF00D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33989B9"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01657280"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BE64861"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3C738DB4" w14:textId="77777777" w:rsidR="00B12989" w:rsidRDefault="00DF00D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4CF3158" w14:textId="77777777" w:rsidTr="00EC258B">
        <w:trPr>
          <w:trHeight w:hRule="exact" w:val="298"/>
        </w:trPr>
        <w:tc>
          <w:tcPr>
            <w:tcW w:w="3365" w:type="dxa"/>
            <w:vAlign w:val="center"/>
          </w:tcPr>
          <w:p w14:paraId="578039EF" w14:textId="77777777" w:rsidR="00B12989" w:rsidRDefault="00DF00D5">
            <w:pPr>
              <w:spacing w:before="57" w:after="47" w:line="193" w:lineRule="exact"/>
              <w:ind w:left="53"/>
              <w:textAlignment w:val="baseline"/>
              <w:rPr>
                <w:rFonts w:ascii="Cambria" w:eastAsia="Cambria" w:hAnsi="Cambria"/>
                <w:color w:val="000000"/>
                <w:sz w:val="19"/>
              </w:rPr>
            </w:pPr>
            <w:r>
              <w:rPr>
                <w:rFonts w:ascii="Cambria" w:eastAsia="Cambria" w:hAnsi="Cambria"/>
                <w:color w:val="000000"/>
                <w:sz w:val="19"/>
              </w:rPr>
              <w:t>tetracycline</w:t>
            </w:r>
          </w:p>
        </w:tc>
        <w:tc>
          <w:tcPr>
            <w:tcW w:w="1037" w:type="dxa"/>
            <w:vAlign w:val="center"/>
          </w:tcPr>
          <w:p w14:paraId="6D3B783D" w14:textId="77777777" w:rsidR="00B12989" w:rsidRDefault="00DF00D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D80A403" w14:textId="77777777" w:rsidR="00B12989" w:rsidRDefault="00DF00D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B20D7A3" w14:textId="77777777" w:rsidR="00B12989" w:rsidRDefault="00DF00D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5FD6C2B" w14:textId="77777777" w:rsidR="00B12989" w:rsidRDefault="00DF00D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462B9373" w14:textId="77777777" w:rsidR="00B12989" w:rsidRDefault="00DF00D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0C476DA" w14:textId="77777777" w:rsidR="00B12989" w:rsidRDefault="00DF00D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5C103507" w14:textId="77777777" w:rsidR="00B12989" w:rsidRDefault="00DF00D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F9DA7AE" w14:textId="77777777" w:rsidTr="00EC258B">
        <w:trPr>
          <w:trHeight w:hRule="exact" w:val="283"/>
        </w:trPr>
        <w:tc>
          <w:tcPr>
            <w:tcW w:w="3365" w:type="dxa"/>
            <w:vAlign w:val="center"/>
          </w:tcPr>
          <w:p w14:paraId="4BA4FB13" w14:textId="77777777" w:rsidR="00B12989" w:rsidRDefault="00DF00D5">
            <w:pPr>
              <w:spacing w:before="47" w:after="33" w:line="193" w:lineRule="exact"/>
              <w:ind w:left="53"/>
              <w:textAlignment w:val="baseline"/>
              <w:rPr>
                <w:rFonts w:ascii="Cambria" w:eastAsia="Cambria" w:hAnsi="Cambria"/>
                <w:color w:val="000000"/>
                <w:sz w:val="19"/>
              </w:rPr>
            </w:pPr>
            <w:r>
              <w:rPr>
                <w:rFonts w:ascii="Cambria" w:eastAsia="Cambria" w:hAnsi="Cambria"/>
                <w:color w:val="000000"/>
                <w:sz w:val="19"/>
              </w:rPr>
              <w:t>thiamphenicol</w:t>
            </w:r>
          </w:p>
        </w:tc>
        <w:tc>
          <w:tcPr>
            <w:tcW w:w="1037" w:type="dxa"/>
            <w:vAlign w:val="center"/>
          </w:tcPr>
          <w:p w14:paraId="1340D65B"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96C1B5B"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0.0029</w:t>
            </w:r>
          </w:p>
        </w:tc>
        <w:tc>
          <w:tcPr>
            <w:tcW w:w="1119" w:type="dxa"/>
            <w:vAlign w:val="center"/>
          </w:tcPr>
          <w:p w14:paraId="036231AD" w14:textId="77777777" w:rsidR="00B12989" w:rsidRDefault="00DF00D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918757D"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157" w:type="dxa"/>
            <w:vAlign w:val="center"/>
          </w:tcPr>
          <w:p w14:paraId="6A602CBA"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6A0C021"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5FF75C52" w14:textId="77777777" w:rsidR="00B12989" w:rsidRDefault="00DF00D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C2846AE" w14:textId="77777777" w:rsidTr="00EC258B">
        <w:trPr>
          <w:trHeight w:hRule="exact" w:val="298"/>
        </w:trPr>
        <w:tc>
          <w:tcPr>
            <w:tcW w:w="3365" w:type="dxa"/>
            <w:vAlign w:val="center"/>
          </w:tcPr>
          <w:p w14:paraId="4E369BA5" w14:textId="77777777" w:rsidR="00B12989" w:rsidRDefault="00DF00D5">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tilmicosin</w:t>
            </w:r>
            <w:proofErr w:type="spellEnd"/>
          </w:p>
        </w:tc>
        <w:tc>
          <w:tcPr>
            <w:tcW w:w="1037" w:type="dxa"/>
            <w:vAlign w:val="center"/>
          </w:tcPr>
          <w:p w14:paraId="1FFDF630"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CDA62D5"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119" w:type="dxa"/>
            <w:vAlign w:val="center"/>
          </w:tcPr>
          <w:p w14:paraId="110E6597"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05C0E05"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1692D08D"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9577915"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4BCCD586"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DDD0E8D" w14:textId="77777777" w:rsidTr="00EC258B">
        <w:trPr>
          <w:trHeight w:hRule="exact" w:val="283"/>
        </w:trPr>
        <w:tc>
          <w:tcPr>
            <w:tcW w:w="3365" w:type="dxa"/>
            <w:vAlign w:val="center"/>
          </w:tcPr>
          <w:p w14:paraId="002C4241" w14:textId="77777777" w:rsidR="00B12989" w:rsidRDefault="00DF00D5">
            <w:pPr>
              <w:spacing w:before="47" w:after="43" w:line="192" w:lineRule="exact"/>
              <w:ind w:left="53"/>
              <w:textAlignment w:val="baseline"/>
              <w:rPr>
                <w:rFonts w:ascii="Cambria" w:eastAsia="Cambria" w:hAnsi="Cambria"/>
                <w:color w:val="000000"/>
                <w:sz w:val="19"/>
              </w:rPr>
            </w:pPr>
            <w:r>
              <w:rPr>
                <w:rFonts w:ascii="Cambria" w:eastAsia="Cambria" w:hAnsi="Cambria"/>
                <w:color w:val="000000"/>
                <w:sz w:val="19"/>
              </w:rPr>
              <w:t>trimethoprim</w:t>
            </w:r>
          </w:p>
        </w:tc>
        <w:tc>
          <w:tcPr>
            <w:tcW w:w="1037" w:type="dxa"/>
            <w:vAlign w:val="center"/>
          </w:tcPr>
          <w:p w14:paraId="3CF65E34"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288B946"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6238861F" w14:textId="77777777" w:rsidR="00B12989" w:rsidRDefault="00DF00D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D7E4F58"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61B6B503"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94B3052"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148999C6" w14:textId="77777777" w:rsidR="00B12989" w:rsidRDefault="00DF00D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0EE6125" w14:textId="77777777" w:rsidTr="00EC258B">
        <w:trPr>
          <w:trHeight w:hRule="exact" w:val="288"/>
        </w:trPr>
        <w:tc>
          <w:tcPr>
            <w:tcW w:w="3365" w:type="dxa"/>
            <w:vAlign w:val="center"/>
          </w:tcPr>
          <w:p w14:paraId="24843E52" w14:textId="77777777" w:rsidR="00B12989" w:rsidRDefault="00DF00D5">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tulathromycin</w:t>
            </w:r>
          </w:p>
        </w:tc>
        <w:tc>
          <w:tcPr>
            <w:tcW w:w="1037" w:type="dxa"/>
            <w:vAlign w:val="center"/>
          </w:tcPr>
          <w:p w14:paraId="00579673"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B337845"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119" w:type="dxa"/>
            <w:vAlign w:val="center"/>
          </w:tcPr>
          <w:p w14:paraId="4099B547"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3CC2E39"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2B161AD9"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A10BE04"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3F56685C"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5959E68" w14:textId="77777777" w:rsidTr="00EC258B">
        <w:trPr>
          <w:trHeight w:hRule="exact" w:val="293"/>
        </w:trPr>
        <w:tc>
          <w:tcPr>
            <w:tcW w:w="3365" w:type="dxa"/>
            <w:vAlign w:val="center"/>
          </w:tcPr>
          <w:p w14:paraId="0411AC7A" w14:textId="77777777" w:rsidR="00B12989" w:rsidRDefault="00DF00D5">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tylosin</w:t>
            </w:r>
            <w:proofErr w:type="spellEnd"/>
          </w:p>
        </w:tc>
        <w:tc>
          <w:tcPr>
            <w:tcW w:w="1037" w:type="dxa"/>
            <w:vAlign w:val="center"/>
          </w:tcPr>
          <w:p w14:paraId="35126451"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D9F4069"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9" w:type="dxa"/>
            <w:vAlign w:val="center"/>
          </w:tcPr>
          <w:p w14:paraId="0176AC7A"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0C37DDE"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26C0744F"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03AC4A7"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29971F39"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0059230" w14:textId="77777777" w:rsidTr="00EC258B">
        <w:trPr>
          <w:trHeight w:hRule="exact" w:val="316"/>
        </w:trPr>
        <w:tc>
          <w:tcPr>
            <w:tcW w:w="3365" w:type="dxa"/>
            <w:vAlign w:val="center"/>
          </w:tcPr>
          <w:p w14:paraId="77EAC74E" w14:textId="77777777" w:rsidR="00B12989" w:rsidRDefault="00DF00D5">
            <w:pPr>
              <w:spacing w:before="57" w:after="62" w:line="192" w:lineRule="exact"/>
              <w:ind w:left="53"/>
              <w:textAlignment w:val="baseline"/>
              <w:rPr>
                <w:rFonts w:ascii="Cambria" w:eastAsia="Cambria" w:hAnsi="Cambria"/>
                <w:color w:val="000000"/>
                <w:sz w:val="19"/>
              </w:rPr>
            </w:pPr>
            <w:r>
              <w:rPr>
                <w:rFonts w:ascii="Cambria" w:eastAsia="Cambria" w:hAnsi="Cambria"/>
                <w:color w:val="000000"/>
                <w:sz w:val="19"/>
              </w:rPr>
              <w:t>virginiamycin</w:t>
            </w:r>
          </w:p>
        </w:tc>
        <w:tc>
          <w:tcPr>
            <w:tcW w:w="1037" w:type="dxa"/>
            <w:vAlign w:val="center"/>
          </w:tcPr>
          <w:p w14:paraId="04ECFF24" w14:textId="77777777" w:rsidR="00B12989" w:rsidRDefault="00DF00D5">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304A8AD" w14:textId="77777777" w:rsidR="00B12989" w:rsidRDefault="00DF00D5">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119" w:type="dxa"/>
            <w:vAlign w:val="center"/>
          </w:tcPr>
          <w:p w14:paraId="34C7A8D9" w14:textId="77777777" w:rsidR="00B12989" w:rsidRDefault="00DF00D5">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AA568EB" w14:textId="77777777" w:rsidR="00B12989" w:rsidRDefault="00DF00D5">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66B6E246" w14:textId="77777777" w:rsidR="00B12989" w:rsidRDefault="00DF00D5">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1138EA5" w14:textId="77777777" w:rsidR="00B12989" w:rsidRDefault="00DF00D5">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5" w:type="dxa"/>
            <w:vAlign w:val="center"/>
          </w:tcPr>
          <w:p w14:paraId="3654030B" w14:textId="77777777" w:rsidR="00B12989" w:rsidRDefault="00DF00D5">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0C62970" w14:textId="77777777" w:rsidR="00B12989" w:rsidRDefault="00B12989">
      <w:pPr>
        <w:spacing w:after="4" w:line="20" w:lineRule="exact"/>
      </w:pPr>
    </w:p>
    <w:p w14:paraId="4D3053AD" w14:textId="77777777" w:rsidR="00B12989" w:rsidRDefault="00DF00D5">
      <w:pPr>
        <w:spacing w:line="159" w:lineRule="exact"/>
        <w:ind w:left="72"/>
        <w:textAlignment w:val="baseline"/>
        <w:rPr>
          <w:rFonts w:ascii="Cambria" w:eastAsia="Cambria" w:hAnsi="Cambria"/>
          <w:color w:val="000000"/>
          <w:sz w:val="16"/>
        </w:rPr>
      </w:pPr>
      <w:r>
        <w:rPr>
          <w:rFonts w:ascii="Cambria" w:eastAsia="Cambria" w:hAnsi="Cambria"/>
          <w:color w:val="000000"/>
          <w:sz w:val="16"/>
        </w:rPr>
        <w:t>*In some instances, tetracycline may be present as an impurity in a chlortetracycline or oxytetracycline product and is not considered to be a violative residue</w:t>
      </w:r>
    </w:p>
    <w:p w14:paraId="5206F135" w14:textId="77777777" w:rsidR="00B12989" w:rsidRDefault="00DF00D5">
      <w:pPr>
        <w:spacing w:before="748" w:after="8" w:line="266" w:lineRule="exact"/>
        <w:ind w:left="72"/>
        <w:textAlignment w:val="baseline"/>
        <w:rPr>
          <w:rFonts w:ascii="Calibri" w:eastAsia="Calibri" w:hAnsi="Calibri"/>
          <w:b/>
          <w:color w:val="000000"/>
          <w:sz w:val="24"/>
        </w:rPr>
      </w:pPr>
      <w:r>
        <w:rPr>
          <w:rFonts w:ascii="Calibri" w:eastAsia="Calibri" w:hAnsi="Calibri"/>
          <w:b/>
          <w:color w:val="000000"/>
          <w:sz w:val="24"/>
        </w:rPr>
        <w:t>Table 3: CONTAMINANTS</w:t>
      </w:r>
    </w:p>
    <w:p w14:paraId="6F606FFE" w14:textId="77777777" w:rsidR="00B12989" w:rsidRDefault="00B12989">
      <w:pPr>
        <w:spacing w:before="4" w:line="20" w:lineRule="exact"/>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5"/>
        <w:gridCol w:w="1037"/>
        <w:gridCol w:w="1156"/>
        <w:gridCol w:w="1119"/>
        <w:gridCol w:w="1550"/>
        <w:gridCol w:w="1157"/>
        <w:gridCol w:w="1104"/>
        <w:gridCol w:w="1118"/>
      </w:tblGrid>
      <w:tr w:rsidR="00B12989" w14:paraId="5FB97ADD" w14:textId="77777777" w:rsidTr="00EC258B">
        <w:trPr>
          <w:trHeight w:hRule="exact" w:val="470"/>
        </w:trPr>
        <w:tc>
          <w:tcPr>
            <w:tcW w:w="3365" w:type="dxa"/>
            <w:shd w:val="clear" w:color="BDD5DB" w:fill="BDD5DB"/>
            <w:vAlign w:val="center"/>
          </w:tcPr>
          <w:p w14:paraId="61B55922" w14:textId="77777777" w:rsidR="00B12989" w:rsidRDefault="00DF00D5">
            <w:pPr>
              <w:spacing w:before="147" w:after="129"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037" w:type="dxa"/>
            <w:shd w:val="clear" w:color="BDD5DB" w:fill="BDD5DB"/>
            <w:vAlign w:val="center"/>
          </w:tcPr>
          <w:p w14:paraId="052962EB" w14:textId="77777777" w:rsidR="00B12989" w:rsidRDefault="00DF00D5">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6" w:type="dxa"/>
            <w:shd w:val="clear" w:color="BDD5DB" w:fill="BDD5DB"/>
            <w:vAlign w:val="center"/>
          </w:tcPr>
          <w:p w14:paraId="1FC484A0" w14:textId="77777777" w:rsidR="00B12989" w:rsidRDefault="00DF00D5">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9" w:type="dxa"/>
            <w:shd w:val="clear" w:color="BDD5DB" w:fill="BDD5DB"/>
          </w:tcPr>
          <w:p w14:paraId="5120AAE4" w14:textId="77777777" w:rsidR="00B12989" w:rsidRDefault="00DF00D5">
            <w:pPr>
              <w:spacing w:after="14" w:line="225"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550" w:type="dxa"/>
            <w:shd w:val="clear" w:color="BDD5DB" w:fill="BDD5DB"/>
          </w:tcPr>
          <w:p w14:paraId="6D48D294" w14:textId="77777777" w:rsidR="00B12989" w:rsidRDefault="00DF00D5">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57" w:type="dxa"/>
            <w:shd w:val="clear" w:color="BDD5DB" w:fill="BDD5DB"/>
          </w:tcPr>
          <w:p w14:paraId="1DC36B3C" w14:textId="4C83AEE2" w:rsidR="00B12989" w:rsidRDefault="00DF00D5">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E7040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E70402">
              <w:rPr>
                <w:rFonts w:ascii="Cambria" w:eastAsia="Cambria" w:hAnsi="Cambria"/>
                <w:b/>
                <w:color w:val="000000"/>
                <w:spacing w:val="-19"/>
                <w:sz w:val="18"/>
                <w:vertAlign w:val="superscript"/>
              </w:rPr>
              <w:t xml:space="preserve"> </w:t>
            </w:r>
            <w:r w:rsidR="00E70402">
              <w:rPr>
                <w:rFonts w:ascii="Cambria" w:eastAsia="Cambria" w:hAnsi="Cambria"/>
                <w:b/>
                <w:color w:val="000000"/>
                <w:spacing w:val="-19"/>
                <w:sz w:val="18"/>
              </w:rPr>
              <w:t>½ MRL</w:t>
            </w:r>
          </w:p>
        </w:tc>
        <w:tc>
          <w:tcPr>
            <w:tcW w:w="1104" w:type="dxa"/>
            <w:shd w:val="clear" w:color="BDD5DB" w:fill="BDD5DB"/>
          </w:tcPr>
          <w:p w14:paraId="6CF58CD3" w14:textId="7271E1D4" w:rsidR="00B12989" w:rsidRDefault="00DF00D5">
            <w:pPr>
              <w:spacing w:after="5" w:line="230" w:lineRule="exact"/>
              <w:ind w:left="360" w:hanging="216"/>
              <w:textAlignment w:val="baseline"/>
              <w:rPr>
                <w:rFonts w:ascii="Cambria" w:eastAsia="Cambria" w:hAnsi="Cambria"/>
                <w:b/>
                <w:color w:val="000000"/>
                <w:spacing w:val="-3"/>
                <w:sz w:val="18"/>
              </w:rPr>
            </w:pPr>
            <w:r>
              <w:rPr>
                <w:rFonts w:ascii="Cambria" w:eastAsia="Cambria" w:hAnsi="Cambria"/>
                <w:b/>
                <w:color w:val="000000"/>
                <w:spacing w:val="-3"/>
                <w:sz w:val="18"/>
              </w:rPr>
              <w:t>&gt;</w:t>
            </w:r>
            <w:r w:rsidR="00E70402">
              <w:rPr>
                <w:rFonts w:ascii="Cambria" w:eastAsia="Cambria" w:hAnsi="Cambria"/>
                <w:b/>
                <w:color w:val="000000"/>
                <w:spacing w:val="-3"/>
                <w:sz w:val="18"/>
                <w:vertAlign w:val="superscript"/>
              </w:rPr>
              <w:t xml:space="preserve"> </w:t>
            </w:r>
            <w:r w:rsidR="00E70402">
              <w:rPr>
                <w:rFonts w:ascii="Cambria" w:eastAsia="Cambria" w:hAnsi="Cambria"/>
                <w:b/>
                <w:color w:val="000000"/>
                <w:spacing w:val="-19"/>
                <w:sz w:val="18"/>
              </w:rPr>
              <w:t>½ MRL</w:t>
            </w:r>
            <w:r>
              <w:rPr>
                <w:rFonts w:ascii="Cambria" w:eastAsia="Cambria" w:hAnsi="Cambria"/>
                <w:b/>
                <w:color w:val="000000"/>
                <w:spacing w:val="-3"/>
                <w:sz w:val="18"/>
              </w:rPr>
              <w:t xml:space="preserve"> to ≤MRL</w:t>
            </w:r>
          </w:p>
        </w:tc>
        <w:tc>
          <w:tcPr>
            <w:tcW w:w="1118" w:type="dxa"/>
            <w:shd w:val="clear" w:color="BDD5DB" w:fill="BDD5DB"/>
            <w:vAlign w:val="center"/>
          </w:tcPr>
          <w:p w14:paraId="2328650D" w14:textId="77777777" w:rsidR="00B12989" w:rsidRDefault="00DF00D5">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B12989" w14:paraId="19646D2C" w14:textId="77777777" w:rsidTr="00EC258B">
        <w:trPr>
          <w:trHeight w:hRule="exact" w:val="279"/>
        </w:trPr>
        <w:tc>
          <w:tcPr>
            <w:tcW w:w="3365" w:type="dxa"/>
            <w:vAlign w:val="center"/>
          </w:tcPr>
          <w:p w14:paraId="69AB53A3" w14:textId="77777777" w:rsidR="00B12989" w:rsidRDefault="00DF00D5">
            <w:pPr>
              <w:spacing w:before="48" w:after="29" w:line="192" w:lineRule="exact"/>
              <w:ind w:left="53"/>
              <w:textAlignment w:val="baseline"/>
              <w:rPr>
                <w:rFonts w:ascii="Cambria" w:eastAsia="Cambria" w:hAnsi="Cambria"/>
                <w:color w:val="000000"/>
                <w:sz w:val="19"/>
              </w:rPr>
            </w:pPr>
            <w:r>
              <w:rPr>
                <w:rFonts w:ascii="Cambria" w:eastAsia="Cambria" w:hAnsi="Cambria"/>
                <w:color w:val="000000"/>
                <w:sz w:val="19"/>
              </w:rPr>
              <w:t>aldrin and dieldrin (HHDN+HEOD)</w:t>
            </w:r>
          </w:p>
        </w:tc>
        <w:tc>
          <w:tcPr>
            <w:tcW w:w="1037" w:type="dxa"/>
            <w:vAlign w:val="center"/>
          </w:tcPr>
          <w:p w14:paraId="6CB48EDF" w14:textId="77777777" w:rsidR="00B12989" w:rsidRDefault="00DF00D5">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5D9E81C" w14:textId="77777777" w:rsidR="00B12989" w:rsidRDefault="00DF00D5">
            <w:pPr>
              <w:tabs>
                <w:tab w:val="decimal" w:pos="504"/>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3AA77F9" w14:textId="77777777" w:rsidR="00B12989" w:rsidRDefault="00DF00D5">
            <w:pPr>
              <w:tabs>
                <w:tab w:val="decimal" w:pos="504"/>
              </w:tabs>
              <w:spacing w:before="48" w:after="29"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50" w:type="dxa"/>
            <w:vAlign w:val="center"/>
          </w:tcPr>
          <w:p w14:paraId="6DC98AAF" w14:textId="77777777" w:rsidR="00B12989" w:rsidRDefault="00DF00D5">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7DA45E5" w14:textId="77777777" w:rsidR="00B12989" w:rsidRDefault="00DF00D5">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4" w:type="dxa"/>
            <w:vAlign w:val="center"/>
          </w:tcPr>
          <w:p w14:paraId="3BB858CE" w14:textId="77777777" w:rsidR="00B12989" w:rsidRDefault="00DF00D5">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8" w:type="dxa"/>
            <w:vAlign w:val="center"/>
          </w:tcPr>
          <w:p w14:paraId="2A339EEB" w14:textId="77777777" w:rsidR="00B12989" w:rsidRDefault="00DF00D5">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1FFFC3A" w14:textId="77777777" w:rsidTr="00EC258B">
        <w:trPr>
          <w:trHeight w:hRule="exact" w:val="293"/>
        </w:trPr>
        <w:tc>
          <w:tcPr>
            <w:tcW w:w="3365" w:type="dxa"/>
            <w:vAlign w:val="center"/>
          </w:tcPr>
          <w:p w14:paraId="3CBCF59F" w14:textId="77777777" w:rsidR="00B12989" w:rsidRDefault="00DF00D5">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anthraquinone</w:t>
            </w:r>
          </w:p>
        </w:tc>
        <w:tc>
          <w:tcPr>
            <w:tcW w:w="1037" w:type="dxa"/>
            <w:vAlign w:val="center"/>
          </w:tcPr>
          <w:p w14:paraId="382796ED"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1D5C47B" w14:textId="77777777" w:rsidR="00B12989" w:rsidRDefault="00DF00D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0DFA056"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E16F488"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1AFF7D2"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4" w:type="dxa"/>
            <w:vAlign w:val="center"/>
          </w:tcPr>
          <w:p w14:paraId="66C31B36"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8" w:type="dxa"/>
            <w:vAlign w:val="center"/>
          </w:tcPr>
          <w:p w14:paraId="65F7E458"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AC23DA9" w14:textId="77777777" w:rsidTr="00EC258B">
        <w:trPr>
          <w:trHeight w:hRule="exact" w:val="297"/>
        </w:trPr>
        <w:tc>
          <w:tcPr>
            <w:tcW w:w="3365" w:type="dxa"/>
            <w:vAlign w:val="center"/>
          </w:tcPr>
          <w:p w14:paraId="047C2B5E" w14:textId="77777777" w:rsidR="00B12989" w:rsidRDefault="00DF00D5">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chlordane</w:t>
            </w:r>
          </w:p>
        </w:tc>
        <w:tc>
          <w:tcPr>
            <w:tcW w:w="1037" w:type="dxa"/>
            <w:vAlign w:val="center"/>
          </w:tcPr>
          <w:p w14:paraId="2A987703"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61A7AF8" w14:textId="77777777" w:rsidR="00B12989" w:rsidRDefault="00DF00D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0EC3D82" w14:textId="77777777" w:rsidR="00B12989" w:rsidRDefault="00DF00D5">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0" w:type="dxa"/>
            <w:vAlign w:val="center"/>
          </w:tcPr>
          <w:p w14:paraId="72006DA7"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57BA02C"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4" w:type="dxa"/>
            <w:vAlign w:val="center"/>
          </w:tcPr>
          <w:p w14:paraId="42BC7F3E"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8" w:type="dxa"/>
            <w:vAlign w:val="center"/>
          </w:tcPr>
          <w:p w14:paraId="546A3D65"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EC13B4C" w14:textId="77777777" w:rsidTr="00EC258B">
        <w:trPr>
          <w:trHeight w:hRule="exact" w:val="293"/>
        </w:trPr>
        <w:tc>
          <w:tcPr>
            <w:tcW w:w="3365" w:type="dxa"/>
            <w:vAlign w:val="center"/>
          </w:tcPr>
          <w:p w14:paraId="58C43A6F" w14:textId="77777777" w:rsidR="00B12989" w:rsidRDefault="00DF00D5">
            <w:pPr>
              <w:spacing w:before="48" w:after="5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chlorobenzilate</w:t>
            </w:r>
            <w:proofErr w:type="spellEnd"/>
          </w:p>
        </w:tc>
        <w:tc>
          <w:tcPr>
            <w:tcW w:w="1037" w:type="dxa"/>
            <w:vAlign w:val="center"/>
          </w:tcPr>
          <w:p w14:paraId="7B029D72" w14:textId="77777777" w:rsidR="00B12989" w:rsidRDefault="00DF00D5">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E5F188C" w14:textId="77777777" w:rsidR="00B12989" w:rsidRDefault="00DF00D5">
            <w:pPr>
              <w:tabs>
                <w:tab w:val="decimal" w:pos="504"/>
              </w:tabs>
              <w:spacing w:before="57"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13D8FB3" w14:textId="77777777" w:rsidR="00B12989" w:rsidRDefault="00DF00D5">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1BE7B88" w14:textId="77777777" w:rsidR="00B12989" w:rsidRDefault="00DF00D5">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395B80C" w14:textId="77777777" w:rsidR="00B12989" w:rsidRDefault="00DF00D5">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4" w:type="dxa"/>
            <w:vAlign w:val="center"/>
          </w:tcPr>
          <w:p w14:paraId="21C25B36" w14:textId="77777777" w:rsidR="00B12989" w:rsidRDefault="00DF00D5">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8" w:type="dxa"/>
            <w:vAlign w:val="center"/>
          </w:tcPr>
          <w:p w14:paraId="3831EF97" w14:textId="77777777" w:rsidR="00B12989" w:rsidRDefault="00DF00D5">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BB7AEB8" w14:textId="77777777" w:rsidTr="00EC258B">
        <w:trPr>
          <w:trHeight w:hRule="exact" w:val="278"/>
        </w:trPr>
        <w:tc>
          <w:tcPr>
            <w:tcW w:w="3365" w:type="dxa"/>
            <w:vAlign w:val="center"/>
          </w:tcPr>
          <w:p w14:paraId="060CC70D" w14:textId="77777777" w:rsidR="00B12989" w:rsidRDefault="00DF00D5">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DDT</w:t>
            </w:r>
          </w:p>
        </w:tc>
        <w:tc>
          <w:tcPr>
            <w:tcW w:w="1037" w:type="dxa"/>
            <w:vAlign w:val="center"/>
          </w:tcPr>
          <w:p w14:paraId="333CFBB1"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5907118" w14:textId="77777777" w:rsidR="00B12989" w:rsidRDefault="00DF00D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14F7D9C" w14:textId="77777777" w:rsidR="00B12989" w:rsidRDefault="00DF00D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50" w:type="dxa"/>
            <w:vAlign w:val="center"/>
          </w:tcPr>
          <w:p w14:paraId="7192A5FB"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1F685FF"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4" w:type="dxa"/>
            <w:vAlign w:val="center"/>
          </w:tcPr>
          <w:p w14:paraId="097F4C33"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8" w:type="dxa"/>
            <w:vAlign w:val="center"/>
          </w:tcPr>
          <w:p w14:paraId="739AFBB8" w14:textId="77777777" w:rsidR="00B12989" w:rsidRDefault="00DF00D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3FEC1C5" w14:textId="77777777" w:rsidTr="00EC258B">
        <w:trPr>
          <w:trHeight w:hRule="exact" w:val="293"/>
        </w:trPr>
        <w:tc>
          <w:tcPr>
            <w:tcW w:w="3365" w:type="dxa"/>
            <w:vAlign w:val="center"/>
          </w:tcPr>
          <w:p w14:paraId="70B67978" w14:textId="77777777" w:rsidR="00B12989" w:rsidRDefault="00DF00D5">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endosulfan</w:t>
            </w:r>
          </w:p>
        </w:tc>
        <w:tc>
          <w:tcPr>
            <w:tcW w:w="1037" w:type="dxa"/>
            <w:vAlign w:val="center"/>
          </w:tcPr>
          <w:p w14:paraId="235EEC61"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B9EFB6A" w14:textId="77777777" w:rsidR="00B12989" w:rsidRDefault="00DF00D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D1FD17F"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8B4D39E"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C27568C"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4" w:type="dxa"/>
            <w:vAlign w:val="center"/>
          </w:tcPr>
          <w:p w14:paraId="1C302655"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8" w:type="dxa"/>
            <w:vAlign w:val="center"/>
          </w:tcPr>
          <w:p w14:paraId="7E3B4CD0"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83B3F26" w14:textId="77777777" w:rsidTr="00EC258B">
        <w:trPr>
          <w:trHeight w:hRule="exact" w:val="288"/>
        </w:trPr>
        <w:tc>
          <w:tcPr>
            <w:tcW w:w="3365" w:type="dxa"/>
            <w:vAlign w:val="center"/>
          </w:tcPr>
          <w:p w14:paraId="1F5C864C" w14:textId="77777777" w:rsidR="00B12989" w:rsidRDefault="00DF00D5">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endrin</w:t>
            </w:r>
          </w:p>
        </w:tc>
        <w:tc>
          <w:tcPr>
            <w:tcW w:w="1037" w:type="dxa"/>
            <w:vAlign w:val="center"/>
          </w:tcPr>
          <w:p w14:paraId="3B98E262"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3319C18" w14:textId="77777777" w:rsidR="00B12989" w:rsidRDefault="00DF00D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13E4465"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CD2C44F"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CC200F0"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4" w:type="dxa"/>
            <w:vAlign w:val="center"/>
          </w:tcPr>
          <w:p w14:paraId="59AAC2CA"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8" w:type="dxa"/>
            <w:vAlign w:val="center"/>
          </w:tcPr>
          <w:p w14:paraId="06FFA3CA"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0AB1B74" w14:textId="77777777" w:rsidTr="00EC258B">
        <w:trPr>
          <w:trHeight w:hRule="exact" w:val="293"/>
        </w:trPr>
        <w:tc>
          <w:tcPr>
            <w:tcW w:w="3365" w:type="dxa"/>
            <w:vAlign w:val="center"/>
          </w:tcPr>
          <w:p w14:paraId="33F24236" w14:textId="77777777" w:rsidR="00B12989" w:rsidRDefault="00DF00D5">
            <w:pPr>
              <w:spacing w:before="57" w:after="43" w:line="193" w:lineRule="exact"/>
              <w:ind w:left="53"/>
              <w:textAlignment w:val="baseline"/>
              <w:rPr>
                <w:rFonts w:ascii="Cambria" w:eastAsia="Cambria" w:hAnsi="Cambria"/>
                <w:color w:val="000000"/>
                <w:sz w:val="19"/>
              </w:rPr>
            </w:pPr>
            <w:r>
              <w:rPr>
                <w:rFonts w:ascii="Cambria" w:eastAsia="Cambria" w:hAnsi="Cambria"/>
                <w:color w:val="000000"/>
                <w:sz w:val="19"/>
              </w:rPr>
              <w:t>HCB (hexachlorobenzene)</w:t>
            </w:r>
          </w:p>
        </w:tc>
        <w:tc>
          <w:tcPr>
            <w:tcW w:w="1037" w:type="dxa"/>
            <w:vAlign w:val="center"/>
          </w:tcPr>
          <w:p w14:paraId="6FE2EE4D"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FDCF442" w14:textId="77777777" w:rsidR="00B12989" w:rsidRDefault="00DF00D5">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A938496" w14:textId="77777777" w:rsidR="00B12989" w:rsidRDefault="00DF00D5">
            <w:pPr>
              <w:tabs>
                <w:tab w:val="decimal" w:pos="504"/>
              </w:tabs>
              <w:spacing w:before="57" w:after="44"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50" w:type="dxa"/>
            <w:vAlign w:val="center"/>
          </w:tcPr>
          <w:p w14:paraId="585224AA"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255741C"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4" w:type="dxa"/>
            <w:vAlign w:val="center"/>
          </w:tcPr>
          <w:p w14:paraId="035434A9"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8" w:type="dxa"/>
            <w:vAlign w:val="center"/>
          </w:tcPr>
          <w:p w14:paraId="5074ECBE" w14:textId="77777777" w:rsidR="00B12989" w:rsidRDefault="00DF00D5">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0EA9154" w14:textId="77777777" w:rsidTr="00EC258B">
        <w:trPr>
          <w:trHeight w:hRule="exact" w:val="288"/>
        </w:trPr>
        <w:tc>
          <w:tcPr>
            <w:tcW w:w="3365" w:type="dxa"/>
            <w:vAlign w:val="center"/>
          </w:tcPr>
          <w:p w14:paraId="2F49073C" w14:textId="77777777" w:rsidR="00B12989" w:rsidRDefault="00DF00D5">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HCH (BHC)</w:t>
            </w:r>
          </w:p>
        </w:tc>
        <w:tc>
          <w:tcPr>
            <w:tcW w:w="1037" w:type="dxa"/>
            <w:vAlign w:val="center"/>
          </w:tcPr>
          <w:p w14:paraId="1FA75753"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1CDCC6A" w14:textId="77777777" w:rsidR="00B12989" w:rsidRDefault="00DF00D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F27E05C" w14:textId="77777777" w:rsidR="00B12989" w:rsidRDefault="00DF00D5">
            <w:pPr>
              <w:tabs>
                <w:tab w:val="decimal" w:pos="504"/>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50" w:type="dxa"/>
            <w:vAlign w:val="center"/>
          </w:tcPr>
          <w:p w14:paraId="37D73251"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5B221DE"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4" w:type="dxa"/>
            <w:vAlign w:val="center"/>
          </w:tcPr>
          <w:p w14:paraId="2DCA36B0"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8" w:type="dxa"/>
            <w:vAlign w:val="center"/>
          </w:tcPr>
          <w:p w14:paraId="41A0CD23"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51D3176" w14:textId="77777777" w:rsidTr="00EC258B">
        <w:trPr>
          <w:trHeight w:hRule="exact" w:val="302"/>
        </w:trPr>
        <w:tc>
          <w:tcPr>
            <w:tcW w:w="3365" w:type="dxa"/>
            <w:vAlign w:val="center"/>
          </w:tcPr>
          <w:p w14:paraId="51D626A5" w14:textId="77777777" w:rsidR="00B12989" w:rsidRDefault="00DF00D5">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heptachlor</w:t>
            </w:r>
          </w:p>
        </w:tc>
        <w:tc>
          <w:tcPr>
            <w:tcW w:w="1037" w:type="dxa"/>
            <w:vAlign w:val="center"/>
          </w:tcPr>
          <w:p w14:paraId="1F956DB2"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29E12C4" w14:textId="77777777" w:rsidR="00B12989" w:rsidRDefault="00DF00D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542BF85" w14:textId="77777777" w:rsidR="00B12989" w:rsidRDefault="00DF00D5">
            <w:pPr>
              <w:tabs>
                <w:tab w:val="decimal" w:pos="504"/>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0" w:type="dxa"/>
            <w:vAlign w:val="center"/>
          </w:tcPr>
          <w:p w14:paraId="2CBA34BF"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E865EA5"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4" w:type="dxa"/>
            <w:vAlign w:val="center"/>
          </w:tcPr>
          <w:p w14:paraId="03E9E94A"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8" w:type="dxa"/>
            <w:vAlign w:val="center"/>
          </w:tcPr>
          <w:p w14:paraId="3FA76D69"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2F16FA9" w14:textId="77777777" w:rsidTr="00EC258B">
        <w:trPr>
          <w:trHeight w:hRule="exact" w:val="288"/>
        </w:trPr>
        <w:tc>
          <w:tcPr>
            <w:tcW w:w="3365" w:type="dxa"/>
            <w:vAlign w:val="center"/>
          </w:tcPr>
          <w:p w14:paraId="1BFF26F4" w14:textId="77777777" w:rsidR="00B12989" w:rsidRDefault="00DF00D5">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lindane (gamma-HCH)</w:t>
            </w:r>
          </w:p>
        </w:tc>
        <w:tc>
          <w:tcPr>
            <w:tcW w:w="1037" w:type="dxa"/>
            <w:vAlign w:val="center"/>
          </w:tcPr>
          <w:p w14:paraId="26862321"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2FE5D38" w14:textId="77777777" w:rsidR="00B12989" w:rsidRDefault="00DF00D5">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34AD19B" w14:textId="77777777" w:rsidR="00B12989" w:rsidRDefault="00DF00D5">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50" w:type="dxa"/>
            <w:vAlign w:val="center"/>
          </w:tcPr>
          <w:p w14:paraId="18582438"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8723AF5"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4" w:type="dxa"/>
            <w:vAlign w:val="center"/>
          </w:tcPr>
          <w:p w14:paraId="214C8ED7"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8" w:type="dxa"/>
            <w:vAlign w:val="center"/>
          </w:tcPr>
          <w:p w14:paraId="11108CAC" w14:textId="77777777" w:rsidR="00B12989" w:rsidRDefault="00DF00D5">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E5ED762" w14:textId="77777777" w:rsidTr="00EC258B">
        <w:trPr>
          <w:trHeight w:hRule="exact" w:val="284"/>
        </w:trPr>
        <w:tc>
          <w:tcPr>
            <w:tcW w:w="3365" w:type="dxa"/>
            <w:vAlign w:val="center"/>
          </w:tcPr>
          <w:p w14:paraId="435583AE" w14:textId="77777777" w:rsidR="00B12989" w:rsidRDefault="00DF00D5">
            <w:pPr>
              <w:spacing w:before="48"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mirex</w:t>
            </w:r>
            <w:proofErr w:type="spellEnd"/>
          </w:p>
        </w:tc>
        <w:tc>
          <w:tcPr>
            <w:tcW w:w="1037" w:type="dxa"/>
            <w:vAlign w:val="center"/>
          </w:tcPr>
          <w:p w14:paraId="42A98985"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D0D8EF3" w14:textId="77777777" w:rsidR="00B12989" w:rsidRDefault="00DF00D5">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C32061A" w14:textId="77777777" w:rsidR="00B12989" w:rsidRDefault="00DF00D5">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620D6CE"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4DD81FD"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4" w:type="dxa"/>
            <w:vAlign w:val="center"/>
          </w:tcPr>
          <w:p w14:paraId="20D0A925"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8" w:type="dxa"/>
            <w:vAlign w:val="center"/>
          </w:tcPr>
          <w:p w14:paraId="7FF5A8EF" w14:textId="77777777" w:rsidR="00B12989" w:rsidRDefault="00DF00D5">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E50C895" w14:textId="77777777" w:rsidTr="00EC258B">
        <w:trPr>
          <w:trHeight w:hRule="exact" w:val="288"/>
        </w:trPr>
        <w:tc>
          <w:tcPr>
            <w:tcW w:w="3365" w:type="dxa"/>
            <w:vAlign w:val="center"/>
          </w:tcPr>
          <w:p w14:paraId="67797622" w14:textId="77777777" w:rsidR="00B12989" w:rsidRDefault="00DF00D5">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pentachlorobenzene</w:t>
            </w:r>
            <w:proofErr w:type="spellEnd"/>
          </w:p>
        </w:tc>
        <w:tc>
          <w:tcPr>
            <w:tcW w:w="1037" w:type="dxa"/>
            <w:vAlign w:val="center"/>
          </w:tcPr>
          <w:p w14:paraId="39B5E4A6"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211762B" w14:textId="77777777" w:rsidR="00B12989" w:rsidRDefault="00DF00D5">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2EF1C7F"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A251BE9"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CACA970"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4" w:type="dxa"/>
            <w:vAlign w:val="center"/>
          </w:tcPr>
          <w:p w14:paraId="76ED07D3"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8" w:type="dxa"/>
            <w:vAlign w:val="center"/>
          </w:tcPr>
          <w:p w14:paraId="7E521732"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665C330" w14:textId="77777777" w:rsidTr="00EC258B">
        <w:trPr>
          <w:trHeight w:hRule="exact" w:val="292"/>
        </w:trPr>
        <w:tc>
          <w:tcPr>
            <w:tcW w:w="3365" w:type="dxa"/>
            <w:vAlign w:val="center"/>
          </w:tcPr>
          <w:p w14:paraId="6C2BD9DD" w14:textId="77777777" w:rsidR="00B12989" w:rsidRDefault="00DF00D5">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THPI</w:t>
            </w:r>
          </w:p>
        </w:tc>
        <w:tc>
          <w:tcPr>
            <w:tcW w:w="1037" w:type="dxa"/>
            <w:vAlign w:val="center"/>
          </w:tcPr>
          <w:p w14:paraId="6951D60A"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38D2710" w14:textId="77777777" w:rsidR="00B12989" w:rsidRDefault="00DF00D5">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92033BA"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36D5923"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5016323"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4" w:type="dxa"/>
            <w:vAlign w:val="center"/>
          </w:tcPr>
          <w:p w14:paraId="3145243C"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8" w:type="dxa"/>
            <w:vAlign w:val="center"/>
          </w:tcPr>
          <w:p w14:paraId="448BE890"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1416870" w14:textId="77777777" w:rsidTr="00EC258B">
        <w:trPr>
          <w:trHeight w:hRule="exact" w:val="317"/>
        </w:trPr>
        <w:tc>
          <w:tcPr>
            <w:tcW w:w="3365" w:type="dxa"/>
            <w:vAlign w:val="center"/>
          </w:tcPr>
          <w:p w14:paraId="48FDF156" w14:textId="77777777" w:rsidR="00B12989" w:rsidRDefault="00DF00D5">
            <w:pPr>
              <w:spacing w:before="58" w:after="52" w:line="192" w:lineRule="exact"/>
              <w:ind w:left="53"/>
              <w:textAlignment w:val="baseline"/>
              <w:rPr>
                <w:rFonts w:ascii="Cambria" w:eastAsia="Cambria" w:hAnsi="Cambria"/>
                <w:color w:val="000000"/>
                <w:sz w:val="19"/>
              </w:rPr>
            </w:pPr>
            <w:r>
              <w:rPr>
                <w:rFonts w:ascii="Cambria" w:eastAsia="Cambria" w:hAnsi="Cambria"/>
                <w:color w:val="000000"/>
                <w:sz w:val="19"/>
              </w:rPr>
              <w:t>total indicator PCBs</w:t>
            </w:r>
          </w:p>
        </w:tc>
        <w:tc>
          <w:tcPr>
            <w:tcW w:w="1037" w:type="dxa"/>
            <w:vAlign w:val="center"/>
          </w:tcPr>
          <w:p w14:paraId="51205578" w14:textId="77777777" w:rsidR="00B12989" w:rsidRDefault="00DF00D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07BC5A4" w14:textId="77777777" w:rsidR="00B12989" w:rsidRDefault="00DF00D5">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75A17BF" w14:textId="77777777" w:rsidR="00B12989" w:rsidRDefault="00DF00D5">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64DB4D5" w14:textId="77777777" w:rsidR="00B12989" w:rsidRDefault="00DF00D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E1F1CEF" w14:textId="77777777" w:rsidR="00B12989" w:rsidRDefault="00DF00D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4" w:type="dxa"/>
            <w:vAlign w:val="center"/>
          </w:tcPr>
          <w:p w14:paraId="5AA5B039" w14:textId="77777777" w:rsidR="00B12989" w:rsidRDefault="00DF00D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8" w:type="dxa"/>
            <w:vAlign w:val="center"/>
          </w:tcPr>
          <w:p w14:paraId="21666BC7" w14:textId="77777777" w:rsidR="00B12989" w:rsidRDefault="00DF00D5">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55084E6" w14:textId="77777777" w:rsidR="00B12989" w:rsidRDefault="00B12989">
      <w:pPr>
        <w:spacing w:after="524" w:line="20" w:lineRule="exact"/>
      </w:pPr>
    </w:p>
    <w:p w14:paraId="2D076145" w14:textId="77777777" w:rsidR="00B12989" w:rsidRDefault="00DF00D5">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4: DYES</w:t>
      </w:r>
    </w:p>
    <w:p w14:paraId="0F2B5555" w14:textId="77777777" w:rsidR="00B12989" w:rsidRDefault="00B12989">
      <w:pPr>
        <w:spacing w:before="4" w:line="20" w:lineRule="exact"/>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50"/>
        <w:gridCol w:w="1037"/>
        <w:gridCol w:w="1157"/>
        <w:gridCol w:w="1118"/>
        <w:gridCol w:w="1551"/>
        <w:gridCol w:w="1157"/>
        <w:gridCol w:w="1108"/>
        <w:gridCol w:w="1110"/>
      </w:tblGrid>
      <w:tr w:rsidR="00B12989" w14:paraId="43876381" w14:textId="77777777" w:rsidTr="00EC258B">
        <w:trPr>
          <w:trHeight w:hRule="exact" w:val="466"/>
        </w:trPr>
        <w:tc>
          <w:tcPr>
            <w:tcW w:w="3350" w:type="dxa"/>
            <w:shd w:val="clear" w:color="BDD5DB" w:fill="BDD5DB"/>
            <w:vAlign w:val="center"/>
          </w:tcPr>
          <w:p w14:paraId="0C755960" w14:textId="77777777" w:rsidR="00B12989" w:rsidRDefault="00DF00D5">
            <w:pPr>
              <w:spacing w:before="142" w:after="125" w:line="189" w:lineRule="exact"/>
              <w:ind w:left="39"/>
              <w:textAlignment w:val="baseline"/>
              <w:rPr>
                <w:rFonts w:ascii="Cambria" w:eastAsia="Cambria" w:hAnsi="Cambria"/>
                <w:b/>
                <w:color w:val="000000"/>
                <w:sz w:val="18"/>
              </w:rPr>
            </w:pPr>
            <w:r>
              <w:rPr>
                <w:rFonts w:ascii="Cambria" w:eastAsia="Cambria" w:hAnsi="Cambria"/>
                <w:b/>
                <w:color w:val="000000"/>
                <w:sz w:val="18"/>
              </w:rPr>
              <w:t>Chemical</w:t>
            </w:r>
          </w:p>
        </w:tc>
        <w:tc>
          <w:tcPr>
            <w:tcW w:w="1037" w:type="dxa"/>
            <w:shd w:val="clear" w:color="BDD5DB" w:fill="BDD5DB"/>
            <w:vAlign w:val="center"/>
          </w:tcPr>
          <w:p w14:paraId="0CF273E5" w14:textId="77777777" w:rsidR="00B12989" w:rsidRDefault="00DF00D5">
            <w:pPr>
              <w:spacing w:before="151" w:after="116"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shd w:val="clear" w:color="BDD5DB" w:fill="BDD5DB"/>
            <w:vAlign w:val="center"/>
          </w:tcPr>
          <w:p w14:paraId="4C54DEA0" w14:textId="77777777" w:rsidR="00B12989" w:rsidRDefault="00DF00D5">
            <w:pPr>
              <w:spacing w:before="151" w:after="115"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8" w:type="dxa"/>
            <w:shd w:val="clear" w:color="BDD5DB" w:fill="BDD5DB"/>
          </w:tcPr>
          <w:p w14:paraId="6EED7012" w14:textId="77777777" w:rsidR="00B12989" w:rsidRDefault="00DF00D5">
            <w:pPr>
              <w:spacing w:after="10" w:line="223"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551" w:type="dxa"/>
            <w:shd w:val="clear" w:color="BDD5DB" w:fill="BDD5DB"/>
          </w:tcPr>
          <w:p w14:paraId="25F15B7A" w14:textId="77777777" w:rsidR="00B12989" w:rsidRDefault="00DF00D5">
            <w:pPr>
              <w:spacing w:line="228"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57" w:type="dxa"/>
            <w:shd w:val="clear" w:color="BDD5DB" w:fill="BDD5DB"/>
          </w:tcPr>
          <w:p w14:paraId="374F1164" w14:textId="378F2ADD" w:rsidR="00B12989" w:rsidRDefault="00DF00D5">
            <w:pPr>
              <w:spacing w:line="228"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E7040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E70402">
              <w:rPr>
                <w:rFonts w:ascii="Cambria" w:eastAsia="Cambria" w:hAnsi="Cambria"/>
                <w:b/>
                <w:color w:val="000000"/>
                <w:spacing w:val="-19"/>
                <w:sz w:val="18"/>
                <w:vertAlign w:val="superscript"/>
              </w:rPr>
              <w:t xml:space="preserve"> </w:t>
            </w:r>
            <w:r w:rsidR="00E70402">
              <w:rPr>
                <w:rFonts w:ascii="Cambria" w:eastAsia="Cambria" w:hAnsi="Cambria"/>
                <w:b/>
                <w:color w:val="000000"/>
                <w:spacing w:val="-19"/>
                <w:sz w:val="18"/>
              </w:rPr>
              <w:t>½ MRL</w:t>
            </w:r>
          </w:p>
        </w:tc>
        <w:tc>
          <w:tcPr>
            <w:tcW w:w="1108" w:type="dxa"/>
            <w:shd w:val="clear" w:color="BDD5DB" w:fill="BDD5DB"/>
          </w:tcPr>
          <w:p w14:paraId="6F5AFA66" w14:textId="35D833FE" w:rsidR="00B12989" w:rsidRDefault="00DF00D5">
            <w:pPr>
              <w:spacing w:line="228" w:lineRule="exact"/>
              <w:ind w:left="360" w:hanging="216"/>
              <w:textAlignment w:val="baseline"/>
              <w:rPr>
                <w:rFonts w:ascii="Cambria" w:eastAsia="Cambria" w:hAnsi="Cambria"/>
                <w:b/>
                <w:color w:val="000000"/>
                <w:spacing w:val="-3"/>
                <w:sz w:val="18"/>
              </w:rPr>
            </w:pPr>
            <w:r>
              <w:rPr>
                <w:rFonts w:ascii="Cambria" w:eastAsia="Cambria" w:hAnsi="Cambria"/>
                <w:b/>
                <w:color w:val="000000"/>
                <w:spacing w:val="-3"/>
                <w:sz w:val="18"/>
              </w:rPr>
              <w:t>&gt;</w:t>
            </w:r>
            <w:r w:rsidR="00E70402">
              <w:rPr>
                <w:rFonts w:ascii="Cambria" w:eastAsia="Cambria" w:hAnsi="Cambria"/>
                <w:b/>
                <w:color w:val="000000"/>
                <w:spacing w:val="-3"/>
                <w:sz w:val="18"/>
                <w:vertAlign w:val="superscript"/>
              </w:rPr>
              <w:t xml:space="preserve"> </w:t>
            </w:r>
            <w:r w:rsidR="00E70402">
              <w:rPr>
                <w:rFonts w:ascii="Cambria" w:eastAsia="Cambria" w:hAnsi="Cambria"/>
                <w:b/>
                <w:color w:val="000000"/>
                <w:spacing w:val="-19"/>
                <w:sz w:val="18"/>
              </w:rPr>
              <w:t>½ MRL</w:t>
            </w:r>
            <w:r w:rsidR="00E70402">
              <w:rPr>
                <w:rFonts w:ascii="Cambria" w:eastAsia="Cambria" w:hAnsi="Cambria"/>
                <w:b/>
                <w:color w:val="000000"/>
                <w:spacing w:val="-19"/>
                <w:sz w:val="18"/>
              </w:rPr>
              <w:t xml:space="preserve"> </w:t>
            </w:r>
            <w:r>
              <w:rPr>
                <w:rFonts w:ascii="Cambria" w:eastAsia="Cambria" w:hAnsi="Cambria"/>
                <w:b/>
                <w:color w:val="000000"/>
                <w:spacing w:val="-3"/>
                <w:sz w:val="18"/>
              </w:rPr>
              <w:t>to ≤MRL</w:t>
            </w:r>
          </w:p>
        </w:tc>
        <w:tc>
          <w:tcPr>
            <w:tcW w:w="1110" w:type="dxa"/>
            <w:shd w:val="clear" w:color="BDD5DB" w:fill="BDD5DB"/>
            <w:vAlign w:val="center"/>
          </w:tcPr>
          <w:p w14:paraId="1045096D" w14:textId="77777777" w:rsidR="00B12989" w:rsidRDefault="00DF00D5">
            <w:pPr>
              <w:spacing w:before="142"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B12989" w14:paraId="312A2BEC" w14:textId="77777777" w:rsidTr="00EC258B">
        <w:trPr>
          <w:trHeight w:hRule="exact" w:val="283"/>
        </w:trPr>
        <w:tc>
          <w:tcPr>
            <w:tcW w:w="3350" w:type="dxa"/>
            <w:vAlign w:val="center"/>
          </w:tcPr>
          <w:p w14:paraId="3C011B96" w14:textId="77777777" w:rsidR="00B12989" w:rsidRDefault="00DF00D5">
            <w:pPr>
              <w:spacing w:before="47" w:after="38" w:line="193" w:lineRule="exact"/>
              <w:ind w:left="39"/>
              <w:textAlignment w:val="baseline"/>
              <w:rPr>
                <w:rFonts w:ascii="Cambria" w:eastAsia="Cambria" w:hAnsi="Cambria"/>
                <w:color w:val="000000"/>
                <w:sz w:val="19"/>
              </w:rPr>
            </w:pPr>
            <w:r>
              <w:rPr>
                <w:rFonts w:ascii="Cambria" w:eastAsia="Cambria" w:hAnsi="Cambria"/>
                <w:color w:val="000000"/>
                <w:sz w:val="19"/>
              </w:rPr>
              <w:t>brilliant green</w:t>
            </w:r>
          </w:p>
        </w:tc>
        <w:tc>
          <w:tcPr>
            <w:tcW w:w="1037" w:type="dxa"/>
            <w:vAlign w:val="center"/>
          </w:tcPr>
          <w:p w14:paraId="118C2D86"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9BB33F6" w14:textId="77777777" w:rsidR="00B12989" w:rsidRDefault="00DF00D5">
            <w:pPr>
              <w:tabs>
                <w:tab w:val="decimal" w:pos="432"/>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0.00022</w:t>
            </w:r>
          </w:p>
        </w:tc>
        <w:tc>
          <w:tcPr>
            <w:tcW w:w="1118" w:type="dxa"/>
            <w:vAlign w:val="center"/>
          </w:tcPr>
          <w:p w14:paraId="2DC54CBE" w14:textId="77777777" w:rsidR="00B12989" w:rsidRDefault="00DF00D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051DEFD7"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6886C446"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8" w:type="dxa"/>
            <w:vAlign w:val="center"/>
          </w:tcPr>
          <w:p w14:paraId="1524A1FA"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0" w:type="dxa"/>
            <w:vAlign w:val="center"/>
          </w:tcPr>
          <w:p w14:paraId="3966A08E" w14:textId="77777777" w:rsidR="00B12989" w:rsidRDefault="00DF00D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2040571" w14:textId="77777777" w:rsidTr="00EC258B">
        <w:trPr>
          <w:trHeight w:hRule="exact" w:val="297"/>
        </w:trPr>
        <w:tc>
          <w:tcPr>
            <w:tcW w:w="3350" w:type="dxa"/>
            <w:vAlign w:val="center"/>
          </w:tcPr>
          <w:p w14:paraId="39E3C963" w14:textId="77777777" w:rsidR="00B12989" w:rsidRDefault="00DF00D5">
            <w:pPr>
              <w:spacing w:before="57" w:after="34" w:line="192" w:lineRule="exact"/>
              <w:ind w:left="39"/>
              <w:textAlignment w:val="baseline"/>
              <w:rPr>
                <w:rFonts w:ascii="Cambria" w:eastAsia="Cambria" w:hAnsi="Cambria"/>
                <w:color w:val="000000"/>
                <w:sz w:val="19"/>
              </w:rPr>
            </w:pPr>
            <w:r>
              <w:rPr>
                <w:rFonts w:ascii="Cambria" w:eastAsia="Cambria" w:hAnsi="Cambria"/>
                <w:color w:val="000000"/>
                <w:sz w:val="19"/>
              </w:rPr>
              <w:t>crystal violet</w:t>
            </w:r>
          </w:p>
        </w:tc>
        <w:tc>
          <w:tcPr>
            <w:tcW w:w="1037" w:type="dxa"/>
            <w:vAlign w:val="center"/>
          </w:tcPr>
          <w:p w14:paraId="72B1ADD5"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566C089" w14:textId="77777777" w:rsidR="00B12989" w:rsidRDefault="00DF00D5">
            <w:pPr>
              <w:tabs>
                <w:tab w:val="decimal" w:pos="432"/>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0.00014</w:t>
            </w:r>
          </w:p>
        </w:tc>
        <w:tc>
          <w:tcPr>
            <w:tcW w:w="1118" w:type="dxa"/>
            <w:vAlign w:val="center"/>
          </w:tcPr>
          <w:p w14:paraId="71F520DB"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63FA70A3"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19BFF974"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8" w:type="dxa"/>
            <w:vAlign w:val="center"/>
          </w:tcPr>
          <w:p w14:paraId="74D1A19E"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0" w:type="dxa"/>
            <w:vAlign w:val="center"/>
          </w:tcPr>
          <w:p w14:paraId="2932195E"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7B3367B" w14:textId="77777777" w:rsidTr="00EC258B">
        <w:trPr>
          <w:trHeight w:hRule="exact" w:val="293"/>
        </w:trPr>
        <w:tc>
          <w:tcPr>
            <w:tcW w:w="3350" w:type="dxa"/>
            <w:vAlign w:val="center"/>
          </w:tcPr>
          <w:p w14:paraId="6F516ECE" w14:textId="77777777" w:rsidR="00B12989" w:rsidRDefault="00DF00D5">
            <w:pPr>
              <w:spacing w:before="48" w:after="48" w:line="192" w:lineRule="exact"/>
              <w:ind w:left="39"/>
              <w:textAlignment w:val="baseline"/>
              <w:rPr>
                <w:rFonts w:ascii="Cambria" w:eastAsia="Cambria" w:hAnsi="Cambria"/>
                <w:color w:val="000000"/>
                <w:sz w:val="19"/>
              </w:rPr>
            </w:pPr>
            <w:proofErr w:type="spellStart"/>
            <w:r>
              <w:rPr>
                <w:rFonts w:ascii="Cambria" w:eastAsia="Cambria" w:hAnsi="Cambria"/>
                <w:color w:val="000000"/>
                <w:sz w:val="19"/>
              </w:rPr>
              <w:t>leucocrystal</w:t>
            </w:r>
            <w:proofErr w:type="spellEnd"/>
            <w:r>
              <w:rPr>
                <w:rFonts w:ascii="Cambria" w:eastAsia="Cambria" w:hAnsi="Cambria"/>
                <w:color w:val="000000"/>
                <w:sz w:val="19"/>
              </w:rPr>
              <w:t xml:space="preserve"> violet</w:t>
            </w:r>
          </w:p>
        </w:tc>
        <w:tc>
          <w:tcPr>
            <w:tcW w:w="1037" w:type="dxa"/>
            <w:vAlign w:val="center"/>
          </w:tcPr>
          <w:p w14:paraId="2214BBDE" w14:textId="77777777" w:rsidR="00B12989" w:rsidRDefault="00DF00D5">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077F4C4" w14:textId="77777777" w:rsidR="00B12989" w:rsidRDefault="00DF00D5">
            <w:pPr>
              <w:tabs>
                <w:tab w:val="decimal" w:pos="432"/>
              </w:tabs>
              <w:spacing w:before="58" w:after="38" w:line="192" w:lineRule="exact"/>
              <w:textAlignment w:val="baseline"/>
              <w:rPr>
                <w:rFonts w:ascii="Cambria" w:eastAsia="Cambria" w:hAnsi="Cambria"/>
                <w:color w:val="000000"/>
                <w:sz w:val="19"/>
              </w:rPr>
            </w:pPr>
            <w:r>
              <w:rPr>
                <w:rFonts w:ascii="Cambria" w:eastAsia="Cambria" w:hAnsi="Cambria"/>
                <w:color w:val="000000"/>
                <w:sz w:val="19"/>
              </w:rPr>
              <w:t>0.0005</w:t>
            </w:r>
          </w:p>
        </w:tc>
        <w:tc>
          <w:tcPr>
            <w:tcW w:w="1118" w:type="dxa"/>
            <w:vAlign w:val="center"/>
          </w:tcPr>
          <w:p w14:paraId="64F5B0C2" w14:textId="77777777" w:rsidR="00B12989" w:rsidRDefault="00DF00D5">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408AED1A" w14:textId="77777777" w:rsidR="00B12989" w:rsidRDefault="00DF00D5">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2CB6C421" w14:textId="77777777" w:rsidR="00B12989" w:rsidRDefault="00DF00D5">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8" w:type="dxa"/>
            <w:vAlign w:val="center"/>
          </w:tcPr>
          <w:p w14:paraId="7A8EFCFA" w14:textId="77777777" w:rsidR="00B12989" w:rsidRDefault="00DF00D5">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0" w:type="dxa"/>
            <w:vAlign w:val="center"/>
          </w:tcPr>
          <w:p w14:paraId="5A8BFE9A" w14:textId="77777777" w:rsidR="00B12989" w:rsidRDefault="00DF00D5">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9CA6E64" w14:textId="77777777" w:rsidTr="00EC258B">
        <w:trPr>
          <w:trHeight w:hRule="exact" w:val="288"/>
        </w:trPr>
        <w:tc>
          <w:tcPr>
            <w:tcW w:w="3350" w:type="dxa"/>
            <w:vAlign w:val="center"/>
          </w:tcPr>
          <w:p w14:paraId="413DF309" w14:textId="77777777" w:rsidR="00B12989" w:rsidRDefault="00DF00D5">
            <w:pPr>
              <w:spacing w:before="48" w:after="43" w:line="192" w:lineRule="exact"/>
              <w:ind w:left="39"/>
              <w:textAlignment w:val="baseline"/>
              <w:rPr>
                <w:rFonts w:ascii="Cambria" w:eastAsia="Cambria" w:hAnsi="Cambria"/>
                <w:color w:val="000000"/>
                <w:sz w:val="19"/>
              </w:rPr>
            </w:pPr>
            <w:proofErr w:type="spellStart"/>
            <w:r>
              <w:rPr>
                <w:rFonts w:ascii="Cambria" w:eastAsia="Cambria" w:hAnsi="Cambria"/>
                <w:color w:val="000000"/>
                <w:sz w:val="19"/>
              </w:rPr>
              <w:t>leucomalachite</w:t>
            </w:r>
            <w:proofErr w:type="spellEnd"/>
            <w:r>
              <w:rPr>
                <w:rFonts w:ascii="Cambria" w:eastAsia="Cambria" w:hAnsi="Cambria"/>
                <w:color w:val="000000"/>
                <w:sz w:val="19"/>
              </w:rPr>
              <w:t xml:space="preserve"> green</w:t>
            </w:r>
          </w:p>
        </w:tc>
        <w:tc>
          <w:tcPr>
            <w:tcW w:w="1037" w:type="dxa"/>
            <w:vAlign w:val="center"/>
          </w:tcPr>
          <w:p w14:paraId="00A17EC2"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E888DD3" w14:textId="77777777" w:rsidR="00B12989" w:rsidRDefault="00DF00D5">
            <w:pPr>
              <w:tabs>
                <w:tab w:val="decimal" w:pos="432"/>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0.00044</w:t>
            </w:r>
          </w:p>
        </w:tc>
        <w:tc>
          <w:tcPr>
            <w:tcW w:w="1118" w:type="dxa"/>
            <w:vAlign w:val="center"/>
          </w:tcPr>
          <w:p w14:paraId="67B5BE14"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4249F62F"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2A7638A6"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8" w:type="dxa"/>
            <w:vAlign w:val="center"/>
          </w:tcPr>
          <w:p w14:paraId="14680E66"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0" w:type="dxa"/>
            <w:vAlign w:val="center"/>
          </w:tcPr>
          <w:p w14:paraId="76FD2D94"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D4431D8" w14:textId="77777777" w:rsidTr="00EC258B">
        <w:trPr>
          <w:trHeight w:hRule="exact" w:val="293"/>
        </w:trPr>
        <w:tc>
          <w:tcPr>
            <w:tcW w:w="3350" w:type="dxa"/>
            <w:vAlign w:val="center"/>
          </w:tcPr>
          <w:p w14:paraId="15F9D443" w14:textId="77777777" w:rsidR="00B12989" w:rsidRDefault="00DF00D5">
            <w:pPr>
              <w:spacing w:before="48" w:after="43" w:line="192" w:lineRule="exact"/>
              <w:ind w:left="39"/>
              <w:textAlignment w:val="baseline"/>
              <w:rPr>
                <w:rFonts w:ascii="Cambria" w:eastAsia="Cambria" w:hAnsi="Cambria"/>
                <w:color w:val="000000"/>
                <w:sz w:val="19"/>
              </w:rPr>
            </w:pPr>
            <w:r>
              <w:rPr>
                <w:rFonts w:ascii="Cambria" w:eastAsia="Cambria" w:hAnsi="Cambria"/>
                <w:color w:val="000000"/>
                <w:sz w:val="19"/>
              </w:rPr>
              <w:t>malachite green</w:t>
            </w:r>
          </w:p>
        </w:tc>
        <w:tc>
          <w:tcPr>
            <w:tcW w:w="1037" w:type="dxa"/>
            <w:vAlign w:val="center"/>
          </w:tcPr>
          <w:p w14:paraId="2C50D154"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37B45D4" w14:textId="77777777" w:rsidR="00B12989" w:rsidRDefault="00DF00D5">
            <w:pPr>
              <w:tabs>
                <w:tab w:val="decimal" w:pos="432"/>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0.00025</w:t>
            </w:r>
          </w:p>
        </w:tc>
        <w:tc>
          <w:tcPr>
            <w:tcW w:w="1118" w:type="dxa"/>
            <w:vAlign w:val="center"/>
          </w:tcPr>
          <w:p w14:paraId="1B32A657"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012426A9"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62EBC6B5"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8" w:type="dxa"/>
            <w:vAlign w:val="center"/>
          </w:tcPr>
          <w:p w14:paraId="0A32F922"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0" w:type="dxa"/>
            <w:vAlign w:val="center"/>
          </w:tcPr>
          <w:p w14:paraId="608C3117"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5504D3C" w14:textId="77777777" w:rsidTr="00EC258B">
        <w:trPr>
          <w:trHeight w:hRule="exact" w:val="288"/>
        </w:trPr>
        <w:tc>
          <w:tcPr>
            <w:tcW w:w="3350" w:type="dxa"/>
            <w:vAlign w:val="center"/>
          </w:tcPr>
          <w:p w14:paraId="3C391A4A" w14:textId="77777777" w:rsidR="00B12989" w:rsidRDefault="00DF00D5">
            <w:pPr>
              <w:spacing w:before="48" w:after="38" w:line="192" w:lineRule="exact"/>
              <w:ind w:left="39"/>
              <w:textAlignment w:val="baseline"/>
              <w:rPr>
                <w:rFonts w:ascii="Cambria" w:eastAsia="Cambria" w:hAnsi="Cambria"/>
                <w:color w:val="000000"/>
                <w:sz w:val="19"/>
              </w:rPr>
            </w:pPr>
            <w:r>
              <w:rPr>
                <w:rFonts w:ascii="Cambria" w:eastAsia="Cambria" w:hAnsi="Cambria"/>
                <w:color w:val="000000"/>
                <w:sz w:val="19"/>
              </w:rPr>
              <w:t>methylene blue</w:t>
            </w:r>
          </w:p>
        </w:tc>
        <w:tc>
          <w:tcPr>
            <w:tcW w:w="1037" w:type="dxa"/>
            <w:vAlign w:val="center"/>
          </w:tcPr>
          <w:p w14:paraId="75B2553B"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57CBC28" w14:textId="77777777" w:rsidR="00B12989" w:rsidRDefault="00DF00D5">
            <w:pPr>
              <w:tabs>
                <w:tab w:val="decimal" w:pos="432"/>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0.0011</w:t>
            </w:r>
          </w:p>
        </w:tc>
        <w:tc>
          <w:tcPr>
            <w:tcW w:w="1118" w:type="dxa"/>
            <w:vAlign w:val="center"/>
          </w:tcPr>
          <w:p w14:paraId="2D4B30F6" w14:textId="77777777" w:rsidR="00B12989" w:rsidRDefault="00DF00D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38A20C75"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3BC4BC18"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8" w:type="dxa"/>
            <w:vAlign w:val="center"/>
          </w:tcPr>
          <w:p w14:paraId="0570CB86"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0" w:type="dxa"/>
            <w:vAlign w:val="center"/>
          </w:tcPr>
          <w:p w14:paraId="533C8F3F" w14:textId="77777777" w:rsidR="00B12989" w:rsidRDefault="00DF00D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4FFBEBD" w14:textId="77777777" w:rsidTr="00EC258B">
        <w:trPr>
          <w:trHeight w:hRule="exact" w:val="336"/>
        </w:trPr>
        <w:tc>
          <w:tcPr>
            <w:tcW w:w="3350" w:type="dxa"/>
            <w:vAlign w:val="center"/>
          </w:tcPr>
          <w:p w14:paraId="04AFDF7A" w14:textId="77777777" w:rsidR="00B12989" w:rsidRDefault="00DF00D5">
            <w:pPr>
              <w:spacing w:before="48" w:after="96" w:line="192" w:lineRule="exact"/>
              <w:ind w:left="39"/>
              <w:textAlignment w:val="baseline"/>
              <w:rPr>
                <w:rFonts w:ascii="Cambria" w:eastAsia="Cambria" w:hAnsi="Cambria"/>
                <w:color w:val="000000"/>
                <w:sz w:val="19"/>
              </w:rPr>
            </w:pPr>
            <w:proofErr w:type="spellStart"/>
            <w:r>
              <w:rPr>
                <w:rFonts w:ascii="Cambria" w:eastAsia="Cambria" w:hAnsi="Cambria"/>
                <w:color w:val="000000"/>
                <w:sz w:val="19"/>
              </w:rPr>
              <w:t>victoria</w:t>
            </w:r>
            <w:proofErr w:type="spellEnd"/>
            <w:r>
              <w:rPr>
                <w:rFonts w:ascii="Cambria" w:eastAsia="Cambria" w:hAnsi="Cambria"/>
                <w:color w:val="000000"/>
                <w:sz w:val="19"/>
              </w:rPr>
              <w:t xml:space="preserve"> blue B</w:t>
            </w:r>
          </w:p>
        </w:tc>
        <w:tc>
          <w:tcPr>
            <w:tcW w:w="1037" w:type="dxa"/>
            <w:vAlign w:val="center"/>
          </w:tcPr>
          <w:p w14:paraId="6A1CF547" w14:textId="77777777" w:rsidR="00B12989" w:rsidRDefault="00DF00D5">
            <w:pPr>
              <w:spacing w:before="57" w:after="87"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3FA9A34" w14:textId="77777777" w:rsidR="00B12989" w:rsidRDefault="00DF00D5">
            <w:pPr>
              <w:tabs>
                <w:tab w:val="decimal" w:pos="432"/>
              </w:tabs>
              <w:spacing w:before="57" w:after="87" w:line="192" w:lineRule="exact"/>
              <w:textAlignment w:val="baseline"/>
              <w:rPr>
                <w:rFonts w:ascii="Cambria" w:eastAsia="Cambria" w:hAnsi="Cambria"/>
                <w:color w:val="000000"/>
                <w:sz w:val="19"/>
              </w:rPr>
            </w:pPr>
            <w:r>
              <w:rPr>
                <w:rFonts w:ascii="Cambria" w:eastAsia="Cambria" w:hAnsi="Cambria"/>
                <w:color w:val="000000"/>
                <w:sz w:val="19"/>
              </w:rPr>
              <w:t>0.00066</w:t>
            </w:r>
          </w:p>
        </w:tc>
        <w:tc>
          <w:tcPr>
            <w:tcW w:w="1118" w:type="dxa"/>
            <w:vAlign w:val="center"/>
          </w:tcPr>
          <w:p w14:paraId="6FFAAEEE" w14:textId="77777777" w:rsidR="00B12989" w:rsidRDefault="00DF00D5">
            <w:pPr>
              <w:spacing w:before="48" w:after="96"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7F15CBFB" w14:textId="77777777" w:rsidR="00B12989" w:rsidRDefault="00DF00D5">
            <w:pPr>
              <w:spacing w:before="57" w:after="87"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023F4F34" w14:textId="77777777" w:rsidR="00B12989" w:rsidRDefault="00DF00D5">
            <w:pPr>
              <w:spacing w:before="57" w:after="8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8" w:type="dxa"/>
            <w:vAlign w:val="center"/>
          </w:tcPr>
          <w:p w14:paraId="51CE2A79" w14:textId="77777777" w:rsidR="00B12989" w:rsidRDefault="00DF00D5">
            <w:pPr>
              <w:spacing w:before="57" w:after="8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0" w:type="dxa"/>
            <w:vAlign w:val="center"/>
          </w:tcPr>
          <w:p w14:paraId="6D4040B8" w14:textId="77777777" w:rsidR="00B12989" w:rsidRDefault="00DF00D5">
            <w:pPr>
              <w:spacing w:before="48" w:after="96"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2454813" w14:textId="77777777" w:rsidR="00B12989" w:rsidRDefault="00B12989">
      <w:pPr>
        <w:spacing w:after="376" w:line="20" w:lineRule="exact"/>
      </w:pPr>
    </w:p>
    <w:p w14:paraId="66EB04ED" w14:textId="77777777" w:rsidR="00B12989" w:rsidRDefault="00DF00D5">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765B323C" w14:textId="59458AE4" w:rsidR="00B12989" w:rsidRPr="00EC258B" w:rsidRDefault="00DF00D5" w:rsidP="00EC258B">
      <w:pPr>
        <w:spacing w:before="62" w:line="196" w:lineRule="exact"/>
        <w:ind w:left="72"/>
        <w:jc w:val="center"/>
        <w:textAlignment w:val="baseline"/>
        <w:rPr>
          <w:rFonts w:ascii="Calibri" w:eastAsia="Calibri" w:hAnsi="Calibri"/>
          <w:color w:val="000000"/>
          <w:sz w:val="20"/>
        </w:rPr>
        <w:sectPr w:rsidR="00B12989" w:rsidRPr="00EC258B">
          <w:pgSz w:w="16843" w:h="23803"/>
          <w:pgMar w:top="580" w:right="3103" w:bottom="207" w:left="2091" w:header="720" w:footer="720" w:gutter="0"/>
          <w:cols w:space="720"/>
        </w:sectPr>
      </w:pPr>
      <w:r>
        <w:rPr>
          <w:rFonts w:ascii="Calibri" w:eastAsia="Calibri" w:hAnsi="Calibri"/>
          <w:color w:val="000000"/>
          <w:sz w:val="20"/>
        </w:rPr>
        <w:t>2</w:t>
      </w: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84"/>
        <w:gridCol w:w="1037"/>
        <w:gridCol w:w="1157"/>
        <w:gridCol w:w="1118"/>
        <w:gridCol w:w="1551"/>
        <w:gridCol w:w="1156"/>
        <w:gridCol w:w="1109"/>
        <w:gridCol w:w="1085"/>
      </w:tblGrid>
      <w:tr w:rsidR="00E70402" w14:paraId="4DC68C1E" w14:textId="77777777" w:rsidTr="00E70402">
        <w:trPr>
          <w:trHeight w:hRule="exact" w:val="271"/>
        </w:trPr>
        <w:tc>
          <w:tcPr>
            <w:tcW w:w="3384" w:type="dxa"/>
            <w:vAlign w:val="center"/>
          </w:tcPr>
          <w:p w14:paraId="5A4EF2E3" w14:textId="77777777" w:rsidR="00E70402" w:rsidRDefault="00E70402" w:rsidP="00E70402">
            <w:pPr>
              <w:spacing w:before="35" w:after="33" w:line="192" w:lineRule="exact"/>
              <w:ind w:left="72"/>
              <w:textAlignment w:val="baseline"/>
              <w:rPr>
                <w:rFonts w:ascii="Cambria" w:eastAsia="Cambria" w:hAnsi="Cambria"/>
                <w:color w:val="000000"/>
                <w:sz w:val="19"/>
              </w:rPr>
            </w:pPr>
            <w:proofErr w:type="spellStart"/>
            <w:r>
              <w:rPr>
                <w:rFonts w:ascii="Cambria" w:eastAsia="Cambria" w:hAnsi="Cambria"/>
                <w:color w:val="000000"/>
                <w:sz w:val="19"/>
              </w:rPr>
              <w:lastRenderedPageBreak/>
              <w:t>victoria</w:t>
            </w:r>
            <w:proofErr w:type="spellEnd"/>
            <w:r>
              <w:rPr>
                <w:rFonts w:ascii="Cambria" w:eastAsia="Cambria" w:hAnsi="Cambria"/>
                <w:color w:val="000000"/>
                <w:sz w:val="19"/>
              </w:rPr>
              <w:t xml:space="preserve"> blue R</w:t>
            </w:r>
          </w:p>
        </w:tc>
        <w:tc>
          <w:tcPr>
            <w:tcW w:w="1037" w:type="dxa"/>
            <w:vAlign w:val="center"/>
          </w:tcPr>
          <w:p w14:paraId="21C8E65A" w14:textId="77777777" w:rsidR="00E70402" w:rsidRDefault="00E70402" w:rsidP="00E70402">
            <w:pPr>
              <w:spacing w:before="44"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339D626" w14:textId="77777777" w:rsidR="00E70402" w:rsidRDefault="00E70402" w:rsidP="00E70402">
            <w:pPr>
              <w:spacing w:before="44" w:after="24" w:line="192" w:lineRule="exact"/>
              <w:jc w:val="center"/>
              <w:textAlignment w:val="baseline"/>
              <w:rPr>
                <w:rFonts w:ascii="Cambria" w:eastAsia="Cambria" w:hAnsi="Cambria"/>
                <w:color w:val="000000"/>
                <w:sz w:val="19"/>
              </w:rPr>
            </w:pPr>
            <w:r>
              <w:rPr>
                <w:rFonts w:ascii="Cambria" w:eastAsia="Cambria" w:hAnsi="Cambria"/>
                <w:color w:val="000000"/>
                <w:sz w:val="19"/>
              </w:rPr>
              <w:t>0.00025</w:t>
            </w:r>
          </w:p>
        </w:tc>
        <w:tc>
          <w:tcPr>
            <w:tcW w:w="1118" w:type="dxa"/>
            <w:vAlign w:val="center"/>
          </w:tcPr>
          <w:p w14:paraId="4CD94645" w14:textId="77777777" w:rsidR="00E70402" w:rsidRDefault="00E70402" w:rsidP="00E70402">
            <w:pPr>
              <w:spacing w:before="35"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4669B66F" w14:textId="77777777" w:rsidR="00E70402" w:rsidRDefault="00E70402" w:rsidP="00E70402">
            <w:pPr>
              <w:spacing w:before="44"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6" w:type="dxa"/>
            <w:vAlign w:val="center"/>
          </w:tcPr>
          <w:p w14:paraId="60889358" w14:textId="77777777" w:rsidR="00E70402" w:rsidRDefault="00E70402" w:rsidP="00E70402">
            <w:pPr>
              <w:spacing w:before="44"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2897AB2" w14:textId="77777777" w:rsidR="00E70402" w:rsidRDefault="00E70402" w:rsidP="00E70402">
            <w:pPr>
              <w:spacing w:before="44"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1F34F5CD" w14:textId="77777777" w:rsidR="00E70402" w:rsidRDefault="00E70402" w:rsidP="00E70402">
            <w:pPr>
              <w:spacing w:before="35"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E70402" w14:paraId="20BCC040" w14:textId="77777777" w:rsidTr="00E70402">
        <w:trPr>
          <w:trHeight w:hRule="exact" w:val="287"/>
        </w:trPr>
        <w:tc>
          <w:tcPr>
            <w:tcW w:w="3384" w:type="dxa"/>
            <w:vAlign w:val="center"/>
          </w:tcPr>
          <w:p w14:paraId="54FA4226" w14:textId="77777777" w:rsidR="00E70402" w:rsidRDefault="00E70402" w:rsidP="00E70402">
            <w:pPr>
              <w:spacing w:before="57" w:after="28" w:line="192" w:lineRule="exact"/>
              <w:ind w:left="72"/>
              <w:textAlignment w:val="baseline"/>
              <w:rPr>
                <w:rFonts w:ascii="Cambria" w:eastAsia="Cambria" w:hAnsi="Cambria"/>
                <w:color w:val="000000"/>
                <w:sz w:val="19"/>
              </w:rPr>
            </w:pPr>
            <w:proofErr w:type="spellStart"/>
            <w:r>
              <w:rPr>
                <w:rFonts w:ascii="Cambria" w:eastAsia="Cambria" w:hAnsi="Cambria"/>
                <w:color w:val="000000"/>
                <w:sz w:val="19"/>
              </w:rPr>
              <w:t>victoria</w:t>
            </w:r>
            <w:proofErr w:type="spellEnd"/>
            <w:r>
              <w:rPr>
                <w:rFonts w:ascii="Cambria" w:eastAsia="Cambria" w:hAnsi="Cambria"/>
                <w:color w:val="000000"/>
                <w:sz w:val="19"/>
              </w:rPr>
              <w:t xml:space="preserve"> pure blue BO</w:t>
            </w:r>
          </w:p>
        </w:tc>
        <w:tc>
          <w:tcPr>
            <w:tcW w:w="1037" w:type="dxa"/>
            <w:vAlign w:val="center"/>
          </w:tcPr>
          <w:p w14:paraId="1FC8912F" w14:textId="77777777" w:rsidR="00E70402" w:rsidRDefault="00E70402" w:rsidP="00E70402">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C7688B2" w14:textId="77777777" w:rsidR="00E70402" w:rsidRDefault="00E70402" w:rsidP="00E70402">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0.0011</w:t>
            </w:r>
          </w:p>
        </w:tc>
        <w:tc>
          <w:tcPr>
            <w:tcW w:w="1118" w:type="dxa"/>
            <w:vAlign w:val="center"/>
          </w:tcPr>
          <w:p w14:paraId="1A66FF97" w14:textId="77777777" w:rsidR="00E70402" w:rsidRDefault="00E70402" w:rsidP="00E7040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7C67FF1F" w14:textId="77777777" w:rsidR="00E70402" w:rsidRDefault="00E70402" w:rsidP="00E70402">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6" w:type="dxa"/>
            <w:vAlign w:val="center"/>
          </w:tcPr>
          <w:p w14:paraId="3CB33C1A" w14:textId="77777777" w:rsidR="00E70402" w:rsidRDefault="00E70402" w:rsidP="00E70402">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3158464" w14:textId="77777777" w:rsidR="00E70402" w:rsidRDefault="00E70402" w:rsidP="00E70402">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85" w:type="dxa"/>
            <w:vAlign w:val="center"/>
          </w:tcPr>
          <w:p w14:paraId="2B84CD17" w14:textId="77777777" w:rsidR="00E70402" w:rsidRDefault="00E70402" w:rsidP="00E7040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2BDE9DE" w14:textId="01677479" w:rsidR="00EC258B" w:rsidRPr="00EC258B" w:rsidRDefault="00E70402" w:rsidP="00EC258B">
      <w:pPr>
        <w:spacing w:before="52" w:line="20" w:lineRule="exact"/>
      </w:pPr>
      <w:r>
        <w:pict w14:anchorId="566BB5EF">
          <v:shapetype id="_x0000_t202" coordsize="21600,21600" o:spt="202" path="m,l,21600r21600,l21600,xe">
            <v:stroke joinstyle="miter"/>
            <v:path gradientshapeok="t" o:connecttype="rect"/>
          </v:shapetype>
          <v:shape id="_x0000_s0" o:spid="_x0000_s1027" type="#_x0000_t202" style="position:absolute;margin-left:684.5pt;margin-top:31.5pt;width:2.85pt;height:56.4pt;z-index:-251659264;mso-wrap-distance-left:0;mso-wrap-distance-right:0;mso-position-horizontal-relative:page;mso-position-vertical-relative:page" filled="f" stroked="f">
            <v:textbox style="mso-next-textbox:#_x0000_s0" inset="0,0,0,0">
              <w:txbxContent>
                <w:p w14:paraId="7A74C489" w14:textId="77777777" w:rsidR="00B12989" w:rsidRDefault="00DF00D5">
                  <w:pPr>
                    <w:spacing w:before="23" w:after="529" w:line="576" w:lineRule="exact"/>
                    <w:ind w:left="19"/>
                    <w:textAlignment w:val="baseline"/>
                  </w:pPr>
                  <w:r>
                    <w:rPr>
                      <w:noProof/>
                    </w:rPr>
                    <w:drawing>
                      <wp:inline distT="0" distB="0" distL="0" distR="0" wp14:anchorId="2B3191B9" wp14:editId="27B0363B">
                        <wp:extent cx="24130" cy="365760"/>
                        <wp:effectExtent l="0" t="0" r="0" b="0"/>
                        <wp:docPr id="1907979753" name="Picture 1907979753"/>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4130" cy="365760"/>
                                </a:xfrm>
                                <a:prstGeom prst="rect">
                                  <a:avLst/>
                                </a:prstGeom>
                              </pic:spPr>
                            </pic:pic>
                          </a:graphicData>
                        </a:graphic>
                      </wp:inline>
                    </w:drawing>
                  </w:r>
                </w:p>
              </w:txbxContent>
            </v:textbox>
            <w10:wrap type="square" anchorx="page" anchory="page"/>
          </v:shape>
        </w:pict>
      </w:r>
    </w:p>
    <w:p w14:paraId="78745875" w14:textId="77777777" w:rsidR="00B12989" w:rsidRDefault="00B12989">
      <w:pPr>
        <w:spacing w:after="548" w:line="20" w:lineRule="exact"/>
      </w:pPr>
    </w:p>
    <w:p w14:paraId="525E0666" w14:textId="77777777" w:rsidR="00E70402" w:rsidRDefault="00E70402">
      <w:pPr>
        <w:spacing w:before="27" w:line="259" w:lineRule="exact"/>
        <w:textAlignment w:val="baseline"/>
        <w:rPr>
          <w:rFonts w:ascii="Calibri" w:eastAsia="Calibri" w:hAnsi="Calibri"/>
          <w:b/>
          <w:color w:val="000000"/>
          <w:sz w:val="24"/>
        </w:rPr>
      </w:pPr>
    </w:p>
    <w:p w14:paraId="33BC7B75" w14:textId="77777777" w:rsidR="00E70402" w:rsidRDefault="00E70402">
      <w:pPr>
        <w:spacing w:before="27" w:line="259" w:lineRule="exact"/>
        <w:textAlignment w:val="baseline"/>
        <w:rPr>
          <w:rFonts w:ascii="Calibri" w:eastAsia="Calibri" w:hAnsi="Calibri"/>
          <w:b/>
          <w:color w:val="000000"/>
          <w:sz w:val="24"/>
        </w:rPr>
      </w:pPr>
    </w:p>
    <w:p w14:paraId="22726B21" w14:textId="7C285E74" w:rsidR="00B12989" w:rsidRDefault="00DF00D5">
      <w:pPr>
        <w:spacing w:before="27" w:line="259" w:lineRule="exact"/>
        <w:textAlignment w:val="baseline"/>
        <w:rPr>
          <w:rFonts w:ascii="Calibri" w:eastAsia="Calibri" w:hAnsi="Calibri"/>
          <w:b/>
          <w:color w:val="000000"/>
          <w:sz w:val="24"/>
        </w:rPr>
      </w:pPr>
      <w:r>
        <w:rPr>
          <w:rFonts w:ascii="Calibri" w:eastAsia="Calibri" w:hAnsi="Calibri"/>
          <w:b/>
          <w:color w:val="000000"/>
          <w:sz w:val="24"/>
        </w:rPr>
        <w:t>Table 5: FUNGICIDES</w:t>
      </w:r>
    </w:p>
    <w:p w14:paraId="1A8496C0" w14:textId="77777777" w:rsidR="00B12989" w:rsidRDefault="00B12989">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1037"/>
        <w:gridCol w:w="1157"/>
        <w:gridCol w:w="1118"/>
        <w:gridCol w:w="1550"/>
        <w:gridCol w:w="1157"/>
        <w:gridCol w:w="1109"/>
        <w:gridCol w:w="1113"/>
      </w:tblGrid>
      <w:tr w:rsidR="00B12989" w14:paraId="5DF722B7" w14:textId="77777777" w:rsidTr="00EC258B">
        <w:trPr>
          <w:trHeight w:hRule="exact" w:val="470"/>
        </w:trPr>
        <w:tc>
          <w:tcPr>
            <w:tcW w:w="3360" w:type="dxa"/>
            <w:shd w:val="clear" w:color="BDD5DB" w:fill="BDD5DB"/>
            <w:vAlign w:val="center"/>
          </w:tcPr>
          <w:p w14:paraId="6B97FB58" w14:textId="77777777" w:rsidR="00B12989" w:rsidRDefault="00DF00D5">
            <w:pPr>
              <w:spacing w:before="147" w:after="129"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037" w:type="dxa"/>
            <w:shd w:val="clear" w:color="BDD5DB" w:fill="BDD5DB"/>
            <w:vAlign w:val="center"/>
          </w:tcPr>
          <w:p w14:paraId="409256A1" w14:textId="77777777" w:rsidR="00B12989" w:rsidRDefault="00DF00D5">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shd w:val="clear" w:color="BDD5DB" w:fill="BDD5DB"/>
            <w:vAlign w:val="center"/>
          </w:tcPr>
          <w:p w14:paraId="49123B79" w14:textId="77777777" w:rsidR="00B12989" w:rsidRDefault="00DF00D5">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8" w:type="dxa"/>
            <w:shd w:val="clear" w:color="BDD5DB" w:fill="BDD5DB"/>
          </w:tcPr>
          <w:p w14:paraId="5B807AC1" w14:textId="77777777" w:rsidR="00B12989" w:rsidRDefault="00DF00D5">
            <w:pPr>
              <w:spacing w:after="14" w:line="225"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550" w:type="dxa"/>
            <w:shd w:val="clear" w:color="BDD5DB" w:fill="BDD5DB"/>
          </w:tcPr>
          <w:p w14:paraId="6AF22A3C" w14:textId="77777777" w:rsidR="00B12989" w:rsidRDefault="00DF00D5">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57" w:type="dxa"/>
            <w:shd w:val="clear" w:color="BDD5DB" w:fill="BDD5DB"/>
          </w:tcPr>
          <w:p w14:paraId="674B1DC1" w14:textId="5CF439B2" w:rsidR="00B12989" w:rsidRDefault="00DF00D5">
            <w:pPr>
              <w:spacing w:after="4"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E7040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E70402">
              <w:rPr>
                <w:rFonts w:ascii="Cambria" w:eastAsia="Cambria" w:hAnsi="Cambria"/>
                <w:b/>
                <w:color w:val="000000"/>
                <w:spacing w:val="-19"/>
                <w:sz w:val="18"/>
              </w:rPr>
              <w:t xml:space="preserve"> </w:t>
            </w:r>
            <w:r w:rsidR="00E70402">
              <w:rPr>
                <w:rFonts w:ascii="Cambria" w:eastAsia="Cambria" w:hAnsi="Cambria"/>
                <w:b/>
                <w:color w:val="000000"/>
                <w:spacing w:val="-19"/>
                <w:sz w:val="18"/>
              </w:rPr>
              <w:t>½ MRL</w:t>
            </w:r>
          </w:p>
        </w:tc>
        <w:tc>
          <w:tcPr>
            <w:tcW w:w="1109" w:type="dxa"/>
            <w:shd w:val="clear" w:color="BDD5DB" w:fill="BDD5DB"/>
          </w:tcPr>
          <w:p w14:paraId="47C16CEC" w14:textId="1BC5290D" w:rsidR="00B12989" w:rsidRDefault="00DF00D5">
            <w:pPr>
              <w:spacing w:after="4" w:line="230" w:lineRule="exact"/>
              <w:ind w:left="360" w:hanging="216"/>
              <w:textAlignment w:val="baseline"/>
              <w:rPr>
                <w:rFonts w:ascii="Cambria" w:eastAsia="Cambria" w:hAnsi="Cambria"/>
                <w:b/>
                <w:color w:val="000000"/>
                <w:spacing w:val="-3"/>
                <w:sz w:val="18"/>
              </w:rPr>
            </w:pPr>
            <w:r>
              <w:rPr>
                <w:rFonts w:ascii="Cambria" w:eastAsia="Cambria" w:hAnsi="Cambria"/>
                <w:b/>
                <w:color w:val="000000"/>
                <w:spacing w:val="-3"/>
                <w:sz w:val="18"/>
              </w:rPr>
              <w:t>&gt;</w:t>
            </w:r>
            <w:r w:rsidR="00E70402">
              <w:rPr>
                <w:rFonts w:ascii="Cambria" w:eastAsia="Cambria" w:hAnsi="Cambria"/>
                <w:b/>
                <w:color w:val="000000"/>
                <w:spacing w:val="-3"/>
                <w:sz w:val="18"/>
                <w:vertAlign w:val="superscript"/>
              </w:rPr>
              <w:t xml:space="preserve"> </w:t>
            </w:r>
            <w:r w:rsidR="00E70402">
              <w:rPr>
                <w:rFonts w:ascii="Cambria" w:eastAsia="Cambria" w:hAnsi="Cambria"/>
                <w:b/>
                <w:color w:val="000000"/>
                <w:spacing w:val="-19"/>
                <w:sz w:val="18"/>
              </w:rPr>
              <w:t xml:space="preserve">½ </w:t>
            </w:r>
            <w:proofErr w:type="gramStart"/>
            <w:r w:rsidR="00E70402">
              <w:rPr>
                <w:rFonts w:ascii="Cambria" w:eastAsia="Cambria" w:hAnsi="Cambria"/>
                <w:b/>
                <w:color w:val="000000"/>
                <w:spacing w:val="-19"/>
                <w:sz w:val="18"/>
              </w:rPr>
              <w:t>MRL</w:t>
            </w:r>
            <w:r w:rsidR="00E70402">
              <w:rPr>
                <w:rFonts w:ascii="Cambria" w:eastAsia="Cambria" w:hAnsi="Cambria"/>
                <w:b/>
                <w:color w:val="000000"/>
                <w:spacing w:val="-19"/>
                <w:sz w:val="18"/>
              </w:rPr>
              <w:t xml:space="preserve"> </w:t>
            </w:r>
            <w:r>
              <w:rPr>
                <w:rFonts w:ascii="Cambria" w:eastAsia="Cambria" w:hAnsi="Cambria"/>
                <w:b/>
                <w:color w:val="000000"/>
                <w:spacing w:val="-3"/>
                <w:sz w:val="18"/>
              </w:rPr>
              <w:t xml:space="preserve"> to</w:t>
            </w:r>
            <w:proofErr w:type="gramEnd"/>
            <w:r>
              <w:rPr>
                <w:rFonts w:ascii="Cambria" w:eastAsia="Cambria" w:hAnsi="Cambria"/>
                <w:b/>
                <w:color w:val="000000"/>
                <w:spacing w:val="-3"/>
                <w:sz w:val="18"/>
              </w:rPr>
              <w:t xml:space="preserve"> ≤MRL</w:t>
            </w:r>
          </w:p>
        </w:tc>
        <w:tc>
          <w:tcPr>
            <w:tcW w:w="1113" w:type="dxa"/>
            <w:shd w:val="clear" w:color="BDD5DB" w:fill="BDD5DB"/>
            <w:vAlign w:val="center"/>
          </w:tcPr>
          <w:p w14:paraId="627C8495" w14:textId="77777777" w:rsidR="00B12989" w:rsidRDefault="00DF00D5">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B12989" w14:paraId="20FA92DA" w14:textId="77777777" w:rsidTr="00EC258B">
        <w:trPr>
          <w:trHeight w:hRule="exact" w:val="284"/>
        </w:trPr>
        <w:tc>
          <w:tcPr>
            <w:tcW w:w="3360" w:type="dxa"/>
            <w:vAlign w:val="center"/>
          </w:tcPr>
          <w:p w14:paraId="6CFBB778" w14:textId="77777777" w:rsidR="00B12989" w:rsidRDefault="00DF00D5">
            <w:pPr>
              <w:spacing w:before="48" w:after="42" w:line="193" w:lineRule="exact"/>
              <w:ind w:left="53"/>
              <w:textAlignment w:val="baseline"/>
              <w:rPr>
                <w:rFonts w:ascii="Cambria" w:eastAsia="Cambria" w:hAnsi="Cambria"/>
                <w:color w:val="000000"/>
                <w:sz w:val="19"/>
              </w:rPr>
            </w:pPr>
            <w:r>
              <w:rPr>
                <w:rFonts w:ascii="Cambria" w:eastAsia="Cambria" w:hAnsi="Cambria"/>
                <w:color w:val="000000"/>
                <w:sz w:val="19"/>
              </w:rPr>
              <w:t>acibenzolar-S-methyl</w:t>
            </w:r>
          </w:p>
        </w:tc>
        <w:tc>
          <w:tcPr>
            <w:tcW w:w="1037" w:type="dxa"/>
            <w:vAlign w:val="center"/>
          </w:tcPr>
          <w:p w14:paraId="0FBA7381"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EEDC78B" w14:textId="77777777" w:rsidR="00B12989" w:rsidRDefault="00DF00D5">
            <w:pPr>
              <w:tabs>
                <w:tab w:val="decimal" w:pos="504"/>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30D1BBB"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8ED8EB4"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C886AF5"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87C0222"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286AB6FB"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0122D8F" w14:textId="77777777" w:rsidTr="00EC258B">
        <w:trPr>
          <w:trHeight w:hRule="exact" w:val="297"/>
        </w:trPr>
        <w:tc>
          <w:tcPr>
            <w:tcW w:w="3360" w:type="dxa"/>
            <w:vAlign w:val="center"/>
          </w:tcPr>
          <w:p w14:paraId="47E07C9A" w14:textId="77777777" w:rsidR="00B12989" w:rsidRDefault="00DF00D5">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azaconazole</w:t>
            </w:r>
          </w:p>
        </w:tc>
        <w:tc>
          <w:tcPr>
            <w:tcW w:w="1037" w:type="dxa"/>
            <w:vAlign w:val="center"/>
          </w:tcPr>
          <w:p w14:paraId="0A18FDC2"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BCBBED5" w14:textId="77777777" w:rsidR="00B12989" w:rsidRDefault="00DF00D5">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264FCE5"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746BF6D"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02A7118"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7417DE9"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66882577"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76D1384" w14:textId="77777777" w:rsidTr="00EC258B">
        <w:trPr>
          <w:trHeight w:hRule="exact" w:val="293"/>
        </w:trPr>
        <w:tc>
          <w:tcPr>
            <w:tcW w:w="3360" w:type="dxa"/>
            <w:vAlign w:val="center"/>
          </w:tcPr>
          <w:p w14:paraId="246A8CEF" w14:textId="77777777" w:rsidR="00B12989" w:rsidRDefault="00DF00D5">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azoxystrobin</w:t>
            </w:r>
          </w:p>
        </w:tc>
        <w:tc>
          <w:tcPr>
            <w:tcW w:w="1037" w:type="dxa"/>
            <w:vAlign w:val="center"/>
          </w:tcPr>
          <w:p w14:paraId="26AD7954"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8145073" w14:textId="77777777" w:rsidR="00B12989" w:rsidRDefault="00DF00D5">
            <w:pPr>
              <w:tabs>
                <w:tab w:val="decimal" w:pos="504"/>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E5F29CF" w14:textId="77777777" w:rsidR="00B12989" w:rsidRDefault="00DF00D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3D3E8D4"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397E5F6"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55DB2C8"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26A08723" w14:textId="77777777" w:rsidR="00B12989" w:rsidRDefault="00DF00D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1621347" w14:textId="77777777" w:rsidTr="00EC258B">
        <w:trPr>
          <w:trHeight w:hRule="exact" w:val="278"/>
        </w:trPr>
        <w:tc>
          <w:tcPr>
            <w:tcW w:w="3360" w:type="dxa"/>
            <w:vAlign w:val="center"/>
          </w:tcPr>
          <w:p w14:paraId="2E92ABEF" w14:textId="77777777" w:rsidR="00B12989" w:rsidRDefault="00DF00D5">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benalaxyl</w:t>
            </w:r>
          </w:p>
        </w:tc>
        <w:tc>
          <w:tcPr>
            <w:tcW w:w="1037" w:type="dxa"/>
            <w:vAlign w:val="center"/>
          </w:tcPr>
          <w:p w14:paraId="4BDAC8C4"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354D1FC" w14:textId="77777777" w:rsidR="00B12989" w:rsidRDefault="00DF00D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8086EAB" w14:textId="77777777" w:rsidR="00B12989" w:rsidRDefault="00DF00D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68A397D"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FCC400F"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9C25C83"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063D7FE" w14:textId="77777777" w:rsidR="00B12989" w:rsidRDefault="00DF00D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A4901B1" w14:textId="77777777" w:rsidTr="00EC258B">
        <w:trPr>
          <w:trHeight w:hRule="exact" w:val="293"/>
        </w:trPr>
        <w:tc>
          <w:tcPr>
            <w:tcW w:w="3360" w:type="dxa"/>
            <w:vAlign w:val="center"/>
          </w:tcPr>
          <w:p w14:paraId="4A8A42C4" w14:textId="77777777" w:rsidR="00B12989" w:rsidRDefault="00DF00D5">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benodanil</w:t>
            </w:r>
          </w:p>
        </w:tc>
        <w:tc>
          <w:tcPr>
            <w:tcW w:w="1037" w:type="dxa"/>
            <w:vAlign w:val="center"/>
          </w:tcPr>
          <w:p w14:paraId="353026FB"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354337E" w14:textId="77777777" w:rsidR="00B12989" w:rsidRDefault="00DF00D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048271E"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B11622C"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4EFF545"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4A13640"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67AB1B73"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28085A6" w14:textId="77777777" w:rsidTr="00EC258B">
        <w:trPr>
          <w:trHeight w:hRule="exact" w:val="288"/>
        </w:trPr>
        <w:tc>
          <w:tcPr>
            <w:tcW w:w="3360" w:type="dxa"/>
            <w:vAlign w:val="center"/>
          </w:tcPr>
          <w:p w14:paraId="4DD2A0E4" w14:textId="77777777" w:rsidR="00B12989" w:rsidRDefault="00DF00D5">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bitertanol</w:t>
            </w:r>
          </w:p>
        </w:tc>
        <w:tc>
          <w:tcPr>
            <w:tcW w:w="1037" w:type="dxa"/>
            <w:vAlign w:val="center"/>
          </w:tcPr>
          <w:p w14:paraId="24733082"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218B15B" w14:textId="77777777" w:rsidR="00B12989" w:rsidRDefault="00DF00D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858F0DC"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71D0B0D"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03DD77A"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F80306D"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13CE758E"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539FF30" w14:textId="77777777" w:rsidTr="00EC258B">
        <w:trPr>
          <w:trHeight w:hRule="exact" w:val="303"/>
        </w:trPr>
        <w:tc>
          <w:tcPr>
            <w:tcW w:w="3360" w:type="dxa"/>
            <w:vAlign w:val="center"/>
          </w:tcPr>
          <w:p w14:paraId="479432EE" w14:textId="77777777" w:rsidR="00B12989" w:rsidRDefault="00DF00D5">
            <w:pPr>
              <w:spacing w:before="58" w:after="43" w:line="192" w:lineRule="exact"/>
              <w:ind w:left="53"/>
              <w:textAlignment w:val="baseline"/>
              <w:rPr>
                <w:rFonts w:ascii="Cambria" w:eastAsia="Cambria" w:hAnsi="Cambria"/>
                <w:color w:val="000000"/>
                <w:sz w:val="19"/>
              </w:rPr>
            </w:pPr>
            <w:r>
              <w:rPr>
                <w:rFonts w:ascii="Cambria" w:eastAsia="Cambria" w:hAnsi="Cambria"/>
                <w:color w:val="000000"/>
                <w:sz w:val="19"/>
              </w:rPr>
              <w:t>bixafen</w:t>
            </w:r>
          </w:p>
        </w:tc>
        <w:tc>
          <w:tcPr>
            <w:tcW w:w="1037" w:type="dxa"/>
            <w:vAlign w:val="center"/>
          </w:tcPr>
          <w:p w14:paraId="1B72B798"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AFA019C" w14:textId="77777777" w:rsidR="00B12989" w:rsidRDefault="00DF00D5">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41C8AC7" w14:textId="77777777" w:rsidR="00B12989" w:rsidRDefault="00DF00D5">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0.03</w:t>
            </w:r>
          </w:p>
        </w:tc>
        <w:tc>
          <w:tcPr>
            <w:tcW w:w="1550" w:type="dxa"/>
            <w:vAlign w:val="center"/>
          </w:tcPr>
          <w:p w14:paraId="5604A43F"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B1DE852"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56646B1"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0FB2B0EC" w14:textId="77777777" w:rsidR="00B12989" w:rsidRDefault="00DF00D5">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FCC6B34" w14:textId="77777777" w:rsidTr="00EC258B">
        <w:trPr>
          <w:trHeight w:hRule="exact" w:val="288"/>
        </w:trPr>
        <w:tc>
          <w:tcPr>
            <w:tcW w:w="3360" w:type="dxa"/>
            <w:vAlign w:val="center"/>
          </w:tcPr>
          <w:p w14:paraId="2CFFA9C8" w14:textId="77777777" w:rsidR="00B12989" w:rsidRDefault="00DF00D5">
            <w:pPr>
              <w:spacing w:before="47" w:after="3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boscalid</w:t>
            </w:r>
            <w:proofErr w:type="spellEnd"/>
          </w:p>
        </w:tc>
        <w:tc>
          <w:tcPr>
            <w:tcW w:w="1037" w:type="dxa"/>
            <w:vAlign w:val="center"/>
          </w:tcPr>
          <w:p w14:paraId="67213339"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FB6FC2D" w14:textId="77777777" w:rsidR="00B12989" w:rsidRDefault="00DF00D5">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9F54ED3" w14:textId="77777777" w:rsidR="00B12989" w:rsidRDefault="00DF00D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50" w:type="dxa"/>
            <w:vAlign w:val="center"/>
          </w:tcPr>
          <w:p w14:paraId="42DDAD86"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D56C259"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46AB3EA"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C84DAD8" w14:textId="77777777" w:rsidR="00B12989" w:rsidRDefault="00DF00D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C1F14E0" w14:textId="77777777" w:rsidTr="00EC258B">
        <w:trPr>
          <w:trHeight w:hRule="exact" w:val="292"/>
        </w:trPr>
        <w:tc>
          <w:tcPr>
            <w:tcW w:w="3360" w:type="dxa"/>
            <w:vAlign w:val="center"/>
          </w:tcPr>
          <w:p w14:paraId="1039A8D3" w14:textId="77777777" w:rsidR="00B12989" w:rsidRDefault="00DF00D5">
            <w:pPr>
              <w:spacing w:before="47" w:after="38" w:line="193" w:lineRule="exact"/>
              <w:ind w:left="53"/>
              <w:textAlignment w:val="baseline"/>
              <w:rPr>
                <w:rFonts w:ascii="Cambria" w:eastAsia="Cambria" w:hAnsi="Cambria"/>
                <w:color w:val="000000"/>
                <w:sz w:val="19"/>
              </w:rPr>
            </w:pPr>
            <w:r>
              <w:rPr>
                <w:rFonts w:ascii="Cambria" w:eastAsia="Cambria" w:hAnsi="Cambria"/>
                <w:color w:val="000000"/>
                <w:sz w:val="19"/>
              </w:rPr>
              <w:t>bupirimate</w:t>
            </w:r>
          </w:p>
        </w:tc>
        <w:tc>
          <w:tcPr>
            <w:tcW w:w="1037" w:type="dxa"/>
            <w:vAlign w:val="center"/>
          </w:tcPr>
          <w:p w14:paraId="0F0E4EBE"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2EF8952" w14:textId="77777777" w:rsidR="00B12989" w:rsidRDefault="00DF00D5">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A73CE68" w14:textId="77777777" w:rsidR="00B12989" w:rsidRDefault="00DF00D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7C2276D"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E6F4A8E"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E8BE7C6"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8478DFD" w14:textId="77777777" w:rsidR="00B12989" w:rsidRDefault="00DF00D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2085090" w14:textId="77777777" w:rsidTr="00EC258B">
        <w:trPr>
          <w:trHeight w:hRule="exact" w:val="279"/>
        </w:trPr>
        <w:tc>
          <w:tcPr>
            <w:tcW w:w="3360" w:type="dxa"/>
            <w:vAlign w:val="center"/>
          </w:tcPr>
          <w:p w14:paraId="5F70B9C7" w14:textId="77777777" w:rsidR="00B12989" w:rsidRDefault="00DF00D5">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carbendazim</w:t>
            </w:r>
          </w:p>
        </w:tc>
        <w:tc>
          <w:tcPr>
            <w:tcW w:w="1037" w:type="dxa"/>
            <w:vAlign w:val="center"/>
          </w:tcPr>
          <w:p w14:paraId="0293F06C"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07B0CA5" w14:textId="77777777" w:rsidR="00B12989" w:rsidRDefault="00DF00D5">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BA0CC45" w14:textId="77777777" w:rsidR="00B12989" w:rsidRDefault="00DF00D5">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2C931A0"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B81A789"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8053212"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2A5ECDC2" w14:textId="77777777" w:rsidR="00B12989" w:rsidRDefault="00DF00D5">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C54A47B" w14:textId="77777777" w:rsidTr="00EC258B">
        <w:trPr>
          <w:trHeight w:hRule="exact" w:val="302"/>
        </w:trPr>
        <w:tc>
          <w:tcPr>
            <w:tcW w:w="3360" w:type="dxa"/>
            <w:vAlign w:val="center"/>
          </w:tcPr>
          <w:p w14:paraId="640769EB" w14:textId="77777777" w:rsidR="00B12989" w:rsidRDefault="00DF00D5">
            <w:pPr>
              <w:spacing w:before="57" w:after="47" w:line="193" w:lineRule="exact"/>
              <w:ind w:left="53"/>
              <w:textAlignment w:val="baseline"/>
              <w:rPr>
                <w:rFonts w:ascii="Cambria" w:eastAsia="Cambria" w:hAnsi="Cambria"/>
                <w:color w:val="000000"/>
                <w:sz w:val="19"/>
              </w:rPr>
            </w:pPr>
            <w:r>
              <w:rPr>
                <w:rFonts w:ascii="Cambria" w:eastAsia="Cambria" w:hAnsi="Cambria"/>
                <w:color w:val="000000"/>
                <w:sz w:val="19"/>
              </w:rPr>
              <w:t>carpropamid</w:t>
            </w:r>
          </w:p>
        </w:tc>
        <w:tc>
          <w:tcPr>
            <w:tcW w:w="1037" w:type="dxa"/>
            <w:vAlign w:val="center"/>
          </w:tcPr>
          <w:p w14:paraId="0B7752C3" w14:textId="77777777" w:rsidR="00B12989" w:rsidRDefault="00DF00D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BAEB603" w14:textId="77777777" w:rsidR="00B12989" w:rsidRDefault="00DF00D5">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889939D" w14:textId="77777777" w:rsidR="00B12989" w:rsidRDefault="00DF00D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0F0D80F" w14:textId="77777777" w:rsidR="00B12989" w:rsidRDefault="00DF00D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29D9230" w14:textId="77777777" w:rsidR="00B12989" w:rsidRDefault="00DF00D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1FE1401" w14:textId="77777777" w:rsidR="00B12989" w:rsidRDefault="00DF00D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7B5238A9" w14:textId="77777777" w:rsidR="00B12989" w:rsidRDefault="00DF00D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4D29478" w14:textId="77777777" w:rsidTr="00EC258B">
        <w:trPr>
          <w:trHeight w:hRule="exact" w:val="279"/>
        </w:trPr>
        <w:tc>
          <w:tcPr>
            <w:tcW w:w="3360" w:type="dxa"/>
            <w:vAlign w:val="center"/>
          </w:tcPr>
          <w:p w14:paraId="7636CA89" w14:textId="77777777" w:rsidR="00B12989" w:rsidRDefault="00DF00D5">
            <w:pPr>
              <w:spacing w:before="48" w:after="29" w:line="192" w:lineRule="exact"/>
              <w:ind w:left="53"/>
              <w:textAlignment w:val="baseline"/>
              <w:rPr>
                <w:rFonts w:ascii="Cambria" w:eastAsia="Cambria" w:hAnsi="Cambria"/>
                <w:color w:val="000000"/>
                <w:sz w:val="19"/>
              </w:rPr>
            </w:pPr>
            <w:r>
              <w:rPr>
                <w:rFonts w:ascii="Cambria" w:eastAsia="Cambria" w:hAnsi="Cambria"/>
                <w:color w:val="000000"/>
                <w:sz w:val="19"/>
              </w:rPr>
              <w:t>chlozolinate</w:t>
            </w:r>
          </w:p>
        </w:tc>
        <w:tc>
          <w:tcPr>
            <w:tcW w:w="1037" w:type="dxa"/>
            <w:vAlign w:val="center"/>
          </w:tcPr>
          <w:p w14:paraId="2F04F164" w14:textId="77777777" w:rsidR="00B12989" w:rsidRDefault="00DF00D5">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BAD5A79" w14:textId="77777777" w:rsidR="00B12989" w:rsidRDefault="00DF00D5">
            <w:pPr>
              <w:tabs>
                <w:tab w:val="decimal" w:pos="504"/>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474C94B" w14:textId="77777777" w:rsidR="00B12989" w:rsidRDefault="00DF00D5">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F5B2D78" w14:textId="77777777" w:rsidR="00B12989" w:rsidRDefault="00DF00D5">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7EC2BBD" w14:textId="77777777" w:rsidR="00B12989" w:rsidRDefault="00DF00D5">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A56AEA7" w14:textId="77777777" w:rsidR="00B12989" w:rsidRDefault="00DF00D5">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A7710F6" w14:textId="77777777" w:rsidR="00B12989" w:rsidRDefault="00DF00D5">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9C3EBCB" w14:textId="77777777" w:rsidTr="00EC258B">
        <w:trPr>
          <w:trHeight w:hRule="exact" w:val="302"/>
        </w:trPr>
        <w:tc>
          <w:tcPr>
            <w:tcW w:w="3360" w:type="dxa"/>
            <w:vAlign w:val="center"/>
          </w:tcPr>
          <w:p w14:paraId="3D969709" w14:textId="77777777" w:rsidR="00B12989" w:rsidRDefault="00DF00D5">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cyclanilide</w:t>
            </w:r>
            <w:proofErr w:type="spellEnd"/>
          </w:p>
        </w:tc>
        <w:tc>
          <w:tcPr>
            <w:tcW w:w="1037" w:type="dxa"/>
            <w:vAlign w:val="center"/>
          </w:tcPr>
          <w:p w14:paraId="552D0D22"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C5DBB87" w14:textId="77777777" w:rsidR="00B12989" w:rsidRDefault="00DF00D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72EFEC47"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9484F82"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61F27D5"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4480F16"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6B77B0BB"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1FA3ADD" w14:textId="77777777" w:rsidTr="00EC258B">
        <w:trPr>
          <w:trHeight w:hRule="exact" w:val="288"/>
        </w:trPr>
        <w:tc>
          <w:tcPr>
            <w:tcW w:w="3360" w:type="dxa"/>
            <w:vAlign w:val="center"/>
          </w:tcPr>
          <w:p w14:paraId="1C39C050" w14:textId="77777777" w:rsidR="00B12989" w:rsidRDefault="00DF00D5">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cyflufenamid</w:t>
            </w:r>
          </w:p>
        </w:tc>
        <w:tc>
          <w:tcPr>
            <w:tcW w:w="1037" w:type="dxa"/>
            <w:vAlign w:val="center"/>
          </w:tcPr>
          <w:p w14:paraId="6E937050"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9489032" w14:textId="77777777" w:rsidR="00B12989" w:rsidRDefault="00DF00D5">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FD08DA0" w14:textId="77777777" w:rsidR="00B12989" w:rsidRDefault="00DF00D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ED62D8E"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99E9925"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466043F"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48BDBCA1" w14:textId="77777777" w:rsidR="00B12989" w:rsidRDefault="00DF00D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C9FA73B" w14:textId="77777777" w:rsidTr="00EC258B">
        <w:trPr>
          <w:trHeight w:hRule="exact" w:val="283"/>
        </w:trPr>
        <w:tc>
          <w:tcPr>
            <w:tcW w:w="3360" w:type="dxa"/>
            <w:vAlign w:val="center"/>
          </w:tcPr>
          <w:p w14:paraId="67B109F9" w14:textId="77777777" w:rsidR="00B12989" w:rsidRDefault="00DF00D5">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cyproconazole</w:t>
            </w:r>
          </w:p>
        </w:tc>
        <w:tc>
          <w:tcPr>
            <w:tcW w:w="1037" w:type="dxa"/>
            <w:vAlign w:val="center"/>
          </w:tcPr>
          <w:p w14:paraId="0DD87F8F"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5A24C38" w14:textId="77777777" w:rsidR="00B12989" w:rsidRDefault="00DF00D5">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E52CDD1" w14:textId="77777777" w:rsidR="00B12989" w:rsidRDefault="00DF00D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9AEC416"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0A54EE4"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0D064EE"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05BCF214" w14:textId="77777777" w:rsidR="00B12989" w:rsidRDefault="00DF00D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1FC8015" w14:textId="77777777" w:rsidTr="00EC258B">
        <w:trPr>
          <w:trHeight w:hRule="exact" w:val="288"/>
        </w:trPr>
        <w:tc>
          <w:tcPr>
            <w:tcW w:w="3360" w:type="dxa"/>
            <w:vAlign w:val="center"/>
          </w:tcPr>
          <w:p w14:paraId="53DF6497" w14:textId="77777777" w:rsidR="00B12989" w:rsidRDefault="00DF00D5">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cyprodinil</w:t>
            </w:r>
          </w:p>
        </w:tc>
        <w:tc>
          <w:tcPr>
            <w:tcW w:w="1037" w:type="dxa"/>
            <w:vAlign w:val="center"/>
          </w:tcPr>
          <w:p w14:paraId="3C22CCBF"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E1597B3" w14:textId="77777777" w:rsidR="00B12989" w:rsidRDefault="00DF00D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D697F7A"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34C2FCF"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CD2CC6C"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DF93C39"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0D88539E"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46E9B9C" w14:textId="77777777" w:rsidTr="00EC258B">
        <w:trPr>
          <w:trHeight w:hRule="exact" w:val="303"/>
        </w:trPr>
        <w:tc>
          <w:tcPr>
            <w:tcW w:w="3360" w:type="dxa"/>
            <w:vAlign w:val="center"/>
          </w:tcPr>
          <w:p w14:paraId="0ECA7B80" w14:textId="77777777" w:rsidR="00B12989" w:rsidRDefault="00DF00D5">
            <w:pPr>
              <w:spacing w:before="58" w:after="48" w:line="192" w:lineRule="exact"/>
              <w:ind w:left="53"/>
              <w:textAlignment w:val="baseline"/>
              <w:rPr>
                <w:rFonts w:ascii="Cambria" w:eastAsia="Cambria" w:hAnsi="Cambria"/>
                <w:color w:val="000000"/>
                <w:sz w:val="19"/>
              </w:rPr>
            </w:pPr>
            <w:r>
              <w:rPr>
                <w:rFonts w:ascii="Cambria" w:eastAsia="Cambria" w:hAnsi="Cambria"/>
                <w:color w:val="000000"/>
                <w:sz w:val="19"/>
              </w:rPr>
              <w:t>diclobutrazol</w:t>
            </w:r>
          </w:p>
        </w:tc>
        <w:tc>
          <w:tcPr>
            <w:tcW w:w="1037" w:type="dxa"/>
            <w:vAlign w:val="center"/>
          </w:tcPr>
          <w:p w14:paraId="08F09720" w14:textId="77777777" w:rsidR="00B12989" w:rsidRDefault="00DF00D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0E24DE4" w14:textId="77777777" w:rsidR="00B12989" w:rsidRDefault="00DF00D5">
            <w:pPr>
              <w:tabs>
                <w:tab w:val="decimal" w:pos="504"/>
              </w:tabs>
              <w:spacing w:before="6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4D2DE32" w14:textId="77777777" w:rsidR="00B12989" w:rsidRDefault="00DF00D5">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8A3111C" w14:textId="77777777" w:rsidR="00B12989" w:rsidRDefault="00DF00D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2D43D0E" w14:textId="77777777" w:rsidR="00B12989" w:rsidRDefault="00DF00D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33732C8" w14:textId="77777777" w:rsidR="00B12989" w:rsidRDefault="00DF00D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77A3DD52" w14:textId="77777777" w:rsidR="00B12989" w:rsidRDefault="00DF00D5">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37258B5" w14:textId="77777777" w:rsidTr="00EC258B">
        <w:trPr>
          <w:trHeight w:hRule="exact" w:val="278"/>
        </w:trPr>
        <w:tc>
          <w:tcPr>
            <w:tcW w:w="3360" w:type="dxa"/>
            <w:vAlign w:val="center"/>
          </w:tcPr>
          <w:p w14:paraId="02549428" w14:textId="77777777" w:rsidR="00B12989" w:rsidRDefault="00DF00D5">
            <w:pPr>
              <w:spacing w:before="47" w:after="28" w:line="193" w:lineRule="exact"/>
              <w:ind w:left="53"/>
              <w:textAlignment w:val="baseline"/>
              <w:rPr>
                <w:rFonts w:ascii="Cambria" w:eastAsia="Cambria" w:hAnsi="Cambria"/>
                <w:color w:val="000000"/>
                <w:sz w:val="19"/>
              </w:rPr>
            </w:pPr>
            <w:r>
              <w:rPr>
                <w:rFonts w:ascii="Cambria" w:eastAsia="Cambria" w:hAnsi="Cambria"/>
                <w:color w:val="000000"/>
                <w:sz w:val="19"/>
              </w:rPr>
              <w:t>diclocymet</w:t>
            </w:r>
          </w:p>
        </w:tc>
        <w:tc>
          <w:tcPr>
            <w:tcW w:w="1037" w:type="dxa"/>
            <w:vAlign w:val="center"/>
          </w:tcPr>
          <w:p w14:paraId="01C465E7"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685F834" w14:textId="77777777" w:rsidR="00B12989" w:rsidRDefault="00DF00D5">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C8FD6F3" w14:textId="77777777" w:rsidR="00B12989" w:rsidRDefault="00DF00D5">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5360855"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4EA9FD6"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802B16E"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0A5D96E4" w14:textId="77777777" w:rsidR="00B12989" w:rsidRDefault="00DF00D5">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1000059" w14:textId="77777777" w:rsidTr="00EC258B">
        <w:trPr>
          <w:trHeight w:hRule="exact" w:val="293"/>
        </w:trPr>
        <w:tc>
          <w:tcPr>
            <w:tcW w:w="3360" w:type="dxa"/>
            <w:vAlign w:val="center"/>
          </w:tcPr>
          <w:p w14:paraId="14C1F438" w14:textId="77777777" w:rsidR="00B12989" w:rsidRDefault="00DF00D5">
            <w:pPr>
              <w:spacing w:before="57" w:after="44" w:line="192" w:lineRule="exact"/>
              <w:ind w:left="53"/>
              <w:textAlignment w:val="baseline"/>
              <w:rPr>
                <w:rFonts w:ascii="Cambria" w:eastAsia="Cambria" w:hAnsi="Cambria"/>
                <w:color w:val="000000"/>
                <w:sz w:val="19"/>
              </w:rPr>
            </w:pPr>
            <w:r>
              <w:rPr>
                <w:rFonts w:ascii="Cambria" w:eastAsia="Cambria" w:hAnsi="Cambria"/>
                <w:color w:val="000000"/>
                <w:sz w:val="19"/>
              </w:rPr>
              <w:t>dicloran</w:t>
            </w:r>
          </w:p>
        </w:tc>
        <w:tc>
          <w:tcPr>
            <w:tcW w:w="1037" w:type="dxa"/>
            <w:vAlign w:val="center"/>
          </w:tcPr>
          <w:p w14:paraId="6FC2C15D"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D80EF65" w14:textId="77777777" w:rsidR="00B12989" w:rsidRDefault="00DF00D5">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66CAAAA" w14:textId="77777777" w:rsidR="00B12989" w:rsidRDefault="00DF00D5">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1DC25B5"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59F649A"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EE3253D"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2B185EF7" w14:textId="77777777" w:rsidR="00B12989" w:rsidRDefault="00DF00D5">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092FD19" w14:textId="77777777" w:rsidTr="00EC258B">
        <w:trPr>
          <w:trHeight w:hRule="exact" w:val="297"/>
        </w:trPr>
        <w:tc>
          <w:tcPr>
            <w:tcW w:w="3360" w:type="dxa"/>
            <w:vAlign w:val="center"/>
          </w:tcPr>
          <w:p w14:paraId="581A2F45" w14:textId="77777777" w:rsidR="00B12989" w:rsidRDefault="00DF00D5">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diethofencarb</w:t>
            </w:r>
          </w:p>
        </w:tc>
        <w:tc>
          <w:tcPr>
            <w:tcW w:w="1037" w:type="dxa"/>
            <w:vAlign w:val="center"/>
          </w:tcPr>
          <w:p w14:paraId="7F945B34"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97BE4BB" w14:textId="77777777" w:rsidR="00B12989" w:rsidRDefault="00DF00D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102CA1A"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3101E24"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C6104A0"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0FB34C9"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024D883"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E676A96" w14:textId="77777777" w:rsidTr="00EC258B">
        <w:trPr>
          <w:trHeight w:hRule="exact" w:val="284"/>
        </w:trPr>
        <w:tc>
          <w:tcPr>
            <w:tcW w:w="3360" w:type="dxa"/>
            <w:vAlign w:val="center"/>
          </w:tcPr>
          <w:p w14:paraId="120463F4" w14:textId="77777777" w:rsidR="00B12989" w:rsidRDefault="00DF00D5">
            <w:pPr>
              <w:spacing w:before="48" w:after="39" w:line="192" w:lineRule="exact"/>
              <w:ind w:left="53"/>
              <w:textAlignment w:val="baseline"/>
              <w:rPr>
                <w:rFonts w:ascii="Cambria" w:eastAsia="Cambria" w:hAnsi="Cambria"/>
                <w:color w:val="000000"/>
                <w:sz w:val="19"/>
              </w:rPr>
            </w:pPr>
            <w:r>
              <w:rPr>
                <w:rFonts w:ascii="Cambria" w:eastAsia="Cambria" w:hAnsi="Cambria"/>
                <w:color w:val="000000"/>
                <w:sz w:val="19"/>
              </w:rPr>
              <w:t>difenoconazole</w:t>
            </w:r>
          </w:p>
        </w:tc>
        <w:tc>
          <w:tcPr>
            <w:tcW w:w="1037" w:type="dxa"/>
            <w:vAlign w:val="center"/>
          </w:tcPr>
          <w:p w14:paraId="4D7B4023" w14:textId="77777777" w:rsidR="00B12989" w:rsidRDefault="00DF00D5">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C5856E9" w14:textId="77777777" w:rsidR="00B12989" w:rsidRDefault="00DF00D5">
            <w:pPr>
              <w:tabs>
                <w:tab w:val="decimal" w:pos="504"/>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40AD41B" w14:textId="77777777" w:rsidR="00B12989" w:rsidRDefault="00DF00D5">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E77D0C6" w14:textId="77777777" w:rsidR="00B12989" w:rsidRDefault="00DF00D5">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59101E9" w14:textId="77777777" w:rsidR="00B12989" w:rsidRDefault="00DF00D5">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7033A82" w14:textId="77777777" w:rsidR="00B12989" w:rsidRDefault="00DF00D5">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31E8789A" w14:textId="77777777" w:rsidR="00B12989" w:rsidRDefault="00DF00D5">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95EE306" w14:textId="77777777" w:rsidTr="00EC258B">
        <w:trPr>
          <w:trHeight w:hRule="exact" w:val="297"/>
        </w:trPr>
        <w:tc>
          <w:tcPr>
            <w:tcW w:w="3360" w:type="dxa"/>
            <w:vAlign w:val="center"/>
          </w:tcPr>
          <w:p w14:paraId="2070D0A4" w14:textId="77777777" w:rsidR="00B12989" w:rsidRDefault="00DF00D5">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dimethomorph</w:t>
            </w:r>
          </w:p>
        </w:tc>
        <w:tc>
          <w:tcPr>
            <w:tcW w:w="1037" w:type="dxa"/>
            <w:vAlign w:val="center"/>
          </w:tcPr>
          <w:p w14:paraId="2300D662"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22D26EB" w14:textId="77777777" w:rsidR="00B12989" w:rsidRDefault="00DF00D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93B03DA"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80F8D0C"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7A2F0CF"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0FCFAF6"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43466F7"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43AFCC5" w14:textId="77777777" w:rsidTr="00EC258B">
        <w:trPr>
          <w:trHeight w:hRule="exact" w:val="283"/>
        </w:trPr>
        <w:tc>
          <w:tcPr>
            <w:tcW w:w="3360" w:type="dxa"/>
            <w:vAlign w:val="center"/>
          </w:tcPr>
          <w:p w14:paraId="48386074" w14:textId="77777777" w:rsidR="00B12989" w:rsidRDefault="00DF00D5">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edifenphos</w:t>
            </w:r>
          </w:p>
        </w:tc>
        <w:tc>
          <w:tcPr>
            <w:tcW w:w="1037" w:type="dxa"/>
            <w:vAlign w:val="center"/>
          </w:tcPr>
          <w:p w14:paraId="35D924F9"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66C2E56" w14:textId="77777777" w:rsidR="00B12989" w:rsidRDefault="00DF00D5">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F3A76D3" w14:textId="77777777" w:rsidR="00B12989" w:rsidRDefault="00DF00D5">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0ED77D5"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11B17E6"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7708D26"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13E3C64C" w14:textId="77777777" w:rsidR="00B12989" w:rsidRDefault="00DF00D5">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C1C1785" w14:textId="77777777" w:rsidTr="00EC258B">
        <w:trPr>
          <w:trHeight w:hRule="exact" w:val="288"/>
        </w:trPr>
        <w:tc>
          <w:tcPr>
            <w:tcW w:w="3360" w:type="dxa"/>
            <w:vAlign w:val="center"/>
          </w:tcPr>
          <w:p w14:paraId="05FFDD06" w14:textId="77777777" w:rsidR="00B12989" w:rsidRDefault="00DF00D5">
            <w:pPr>
              <w:spacing w:before="58" w:after="29" w:line="192" w:lineRule="exact"/>
              <w:ind w:left="53"/>
              <w:textAlignment w:val="baseline"/>
              <w:rPr>
                <w:rFonts w:ascii="Cambria" w:eastAsia="Cambria" w:hAnsi="Cambria"/>
                <w:color w:val="000000"/>
                <w:sz w:val="19"/>
              </w:rPr>
            </w:pPr>
            <w:r>
              <w:rPr>
                <w:rFonts w:ascii="Cambria" w:eastAsia="Cambria" w:hAnsi="Cambria"/>
                <w:color w:val="000000"/>
                <w:sz w:val="19"/>
              </w:rPr>
              <w:t>epoxiconazole</w:t>
            </w:r>
          </w:p>
        </w:tc>
        <w:tc>
          <w:tcPr>
            <w:tcW w:w="1037" w:type="dxa"/>
            <w:vAlign w:val="center"/>
          </w:tcPr>
          <w:p w14:paraId="43CEDF49" w14:textId="77777777" w:rsidR="00B12989" w:rsidRDefault="00DF00D5">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258BE85" w14:textId="77777777" w:rsidR="00B12989" w:rsidRDefault="00DF00D5">
            <w:pPr>
              <w:tabs>
                <w:tab w:val="decimal" w:pos="504"/>
              </w:tabs>
              <w:spacing w:before="67"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191EDB3" w14:textId="77777777" w:rsidR="00B12989" w:rsidRDefault="00DF00D5">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658CFC1" w14:textId="77777777" w:rsidR="00B12989" w:rsidRDefault="00DF00D5">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827163F" w14:textId="77777777" w:rsidR="00B12989" w:rsidRDefault="00DF00D5">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E8D67C0" w14:textId="77777777" w:rsidR="00B12989" w:rsidRDefault="00DF00D5">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61D1E3C6" w14:textId="77777777" w:rsidR="00B12989" w:rsidRDefault="00DF00D5">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328A1CF" w14:textId="77777777" w:rsidTr="00EC258B">
        <w:trPr>
          <w:trHeight w:hRule="exact" w:val="293"/>
        </w:trPr>
        <w:tc>
          <w:tcPr>
            <w:tcW w:w="3360" w:type="dxa"/>
            <w:vAlign w:val="center"/>
          </w:tcPr>
          <w:p w14:paraId="6CBF1511" w14:textId="77777777" w:rsidR="00B12989" w:rsidRDefault="00DF00D5">
            <w:pPr>
              <w:spacing w:before="58" w:after="29" w:line="192" w:lineRule="exact"/>
              <w:ind w:left="53"/>
              <w:textAlignment w:val="baseline"/>
              <w:rPr>
                <w:rFonts w:ascii="Cambria" w:eastAsia="Cambria" w:hAnsi="Cambria"/>
                <w:color w:val="000000"/>
                <w:sz w:val="19"/>
              </w:rPr>
            </w:pPr>
            <w:r>
              <w:rPr>
                <w:rFonts w:ascii="Cambria" w:eastAsia="Cambria" w:hAnsi="Cambria"/>
                <w:color w:val="000000"/>
                <w:sz w:val="19"/>
              </w:rPr>
              <w:t>etridiazole</w:t>
            </w:r>
          </w:p>
        </w:tc>
        <w:tc>
          <w:tcPr>
            <w:tcW w:w="1037" w:type="dxa"/>
            <w:vAlign w:val="center"/>
          </w:tcPr>
          <w:p w14:paraId="79981F83" w14:textId="77777777" w:rsidR="00B12989" w:rsidRDefault="00DF00D5">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BFDEBFC" w14:textId="77777777" w:rsidR="00B12989" w:rsidRDefault="00DF00D5">
            <w:pPr>
              <w:tabs>
                <w:tab w:val="decimal" w:pos="504"/>
              </w:tabs>
              <w:spacing w:before="67"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7530514" w14:textId="77777777" w:rsidR="00B12989" w:rsidRDefault="00DF00D5">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6F6A4A4" w14:textId="77777777" w:rsidR="00B12989" w:rsidRDefault="00DF00D5">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F16C8EC" w14:textId="77777777" w:rsidR="00B12989" w:rsidRDefault="00DF00D5">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826D90D" w14:textId="77777777" w:rsidR="00B12989" w:rsidRDefault="00DF00D5">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3561C754" w14:textId="77777777" w:rsidR="00B12989" w:rsidRDefault="00DF00D5">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0CD332E" w14:textId="77777777" w:rsidTr="00EC258B">
        <w:trPr>
          <w:trHeight w:hRule="exact" w:val="288"/>
        </w:trPr>
        <w:tc>
          <w:tcPr>
            <w:tcW w:w="3360" w:type="dxa"/>
            <w:vAlign w:val="center"/>
          </w:tcPr>
          <w:p w14:paraId="48D42FD5" w14:textId="77777777" w:rsidR="00B12989" w:rsidRDefault="00DF00D5">
            <w:pPr>
              <w:spacing w:before="58" w:after="24" w:line="192" w:lineRule="exact"/>
              <w:ind w:left="53"/>
              <w:textAlignment w:val="baseline"/>
              <w:rPr>
                <w:rFonts w:ascii="Cambria" w:eastAsia="Cambria" w:hAnsi="Cambria"/>
                <w:color w:val="000000"/>
                <w:sz w:val="19"/>
              </w:rPr>
            </w:pPr>
            <w:r>
              <w:rPr>
                <w:rFonts w:ascii="Cambria" w:eastAsia="Cambria" w:hAnsi="Cambria"/>
                <w:color w:val="000000"/>
                <w:sz w:val="19"/>
              </w:rPr>
              <w:t>fenamidone</w:t>
            </w:r>
          </w:p>
        </w:tc>
        <w:tc>
          <w:tcPr>
            <w:tcW w:w="1037" w:type="dxa"/>
            <w:vAlign w:val="center"/>
          </w:tcPr>
          <w:p w14:paraId="0F3BC99D" w14:textId="77777777" w:rsidR="00B12989" w:rsidRDefault="00DF00D5">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3B23E3E" w14:textId="77777777" w:rsidR="00B12989" w:rsidRDefault="00DF00D5">
            <w:pPr>
              <w:tabs>
                <w:tab w:val="decimal" w:pos="504"/>
              </w:tabs>
              <w:spacing w:before="6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80A7875"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4BC1996" w14:textId="77777777" w:rsidR="00B12989" w:rsidRDefault="00DF00D5">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F2E7DB6" w14:textId="77777777" w:rsidR="00B12989" w:rsidRDefault="00DF00D5">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5999072" w14:textId="77777777" w:rsidR="00B12989" w:rsidRDefault="00DF00D5">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4F4763D1"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F10BBE3" w14:textId="77777777" w:rsidTr="00EC258B">
        <w:trPr>
          <w:trHeight w:hRule="exact" w:val="293"/>
        </w:trPr>
        <w:tc>
          <w:tcPr>
            <w:tcW w:w="3360" w:type="dxa"/>
            <w:vAlign w:val="center"/>
          </w:tcPr>
          <w:p w14:paraId="5B310E8D" w14:textId="77777777" w:rsidR="00B12989" w:rsidRDefault="00DF00D5">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fenarimol</w:t>
            </w:r>
          </w:p>
        </w:tc>
        <w:tc>
          <w:tcPr>
            <w:tcW w:w="1037" w:type="dxa"/>
            <w:vAlign w:val="center"/>
          </w:tcPr>
          <w:p w14:paraId="040822D3"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72CB14C" w14:textId="77777777" w:rsidR="00B12989" w:rsidRDefault="00DF00D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89A96BD" w14:textId="77777777" w:rsidR="00B12989" w:rsidRDefault="00DF00D5">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D959A3C"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F4AFE3C"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B08292D"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7320740B" w14:textId="77777777" w:rsidR="00B12989" w:rsidRDefault="00DF00D5">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1FF8C5C" w14:textId="77777777" w:rsidTr="00EC258B">
        <w:trPr>
          <w:trHeight w:hRule="exact" w:val="288"/>
        </w:trPr>
        <w:tc>
          <w:tcPr>
            <w:tcW w:w="3360" w:type="dxa"/>
            <w:vAlign w:val="center"/>
          </w:tcPr>
          <w:p w14:paraId="0004D0E8" w14:textId="77777777" w:rsidR="00B12989" w:rsidRDefault="00DF00D5">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fenbuconazole</w:t>
            </w:r>
          </w:p>
        </w:tc>
        <w:tc>
          <w:tcPr>
            <w:tcW w:w="1037" w:type="dxa"/>
            <w:vAlign w:val="center"/>
          </w:tcPr>
          <w:p w14:paraId="53CEF4CD"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5922FDF" w14:textId="77777777" w:rsidR="00B12989" w:rsidRDefault="00DF00D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44345B9"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3D67729"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5A65F80"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AAA71DD"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7DF063F"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001BBDF" w14:textId="77777777" w:rsidTr="00EC258B">
        <w:trPr>
          <w:trHeight w:hRule="exact" w:val="293"/>
        </w:trPr>
        <w:tc>
          <w:tcPr>
            <w:tcW w:w="3360" w:type="dxa"/>
            <w:vAlign w:val="center"/>
          </w:tcPr>
          <w:p w14:paraId="63B8675B" w14:textId="77777777" w:rsidR="00B12989" w:rsidRDefault="00DF00D5">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fenoxanil</w:t>
            </w:r>
          </w:p>
        </w:tc>
        <w:tc>
          <w:tcPr>
            <w:tcW w:w="1037" w:type="dxa"/>
            <w:vAlign w:val="center"/>
          </w:tcPr>
          <w:p w14:paraId="34620845"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FE3FC5C" w14:textId="77777777" w:rsidR="00B12989" w:rsidRDefault="00DF00D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8551F3A"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49BCAB0"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7BB9AE0"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3317484"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4B4FD095"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ADBFC97" w14:textId="77777777" w:rsidTr="00EC258B">
        <w:trPr>
          <w:trHeight w:hRule="exact" w:val="297"/>
        </w:trPr>
        <w:tc>
          <w:tcPr>
            <w:tcW w:w="3360" w:type="dxa"/>
            <w:vAlign w:val="center"/>
          </w:tcPr>
          <w:p w14:paraId="6D912862" w14:textId="77777777" w:rsidR="00B12989" w:rsidRDefault="00DF00D5">
            <w:pPr>
              <w:spacing w:before="57" w:after="42" w:line="193" w:lineRule="exact"/>
              <w:ind w:left="53"/>
              <w:textAlignment w:val="baseline"/>
              <w:rPr>
                <w:rFonts w:ascii="Cambria" w:eastAsia="Cambria" w:hAnsi="Cambria"/>
                <w:color w:val="000000"/>
                <w:sz w:val="19"/>
              </w:rPr>
            </w:pPr>
            <w:r>
              <w:rPr>
                <w:rFonts w:ascii="Cambria" w:eastAsia="Cambria" w:hAnsi="Cambria"/>
                <w:color w:val="000000"/>
                <w:sz w:val="19"/>
              </w:rPr>
              <w:t>fenpropimorph</w:t>
            </w:r>
          </w:p>
        </w:tc>
        <w:tc>
          <w:tcPr>
            <w:tcW w:w="1037" w:type="dxa"/>
            <w:vAlign w:val="center"/>
          </w:tcPr>
          <w:p w14:paraId="74C737A7"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9AEEBD8" w14:textId="77777777" w:rsidR="00B12989" w:rsidRDefault="00DF00D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69A7FC7"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024EBFB"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37DCB3C"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BEA8879"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6F827554"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F309824" w14:textId="77777777" w:rsidTr="00EC258B">
        <w:trPr>
          <w:trHeight w:hRule="exact" w:val="284"/>
        </w:trPr>
        <w:tc>
          <w:tcPr>
            <w:tcW w:w="3360" w:type="dxa"/>
            <w:vAlign w:val="center"/>
          </w:tcPr>
          <w:p w14:paraId="64762E68" w14:textId="77777777" w:rsidR="00B12989" w:rsidRDefault="00DF00D5">
            <w:pPr>
              <w:spacing w:before="48" w:after="42"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fenpyrazamine</w:t>
            </w:r>
            <w:proofErr w:type="spellEnd"/>
          </w:p>
        </w:tc>
        <w:tc>
          <w:tcPr>
            <w:tcW w:w="1037" w:type="dxa"/>
            <w:vAlign w:val="center"/>
          </w:tcPr>
          <w:p w14:paraId="24DF27DF"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009528E" w14:textId="77777777" w:rsidR="00B12989" w:rsidRDefault="00DF00D5">
            <w:pPr>
              <w:tabs>
                <w:tab w:val="decimal" w:pos="504"/>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0B0E270"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CEB95CA"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4DE3B94"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CA06466"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40386968"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784D8A9" w14:textId="77777777" w:rsidTr="00EC258B">
        <w:trPr>
          <w:trHeight w:hRule="exact" w:val="288"/>
        </w:trPr>
        <w:tc>
          <w:tcPr>
            <w:tcW w:w="3360" w:type="dxa"/>
            <w:vAlign w:val="center"/>
          </w:tcPr>
          <w:p w14:paraId="1649835C" w14:textId="77777777" w:rsidR="00B12989" w:rsidRDefault="00DF00D5">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ferimzone</w:t>
            </w:r>
          </w:p>
        </w:tc>
        <w:tc>
          <w:tcPr>
            <w:tcW w:w="1037" w:type="dxa"/>
            <w:vAlign w:val="center"/>
          </w:tcPr>
          <w:p w14:paraId="1D411194"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44C143C" w14:textId="77777777" w:rsidR="00B12989" w:rsidRDefault="00DF00D5">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5B127D9"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85298CF"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3BD0308"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52A2ED5"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1E5394EC"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555B635" w14:textId="77777777" w:rsidTr="00EC258B">
        <w:trPr>
          <w:trHeight w:hRule="exact" w:val="292"/>
        </w:trPr>
        <w:tc>
          <w:tcPr>
            <w:tcW w:w="3360" w:type="dxa"/>
            <w:vAlign w:val="center"/>
          </w:tcPr>
          <w:p w14:paraId="0E788458" w14:textId="77777777" w:rsidR="00B12989" w:rsidRDefault="00DF00D5">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fludioxonil</w:t>
            </w:r>
          </w:p>
        </w:tc>
        <w:tc>
          <w:tcPr>
            <w:tcW w:w="1037" w:type="dxa"/>
            <w:vAlign w:val="center"/>
          </w:tcPr>
          <w:p w14:paraId="4079D93E"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D8FFEFC" w14:textId="77777777" w:rsidR="00B12989" w:rsidRDefault="00DF00D5">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835CCC2"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2FD05B2"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FD041A0"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372674D"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46F1CD17"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CF0B693" w14:textId="77777777" w:rsidTr="00EC258B">
        <w:trPr>
          <w:trHeight w:hRule="exact" w:val="288"/>
        </w:trPr>
        <w:tc>
          <w:tcPr>
            <w:tcW w:w="3360" w:type="dxa"/>
            <w:vAlign w:val="center"/>
          </w:tcPr>
          <w:p w14:paraId="043BFAB4" w14:textId="77777777" w:rsidR="00B12989" w:rsidRDefault="00DF00D5">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fluopicolide</w:t>
            </w:r>
          </w:p>
        </w:tc>
        <w:tc>
          <w:tcPr>
            <w:tcW w:w="1037" w:type="dxa"/>
            <w:vAlign w:val="center"/>
          </w:tcPr>
          <w:p w14:paraId="0C0D9101"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F807D05" w14:textId="77777777" w:rsidR="00B12989" w:rsidRDefault="00DF00D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F4928B7"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0" w:type="dxa"/>
            <w:vAlign w:val="center"/>
          </w:tcPr>
          <w:p w14:paraId="34ABF715"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432AB2F"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6DDF9A5"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6CBF2B65"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B6EE227" w14:textId="77777777" w:rsidTr="00EC258B">
        <w:trPr>
          <w:trHeight w:hRule="exact" w:val="293"/>
        </w:trPr>
        <w:tc>
          <w:tcPr>
            <w:tcW w:w="3360" w:type="dxa"/>
            <w:vAlign w:val="center"/>
          </w:tcPr>
          <w:p w14:paraId="39993364" w14:textId="77777777" w:rsidR="00B12989" w:rsidRDefault="00DF00D5">
            <w:pPr>
              <w:spacing w:before="5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fluopyram</w:t>
            </w:r>
            <w:proofErr w:type="spellEnd"/>
          </w:p>
        </w:tc>
        <w:tc>
          <w:tcPr>
            <w:tcW w:w="1037" w:type="dxa"/>
            <w:vAlign w:val="center"/>
          </w:tcPr>
          <w:p w14:paraId="45556542"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81A7E53" w14:textId="77777777" w:rsidR="00B12989" w:rsidRDefault="00DF00D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B6D1ED4"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50" w:type="dxa"/>
            <w:vAlign w:val="center"/>
          </w:tcPr>
          <w:p w14:paraId="14447B6B"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23F6787"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5736D99"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68407254"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F590C8E" w14:textId="77777777" w:rsidTr="00EC258B">
        <w:trPr>
          <w:trHeight w:hRule="exact" w:val="288"/>
        </w:trPr>
        <w:tc>
          <w:tcPr>
            <w:tcW w:w="3360" w:type="dxa"/>
            <w:vAlign w:val="center"/>
          </w:tcPr>
          <w:p w14:paraId="37E69948" w14:textId="77777777" w:rsidR="00B12989" w:rsidRDefault="00DF00D5">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fluquinconazole</w:t>
            </w:r>
          </w:p>
        </w:tc>
        <w:tc>
          <w:tcPr>
            <w:tcW w:w="1037" w:type="dxa"/>
            <w:vAlign w:val="center"/>
          </w:tcPr>
          <w:p w14:paraId="249331F4"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DF02C77" w14:textId="77777777" w:rsidR="00B12989" w:rsidRDefault="00DF00D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1E6AE5E"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9BC1D85"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0C55B32"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E486BE0"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7B5F3AA0"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2D46AB7" w14:textId="77777777" w:rsidTr="00EC258B">
        <w:trPr>
          <w:trHeight w:hRule="exact" w:val="293"/>
        </w:trPr>
        <w:tc>
          <w:tcPr>
            <w:tcW w:w="3360" w:type="dxa"/>
            <w:vAlign w:val="center"/>
          </w:tcPr>
          <w:p w14:paraId="664363F3" w14:textId="77777777" w:rsidR="00B12989" w:rsidRDefault="00DF00D5">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flusilazole</w:t>
            </w:r>
          </w:p>
        </w:tc>
        <w:tc>
          <w:tcPr>
            <w:tcW w:w="1037" w:type="dxa"/>
            <w:vAlign w:val="center"/>
          </w:tcPr>
          <w:p w14:paraId="425E3C3E"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439DDA2" w14:textId="77777777" w:rsidR="00B12989" w:rsidRDefault="00DF00D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AF851CA"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366863B"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F3842B9"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C64A361"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0BDC707F"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BED82A1" w14:textId="77777777" w:rsidTr="00EC258B">
        <w:trPr>
          <w:trHeight w:hRule="exact" w:val="288"/>
        </w:trPr>
        <w:tc>
          <w:tcPr>
            <w:tcW w:w="3360" w:type="dxa"/>
            <w:vAlign w:val="center"/>
          </w:tcPr>
          <w:p w14:paraId="4A0EB942" w14:textId="77777777" w:rsidR="00B12989" w:rsidRDefault="00DF00D5">
            <w:pPr>
              <w:spacing w:before="57" w:after="24" w:line="192" w:lineRule="exact"/>
              <w:ind w:left="53"/>
              <w:textAlignment w:val="baseline"/>
              <w:rPr>
                <w:rFonts w:ascii="Cambria" w:eastAsia="Cambria" w:hAnsi="Cambria"/>
                <w:color w:val="000000"/>
                <w:sz w:val="19"/>
              </w:rPr>
            </w:pPr>
            <w:r>
              <w:rPr>
                <w:rFonts w:ascii="Cambria" w:eastAsia="Cambria" w:hAnsi="Cambria"/>
                <w:color w:val="000000"/>
                <w:sz w:val="19"/>
              </w:rPr>
              <w:t>flutolanil</w:t>
            </w:r>
          </w:p>
        </w:tc>
        <w:tc>
          <w:tcPr>
            <w:tcW w:w="1037" w:type="dxa"/>
            <w:vAlign w:val="center"/>
          </w:tcPr>
          <w:p w14:paraId="31E5FD75" w14:textId="77777777" w:rsidR="00B12989" w:rsidRDefault="00DF00D5">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F393B3B" w14:textId="77777777" w:rsidR="00B12989" w:rsidRDefault="00DF00D5">
            <w:pPr>
              <w:tabs>
                <w:tab w:val="decimal" w:pos="504"/>
              </w:tabs>
              <w:spacing w:before="67"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1A23C72"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7F5BE7A" w14:textId="77777777" w:rsidR="00B12989" w:rsidRDefault="00DF00D5">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99918B9" w14:textId="77777777" w:rsidR="00B12989" w:rsidRDefault="00DF00D5">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1565935" w14:textId="77777777" w:rsidR="00B12989" w:rsidRDefault="00DF00D5">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8A92496"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EBDED8A" w14:textId="77777777" w:rsidTr="00EC258B">
        <w:trPr>
          <w:trHeight w:hRule="exact" w:val="293"/>
        </w:trPr>
        <w:tc>
          <w:tcPr>
            <w:tcW w:w="3360" w:type="dxa"/>
            <w:vAlign w:val="center"/>
          </w:tcPr>
          <w:p w14:paraId="11B94929" w14:textId="77777777" w:rsidR="00B12989" w:rsidRDefault="00DF00D5">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flutriafol</w:t>
            </w:r>
          </w:p>
        </w:tc>
        <w:tc>
          <w:tcPr>
            <w:tcW w:w="1037" w:type="dxa"/>
            <w:vAlign w:val="center"/>
          </w:tcPr>
          <w:p w14:paraId="0C386850"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B06844D" w14:textId="77777777" w:rsidR="00B12989" w:rsidRDefault="00DF00D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40E637F"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50" w:type="dxa"/>
            <w:vAlign w:val="center"/>
          </w:tcPr>
          <w:p w14:paraId="670C0422"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3077613"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0499C0E"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02F4A72C"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7AE7900" w14:textId="77777777" w:rsidTr="00EC258B">
        <w:trPr>
          <w:trHeight w:hRule="exact" w:val="297"/>
        </w:trPr>
        <w:tc>
          <w:tcPr>
            <w:tcW w:w="3360" w:type="dxa"/>
            <w:vAlign w:val="center"/>
          </w:tcPr>
          <w:p w14:paraId="574ECDEE" w14:textId="77777777" w:rsidR="00B12989" w:rsidRDefault="00DF00D5">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fluxapyroxad</w:t>
            </w:r>
          </w:p>
        </w:tc>
        <w:tc>
          <w:tcPr>
            <w:tcW w:w="1037" w:type="dxa"/>
            <w:vAlign w:val="center"/>
          </w:tcPr>
          <w:p w14:paraId="053F0B8A"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EAA6C12" w14:textId="77777777" w:rsidR="00B12989" w:rsidRDefault="00DF00D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B00DE8E"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0" w:type="dxa"/>
            <w:vAlign w:val="center"/>
          </w:tcPr>
          <w:p w14:paraId="7B66DCA0"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42AEDAC"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DECA996"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2B32D1FC"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8D260CB" w14:textId="77777777" w:rsidTr="00EC258B">
        <w:trPr>
          <w:trHeight w:hRule="exact" w:val="284"/>
        </w:trPr>
        <w:tc>
          <w:tcPr>
            <w:tcW w:w="3360" w:type="dxa"/>
            <w:vAlign w:val="center"/>
          </w:tcPr>
          <w:p w14:paraId="5B64E7A4" w14:textId="77777777" w:rsidR="00B12989" w:rsidRDefault="00DF00D5">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fuberidazole</w:t>
            </w:r>
          </w:p>
        </w:tc>
        <w:tc>
          <w:tcPr>
            <w:tcW w:w="1037" w:type="dxa"/>
            <w:vAlign w:val="center"/>
          </w:tcPr>
          <w:p w14:paraId="491754F8"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F23987F" w14:textId="77777777" w:rsidR="00B12989" w:rsidRDefault="00DF00D5">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39DF0EB" w14:textId="77777777" w:rsidR="00B12989" w:rsidRDefault="00DF00D5">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D30245D"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AEFD814"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E415E5D"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CCE1397" w14:textId="77777777" w:rsidR="00B12989" w:rsidRDefault="00DF00D5">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952FA41" w14:textId="77777777" w:rsidTr="00EC258B">
        <w:trPr>
          <w:trHeight w:hRule="exact" w:val="297"/>
        </w:trPr>
        <w:tc>
          <w:tcPr>
            <w:tcW w:w="3360" w:type="dxa"/>
            <w:vAlign w:val="center"/>
          </w:tcPr>
          <w:p w14:paraId="69D83CE3" w14:textId="77777777" w:rsidR="00B12989" w:rsidRDefault="00DF00D5">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furalaxyl</w:t>
            </w:r>
          </w:p>
        </w:tc>
        <w:tc>
          <w:tcPr>
            <w:tcW w:w="1037" w:type="dxa"/>
            <w:vAlign w:val="center"/>
          </w:tcPr>
          <w:p w14:paraId="27A4B4F2"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4BE71A4" w14:textId="77777777" w:rsidR="00B12989" w:rsidRDefault="00DF00D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91A9697"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C0FFBFE"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C4310A6"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3E26DD3"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409BF000"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368A7C6" w14:textId="77777777" w:rsidTr="00EC258B">
        <w:trPr>
          <w:trHeight w:hRule="exact" w:val="293"/>
        </w:trPr>
        <w:tc>
          <w:tcPr>
            <w:tcW w:w="3360" w:type="dxa"/>
            <w:vAlign w:val="center"/>
          </w:tcPr>
          <w:p w14:paraId="3F5769AD" w14:textId="77777777" w:rsidR="00B12989" w:rsidRDefault="00DF00D5">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furametpyr</w:t>
            </w:r>
          </w:p>
        </w:tc>
        <w:tc>
          <w:tcPr>
            <w:tcW w:w="1037" w:type="dxa"/>
            <w:vAlign w:val="center"/>
          </w:tcPr>
          <w:p w14:paraId="177DF86D"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6B03A9F" w14:textId="77777777" w:rsidR="00B12989" w:rsidRDefault="00DF00D5">
            <w:pPr>
              <w:tabs>
                <w:tab w:val="decimal" w:pos="504"/>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1C5DB79"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E819882"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CC48E1E"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B8CD50A"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34D5A6B1"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231D7D8" w14:textId="77777777" w:rsidTr="00EC258B">
        <w:trPr>
          <w:trHeight w:hRule="exact" w:val="278"/>
        </w:trPr>
        <w:tc>
          <w:tcPr>
            <w:tcW w:w="3360" w:type="dxa"/>
            <w:vAlign w:val="center"/>
          </w:tcPr>
          <w:p w14:paraId="60F917BE" w14:textId="77777777" w:rsidR="00B12989" w:rsidRDefault="00DF00D5">
            <w:pPr>
              <w:spacing w:before="48" w:after="24" w:line="192" w:lineRule="exact"/>
              <w:ind w:left="53"/>
              <w:textAlignment w:val="baseline"/>
              <w:rPr>
                <w:rFonts w:ascii="Cambria" w:eastAsia="Cambria" w:hAnsi="Cambria"/>
                <w:color w:val="000000"/>
                <w:sz w:val="19"/>
              </w:rPr>
            </w:pPr>
            <w:r>
              <w:rPr>
                <w:rFonts w:ascii="Cambria" w:eastAsia="Cambria" w:hAnsi="Cambria"/>
                <w:color w:val="000000"/>
                <w:sz w:val="19"/>
              </w:rPr>
              <w:t>hexaconazole</w:t>
            </w:r>
          </w:p>
        </w:tc>
        <w:tc>
          <w:tcPr>
            <w:tcW w:w="1037" w:type="dxa"/>
            <w:vAlign w:val="center"/>
          </w:tcPr>
          <w:p w14:paraId="4F10B26F" w14:textId="77777777" w:rsidR="00B12989" w:rsidRDefault="00DF00D5">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E9A2111" w14:textId="77777777" w:rsidR="00B12989" w:rsidRDefault="00DF00D5">
            <w:pPr>
              <w:tabs>
                <w:tab w:val="decimal" w:pos="504"/>
              </w:tabs>
              <w:spacing w:before="5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9F373BA" w14:textId="77777777" w:rsidR="00B12989" w:rsidRDefault="00DF00D5">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BAB6549" w14:textId="77777777" w:rsidR="00B12989" w:rsidRDefault="00DF00D5">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9597CA2" w14:textId="77777777" w:rsidR="00B12989" w:rsidRDefault="00DF00D5">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90F27E5" w14:textId="77777777" w:rsidR="00B12989" w:rsidRDefault="00DF00D5">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357A5C40" w14:textId="77777777" w:rsidR="00B12989" w:rsidRDefault="00DF00D5">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DE007A0" w14:textId="77777777" w:rsidTr="00EC258B">
        <w:trPr>
          <w:trHeight w:hRule="exact" w:val="293"/>
        </w:trPr>
        <w:tc>
          <w:tcPr>
            <w:tcW w:w="3360" w:type="dxa"/>
            <w:vAlign w:val="center"/>
          </w:tcPr>
          <w:p w14:paraId="3D325615" w14:textId="77777777" w:rsidR="00B12989" w:rsidRDefault="00DF00D5">
            <w:pPr>
              <w:spacing w:before="5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imazalil</w:t>
            </w:r>
            <w:proofErr w:type="spellEnd"/>
          </w:p>
        </w:tc>
        <w:tc>
          <w:tcPr>
            <w:tcW w:w="1037" w:type="dxa"/>
            <w:vAlign w:val="center"/>
          </w:tcPr>
          <w:p w14:paraId="4F1D2A96"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CF796DB" w14:textId="77777777" w:rsidR="00B12989" w:rsidRDefault="00DF00D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1632BA6" w14:textId="77777777" w:rsidR="00B12989" w:rsidRDefault="00DF00D5">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48E3BD9"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F9AC4AF"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F7820AE"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0E8A620B" w14:textId="77777777" w:rsidR="00B12989" w:rsidRDefault="00DF00D5">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8009791" w14:textId="77777777" w:rsidTr="00EC258B">
        <w:trPr>
          <w:trHeight w:hRule="exact" w:val="288"/>
        </w:trPr>
        <w:tc>
          <w:tcPr>
            <w:tcW w:w="3360" w:type="dxa"/>
            <w:vAlign w:val="center"/>
          </w:tcPr>
          <w:p w14:paraId="469177D7" w14:textId="77777777" w:rsidR="00B12989" w:rsidRDefault="00DF00D5">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ipconazole</w:t>
            </w:r>
          </w:p>
        </w:tc>
        <w:tc>
          <w:tcPr>
            <w:tcW w:w="1037" w:type="dxa"/>
            <w:vAlign w:val="center"/>
          </w:tcPr>
          <w:p w14:paraId="55AF508A"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1B1AB61" w14:textId="77777777" w:rsidR="00B12989" w:rsidRDefault="00DF00D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8087BA2"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87BD60F"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1CFDFFB"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ED0748E"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E14334A"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608180F" w14:textId="77777777" w:rsidTr="00EC258B">
        <w:trPr>
          <w:trHeight w:hRule="exact" w:val="303"/>
        </w:trPr>
        <w:tc>
          <w:tcPr>
            <w:tcW w:w="3360" w:type="dxa"/>
            <w:vAlign w:val="center"/>
          </w:tcPr>
          <w:p w14:paraId="59C36EEA" w14:textId="77777777" w:rsidR="00B12989" w:rsidRDefault="00DF00D5">
            <w:pPr>
              <w:spacing w:before="58" w:after="48" w:line="192" w:lineRule="exact"/>
              <w:ind w:left="53"/>
              <w:textAlignment w:val="baseline"/>
              <w:rPr>
                <w:rFonts w:ascii="Cambria" w:eastAsia="Cambria" w:hAnsi="Cambria"/>
                <w:color w:val="000000"/>
                <w:sz w:val="19"/>
              </w:rPr>
            </w:pPr>
            <w:r>
              <w:rPr>
                <w:rFonts w:ascii="Cambria" w:eastAsia="Cambria" w:hAnsi="Cambria"/>
                <w:color w:val="000000"/>
                <w:sz w:val="19"/>
              </w:rPr>
              <w:t>iprobenfos</w:t>
            </w:r>
          </w:p>
        </w:tc>
        <w:tc>
          <w:tcPr>
            <w:tcW w:w="1037" w:type="dxa"/>
            <w:vAlign w:val="center"/>
          </w:tcPr>
          <w:p w14:paraId="3982EDA9" w14:textId="77777777" w:rsidR="00B12989" w:rsidRDefault="00DF00D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EE44063" w14:textId="77777777" w:rsidR="00B12989" w:rsidRDefault="00DF00D5">
            <w:pPr>
              <w:tabs>
                <w:tab w:val="decimal" w:pos="504"/>
              </w:tabs>
              <w:spacing w:before="6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587078E" w14:textId="77777777" w:rsidR="00B12989" w:rsidRDefault="00DF00D5">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839BA82" w14:textId="77777777" w:rsidR="00B12989" w:rsidRDefault="00DF00D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9B50AF6" w14:textId="77777777" w:rsidR="00B12989" w:rsidRDefault="00DF00D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1722AE8" w14:textId="77777777" w:rsidR="00B12989" w:rsidRDefault="00DF00D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13E4A7DA" w14:textId="77777777" w:rsidR="00B12989" w:rsidRDefault="00DF00D5">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8327C72" w14:textId="77777777" w:rsidTr="00EC258B">
        <w:trPr>
          <w:trHeight w:hRule="exact" w:val="278"/>
        </w:trPr>
        <w:tc>
          <w:tcPr>
            <w:tcW w:w="3360" w:type="dxa"/>
            <w:vAlign w:val="center"/>
          </w:tcPr>
          <w:p w14:paraId="3F8FCFD4" w14:textId="77777777" w:rsidR="00B12989" w:rsidRDefault="00DF00D5">
            <w:pPr>
              <w:spacing w:before="47" w:after="28" w:line="193" w:lineRule="exact"/>
              <w:ind w:left="53"/>
              <w:textAlignment w:val="baseline"/>
              <w:rPr>
                <w:rFonts w:ascii="Cambria" w:eastAsia="Cambria" w:hAnsi="Cambria"/>
                <w:color w:val="000000"/>
                <w:sz w:val="19"/>
              </w:rPr>
            </w:pPr>
            <w:r>
              <w:rPr>
                <w:rFonts w:ascii="Cambria" w:eastAsia="Cambria" w:hAnsi="Cambria"/>
                <w:color w:val="000000"/>
                <w:sz w:val="19"/>
              </w:rPr>
              <w:t>iprodione</w:t>
            </w:r>
          </w:p>
        </w:tc>
        <w:tc>
          <w:tcPr>
            <w:tcW w:w="1037" w:type="dxa"/>
            <w:vAlign w:val="center"/>
          </w:tcPr>
          <w:p w14:paraId="0B24C80B"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D1B012D" w14:textId="77777777" w:rsidR="00B12989" w:rsidRDefault="00DF00D5">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008D126" w14:textId="77777777" w:rsidR="00B12989" w:rsidRDefault="00DF00D5">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D4C6250"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6648A27"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A14D401"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3C162266" w14:textId="77777777" w:rsidR="00B12989" w:rsidRDefault="00DF00D5">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EFE5502" w14:textId="77777777" w:rsidTr="00EC258B">
        <w:trPr>
          <w:trHeight w:hRule="exact" w:val="302"/>
        </w:trPr>
        <w:tc>
          <w:tcPr>
            <w:tcW w:w="3360" w:type="dxa"/>
            <w:vAlign w:val="center"/>
          </w:tcPr>
          <w:p w14:paraId="03DCEFA5" w14:textId="77777777" w:rsidR="00B12989" w:rsidRDefault="00DF00D5">
            <w:pPr>
              <w:spacing w:before="57" w:after="43" w:line="193" w:lineRule="exact"/>
              <w:ind w:left="53"/>
              <w:textAlignment w:val="baseline"/>
              <w:rPr>
                <w:rFonts w:ascii="Cambria" w:eastAsia="Cambria" w:hAnsi="Cambria"/>
                <w:color w:val="000000"/>
                <w:sz w:val="19"/>
              </w:rPr>
            </w:pPr>
            <w:r>
              <w:rPr>
                <w:rFonts w:ascii="Cambria" w:eastAsia="Cambria" w:hAnsi="Cambria"/>
                <w:color w:val="000000"/>
                <w:sz w:val="19"/>
              </w:rPr>
              <w:t>iprovalicarb</w:t>
            </w:r>
          </w:p>
        </w:tc>
        <w:tc>
          <w:tcPr>
            <w:tcW w:w="1037" w:type="dxa"/>
            <w:vAlign w:val="center"/>
          </w:tcPr>
          <w:p w14:paraId="4DE23255"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9B1B2DA" w14:textId="77777777" w:rsidR="00B12989" w:rsidRDefault="00DF00D5">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1275C71" w14:textId="77777777" w:rsidR="00B12989" w:rsidRDefault="00DF00D5">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E122FA5"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ABAA98E"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607738B"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76E875DB" w14:textId="77777777" w:rsidR="00B12989" w:rsidRDefault="00DF00D5">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93061F4" w14:textId="77777777" w:rsidTr="00EC258B">
        <w:trPr>
          <w:trHeight w:hRule="exact" w:val="279"/>
        </w:trPr>
        <w:tc>
          <w:tcPr>
            <w:tcW w:w="3360" w:type="dxa"/>
            <w:vAlign w:val="center"/>
          </w:tcPr>
          <w:p w14:paraId="0E1010B6" w14:textId="77777777" w:rsidR="00B12989" w:rsidRDefault="00DF00D5">
            <w:pPr>
              <w:spacing w:before="48" w:after="38" w:line="193" w:lineRule="exact"/>
              <w:ind w:left="53"/>
              <w:textAlignment w:val="baseline"/>
              <w:rPr>
                <w:rFonts w:ascii="Cambria" w:eastAsia="Cambria" w:hAnsi="Cambria"/>
                <w:color w:val="000000"/>
                <w:sz w:val="19"/>
              </w:rPr>
            </w:pPr>
            <w:r>
              <w:rPr>
                <w:rFonts w:ascii="Cambria" w:eastAsia="Cambria" w:hAnsi="Cambria"/>
                <w:color w:val="000000"/>
                <w:sz w:val="19"/>
              </w:rPr>
              <w:t>isoprothiolane</w:t>
            </w:r>
          </w:p>
        </w:tc>
        <w:tc>
          <w:tcPr>
            <w:tcW w:w="1037" w:type="dxa"/>
            <w:vAlign w:val="center"/>
          </w:tcPr>
          <w:p w14:paraId="195DC793" w14:textId="77777777" w:rsidR="00B12989" w:rsidRDefault="00DF00D5">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DBE0162" w14:textId="77777777" w:rsidR="00B12989" w:rsidRDefault="00DF00D5">
            <w:pPr>
              <w:tabs>
                <w:tab w:val="decimal" w:pos="504"/>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D47E22C" w14:textId="77777777" w:rsidR="00B12989" w:rsidRDefault="00DF00D5">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9BC7619" w14:textId="77777777" w:rsidR="00B12989" w:rsidRDefault="00DF00D5">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E0B54D5" w14:textId="77777777" w:rsidR="00B12989" w:rsidRDefault="00DF00D5">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3C22840" w14:textId="77777777" w:rsidR="00B12989" w:rsidRDefault="00DF00D5">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3A8EF3EB" w14:textId="77777777" w:rsidR="00B12989" w:rsidRDefault="00DF00D5">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D223B40" w14:textId="77777777" w:rsidTr="00EC258B">
        <w:trPr>
          <w:trHeight w:hRule="exact" w:val="302"/>
        </w:trPr>
        <w:tc>
          <w:tcPr>
            <w:tcW w:w="3360" w:type="dxa"/>
            <w:vAlign w:val="center"/>
          </w:tcPr>
          <w:p w14:paraId="702A9079" w14:textId="77777777" w:rsidR="00B12989" w:rsidRDefault="00DF00D5">
            <w:pPr>
              <w:spacing w:before="57"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isopyrazam</w:t>
            </w:r>
            <w:proofErr w:type="spellEnd"/>
          </w:p>
        </w:tc>
        <w:tc>
          <w:tcPr>
            <w:tcW w:w="1037" w:type="dxa"/>
            <w:vAlign w:val="center"/>
          </w:tcPr>
          <w:p w14:paraId="2BF5730F"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24BDF18" w14:textId="77777777" w:rsidR="00B12989" w:rsidRDefault="00DF00D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3BA4AA0"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CCDAABB"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91B80CE"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F293381"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2AA9BF72"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DF830AA" w14:textId="77777777" w:rsidTr="00EC258B">
        <w:trPr>
          <w:trHeight w:hRule="exact" w:val="279"/>
        </w:trPr>
        <w:tc>
          <w:tcPr>
            <w:tcW w:w="3360" w:type="dxa"/>
            <w:vAlign w:val="center"/>
          </w:tcPr>
          <w:p w14:paraId="3547E0FD" w14:textId="77777777" w:rsidR="00B12989" w:rsidRDefault="00DF00D5">
            <w:pPr>
              <w:spacing w:before="48"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kresoxim</w:t>
            </w:r>
            <w:proofErr w:type="spellEnd"/>
            <w:r>
              <w:rPr>
                <w:rFonts w:ascii="Cambria" w:eastAsia="Cambria" w:hAnsi="Cambria"/>
                <w:color w:val="000000"/>
                <w:sz w:val="19"/>
              </w:rPr>
              <w:t>-methyl-A</w:t>
            </w:r>
          </w:p>
        </w:tc>
        <w:tc>
          <w:tcPr>
            <w:tcW w:w="1037" w:type="dxa"/>
            <w:vAlign w:val="center"/>
          </w:tcPr>
          <w:p w14:paraId="218F227A"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B2A70A0" w14:textId="77777777" w:rsidR="00B12989" w:rsidRDefault="00DF00D5">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62F567B" w14:textId="77777777" w:rsidR="00B12989" w:rsidRDefault="00DF00D5">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1159AE8"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4E47141"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AD97C37"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147F2D43" w14:textId="77777777" w:rsidR="00B12989" w:rsidRDefault="00DF00D5">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CCECDAA" w14:textId="77777777" w:rsidTr="00EC258B">
        <w:trPr>
          <w:trHeight w:hRule="exact" w:val="302"/>
        </w:trPr>
        <w:tc>
          <w:tcPr>
            <w:tcW w:w="3360" w:type="dxa"/>
            <w:vAlign w:val="center"/>
          </w:tcPr>
          <w:p w14:paraId="656FD4FA" w14:textId="77777777" w:rsidR="00B12989" w:rsidRDefault="00DF00D5">
            <w:pPr>
              <w:spacing w:before="5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mandestrobin</w:t>
            </w:r>
            <w:proofErr w:type="spellEnd"/>
          </w:p>
        </w:tc>
        <w:tc>
          <w:tcPr>
            <w:tcW w:w="1037" w:type="dxa"/>
            <w:vAlign w:val="center"/>
          </w:tcPr>
          <w:p w14:paraId="0E4A7854" w14:textId="77777777" w:rsidR="00B12989" w:rsidRDefault="00DF00D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9F6EB82" w14:textId="77777777" w:rsidR="00B12989" w:rsidRDefault="00DF00D5">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0B5AE85" w14:textId="77777777" w:rsidR="00B12989" w:rsidRDefault="00DF00D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4F50B6C" w14:textId="77777777" w:rsidR="00B12989" w:rsidRDefault="00DF00D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7C3DF50" w14:textId="77777777" w:rsidR="00B12989" w:rsidRDefault="00DF00D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05AD8EE" w14:textId="77777777" w:rsidR="00B12989" w:rsidRDefault="00DF00D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7840E645" w14:textId="77777777" w:rsidR="00B12989" w:rsidRDefault="00DF00D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D975288" w14:textId="77777777" w:rsidTr="00EC258B">
        <w:trPr>
          <w:trHeight w:hRule="exact" w:val="278"/>
        </w:trPr>
        <w:tc>
          <w:tcPr>
            <w:tcW w:w="3360" w:type="dxa"/>
            <w:vAlign w:val="center"/>
          </w:tcPr>
          <w:p w14:paraId="54B4E27A" w14:textId="77777777" w:rsidR="00B12989" w:rsidRDefault="00DF00D5">
            <w:pPr>
              <w:spacing w:before="48"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mandipropamid</w:t>
            </w:r>
            <w:proofErr w:type="spellEnd"/>
          </w:p>
        </w:tc>
        <w:tc>
          <w:tcPr>
            <w:tcW w:w="1037" w:type="dxa"/>
            <w:vAlign w:val="center"/>
          </w:tcPr>
          <w:p w14:paraId="3A613591" w14:textId="77777777" w:rsidR="00B12989" w:rsidRDefault="00DF00D5">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E50CDF3" w14:textId="77777777" w:rsidR="00B12989" w:rsidRDefault="00DF00D5">
            <w:pPr>
              <w:tabs>
                <w:tab w:val="decimal" w:pos="504"/>
              </w:tabs>
              <w:spacing w:before="57"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CF9A7B0" w14:textId="77777777" w:rsidR="00B12989" w:rsidRDefault="00DF00D5">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0A2DE8F" w14:textId="77777777" w:rsidR="00B12989" w:rsidRDefault="00DF00D5">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340E2B4" w14:textId="77777777" w:rsidR="00B12989" w:rsidRDefault="00DF00D5">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B45C332" w14:textId="77777777" w:rsidR="00B12989" w:rsidRDefault="00DF00D5">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7E5E2AA7" w14:textId="77777777" w:rsidR="00B12989" w:rsidRDefault="00DF00D5">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1B48DA1" w14:textId="77777777" w:rsidTr="00EC258B">
        <w:trPr>
          <w:trHeight w:hRule="exact" w:val="303"/>
        </w:trPr>
        <w:tc>
          <w:tcPr>
            <w:tcW w:w="3360" w:type="dxa"/>
            <w:vAlign w:val="center"/>
          </w:tcPr>
          <w:p w14:paraId="31463400" w14:textId="77777777" w:rsidR="00B12989" w:rsidRDefault="00DF00D5">
            <w:pPr>
              <w:spacing w:before="58"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mefentrifluconazole</w:t>
            </w:r>
            <w:proofErr w:type="spellEnd"/>
          </w:p>
        </w:tc>
        <w:tc>
          <w:tcPr>
            <w:tcW w:w="1037" w:type="dxa"/>
            <w:vAlign w:val="center"/>
          </w:tcPr>
          <w:p w14:paraId="6D45C2EF"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85429FC" w14:textId="77777777" w:rsidR="00B12989" w:rsidRDefault="00DF00D5">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FDB7666" w14:textId="77777777" w:rsidR="00B12989" w:rsidRDefault="00DF00D5">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159F654"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34BD519"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F3AFF18"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3558FB7C" w14:textId="77777777" w:rsidR="00B12989" w:rsidRDefault="00DF00D5">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2252442" w14:textId="77777777" w:rsidTr="00EC258B">
        <w:trPr>
          <w:trHeight w:hRule="exact" w:val="288"/>
        </w:trPr>
        <w:tc>
          <w:tcPr>
            <w:tcW w:w="3360" w:type="dxa"/>
            <w:vAlign w:val="center"/>
          </w:tcPr>
          <w:p w14:paraId="76AA1B33" w14:textId="77777777" w:rsidR="00B12989" w:rsidRDefault="00DF00D5">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mepronil</w:t>
            </w:r>
          </w:p>
        </w:tc>
        <w:tc>
          <w:tcPr>
            <w:tcW w:w="1037" w:type="dxa"/>
            <w:vAlign w:val="center"/>
          </w:tcPr>
          <w:p w14:paraId="76E258D4"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476AD08" w14:textId="77777777" w:rsidR="00B12989" w:rsidRDefault="00DF00D5">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7D8FB07" w14:textId="77777777" w:rsidR="00B12989" w:rsidRDefault="00DF00D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A22FD55"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B5D6BC9"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9FCE9EA"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6A6A56D" w14:textId="77777777" w:rsidR="00B12989" w:rsidRDefault="00DF00D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31E477B" w14:textId="77777777" w:rsidTr="00EC258B">
        <w:trPr>
          <w:trHeight w:hRule="exact" w:val="293"/>
        </w:trPr>
        <w:tc>
          <w:tcPr>
            <w:tcW w:w="3360" w:type="dxa"/>
            <w:vAlign w:val="center"/>
          </w:tcPr>
          <w:p w14:paraId="75ECD3C3" w14:textId="77777777" w:rsidR="00B12989" w:rsidRDefault="00DF00D5">
            <w:pPr>
              <w:spacing w:before="48" w:after="52"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metalaxyl</w:t>
            </w:r>
            <w:proofErr w:type="spellEnd"/>
          </w:p>
        </w:tc>
        <w:tc>
          <w:tcPr>
            <w:tcW w:w="1037" w:type="dxa"/>
            <w:vAlign w:val="center"/>
          </w:tcPr>
          <w:p w14:paraId="1984CD3D"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6C25822" w14:textId="77777777" w:rsidR="00B12989" w:rsidRDefault="00DF00D5">
            <w:pPr>
              <w:tabs>
                <w:tab w:val="decimal" w:pos="504"/>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8BBC1F4" w14:textId="77777777" w:rsidR="00B12989" w:rsidRDefault="00DF00D5">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60C90EC"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B207B0F"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81DD9AC"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1C3472A1" w14:textId="77777777" w:rsidR="00B12989" w:rsidRDefault="00DF00D5">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39BC8F0" w14:textId="77777777" w:rsidTr="00EC258B">
        <w:trPr>
          <w:trHeight w:hRule="exact" w:val="278"/>
        </w:trPr>
        <w:tc>
          <w:tcPr>
            <w:tcW w:w="3360" w:type="dxa"/>
            <w:vAlign w:val="center"/>
          </w:tcPr>
          <w:p w14:paraId="5BA90DFA" w14:textId="77777777" w:rsidR="00B12989" w:rsidRDefault="00DF00D5">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metconazole</w:t>
            </w:r>
          </w:p>
        </w:tc>
        <w:tc>
          <w:tcPr>
            <w:tcW w:w="1037" w:type="dxa"/>
            <w:vAlign w:val="center"/>
          </w:tcPr>
          <w:p w14:paraId="7F8A16EB"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F9E332C" w14:textId="77777777" w:rsidR="00B12989" w:rsidRDefault="00DF00D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31E1E4A" w14:textId="77777777" w:rsidR="00B12989" w:rsidRDefault="00DF00D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57CC7BC"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F0762BF"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963FEFF"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1C3A4CAA" w14:textId="77777777" w:rsidR="00B12989" w:rsidRDefault="00DF00D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E166EF6" w14:textId="77777777" w:rsidTr="00EC258B">
        <w:trPr>
          <w:trHeight w:hRule="exact" w:val="293"/>
        </w:trPr>
        <w:tc>
          <w:tcPr>
            <w:tcW w:w="3360" w:type="dxa"/>
            <w:vAlign w:val="center"/>
          </w:tcPr>
          <w:p w14:paraId="0A7854FD" w14:textId="77777777" w:rsidR="00B12989" w:rsidRDefault="00DF00D5">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metominostrobin</w:t>
            </w:r>
          </w:p>
        </w:tc>
        <w:tc>
          <w:tcPr>
            <w:tcW w:w="1037" w:type="dxa"/>
            <w:vAlign w:val="center"/>
          </w:tcPr>
          <w:p w14:paraId="4561316C"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CB1C8F6" w14:textId="77777777" w:rsidR="00B12989" w:rsidRDefault="00DF00D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B775F36"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D8C45EC"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9636E7E"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6927FB6"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7D3A3BD6"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F9A68F1" w14:textId="77777777" w:rsidTr="00EC258B">
        <w:trPr>
          <w:trHeight w:hRule="exact" w:val="288"/>
        </w:trPr>
        <w:tc>
          <w:tcPr>
            <w:tcW w:w="3360" w:type="dxa"/>
            <w:vAlign w:val="center"/>
          </w:tcPr>
          <w:p w14:paraId="7DABB4B2" w14:textId="77777777" w:rsidR="00B12989" w:rsidRDefault="00DF00D5">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metrafenone</w:t>
            </w:r>
          </w:p>
        </w:tc>
        <w:tc>
          <w:tcPr>
            <w:tcW w:w="1037" w:type="dxa"/>
            <w:vAlign w:val="center"/>
          </w:tcPr>
          <w:p w14:paraId="3F400EFE"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78C09B5" w14:textId="77777777" w:rsidR="00B12989" w:rsidRDefault="00DF00D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25D19A7"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8ADFEA5"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60EFE32"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83AA08D"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0C2E19A4"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633632D" w14:textId="77777777" w:rsidTr="00EC258B">
        <w:trPr>
          <w:trHeight w:hRule="exact" w:val="302"/>
        </w:trPr>
        <w:tc>
          <w:tcPr>
            <w:tcW w:w="3360" w:type="dxa"/>
            <w:vAlign w:val="center"/>
          </w:tcPr>
          <w:p w14:paraId="41B8C084" w14:textId="77777777" w:rsidR="00B12989" w:rsidRDefault="00DF00D5">
            <w:pPr>
              <w:spacing w:before="57" w:after="42" w:line="193" w:lineRule="exact"/>
              <w:ind w:left="53"/>
              <w:textAlignment w:val="baseline"/>
              <w:rPr>
                <w:rFonts w:ascii="Cambria" w:eastAsia="Cambria" w:hAnsi="Cambria"/>
                <w:color w:val="000000"/>
                <w:sz w:val="19"/>
              </w:rPr>
            </w:pPr>
            <w:r>
              <w:rPr>
                <w:rFonts w:ascii="Cambria" w:eastAsia="Cambria" w:hAnsi="Cambria"/>
                <w:color w:val="000000"/>
                <w:sz w:val="19"/>
              </w:rPr>
              <w:t>myclobutanil</w:t>
            </w:r>
          </w:p>
        </w:tc>
        <w:tc>
          <w:tcPr>
            <w:tcW w:w="1037" w:type="dxa"/>
            <w:vAlign w:val="center"/>
          </w:tcPr>
          <w:p w14:paraId="67BE4F0F"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AEBDAC1" w14:textId="77777777" w:rsidR="00B12989" w:rsidRDefault="00DF00D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533CB99"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F1669DF"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9E8802F"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78A3B68"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D15BE53"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4E1AD68" w14:textId="77777777" w:rsidTr="00EC258B">
        <w:trPr>
          <w:trHeight w:hRule="exact" w:val="279"/>
        </w:trPr>
        <w:tc>
          <w:tcPr>
            <w:tcW w:w="3360" w:type="dxa"/>
            <w:vAlign w:val="center"/>
          </w:tcPr>
          <w:p w14:paraId="1C7073D7" w14:textId="77777777" w:rsidR="00B12989" w:rsidRDefault="00DF00D5">
            <w:pPr>
              <w:spacing w:before="4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nitrothal</w:t>
            </w:r>
            <w:proofErr w:type="spellEnd"/>
            <w:r>
              <w:rPr>
                <w:rFonts w:ascii="Cambria" w:eastAsia="Cambria" w:hAnsi="Cambria"/>
                <w:color w:val="000000"/>
                <w:sz w:val="19"/>
              </w:rPr>
              <w:t>-isopropyl</w:t>
            </w:r>
          </w:p>
        </w:tc>
        <w:tc>
          <w:tcPr>
            <w:tcW w:w="1037" w:type="dxa"/>
            <w:vAlign w:val="center"/>
          </w:tcPr>
          <w:p w14:paraId="2118C551"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E566F78" w14:textId="77777777" w:rsidR="00B12989" w:rsidRDefault="00DF00D5">
            <w:pPr>
              <w:tabs>
                <w:tab w:val="decimal" w:pos="504"/>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4FF2D87" w14:textId="77777777" w:rsidR="00B12989" w:rsidRDefault="00DF00D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C827334"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38A5F98"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E820B8F"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2E022F69" w14:textId="77777777" w:rsidR="00B12989" w:rsidRDefault="00DF00D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13D9475" w14:textId="77777777" w:rsidTr="00EC258B">
        <w:trPr>
          <w:trHeight w:hRule="exact" w:val="302"/>
        </w:trPr>
        <w:tc>
          <w:tcPr>
            <w:tcW w:w="3360" w:type="dxa"/>
            <w:vAlign w:val="center"/>
          </w:tcPr>
          <w:p w14:paraId="00C63598" w14:textId="77777777" w:rsidR="00B12989" w:rsidRDefault="00DF00D5">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oxadixyl</w:t>
            </w:r>
          </w:p>
        </w:tc>
        <w:tc>
          <w:tcPr>
            <w:tcW w:w="1037" w:type="dxa"/>
            <w:vAlign w:val="center"/>
          </w:tcPr>
          <w:p w14:paraId="4F02AE48"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4E4E47D" w14:textId="77777777" w:rsidR="00B12989" w:rsidRDefault="00DF00D5">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C1E56AB"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2EFADFF"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FF2DB3C"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2D19791"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DB0586F"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C743E16" w14:textId="77777777" w:rsidTr="00EC258B">
        <w:trPr>
          <w:trHeight w:hRule="exact" w:val="278"/>
        </w:trPr>
        <w:tc>
          <w:tcPr>
            <w:tcW w:w="3360" w:type="dxa"/>
            <w:vAlign w:val="center"/>
          </w:tcPr>
          <w:p w14:paraId="42752931" w14:textId="77777777" w:rsidR="00B12989" w:rsidRDefault="00DF00D5">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oxathiapiprolin</w:t>
            </w:r>
          </w:p>
        </w:tc>
        <w:tc>
          <w:tcPr>
            <w:tcW w:w="1037" w:type="dxa"/>
            <w:vAlign w:val="center"/>
          </w:tcPr>
          <w:p w14:paraId="23BA0ABA"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33A57D0" w14:textId="77777777" w:rsidR="00B12989" w:rsidRDefault="00DF00D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047A306" w14:textId="77777777" w:rsidR="00B12989" w:rsidRDefault="00DF00D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745FC90"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2F702EC"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937CCB6"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CB525B3" w14:textId="77777777" w:rsidR="00B12989" w:rsidRDefault="00DF00D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F6A6AC6" w14:textId="77777777" w:rsidTr="00EC258B">
        <w:trPr>
          <w:trHeight w:hRule="exact" w:val="293"/>
        </w:trPr>
        <w:tc>
          <w:tcPr>
            <w:tcW w:w="3360" w:type="dxa"/>
            <w:vAlign w:val="center"/>
          </w:tcPr>
          <w:p w14:paraId="027EA7B7" w14:textId="77777777" w:rsidR="00B12989" w:rsidRDefault="00DF00D5">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oxycarboxin</w:t>
            </w:r>
          </w:p>
        </w:tc>
        <w:tc>
          <w:tcPr>
            <w:tcW w:w="1037" w:type="dxa"/>
            <w:vAlign w:val="center"/>
          </w:tcPr>
          <w:p w14:paraId="4FF4C32A"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BEFF820" w14:textId="77777777" w:rsidR="00B12989" w:rsidRDefault="00DF00D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00EDA9D"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4E57D99"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31011C7"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A86C5CD"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7F5F2063"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1688896" w14:textId="77777777" w:rsidTr="00EC258B">
        <w:trPr>
          <w:trHeight w:hRule="exact" w:val="288"/>
        </w:trPr>
        <w:tc>
          <w:tcPr>
            <w:tcW w:w="3360" w:type="dxa"/>
            <w:vAlign w:val="center"/>
          </w:tcPr>
          <w:p w14:paraId="308F3507" w14:textId="77777777" w:rsidR="00B12989" w:rsidRDefault="00DF00D5">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paclobutrazol</w:t>
            </w:r>
          </w:p>
        </w:tc>
        <w:tc>
          <w:tcPr>
            <w:tcW w:w="1037" w:type="dxa"/>
            <w:vAlign w:val="center"/>
          </w:tcPr>
          <w:p w14:paraId="00F21434"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1FDCD61" w14:textId="77777777" w:rsidR="00B12989" w:rsidRDefault="00DF00D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0BCEECF"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B226812"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1FF5176"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AE4C3F4"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753E484C"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4482D77" w14:textId="77777777" w:rsidTr="00EC258B">
        <w:trPr>
          <w:trHeight w:hRule="exact" w:val="293"/>
        </w:trPr>
        <w:tc>
          <w:tcPr>
            <w:tcW w:w="3360" w:type="dxa"/>
            <w:vAlign w:val="center"/>
          </w:tcPr>
          <w:p w14:paraId="524CE1CB" w14:textId="77777777" w:rsidR="00B12989" w:rsidRDefault="00DF00D5">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penconazole</w:t>
            </w:r>
          </w:p>
        </w:tc>
        <w:tc>
          <w:tcPr>
            <w:tcW w:w="1037" w:type="dxa"/>
            <w:vAlign w:val="center"/>
          </w:tcPr>
          <w:p w14:paraId="6A7F19F6"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913DDD1" w14:textId="77777777" w:rsidR="00B12989" w:rsidRDefault="00DF00D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A316088"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35137CB"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DD64048"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F6D0CAE"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258C593D"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A8FB1A6" w14:textId="77777777" w:rsidTr="00EC258B">
        <w:trPr>
          <w:trHeight w:hRule="exact" w:val="317"/>
        </w:trPr>
        <w:tc>
          <w:tcPr>
            <w:tcW w:w="3360" w:type="dxa"/>
            <w:vAlign w:val="center"/>
          </w:tcPr>
          <w:p w14:paraId="3004D977" w14:textId="77777777" w:rsidR="00B12989" w:rsidRDefault="00DF00D5">
            <w:pPr>
              <w:spacing w:before="57" w:after="67" w:line="193" w:lineRule="exact"/>
              <w:ind w:left="53"/>
              <w:textAlignment w:val="baseline"/>
              <w:rPr>
                <w:rFonts w:ascii="Cambria" w:eastAsia="Cambria" w:hAnsi="Cambria"/>
                <w:color w:val="000000"/>
                <w:sz w:val="19"/>
              </w:rPr>
            </w:pPr>
            <w:r>
              <w:rPr>
                <w:rFonts w:ascii="Cambria" w:eastAsia="Cambria" w:hAnsi="Cambria"/>
                <w:color w:val="000000"/>
                <w:sz w:val="19"/>
              </w:rPr>
              <w:t>penthiopyrad</w:t>
            </w:r>
          </w:p>
        </w:tc>
        <w:tc>
          <w:tcPr>
            <w:tcW w:w="1037" w:type="dxa"/>
            <w:vAlign w:val="center"/>
          </w:tcPr>
          <w:p w14:paraId="45177CA7" w14:textId="77777777" w:rsidR="00B12989" w:rsidRDefault="00DF00D5">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115E504" w14:textId="77777777" w:rsidR="00B12989" w:rsidRDefault="00DF00D5">
            <w:pPr>
              <w:tabs>
                <w:tab w:val="decimal" w:pos="504"/>
              </w:tabs>
              <w:spacing w:before="67" w:after="5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FFF95D5" w14:textId="77777777" w:rsidR="00B12989" w:rsidRDefault="00DF00D5">
            <w:pPr>
              <w:spacing w:before="57" w:after="6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B23DBE0" w14:textId="77777777" w:rsidR="00B12989" w:rsidRDefault="00DF00D5">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9B715DD" w14:textId="77777777" w:rsidR="00B12989" w:rsidRDefault="00DF00D5">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FCE91EE" w14:textId="77777777" w:rsidR="00B12989" w:rsidRDefault="00DF00D5">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62C13EB6" w14:textId="77777777" w:rsidR="00B12989" w:rsidRDefault="00DF00D5">
            <w:pPr>
              <w:spacing w:before="57" w:after="6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59EE580" w14:textId="77777777" w:rsidR="00B12989" w:rsidRDefault="00B12989">
      <w:pPr>
        <w:spacing w:after="376" w:line="20" w:lineRule="exact"/>
      </w:pPr>
    </w:p>
    <w:p w14:paraId="1BD7422F" w14:textId="77777777" w:rsidR="00B12989" w:rsidRDefault="00DF00D5">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2C12C105" w14:textId="77777777" w:rsidR="00B12989" w:rsidRDefault="00DF00D5">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3</w:t>
      </w:r>
    </w:p>
    <w:p w14:paraId="66839C47" w14:textId="77777777" w:rsidR="00B12989" w:rsidRDefault="00B12989">
      <w:pPr>
        <w:sectPr w:rsidR="00B12989">
          <w:pgSz w:w="16843" w:h="23803"/>
          <w:pgMar w:top="560" w:right="3101" w:bottom="207" w:left="2093" w:header="720" w:footer="720" w:gutter="0"/>
          <w:cols w:space="720"/>
        </w:sectPr>
      </w:pPr>
    </w:p>
    <w:p w14:paraId="620F4A39" w14:textId="77777777" w:rsidR="00B12989" w:rsidRDefault="00B12989">
      <w:pPr>
        <w:spacing w:before="10" w:line="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84"/>
        <w:gridCol w:w="1037"/>
        <w:gridCol w:w="1157"/>
        <w:gridCol w:w="1118"/>
        <w:gridCol w:w="1550"/>
        <w:gridCol w:w="1157"/>
        <w:gridCol w:w="1109"/>
        <w:gridCol w:w="1137"/>
      </w:tblGrid>
      <w:tr w:rsidR="00B12989" w14:paraId="14332B74" w14:textId="77777777" w:rsidTr="00EC258B">
        <w:trPr>
          <w:trHeight w:hRule="exact" w:val="293"/>
        </w:trPr>
        <w:tc>
          <w:tcPr>
            <w:tcW w:w="3384" w:type="dxa"/>
            <w:vAlign w:val="center"/>
          </w:tcPr>
          <w:p w14:paraId="7F9F6543" w14:textId="77777777" w:rsidR="00B12989" w:rsidRDefault="00DF00D5">
            <w:pPr>
              <w:spacing w:before="57" w:after="33" w:line="192" w:lineRule="exact"/>
              <w:ind w:left="72"/>
              <w:textAlignment w:val="baseline"/>
              <w:rPr>
                <w:rFonts w:ascii="Cambria" w:eastAsia="Cambria" w:hAnsi="Cambria"/>
                <w:color w:val="000000"/>
                <w:sz w:val="19"/>
              </w:rPr>
            </w:pPr>
            <w:r>
              <w:rPr>
                <w:rFonts w:ascii="Cambria" w:eastAsia="Cambria" w:hAnsi="Cambria"/>
                <w:color w:val="000000"/>
                <w:sz w:val="19"/>
              </w:rPr>
              <w:t>picoxystrobin</w:t>
            </w:r>
          </w:p>
        </w:tc>
        <w:tc>
          <w:tcPr>
            <w:tcW w:w="1037" w:type="dxa"/>
            <w:vAlign w:val="center"/>
          </w:tcPr>
          <w:p w14:paraId="20FCC583"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C31E3F8" w14:textId="77777777" w:rsidR="00B12989" w:rsidRDefault="00DF00D5">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41036F78"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BD82849"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E8E3C41"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1AA6B3E"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61E11D70"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C26D0FD" w14:textId="77777777" w:rsidTr="00EC258B">
        <w:trPr>
          <w:trHeight w:hRule="exact" w:val="288"/>
        </w:trPr>
        <w:tc>
          <w:tcPr>
            <w:tcW w:w="3384" w:type="dxa"/>
            <w:vAlign w:val="center"/>
          </w:tcPr>
          <w:p w14:paraId="0A16CBD9" w14:textId="77777777" w:rsidR="00B12989" w:rsidRDefault="00DF00D5">
            <w:pPr>
              <w:spacing w:before="57" w:after="28" w:line="192" w:lineRule="exact"/>
              <w:ind w:left="72"/>
              <w:textAlignment w:val="baseline"/>
              <w:rPr>
                <w:rFonts w:ascii="Cambria" w:eastAsia="Cambria" w:hAnsi="Cambria"/>
                <w:color w:val="000000"/>
                <w:sz w:val="19"/>
              </w:rPr>
            </w:pPr>
            <w:r>
              <w:rPr>
                <w:rFonts w:ascii="Cambria" w:eastAsia="Cambria" w:hAnsi="Cambria"/>
                <w:color w:val="000000"/>
                <w:sz w:val="19"/>
              </w:rPr>
              <w:t>prochloraz</w:t>
            </w:r>
          </w:p>
        </w:tc>
        <w:tc>
          <w:tcPr>
            <w:tcW w:w="1037" w:type="dxa"/>
            <w:vAlign w:val="center"/>
          </w:tcPr>
          <w:p w14:paraId="2796FAFB" w14:textId="77777777" w:rsidR="00B12989" w:rsidRDefault="00DF00D5">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6273D08" w14:textId="77777777" w:rsidR="00B12989" w:rsidRDefault="00DF00D5">
            <w:pPr>
              <w:tabs>
                <w:tab w:val="decimal" w:pos="504"/>
              </w:tabs>
              <w:spacing w:before="61"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A5D518C" w14:textId="77777777" w:rsidR="00B12989" w:rsidRDefault="00DF00D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90E2214" w14:textId="77777777" w:rsidR="00B12989" w:rsidRDefault="00DF00D5">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E3E3846" w14:textId="77777777" w:rsidR="00B12989" w:rsidRDefault="00DF00D5">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401BB8E" w14:textId="77777777" w:rsidR="00B12989" w:rsidRDefault="00DF00D5">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3185269B" w14:textId="77777777" w:rsidR="00B12989" w:rsidRDefault="00DF00D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D31B8A3" w14:textId="77777777" w:rsidTr="00EC258B">
        <w:trPr>
          <w:trHeight w:hRule="exact" w:val="293"/>
        </w:trPr>
        <w:tc>
          <w:tcPr>
            <w:tcW w:w="3384" w:type="dxa"/>
            <w:vAlign w:val="center"/>
          </w:tcPr>
          <w:p w14:paraId="582C5B17" w14:textId="77777777" w:rsidR="00B12989" w:rsidRDefault="00DF00D5">
            <w:pPr>
              <w:spacing w:before="57" w:after="43" w:line="192" w:lineRule="exact"/>
              <w:ind w:left="72"/>
              <w:textAlignment w:val="baseline"/>
              <w:rPr>
                <w:rFonts w:ascii="Cambria" w:eastAsia="Cambria" w:hAnsi="Cambria"/>
                <w:color w:val="000000"/>
                <w:sz w:val="19"/>
              </w:rPr>
            </w:pPr>
            <w:r>
              <w:rPr>
                <w:rFonts w:ascii="Cambria" w:eastAsia="Cambria" w:hAnsi="Cambria"/>
                <w:color w:val="000000"/>
                <w:sz w:val="19"/>
              </w:rPr>
              <w:t>procymidone</w:t>
            </w:r>
          </w:p>
        </w:tc>
        <w:tc>
          <w:tcPr>
            <w:tcW w:w="1037" w:type="dxa"/>
            <w:vAlign w:val="center"/>
          </w:tcPr>
          <w:p w14:paraId="38AF71C0"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DAB97E9" w14:textId="77777777" w:rsidR="00B12989" w:rsidRDefault="00DF00D5">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AEF9238"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3C9609C"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F8C1AA8"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CE7A500"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0DB1E884"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A8B7722" w14:textId="77777777" w:rsidTr="00EC258B">
        <w:trPr>
          <w:trHeight w:hRule="exact" w:val="288"/>
        </w:trPr>
        <w:tc>
          <w:tcPr>
            <w:tcW w:w="3384" w:type="dxa"/>
            <w:vAlign w:val="center"/>
          </w:tcPr>
          <w:p w14:paraId="77853741" w14:textId="77777777" w:rsidR="00B12989" w:rsidRDefault="00DF00D5">
            <w:pPr>
              <w:spacing w:before="52" w:after="43" w:line="192" w:lineRule="exact"/>
              <w:ind w:left="72"/>
              <w:textAlignment w:val="baseline"/>
              <w:rPr>
                <w:rFonts w:ascii="Cambria" w:eastAsia="Cambria" w:hAnsi="Cambria"/>
                <w:color w:val="000000"/>
                <w:sz w:val="19"/>
              </w:rPr>
            </w:pPr>
            <w:r>
              <w:rPr>
                <w:rFonts w:ascii="Cambria" w:eastAsia="Cambria" w:hAnsi="Cambria"/>
                <w:color w:val="000000"/>
                <w:sz w:val="19"/>
              </w:rPr>
              <w:t>propiconazole</w:t>
            </w:r>
          </w:p>
        </w:tc>
        <w:tc>
          <w:tcPr>
            <w:tcW w:w="1037" w:type="dxa"/>
            <w:vAlign w:val="center"/>
          </w:tcPr>
          <w:p w14:paraId="4CA5A423"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9969F5F" w14:textId="77777777" w:rsidR="00B12989" w:rsidRDefault="00DF00D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26CAC04" w14:textId="77777777" w:rsidR="00B12989" w:rsidRDefault="00DF00D5">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E10119C"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98066C3"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DF31F8E"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630E66D2" w14:textId="77777777" w:rsidR="00B12989" w:rsidRDefault="00DF00D5">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903F29D" w14:textId="77777777" w:rsidTr="00EC258B">
        <w:trPr>
          <w:trHeight w:hRule="exact" w:val="292"/>
        </w:trPr>
        <w:tc>
          <w:tcPr>
            <w:tcW w:w="3384" w:type="dxa"/>
            <w:vAlign w:val="center"/>
          </w:tcPr>
          <w:p w14:paraId="13661BF6" w14:textId="77777777" w:rsidR="00B12989" w:rsidRDefault="00DF00D5">
            <w:pPr>
              <w:spacing w:before="56" w:after="38" w:line="193" w:lineRule="exact"/>
              <w:ind w:left="72"/>
              <w:textAlignment w:val="baseline"/>
              <w:rPr>
                <w:rFonts w:ascii="Cambria" w:eastAsia="Cambria" w:hAnsi="Cambria"/>
                <w:color w:val="000000"/>
                <w:sz w:val="19"/>
              </w:rPr>
            </w:pPr>
            <w:proofErr w:type="spellStart"/>
            <w:r>
              <w:rPr>
                <w:rFonts w:ascii="Cambria" w:eastAsia="Cambria" w:hAnsi="Cambria"/>
                <w:color w:val="000000"/>
                <w:sz w:val="19"/>
              </w:rPr>
              <w:t>pydiflumetofen</w:t>
            </w:r>
            <w:proofErr w:type="spellEnd"/>
          </w:p>
        </w:tc>
        <w:tc>
          <w:tcPr>
            <w:tcW w:w="1037" w:type="dxa"/>
            <w:vAlign w:val="center"/>
          </w:tcPr>
          <w:p w14:paraId="4F4B6038"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9B7127F" w14:textId="77777777" w:rsidR="00B12989" w:rsidRDefault="00DF00D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F4D56EC" w14:textId="77777777" w:rsidR="00B12989" w:rsidRDefault="00DF00D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50C6BD4"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891AAE2"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7559E82"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7AAEA52F" w14:textId="77777777" w:rsidR="00B12989" w:rsidRDefault="00DF00D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58B7043" w14:textId="77777777" w:rsidTr="00EC258B">
        <w:trPr>
          <w:trHeight w:hRule="exact" w:val="288"/>
        </w:trPr>
        <w:tc>
          <w:tcPr>
            <w:tcW w:w="3384" w:type="dxa"/>
            <w:vAlign w:val="center"/>
          </w:tcPr>
          <w:p w14:paraId="477F324C" w14:textId="77777777" w:rsidR="00B12989" w:rsidRDefault="00DF00D5">
            <w:pPr>
              <w:spacing w:before="57" w:after="33" w:line="193" w:lineRule="exact"/>
              <w:ind w:left="72"/>
              <w:textAlignment w:val="baseline"/>
              <w:rPr>
                <w:rFonts w:ascii="Cambria" w:eastAsia="Cambria" w:hAnsi="Cambria"/>
                <w:color w:val="000000"/>
                <w:sz w:val="19"/>
              </w:rPr>
            </w:pPr>
            <w:proofErr w:type="spellStart"/>
            <w:r>
              <w:rPr>
                <w:rFonts w:ascii="Cambria" w:eastAsia="Cambria" w:hAnsi="Cambria"/>
                <w:color w:val="000000"/>
                <w:sz w:val="19"/>
              </w:rPr>
              <w:t>pyraclostrobin</w:t>
            </w:r>
            <w:proofErr w:type="spellEnd"/>
          </w:p>
        </w:tc>
        <w:tc>
          <w:tcPr>
            <w:tcW w:w="1037" w:type="dxa"/>
            <w:vAlign w:val="center"/>
          </w:tcPr>
          <w:p w14:paraId="75B96F76" w14:textId="77777777" w:rsidR="00B12989" w:rsidRDefault="00DF00D5">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5F60A9C" w14:textId="77777777" w:rsidR="00B12989" w:rsidRDefault="00DF00D5">
            <w:pPr>
              <w:tabs>
                <w:tab w:val="decimal" w:pos="504"/>
              </w:tabs>
              <w:spacing w:before="62"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B01EF8B"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44F7E6B" w14:textId="77777777" w:rsidR="00B12989" w:rsidRDefault="00DF00D5">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8B176F4" w14:textId="77777777" w:rsidR="00B12989" w:rsidRDefault="00DF00D5">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B2D75A9" w14:textId="77777777" w:rsidR="00B12989" w:rsidRDefault="00DF00D5">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2A07BA86"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BFE0AA8" w14:textId="77777777" w:rsidTr="00EC258B">
        <w:trPr>
          <w:trHeight w:hRule="exact" w:val="293"/>
        </w:trPr>
        <w:tc>
          <w:tcPr>
            <w:tcW w:w="3384" w:type="dxa"/>
            <w:vAlign w:val="center"/>
          </w:tcPr>
          <w:p w14:paraId="515E7C0D" w14:textId="77777777" w:rsidR="00B12989" w:rsidRDefault="00DF00D5">
            <w:pPr>
              <w:spacing w:before="57" w:after="33" w:line="193" w:lineRule="exact"/>
              <w:ind w:left="72"/>
              <w:textAlignment w:val="baseline"/>
              <w:rPr>
                <w:rFonts w:ascii="Cambria" w:eastAsia="Cambria" w:hAnsi="Cambria"/>
                <w:color w:val="000000"/>
                <w:sz w:val="19"/>
              </w:rPr>
            </w:pPr>
            <w:r>
              <w:rPr>
                <w:rFonts w:ascii="Cambria" w:eastAsia="Cambria" w:hAnsi="Cambria"/>
                <w:color w:val="000000"/>
                <w:sz w:val="19"/>
              </w:rPr>
              <w:t>pyrimethanil</w:t>
            </w:r>
          </w:p>
        </w:tc>
        <w:tc>
          <w:tcPr>
            <w:tcW w:w="1037" w:type="dxa"/>
            <w:vAlign w:val="center"/>
          </w:tcPr>
          <w:p w14:paraId="30C9E407"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C3DAA32" w14:textId="77777777" w:rsidR="00B12989" w:rsidRDefault="00DF00D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4B72F34"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29AE570"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B60C3CA"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A440EDF"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2FFB6FD5"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991D5F8" w14:textId="77777777" w:rsidTr="00EC258B">
        <w:trPr>
          <w:trHeight w:hRule="exact" w:val="298"/>
        </w:trPr>
        <w:tc>
          <w:tcPr>
            <w:tcW w:w="3384" w:type="dxa"/>
            <w:vAlign w:val="center"/>
          </w:tcPr>
          <w:p w14:paraId="3BEBA56D" w14:textId="77777777" w:rsidR="00B12989" w:rsidRDefault="00DF00D5">
            <w:pPr>
              <w:spacing w:before="57" w:after="43" w:line="192" w:lineRule="exact"/>
              <w:ind w:left="72"/>
              <w:textAlignment w:val="baseline"/>
              <w:rPr>
                <w:rFonts w:ascii="Cambria" w:eastAsia="Cambria" w:hAnsi="Cambria"/>
                <w:color w:val="000000"/>
                <w:sz w:val="19"/>
              </w:rPr>
            </w:pPr>
            <w:proofErr w:type="spellStart"/>
            <w:r>
              <w:rPr>
                <w:rFonts w:ascii="Cambria" w:eastAsia="Cambria" w:hAnsi="Cambria"/>
                <w:color w:val="000000"/>
                <w:sz w:val="19"/>
              </w:rPr>
              <w:t>pyriofenone</w:t>
            </w:r>
            <w:proofErr w:type="spellEnd"/>
          </w:p>
        </w:tc>
        <w:tc>
          <w:tcPr>
            <w:tcW w:w="1037" w:type="dxa"/>
            <w:vAlign w:val="center"/>
          </w:tcPr>
          <w:p w14:paraId="5A360AA2"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642BFFE" w14:textId="77777777" w:rsidR="00B12989" w:rsidRDefault="00DF00D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9CC56A1"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F2432C9"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ABD09C2"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12C2EEB"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2710C63D"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7C26C16" w14:textId="77777777" w:rsidTr="00EC258B">
        <w:trPr>
          <w:trHeight w:hRule="exact" w:val="283"/>
        </w:trPr>
        <w:tc>
          <w:tcPr>
            <w:tcW w:w="3384" w:type="dxa"/>
            <w:vAlign w:val="center"/>
          </w:tcPr>
          <w:p w14:paraId="7ACA73B1" w14:textId="77777777" w:rsidR="00B12989" w:rsidRDefault="00DF00D5">
            <w:pPr>
              <w:spacing w:before="47" w:after="43" w:line="192" w:lineRule="exact"/>
              <w:ind w:left="72"/>
              <w:textAlignment w:val="baseline"/>
              <w:rPr>
                <w:rFonts w:ascii="Cambria" w:eastAsia="Cambria" w:hAnsi="Cambria"/>
                <w:color w:val="000000"/>
                <w:sz w:val="19"/>
              </w:rPr>
            </w:pPr>
            <w:r>
              <w:rPr>
                <w:rFonts w:ascii="Cambria" w:eastAsia="Cambria" w:hAnsi="Cambria"/>
                <w:color w:val="000000"/>
                <w:sz w:val="19"/>
              </w:rPr>
              <w:t>pyroquilon</w:t>
            </w:r>
          </w:p>
        </w:tc>
        <w:tc>
          <w:tcPr>
            <w:tcW w:w="1037" w:type="dxa"/>
            <w:vAlign w:val="center"/>
          </w:tcPr>
          <w:p w14:paraId="43C53D05"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0C2BC11" w14:textId="77777777" w:rsidR="00B12989" w:rsidRDefault="00DF00D5">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9B58415" w14:textId="77777777" w:rsidR="00B12989" w:rsidRDefault="00DF00D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3990467"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04AC281"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F149599"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13BBD40B" w14:textId="77777777" w:rsidR="00B12989" w:rsidRDefault="00DF00D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FE59176" w14:textId="77777777" w:rsidTr="00EC258B">
        <w:trPr>
          <w:trHeight w:hRule="exact" w:val="288"/>
        </w:trPr>
        <w:tc>
          <w:tcPr>
            <w:tcW w:w="3384" w:type="dxa"/>
            <w:vAlign w:val="center"/>
          </w:tcPr>
          <w:p w14:paraId="68B94368" w14:textId="77777777" w:rsidR="00B12989" w:rsidRDefault="00DF00D5">
            <w:pPr>
              <w:spacing w:before="57" w:after="38" w:line="192" w:lineRule="exact"/>
              <w:ind w:left="72"/>
              <w:textAlignment w:val="baseline"/>
              <w:rPr>
                <w:rFonts w:ascii="Cambria" w:eastAsia="Cambria" w:hAnsi="Cambria"/>
                <w:color w:val="000000"/>
                <w:sz w:val="19"/>
              </w:rPr>
            </w:pPr>
            <w:r>
              <w:rPr>
                <w:rFonts w:ascii="Cambria" w:eastAsia="Cambria" w:hAnsi="Cambria"/>
                <w:color w:val="000000"/>
                <w:sz w:val="19"/>
              </w:rPr>
              <w:t>quinoxyfen</w:t>
            </w:r>
          </w:p>
        </w:tc>
        <w:tc>
          <w:tcPr>
            <w:tcW w:w="1037" w:type="dxa"/>
            <w:vAlign w:val="center"/>
          </w:tcPr>
          <w:p w14:paraId="265BEE8F"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FDBAE81" w14:textId="77777777" w:rsidR="00B12989" w:rsidRDefault="00DF00D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9C25A71"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01450C8"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66BD72F"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22AE756"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22F9B01A"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A837561" w14:textId="77777777" w:rsidTr="00EC258B">
        <w:trPr>
          <w:trHeight w:hRule="exact" w:val="302"/>
        </w:trPr>
        <w:tc>
          <w:tcPr>
            <w:tcW w:w="3384" w:type="dxa"/>
            <w:vAlign w:val="center"/>
          </w:tcPr>
          <w:p w14:paraId="050A48AB" w14:textId="77777777" w:rsidR="00B12989" w:rsidRDefault="00DF00D5">
            <w:pPr>
              <w:spacing w:before="57" w:after="53" w:line="192" w:lineRule="exact"/>
              <w:ind w:left="72"/>
              <w:textAlignment w:val="baseline"/>
              <w:rPr>
                <w:rFonts w:ascii="Cambria" w:eastAsia="Cambria" w:hAnsi="Cambria"/>
                <w:color w:val="000000"/>
                <w:sz w:val="19"/>
              </w:rPr>
            </w:pPr>
            <w:r>
              <w:rPr>
                <w:rFonts w:ascii="Cambria" w:eastAsia="Cambria" w:hAnsi="Cambria"/>
                <w:color w:val="000000"/>
                <w:sz w:val="19"/>
              </w:rPr>
              <w:t>quintozene</w:t>
            </w:r>
          </w:p>
        </w:tc>
        <w:tc>
          <w:tcPr>
            <w:tcW w:w="1037" w:type="dxa"/>
            <w:vAlign w:val="center"/>
          </w:tcPr>
          <w:p w14:paraId="769271B4" w14:textId="77777777" w:rsidR="00B12989" w:rsidRDefault="00DF00D5">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B20FF53" w14:textId="77777777" w:rsidR="00B12989" w:rsidRDefault="00DF00D5">
            <w:pPr>
              <w:tabs>
                <w:tab w:val="decimal" w:pos="504"/>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BEFF395" w14:textId="77777777" w:rsidR="00B12989" w:rsidRDefault="00DF00D5">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F6092A3" w14:textId="77777777" w:rsidR="00B12989" w:rsidRDefault="00DF00D5">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6E66CA0" w14:textId="77777777" w:rsidR="00B12989" w:rsidRDefault="00DF00D5">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0E2283E" w14:textId="77777777" w:rsidR="00B12989" w:rsidRDefault="00DF00D5">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6F2E9E80" w14:textId="77777777" w:rsidR="00B12989" w:rsidRDefault="00DF00D5">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DC0296D" w14:textId="77777777" w:rsidTr="00EC258B">
        <w:trPr>
          <w:trHeight w:hRule="exact" w:val="279"/>
        </w:trPr>
        <w:tc>
          <w:tcPr>
            <w:tcW w:w="3384" w:type="dxa"/>
            <w:vAlign w:val="center"/>
          </w:tcPr>
          <w:p w14:paraId="503B0532" w14:textId="77777777" w:rsidR="00B12989" w:rsidRDefault="00DF00D5">
            <w:pPr>
              <w:spacing w:before="48" w:after="33" w:line="192" w:lineRule="exact"/>
              <w:ind w:left="72"/>
              <w:textAlignment w:val="baseline"/>
              <w:rPr>
                <w:rFonts w:ascii="Cambria" w:eastAsia="Cambria" w:hAnsi="Cambria"/>
                <w:color w:val="000000"/>
                <w:sz w:val="19"/>
              </w:rPr>
            </w:pPr>
            <w:r>
              <w:rPr>
                <w:rFonts w:ascii="Cambria" w:eastAsia="Cambria" w:hAnsi="Cambria"/>
                <w:color w:val="000000"/>
                <w:sz w:val="19"/>
              </w:rPr>
              <w:t>simeconazole</w:t>
            </w:r>
          </w:p>
        </w:tc>
        <w:tc>
          <w:tcPr>
            <w:tcW w:w="1037" w:type="dxa"/>
            <w:vAlign w:val="center"/>
          </w:tcPr>
          <w:p w14:paraId="03432BC8"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2F33840" w14:textId="77777777" w:rsidR="00B12989" w:rsidRDefault="00DF00D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7C1C99F" w14:textId="77777777" w:rsidR="00B12989" w:rsidRDefault="00DF00D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0607F20"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0F9C878"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98C4EE8"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66BBCD4E" w14:textId="77777777" w:rsidR="00B12989" w:rsidRDefault="00DF00D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6126785" w14:textId="77777777" w:rsidTr="00EC258B">
        <w:trPr>
          <w:trHeight w:hRule="exact" w:val="293"/>
        </w:trPr>
        <w:tc>
          <w:tcPr>
            <w:tcW w:w="3384" w:type="dxa"/>
            <w:vAlign w:val="center"/>
          </w:tcPr>
          <w:p w14:paraId="600214F6" w14:textId="77777777" w:rsidR="00B12989" w:rsidRDefault="00DF00D5">
            <w:pPr>
              <w:spacing w:before="57" w:after="33" w:line="192" w:lineRule="exact"/>
              <w:ind w:left="72"/>
              <w:textAlignment w:val="baseline"/>
              <w:rPr>
                <w:rFonts w:ascii="Cambria" w:eastAsia="Cambria" w:hAnsi="Cambria"/>
                <w:color w:val="000000"/>
                <w:sz w:val="19"/>
              </w:rPr>
            </w:pPr>
            <w:r>
              <w:rPr>
                <w:rFonts w:ascii="Cambria" w:eastAsia="Cambria" w:hAnsi="Cambria"/>
                <w:color w:val="000000"/>
                <w:sz w:val="19"/>
              </w:rPr>
              <w:t>spiroxamine</w:t>
            </w:r>
          </w:p>
        </w:tc>
        <w:tc>
          <w:tcPr>
            <w:tcW w:w="1037" w:type="dxa"/>
            <w:vAlign w:val="center"/>
          </w:tcPr>
          <w:p w14:paraId="4AEAFD74"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40A2E0C" w14:textId="77777777" w:rsidR="00B12989" w:rsidRDefault="00DF00D5">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5955336"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CA5F1B8"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536F50A"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8634843"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13D8250F"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337A21B" w14:textId="77777777" w:rsidTr="00EC258B">
        <w:trPr>
          <w:trHeight w:hRule="exact" w:val="288"/>
        </w:trPr>
        <w:tc>
          <w:tcPr>
            <w:tcW w:w="3384" w:type="dxa"/>
            <w:vAlign w:val="center"/>
          </w:tcPr>
          <w:p w14:paraId="6B1A468F" w14:textId="77777777" w:rsidR="00B12989" w:rsidRDefault="00DF00D5">
            <w:pPr>
              <w:spacing w:before="56" w:after="29" w:line="192" w:lineRule="exact"/>
              <w:ind w:left="72"/>
              <w:textAlignment w:val="baseline"/>
              <w:rPr>
                <w:rFonts w:ascii="Cambria" w:eastAsia="Cambria" w:hAnsi="Cambria"/>
                <w:color w:val="000000"/>
                <w:sz w:val="19"/>
              </w:rPr>
            </w:pPr>
            <w:r>
              <w:rPr>
                <w:rFonts w:ascii="Cambria" w:eastAsia="Cambria" w:hAnsi="Cambria"/>
                <w:color w:val="000000"/>
                <w:sz w:val="19"/>
              </w:rPr>
              <w:t>tebuconazole</w:t>
            </w:r>
          </w:p>
        </w:tc>
        <w:tc>
          <w:tcPr>
            <w:tcW w:w="1037" w:type="dxa"/>
            <w:vAlign w:val="center"/>
          </w:tcPr>
          <w:p w14:paraId="6A11D5B5" w14:textId="77777777" w:rsidR="00B12989" w:rsidRDefault="00DF00D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9406109" w14:textId="77777777" w:rsidR="00B12989" w:rsidRDefault="00DF00D5">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5D77FC5" w14:textId="77777777" w:rsidR="00B12989" w:rsidRDefault="00DF00D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74D78D0" w14:textId="77777777" w:rsidR="00B12989" w:rsidRDefault="00DF00D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220B201" w14:textId="77777777" w:rsidR="00B12989" w:rsidRDefault="00DF00D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B59C6AC" w14:textId="77777777" w:rsidR="00B12989" w:rsidRDefault="00DF00D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6E27AD7E" w14:textId="77777777" w:rsidR="00B12989" w:rsidRDefault="00DF00D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2E11E63" w14:textId="77777777" w:rsidTr="00EC258B">
        <w:trPr>
          <w:trHeight w:hRule="exact" w:val="292"/>
        </w:trPr>
        <w:tc>
          <w:tcPr>
            <w:tcW w:w="3384" w:type="dxa"/>
            <w:vAlign w:val="center"/>
          </w:tcPr>
          <w:p w14:paraId="08528582" w14:textId="77777777" w:rsidR="00B12989" w:rsidRDefault="00DF00D5">
            <w:pPr>
              <w:spacing w:before="56" w:after="44" w:line="192" w:lineRule="exact"/>
              <w:ind w:left="72"/>
              <w:textAlignment w:val="baseline"/>
              <w:rPr>
                <w:rFonts w:ascii="Cambria" w:eastAsia="Cambria" w:hAnsi="Cambria"/>
                <w:color w:val="000000"/>
                <w:sz w:val="19"/>
              </w:rPr>
            </w:pPr>
            <w:r>
              <w:rPr>
                <w:rFonts w:ascii="Cambria" w:eastAsia="Cambria" w:hAnsi="Cambria"/>
                <w:color w:val="000000"/>
                <w:sz w:val="19"/>
              </w:rPr>
              <w:t>tecnazene</w:t>
            </w:r>
          </w:p>
        </w:tc>
        <w:tc>
          <w:tcPr>
            <w:tcW w:w="1037" w:type="dxa"/>
            <w:vAlign w:val="center"/>
          </w:tcPr>
          <w:p w14:paraId="60D87956"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BB3B00C" w14:textId="77777777" w:rsidR="00B12989" w:rsidRDefault="00DF00D5">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775A8C7" w14:textId="77777777" w:rsidR="00B12989" w:rsidRDefault="00DF00D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7D8D434"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45196AC"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90E1EC7"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7DBF670B" w14:textId="77777777" w:rsidR="00B12989" w:rsidRDefault="00DF00D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2C605DF" w14:textId="77777777" w:rsidTr="00EC258B">
        <w:trPr>
          <w:trHeight w:hRule="exact" w:val="298"/>
        </w:trPr>
        <w:tc>
          <w:tcPr>
            <w:tcW w:w="3384" w:type="dxa"/>
            <w:vAlign w:val="center"/>
          </w:tcPr>
          <w:p w14:paraId="01578C84" w14:textId="77777777" w:rsidR="00B12989" w:rsidRDefault="00DF00D5">
            <w:pPr>
              <w:spacing w:before="57" w:after="39" w:line="192" w:lineRule="exact"/>
              <w:ind w:left="72"/>
              <w:textAlignment w:val="baseline"/>
              <w:rPr>
                <w:rFonts w:ascii="Cambria" w:eastAsia="Cambria" w:hAnsi="Cambria"/>
                <w:color w:val="000000"/>
                <w:sz w:val="19"/>
              </w:rPr>
            </w:pPr>
            <w:r>
              <w:rPr>
                <w:rFonts w:ascii="Cambria" w:eastAsia="Cambria" w:hAnsi="Cambria"/>
                <w:color w:val="000000"/>
                <w:sz w:val="19"/>
              </w:rPr>
              <w:t>tetraconazole</w:t>
            </w:r>
          </w:p>
        </w:tc>
        <w:tc>
          <w:tcPr>
            <w:tcW w:w="1037" w:type="dxa"/>
            <w:vAlign w:val="center"/>
          </w:tcPr>
          <w:p w14:paraId="16B6618C"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DC8F72C" w14:textId="77777777" w:rsidR="00B12989" w:rsidRDefault="00DF00D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1BF4AFB"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2AC684F"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B2A7279"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6764248"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41D99215"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602B4D2" w14:textId="77777777" w:rsidTr="00EC258B">
        <w:trPr>
          <w:trHeight w:hRule="exact" w:val="283"/>
        </w:trPr>
        <w:tc>
          <w:tcPr>
            <w:tcW w:w="3384" w:type="dxa"/>
            <w:vAlign w:val="center"/>
          </w:tcPr>
          <w:p w14:paraId="11DC187A" w14:textId="77777777" w:rsidR="00B12989" w:rsidRDefault="00DF00D5">
            <w:pPr>
              <w:spacing w:before="47" w:after="38" w:line="193" w:lineRule="exact"/>
              <w:ind w:left="72"/>
              <w:textAlignment w:val="baseline"/>
              <w:rPr>
                <w:rFonts w:ascii="Cambria" w:eastAsia="Cambria" w:hAnsi="Cambria"/>
                <w:color w:val="000000"/>
                <w:sz w:val="19"/>
              </w:rPr>
            </w:pPr>
            <w:proofErr w:type="spellStart"/>
            <w:r>
              <w:rPr>
                <w:rFonts w:ascii="Cambria" w:eastAsia="Cambria" w:hAnsi="Cambria"/>
                <w:color w:val="000000"/>
                <w:sz w:val="19"/>
              </w:rPr>
              <w:t>tolclofos</w:t>
            </w:r>
            <w:proofErr w:type="spellEnd"/>
            <w:r>
              <w:rPr>
                <w:rFonts w:ascii="Cambria" w:eastAsia="Cambria" w:hAnsi="Cambria"/>
                <w:color w:val="000000"/>
                <w:sz w:val="19"/>
              </w:rPr>
              <w:t xml:space="preserve"> methyl</w:t>
            </w:r>
          </w:p>
        </w:tc>
        <w:tc>
          <w:tcPr>
            <w:tcW w:w="1037" w:type="dxa"/>
            <w:vAlign w:val="center"/>
          </w:tcPr>
          <w:p w14:paraId="43A3B957"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B0A2135" w14:textId="77777777" w:rsidR="00B12989" w:rsidRDefault="00DF00D5">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EA8EFF4" w14:textId="77777777" w:rsidR="00B12989" w:rsidRDefault="00DF00D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20A4DAA"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0524D6C"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070F9D6"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592D32CC" w14:textId="77777777" w:rsidR="00B12989" w:rsidRDefault="00DF00D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570889A" w14:textId="77777777" w:rsidTr="00EC258B">
        <w:trPr>
          <w:trHeight w:hRule="exact" w:val="288"/>
        </w:trPr>
        <w:tc>
          <w:tcPr>
            <w:tcW w:w="3384" w:type="dxa"/>
            <w:vAlign w:val="center"/>
          </w:tcPr>
          <w:p w14:paraId="20DFA7AB" w14:textId="77777777" w:rsidR="00B12989" w:rsidRDefault="00DF00D5">
            <w:pPr>
              <w:spacing w:before="57" w:after="34" w:line="192" w:lineRule="exact"/>
              <w:ind w:left="72"/>
              <w:textAlignment w:val="baseline"/>
              <w:rPr>
                <w:rFonts w:ascii="Cambria" w:eastAsia="Cambria" w:hAnsi="Cambria"/>
                <w:color w:val="000000"/>
                <w:sz w:val="19"/>
              </w:rPr>
            </w:pPr>
            <w:proofErr w:type="spellStart"/>
            <w:r>
              <w:rPr>
                <w:rFonts w:ascii="Cambria" w:eastAsia="Cambria" w:hAnsi="Cambria"/>
                <w:color w:val="000000"/>
                <w:sz w:val="19"/>
              </w:rPr>
              <w:t>tolylfluanid</w:t>
            </w:r>
            <w:proofErr w:type="spellEnd"/>
          </w:p>
        </w:tc>
        <w:tc>
          <w:tcPr>
            <w:tcW w:w="1037" w:type="dxa"/>
            <w:vAlign w:val="center"/>
          </w:tcPr>
          <w:p w14:paraId="3F301A9F"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37A14E3" w14:textId="77777777" w:rsidR="00B12989" w:rsidRDefault="00DF00D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D801B1C"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69CE86C"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C8D5CC4"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62C8366"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34B9C2BC"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54E3265" w14:textId="77777777" w:rsidTr="00EC258B">
        <w:trPr>
          <w:trHeight w:hRule="exact" w:val="303"/>
        </w:trPr>
        <w:tc>
          <w:tcPr>
            <w:tcW w:w="3384" w:type="dxa"/>
            <w:vAlign w:val="center"/>
          </w:tcPr>
          <w:p w14:paraId="593561C6" w14:textId="77777777" w:rsidR="00B12989" w:rsidRDefault="00DF00D5">
            <w:pPr>
              <w:spacing w:before="57" w:after="48" w:line="192" w:lineRule="exact"/>
              <w:ind w:left="72"/>
              <w:textAlignment w:val="baseline"/>
              <w:rPr>
                <w:rFonts w:ascii="Cambria" w:eastAsia="Cambria" w:hAnsi="Cambria"/>
                <w:color w:val="000000"/>
                <w:sz w:val="19"/>
              </w:rPr>
            </w:pPr>
            <w:r>
              <w:rPr>
                <w:rFonts w:ascii="Cambria" w:eastAsia="Cambria" w:hAnsi="Cambria"/>
                <w:color w:val="000000"/>
                <w:sz w:val="19"/>
              </w:rPr>
              <w:t>triadimefon</w:t>
            </w:r>
          </w:p>
        </w:tc>
        <w:tc>
          <w:tcPr>
            <w:tcW w:w="1037" w:type="dxa"/>
            <w:vAlign w:val="center"/>
          </w:tcPr>
          <w:p w14:paraId="6FF4BCFF" w14:textId="77777777" w:rsidR="00B12989" w:rsidRDefault="00DF00D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B037B33" w14:textId="77777777" w:rsidR="00B12989" w:rsidRDefault="00DF00D5">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F9A110A" w14:textId="77777777" w:rsidR="00B12989" w:rsidRDefault="00DF00D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48CB1B6" w14:textId="77777777" w:rsidR="00B12989" w:rsidRDefault="00DF00D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48A3703" w14:textId="77777777" w:rsidR="00B12989" w:rsidRDefault="00DF00D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56D21CA" w14:textId="77777777" w:rsidR="00B12989" w:rsidRDefault="00DF00D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26B628F6" w14:textId="77777777" w:rsidR="00B12989" w:rsidRDefault="00DF00D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B76572A" w14:textId="77777777" w:rsidTr="00EC258B">
        <w:trPr>
          <w:trHeight w:hRule="exact" w:val="288"/>
        </w:trPr>
        <w:tc>
          <w:tcPr>
            <w:tcW w:w="3384" w:type="dxa"/>
            <w:vAlign w:val="center"/>
          </w:tcPr>
          <w:p w14:paraId="13F01C0B" w14:textId="77777777" w:rsidR="00B12989" w:rsidRDefault="00DF00D5">
            <w:pPr>
              <w:spacing w:before="47" w:after="43" w:line="192" w:lineRule="exact"/>
              <w:ind w:left="72"/>
              <w:textAlignment w:val="baseline"/>
              <w:rPr>
                <w:rFonts w:ascii="Cambria" w:eastAsia="Cambria" w:hAnsi="Cambria"/>
                <w:color w:val="000000"/>
                <w:sz w:val="19"/>
              </w:rPr>
            </w:pPr>
            <w:r>
              <w:rPr>
                <w:rFonts w:ascii="Cambria" w:eastAsia="Cambria" w:hAnsi="Cambria"/>
                <w:color w:val="000000"/>
                <w:sz w:val="19"/>
              </w:rPr>
              <w:t>triadimenol</w:t>
            </w:r>
          </w:p>
        </w:tc>
        <w:tc>
          <w:tcPr>
            <w:tcW w:w="1037" w:type="dxa"/>
            <w:vAlign w:val="center"/>
          </w:tcPr>
          <w:p w14:paraId="7D70932E" w14:textId="77777777" w:rsidR="00B12989" w:rsidRDefault="00DF00D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2CB4CF6" w14:textId="77777777" w:rsidR="00B12989" w:rsidRDefault="00DF00D5">
            <w:pPr>
              <w:tabs>
                <w:tab w:val="decimal" w:pos="504"/>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2C545FF2" w14:textId="77777777" w:rsidR="00B12989" w:rsidRDefault="00DF00D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BF193F1" w14:textId="77777777" w:rsidR="00B12989" w:rsidRDefault="00DF00D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DC553E6" w14:textId="77777777" w:rsidR="00B12989" w:rsidRDefault="00DF00D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630861B" w14:textId="77777777" w:rsidR="00B12989" w:rsidRDefault="00DF00D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1E9594B3" w14:textId="77777777" w:rsidR="00B12989" w:rsidRDefault="00DF00D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094EE14" w14:textId="77777777" w:rsidTr="00EC258B">
        <w:trPr>
          <w:trHeight w:hRule="exact" w:val="283"/>
        </w:trPr>
        <w:tc>
          <w:tcPr>
            <w:tcW w:w="3384" w:type="dxa"/>
            <w:vAlign w:val="center"/>
          </w:tcPr>
          <w:p w14:paraId="35FAD2AE" w14:textId="77777777" w:rsidR="00B12989" w:rsidRDefault="00DF00D5">
            <w:pPr>
              <w:spacing w:before="47" w:after="43" w:line="192" w:lineRule="exact"/>
              <w:ind w:left="72"/>
              <w:textAlignment w:val="baseline"/>
              <w:rPr>
                <w:rFonts w:ascii="Cambria" w:eastAsia="Cambria" w:hAnsi="Cambria"/>
                <w:color w:val="000000"/>
                <w:sz w:val="19"/>
              </w:rPr>
            </w:pPr>
            <w:r>
              <w:rPr>
                <w:rFonts w:ascii="Cambria" w:eastAsia="Cambria" w:hAnsi="Cambria"/>
                <w:color w:val="000000"/>
                <w:sz w:val="19"/>
              </w:rPr>
              <w:t>tricyclazole</w:t>
            </w:r>
          </w:p>
        </w:tc>
        <w:tc>
          <w:tcPr>
            <w:tcW w:w="1037" w:type="dxa"/>
            <w:vAlign w:val="center"/>
          </w:tcPr>
          <w:p w14:paraId="727130C1" w14:textId="77777777" w:rsidR="00B12989" w:rsidRDefault="00DF00D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B684A41" w14:textId="77777777" w:rsidR="00B12989" w:rsidRDefault="00DF00D5">
            <w:pPr>
              <w:tabs>
                <w:tab w:val="decimal" w:pos="504"/>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AF5A06A" w14:textId="77777777" w:rsidR="00B12989" w:rsidRDefault="00DF00D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C17E5A3" w14:textId="77777777" w:rsidR="00B12989" w:rsidRDefault="00DF00D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BD1840A" w14:textId="77777777" w:rsidR="00B12989" w:rsidRDefault="00DF00D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FC36E24" w14:textId="77777777" w:rsidR="00B12989" w:rsidRDefault="00DF00D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67653451" w14:textId="77777777" w:rsidR="00B12989" w:rsidRDefault="00DF00D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DB48B28" w14:textId="77777777" w:rsidTr="00EC258B">
        <w:trPr>
          <w:trHeight w:hRule="exact" w:val="297"/>
        </w:trPr>
        <w:tc>
          <w:tcPr>
            <w:tcW w:w="3384" w:type="dxa"/>
            <w:vAlign w:val="center"/>
          </w:tcPr>
          <w:p w14:paraId="5C7E4942" w14:textId="77777777" w:rsidR="00B12989" w:rsidRDefault="00DF00D5">
            <w:pPr>
              <w:spacing w:before="57" w:after="38" w:line="192" w:lineRule="exact"/>
              <w:ind w:left="72"/>
              <w:textAlignment w:val="baseline"/>
              <w:rPr>
                <w:rFonts w:ascii="Cambria" w:eastAsia="Cambria" w:hAnsi="Cambria"/>
                <w:color w:val="000000"/>
                <w:sz w:val="19"/>
              </w:rPr>
            </w:pPr>
            <w:proofErr w:type="spellStart"/>
            <w:r>
              <w:rPr>
                <w:rFonts w:ascii="Cambria" w:eastAsia="Cambria" w:hAnsi="Cambria"/>
                <w:color w:val="000000"/>
                <w:sz w:val="19"/>
              </w:rPr>
              <w:t>trifloxystrobin</w:t>
            </w:r>
            <w:proofErr w:type="spellEnd"/>
          </w:p>
        </w:tc>
        <w:tc>
          <w:tcPr>
            <w:tcW w:w="1037" w:type="dxa"/>
            <w:vAlign w:val="center"/>
          </w:tcPr>
          <w:p w14:paraId="73CD5A91"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818549A" w14:textId="77777777" w:rsidR="00B12989" w:rsidRDefault="00DF00D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8726F63"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92801D4"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EDB0C30"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46F7609"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731026FC"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DE21B63" w14:textId="77777777" w:rsidTr="00EC258B">
        <w:trPr>
          <w:trHeight w:hRule="exact" w:val="293"/>
        </w:trPr>
        <w:tc>
          <w:tcPr>
            <w:tcW w:w="3384" w:type="dxa"/>
            <w:vAlign w:val="center"/>
          </w:tcPr>
          <w:p w14:paraId="224B4FE1" w14:textId="77777777" w:rsidR="00B12989" w:rsidRDefault="00DF00D5">
            <w:pPr>
              <w:spacing w:before="48" w:after="52" w:line="192" w:lineRule="exact"/>
              <w:ind w:left="72"/>
              <w:textAlignment w:val="baseline"/>
              <w:rPr>
                <w:rFonts w:ascii="Cambria" w:eastAsia="Cambria" w:hAnsi="Cambria"/>
                <w:color w:val="000000"/>
                <w:sz w:val="19"/>
              </w:rPr>
            </w:pPr>
            <w:r>
              <w:rPr>
                <w:rFonts w:ascii="Cambria" w:eastAsia="Cambria" w:hAnsi="Cambria"/>
                <w:color w:val="000000"/>
                <w:sz w:val="19"/>
              </w:rPr>
              <w:t>triticonazole</w:t>
            </w:r>
          </w:p>
        </w:tc>
        <w:tc>
          <w:tcPr>
            <w:tcW w:w="1037" w:type="dxa"/>
            <w:vAlign w:val="center"/>
          </w:tcPr>
          <w:p w14:paraId="3E44361E"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9DCEC65" w14:textId="77777777" w:rsidR="00B12989" w:rsidRDefault="00DF00D5">
            <w:pPr>
              <w:tabs>
                <w:tab w:val="decimal" w:pos="504"/>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B65D42F" w14:textId="77777777" w:rsidR="00B12989" w:rsidRDefault="00DF00D5">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C89BB5B"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AE57950"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06BB114"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7E751CE3" w14:textId="77777777" w:rsidR="00B12989" w:rsidRDefault="00DF00D5">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7B74B94" w14:textId="77777777" w:rsidTr="00EC258B">
        <w:trPr>
          <w:trHeight w:hRule="exact" w:val="288"/>
        </w:trPr>
        <w:tc>
          <w:tcPr>
            <w:tcW w:w="3384" w:type="dxa"/>
            <w:vAlign w:val="center"/>
          </w:tcPr>
          <w:p w14:paraId="16418699" w14:textId="77777777" w:rsidR="00B12989" w:rsidRDefault="00DF00D5">
            <w:pPr>
              <w:spacing w:before="47" w:after="48" w:line="192" w:lineRule="exact"/>
              <w:ind w:left="72"/>
              <w:textAlignment w:val="baseline"/>
              <w:rPr>
                <w:rFonts w:ascii="Cambria" w:eastAsia="Cambria" w:hAnsi="Cambria"/>
                <w:color w:val="000000"/>
                <w:sz w:val="19"/>
              </w:rPr>
            </w:pPr>
            <w:r>
              <w:rPr>
                <w:rFonts w:ascii="Cambria" w:eastAsia="Cambria" w:hAnsi="Cambria"/>
                <w:color w:val="000000"/>
                <w:sz w:val="19"/>
              </w:rPr>
              <w:t>uniconazole-P</w:t>
            </w:r>
          </w:p>
        </w:tc>
        <w:tc>
          <w:tcPr>
            <w:tcW w:w="1037" w:type="dxa"/>
            <w:vAlign w:val="center"/>
          </w:tcPr>
          <w:p w14:paraId="6AD56921"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82F171E" w14:textId="77777777" w:rsidR="00B12989" w:rsidRDefault="00DF00D5">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196A4C0" w14:textId="77777777" w:rsidR="00B12989" w:rsidRDefault="00DF00D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B3B4532"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BDA7B22"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7B2BDD0"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4F28B512" w14:textId="77777777" w:rsidR="00B12989" w:rsidRDefault="00DF00D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BF549C9" w14:textId="77777777" w:rsidTr="00EC258B">
        <w:trPr>
          <w:trHeight w:hRule="exact" w:val="283"/>
        </w:trPr>
        <w:tc>
          <w:tcPr>
            <w:tcW w:w="3384" w:type="dxa"/>
            <w:vAlign w:val="center"/>
          </w:tcPr>
          <w:p w14:paraId="7DDB5703" w14:textId="77777777" w:rsidR="00B12989" w:rsidRDefault="00DF00D5">
            <w:pPr>
              <w:spacing w:before="47" w:after="34" w:line="192" w:lineRule="exact"/>
              <w:ind w:left="72"/>
              <w:textAlignment w:val="baseline"/>
              <w:rPr>
                <w:rFonts w:ascii="Cambria" w:eastAsia="Cambria" w:hAnsi="Cambria"/>
                <w:color w:val="000000"/>
                <w:sz w:val="19"/>
              </w:rPr>
            </w:pPr>
            <w:r>
              <w:rPr>
                <w:rFonts w:ascii="Cambria" w:eastAsia="Cambria" w:hAnsi="Cambria"/>
                <w:color w:val="000000"/>
                <w:sz w:val="19"/>
              </w:rPr>
              <w:t>vinclozolin</w:t>
            </w:r>
          </w:p>
        </w:tc>
        <w:tc>
          <w:tcPr>
            <w:tcW w:w="1037" w:type="dxa"/>
            <w:vAlign w:val="center"/>
          </w:tcPr>
          <w:p w14:paraId="62A5FDA8"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50101B5" w14:textId="77777777" w:rsidR="00B12989" w:rsidRDefault="00DF00D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2AB30E7" w14:textId="77777777" w:rsidR="00B12989" w:rsidRDefault="00DF00D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C7FF7F1"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457B337"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3831694"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7705FE2F" w14:textId="77777777" w:rsidR="00B12989" w:rsidRDefault="00DF00D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E5D7582" w14:textId="77777777" w:rsidTr="00EC258B">
        <w:trPr>
          <w:trHeight w:hRule="exact" w:val="302"/>
        </w:trPr>
        <w:tc>
          <w:tcPr>
            <w:tcW w:w="3384" w:type="dxa"/>
            <w:vAlign w:val="center"/>
          </w:tcPr>
          <w:p w14:paraId="4C1C6F79" w14:textId="77777777" w:rsidR="00B12989" w:rsidRDefault="00DF00D5">
            <w:pPr>
              <w:spacing w:before="57" w:after="43" w:line="192" w:lineRule="exact"/>
              <w:ind w:left="72"/>
              <w:textAlignment w:val="baseline"/>
              <w:rPr>
                <w:rFonts w:ascii="Cambria" w:eastAsia="Cambria" w:hAnsi="Cambria"/>
                <w:color w:val="000000"/>
                <w:sz w:val="19"/>
              </w:rPr>
            </w:pPr>
            <w:r>
              <w:rPr>
                <w:rFonts w:ascii="Cambria" w:eastAsia="Cambria" w:hAnsi="Cambria"/>
                <w:color w:val="000000"/>
                <w:sz w:val="19"/>
              </w:rPr>
              <w:t>zoxamide</w:t>
            </w:r>
          </w:p>
        </w:tc>
        <w:tc>
          <w:tcPr>
            <w:tcW w:w="1037" w:type="dxa"/>
            <w:vAlign w:val="center"/>
          </w:tcPr>
          <w:p w14:paraId="79ED4B6C"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F735F9A" w14:textId="77777777" w:rsidR="00B12989" w:rsidRDefault="00DF00D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8276A0B"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B1BEC56"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9464588"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7E64547"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47FC8A96"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271CDFA" w14:textId="77777777" w:rsidR="00B12989" w:rsidRDefault="00B12989">
      <w:pPr>
        <w:spacing w:after="539" w:line="20" w:lineRule="exact"/>
      </w:pPr>
    </w:p>
    <w:p w14:paraId="02F7A9D2" w14:textId="77777777" w:rsidR="00B12989" w:rsidRDefault="00DF00D5">
      <w:pPr>
        <w:spacing w:before="27" w:after="2" w:line="266" w:lineRule="exact"/>
        <w:textAlignment w:val="baseline"/>
        <w:rPr>
          <w:rFonts w:ascii="Calibri" w:eastAsia="Calibri" w:hAnsi="Calibri"/>
          <w:b/>
          <w:color w:val="000000"/>
          <w:sz w:val="24"/>
        </w:rPr>
      </w:pPr>
      <w:r>
        <w:rPr>
          <w:rFonts w:ascii="Calibri" w:eastAsia="Calibri" w:hAnsi="Calibri"/>
          <w:b/>
          <w:color w:val="000000"/>
          <w:sz w:val="24"/>
        </w:rPr>
        <w:t>Table 6: HERBICIDES</w:t>
      </w:r>
    </w:p>
    <w:p w14:paraId="723A8107" w14:textId="77777777" w:rsidR="00B12989" w:rsidRDefault="00B12989">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1037"/>
        <w:gridCol w:w="1157"/>
        <w:gridCol w:w="1118"/>
        <w:gridCol w:w="1550"/>
        <w:gridCol w:w="1157"/>
        <w:gridCol w:w="1109"/>
        <w:gridCol w:w="1113"/>
      </w:tblGrid>
      <w:tr w:rsidR="00B12989" w14:paraId="0EA5B4DD" w14:textId="77777777" w:rsidTr="00EC258B">
        <w:trPr>
          <w:trHeight w:hRule="exact" w:val="470"/>
        </w:trPr>
        <w:tc>
          <w:tcPr>
            <w:tcW w:w="3360" w:type="dxa"/>
            <w:shd w:val="clear" w:color="BDD5DB" w:fill="BDD5DB"/>
            <w:vAlign w:val="center"/>
          </w:tcPr>
          <w:p w14:paraId="4974DC09" w14:textId="77777777" w:rsidR="00B12989" w:rsidRDefault="00DF00D5">
            <w:pPr>
              <w:spacing w:before="146" w:after="13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037" w:type="dxa"/>
            <w:shd w:val="clear" w:color="BDD5DB" w:fill="BDD5DB"/>
            <w:vAlign w:val="center"/>
          </w:tcPr>
          <w:p w14:paraId="232A24CE" w14:textId="77777777" w:rsidR="00B12989" w:rsidRDefault="00DF00D5">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shd w:val="clear" w:color="BDD5DB" w:fill="BDD5DB"/>
            <w:vAlign w:val="center"/>
          </w:tcPr>
          <w:p w14:paraId="22D2BD04" w14:textId="77777777" w:rsidR="00B12989" w:rsidRDefault="00DF00D5">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8" w:type="dxa"/>
            <w:shd w:val="clear" w:color="BDD5DB" w:fill="BDD5DB"/>
          </w:tcPr>
          <w:p w14:paraId="09AA158D" w14:textId="77777777" w:rsidR="00B12989" w:rsidRDefault="00DF00D5">
            <w:pPr>
              <w:spacing w:after="14" w:line="225"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550" w:type="dxa"/>
            <w:shd w:val="clear" w:color="BDD5DB" w:fill="BDD5DB"/>
          </w:tcPr>
          <w:p w14:paraId="5D09868E" w14:textId="77777777" w:rsidR="00B12989" w:rsidRDefault="00DF00D5">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57" w:type="dxa"/>
            <w:shd w:val="clear" w:color="BDD5DB" w:fill="BDD5DB"/>
          </w:tcPr>
          <w:p w14:paraId="517BE89A" w14:textId="7FE04CA4" w:rsidR="00B12989" w:rsidRDefault="00DF00D5">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E7040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Pr>
                <w:rFonts w:ascii="Cambria" w:eastAsia="Cambria" w:hAnsi="Cambria"/>
                <w:b/>
                <w:color w:val="000000"/>
                <w:spacing w:val="-19"/>
                <w:sz w:val="18"/>
                <w:vertAlign w:val="superscript"/>
              </w:rPr>
              <w:t>1</w:t>
            </w:r>
            <w:r>
              <w:rPr>
                <w:rFonts w:ascii="Cambria" w:eastAsia="Cambria" w:hAnsi="Cambria"/>
                <w:b/>
                <w:color w:val="000000"/>
                <w:spacing w:val="-19"/>
                <w:sz w:val="18"/>
              </w:rPr>
              <w:t>/</w:t>
            </w:r>
            <w:r>
              <w:rPr>
                <w:rFonts w:ascii="Cambria" w:eastAsia="Cambria" w:hAnsi="Cambria"/>
                <w:b/>
                <w:color w:val="000000"/>
                <w:spacing w:val="-19"/>
                <w:sz w:val="18"/>
                <w:vertAlign w:val="subscript"/>
              </w:rPr>
              <w:t>2</w:t>
            </w:r>
            <w:r w:rsidR="00E70402">
              <w:rPr>
                <w:rFonts w:ascii="Cambria" w:eastAsia="Cambria" w:hAnsi="Cambria"/>
                <w:b/>
                <w:color w:val="000000"/>
                <w:spacing w:val="-19"/>
                <w:sz w:val="18"/>
                <w:vertAlign w:val="subscript"/>
              </w:rPr>
              <w:t xml:space="preserve"> </w:t>
            </w:r>
            <w:r>
              <w:rPr>
                <w:rFonts w:ascii="Cambria" w:eastAsia="Cambria" w:hAnsi="Cambria"/>
                <w:b/>
                <w:color w:val="000000"/>
                <w:spacing w:val="-19"/>
                <w:sz w:val="18"/>
              </w:rPr>
              <w:t>MRL</w:t>
            </w:r>
          </w:p>
        </w:tc>
        <w:tc>
          <w:tcPr>
            <w:tcW w:w="1109" w:type="dxa"/>
            <w:shd w:val="clear" w:color="BDD5DB" w:fill="BDD5DB"/>
          </w:tcPr>
          <w:p w14:paraId="19972ED2" w14:textId="19E8F36E" w:rsidR="00B12989" w:rsidRDefault="00DF00D5">
            <w:pPr>
              <w:spacing w:after="5" w:line="230" w:lineRule="exact"/>
              <w:ind w:left="360" w:hanging="216"/>
              <w:textAlignment w:val="baseline"/>
              <w:rPr>
                <w:rFonts w:ascii="Cambria" w:eastAsia="Cambria" w:hAnsi="Cambria"/>
                <w:b/>
                <w:color w:val="000000"/>
                <w:spacing w:val="-3"/>
                <w:sz w:val="18"/>
              </w:rPr>
            </w:pPr>
            <w:r>
              <w:rPr>
                <w:rFonts w:ascii="Cambria" w:eastAsia="Cambria" w:hAnsi="Cambria"/>
                <w:b/>
                <w:color w:val="000000"/>
                <w:spacing w:val="-3"/>
                <w:sz w:val="18"/>
              </w:rPr>
              <w:t>&gt;</w:t>
            </w:r>
            <w:r w:rsidR="00E70402">
              <w:rPr>
                <w:rFonts w:ascii="Cambria" w:eastAsia="Cambria" w:hAnsi="Cambria"/>
                <w:b/>
                <w:color w:val="000000"/>
                <w:spacing w:val="-3"/>
                <w:sz w:val="18"/>
                <w:vertAlign w:val="superscript"/>
              </w:rPr>
              <w:t xml:space="preserve"> </w:t>
            </w:r>
            <w:r w:rsidR="00E70402">
              <w:rPr>
                <w:rFonts w:ascii="Cambria" w:eastAsia="Cambria" w:hAnsi="Cambria"/>
                <w:b/>
                <w:color w:val="000000"/>
                <w:spacing w:val="-19"/>
                <w:sz w:val="18"/>
              </w:rPr>
              <w:t>½ MRL</w:t>
            </w:r>
            <w:r>
              <w:rPr>
                <w:rFonts w:ascii="Cambria" w:eastAsia="Cambria" w:hAnsi="Cambria"/>
                <w:b/>
                <w:color w:val="000000"/>
                <w:spacing w:val="-3"/>
                <w:sz w:val="18"/>
              </w:rPr>
              <w:t xml:space="preserve"> to ≤MRL</w:t>
            </w:r>
          </w:p>
        </w:tc>
        <w:tc>
          <w:tcPr>
            <w:tcW w:w="1113" w:type="dxa"/>
            <w:shd w:val="clear" w:color="BDD5DB" w:fill="BDD5DB"/>
            <w:vAlign w:val="center"/>
          </w:tcPr>
          <w:p w14:paraId="57EBDDB8" w14:textId="77777777" w:rsidR="00B12989" w:rsidRDefault="00DF00D5">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B12989" w14:paraId="28CDE3FE" w14:textId="77777777" w:rsidTr="00EC258B">
        <w:trPr>
          <w:trHeight w:hRule="exact" w:val="293"/>
        </w:trPr>
        <w:tc>
          <w:tcPr>
            <w:tcW w:w="3360" w:type="dxa"/>
            <w:vAlign w:val="center"/>
          </w:tcPr>
          <w:p w14:paraId="06182DAC" w14:textId="77777777" w:rsidR="00B12989" w:rsidRDefault="00DF00D5">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acetochlor</w:t>
            </w:r>
          </w:p>
        </w:tc>
        <w:tc>
          <w:tcPr>
            <w:tcW w:w="1037" w:type="dxa"/>
            <w:vAlign w:val="center"/>
          </w:tcPr>
          <w:p w14:paraId="689CD97A"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4500DC9" w14:textId="77777777" w:rsidR="00B12989" w:rsidRDefault="00DF00D5">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E2DCA82"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DBECC0B"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BA6B4B6"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56F878D"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32B01978"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7641159" w14:textId="77777777" w:rsidTr="00EC258B">
        <w:trPr>
          <w:trHeight w:hRule="exact" w:val="279"/>
        </w:trPr>
        <w:tc>
          <w:tcPr>
            <w:tcW w:w="3360" w:type="dxa"/>
            <w:vAlign w:val="center"/>
          </w:tcPr>
          <w:p w14:paraId="7DB0411D" w14:textId="77777777" w:rsidR="00B12989" w:rsidRDefault="00DF00D5">
            <w:pPr>
              <w:spacing w:before="4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allidochlor</w:t>
            </w:r>
            <w:proofErr w:type="spellEnd"/>
          </w:p>
        </w:tc>
        <w:tc>
          <w:tcPr>
            <w:tcW w:w="1037" w:type="dxa"/>
            <w:vAlign w:val="center"/>
          </w:tcPr>
          <w:p w14:paraId="6DBEFE6D"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3339667" w14:textId="77777777" w:rsidR="00B12989" w:rsidRDefault="00DF00D5">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D1DE287" w14:textId="77777777" w:rsidR="00B12989" w:rsidRDefault="00DF00D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E885192"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EAE4A0B"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F5B7984"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4351778C" w14:textId="77777777" w:rsidR="00B12989" w:rsidRDefault="00DF00D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620D99D" w14:textId="77777777" w:rsidTr="00EC258B">
        <w:trPr>
          <w:trHeight w:hRule="exact" w:val="302"/>
        </w:trPr>
        <w:tc>
          <w:tcPr>
            <w:tcW w:w="3360" w:type="dxa"/>
            <w:vAlign w:val="center"/>
          </w:tcPr>
          <w:p w14:paraId="44FA54DB" w14:textId="77777777" w:rsidR="00B12989" w:rsidRDefault="00DF00D5">
            <w:pPr>
              <w:spacing w:before="57" w:after="52"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ametoctradin</w:t>
            </w:r>
            <w:proofErr w:type="spellEnd"/>
          </w:p>
        </w:tc>
        <w:tc>
          <w:tcPr>
            <w:tcW w:w="1037" w:type="dxa"/>
            <w:vAlign w:val="center"/>
          </w:tcPr>
          <w:p w14:paraId="52962103" w14:textId="77777777" w:rsidR="00B12989" w:rsidRDefault="00DF00D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47D468E" w14:textId="77777777" w:rsidR="00B12989" w:rsidRDefault="00DF00D5">
            <w:pPr>
              <w:tabs>
                <w:tab w:val="decimal" w:pos="504"/>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508A6F4" w14:textId="77777777" w:rsidR="00B12989" w:rsidRDefault="00DF00D5">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7F9B1AA" w14:textId="77777777" w:rsidR="00B12989" w:rsidRDefault="00DF00D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1218420" w14:textId="77777777" w:rsidR="00B12989" w:rsidRDefault="00DF00D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DD69065" w14:textId="77777777" w:rsidR="00B12989" w:rsidRDefault="00DF00D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B6E6B8D" w14:textId="77777777" w:rsidR="00B12989" w:rsidRDefault="00DF00D5">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40DC9EC" w14:textId="77777777" w:rsidTr="00EC258B">
        <w:trPr>
          <w:trHeight w:hRule="exact" w:val="288"/>
        </w:trPr>
        <w:tc>
          <w:tcPr>
            <w:tcW w:w="3360" w:type="dxa"/>
            <w:vAlign w:val="center"/>
          </w:tcPr>
          <w:p w14:paraId="25492A43" w14:textId="77777777" w:rsidR="00B12989" w:rsidRDefault="00DF00D5">
            <w:pPr>
              <w:spacing w:before="47" w:after="47"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ametryn</w:t>
            </w:r>
            <w:proofErr w:type="spellEnd"/>
          </w:p>
        </w:tc>
        <w:tc>
          <w:tcPr>
            <w:tcW w:w="1037" w:type="dxa"/>
            <w:vAlign w:val="center"/>
          </w:tcPr>
          <w:p w14:paraId="02E71819"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6941CB1" w14:textId="77777777" w:rsidR="00B12989" w:rsidRDefault="00DF00D5">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B1DB98D" w14:textId="77777777" w:rsidR="00B12989" w:rsidRDefault="00DF00D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E641B62"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17B4B2D"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1FFEF9E"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29833F3" w14:textId="77777777" w:rsidR="00B12989" w:rsidRDefault="00DF00D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2771D99" w14:textId="77777777" w:rsidTr="00EC258B">
        <w:trPr>
          <w:trHeight w:hRule="exact" w:val="283"/>
        </w:trPr>
        <w:tc>
          <w:tcPr>
            <w:tcW w:w="3360" w:type="dxa"/>
            <w:vAlign w:val="center"/>
          </w:tcPr>
          <w:p w14:paraId="100828A5" w14:textId="77777777" w:rsidR="00B12989" w:rsidRDefault="00DF00D5">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atrazine</w:t>
            </w:r>
          </w:p>
        </w:tc>
        <w:tc>
          <w:tcPr>
            <w:tcW w:w="1037" w:type="dxa"/>
            <w:vAlign w:val="center"/>
          </w:tcPr>
          <w:p w14:paraId="240C077A"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C879C5F" w14:textId="77777777" w:rsidR="00B12989" w:rsidRDefault="00DF00D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986EC88" w14:textId="77777777" w:rsidR="00B12989" w:rsidRDefault="00DF00D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82D1FB5"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62637CD"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3376D2C"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0063DF38" w14:textId="77777777" w:rsidR="00B12989" w:rsidRDefault="00DF00D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8D48BE5" w14:textId="77777777" w:rsidTr="00EC258B">
        <w:trPr>
          <w:trHeight w:hRule="exact" w:val="288"/>
        </w:trPr>
        <w:tc>
          <w:tcPr>
            <w:tcW w:w="3360" w:type="dxa"/>
            <w:vAlign w:val="center"/>
          </w:tcPr>
          <w:p w14:paraId="7EB72E2B" w14:textId="77777777" w:rsidR="00B12989" w:rsidRDefault="00DF00D5">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benfluralin</w:t>
            </w:r>
            <w:proofErr w:type="spellEnd"/>
          </w:p>
        </w:tc>
        <w:tc>
          <w:tcPr>
            <w:tcW w:w="1037" w:type="dxa"/>
            <w:vAlign w:val="center"/>
          </w:tcPr>
          <w:p w14:paraId="54733562"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2D3E3EA" w14:textId="77777777" w:rsidR="00B12989" w:rsidRDefault="00DF00D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5DB76C0"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F678F6B"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2F5FCD3"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1F0F55A"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44018192"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A078FE8" w14:textId="77777777" w:rsidTr="00EC258B">
        <w:trPr>
          <w:trHeight w:hRule="exact" w:val="293"/>
        </w:trPr>
        <w:tc>
          <w:tcPr>
            <w:tcW w:w="3360" w:type="dxa"/>
            <w:vAlign w:val="center"/>
          </w:tcPr>
          <w:p w14:paraId="5D07791A" w14:textId="77777777" w:rsidR="00B12989" w:rsidRDefault="00DF00D5">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benoxacor</w:t>
            </w:r>
            <w:proofErr w:type="spellEnd"/>
          </w:p>
        </w:tc>
        <w:tc>
          <w:tcPr>
            <w:tcW w:w="1037" w:type="dxa"/>
            <w:vAlign w:val="center"/>
          </w:tcPr>
          <w:p w14:paraId="02BDBB08"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3BCDA8D" w14:textId="77777777" w:rsidR="00B12989" w:rsidRDefault="00DF00D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F19395A"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5BA1247"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E5C0CCE"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C63FA99"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2291AF87"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598864E" w14:textId="77777777" w:rsidTr="00EC258B">
        <w:trPr>
          <w:trHeight w:hRule="exact" w:val="288"/>
        </w:trPr>
        <w:tc>
          <w:tcPr>
            <w:tcW w:w="3360" w:type="dxa"/>
            <w:vAlign w:val="center"/>
          </w:tcPr>
          <w:p w14:paraId="1F288429" w14:textId="77777777" w:rsidR="00B12989" w:rsidRDefault="00DF00D5">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bensulfuron</w:t>
            </w:r>
            <w:proofErr w:type="spellEnd"/>
            <w:r>
              <w:rPr>
                <w:rFonts w:ascii="Cambria" w:eastAsia="Cambria" w:hAnsi="Cambria"/>
                <w:color w:val="000000"/>
                <w:sz w:val="19"/>
              </w:rPr>
              <w:t>-methyl</w:t>
            </w:r>
          </w:p>
        </w:tc>
        <w:tc>
          <w:tcPr>
            <w:tcW w:w="1037" w:type="dxa"/>
            <w:vAlign w:val="center"/>
          </w:tcPr>
          <w:p w14:paraId="7062DA4E"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B5DD222" w14:textId="77777777" w:rsidR="00B12989" w:rsidRDefault="00DF00D5">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9531620"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384B72D"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573DC0B"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8CD494C"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16819E09"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13C3C06" w14:textId="77777777" w:rsidTr="00EC258B">
        <w:trPr>
          <w:trHeight w:hRule="exact" w:val="293"/>
        </w:trPr>
        <w:tc>
          <w:tcPr>
            <w:tcW w:w="3360" w:type="dxa"/>
            <w:vAlign w:val="center"/>
          </w:tcPr>
          <w:p w14:paraId="4765194E" w14:textId="77777777" w:rsidR="00B12989" w:rsidRDefault="00DF00D5">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bensulide</w:t>
            </w:r>
            <w:proofErr w:type="spellEnd"/>
          </w:p>
        </w:tc>
        <w:tc>
          <w:tcPr>
            <w:tcW w:w="1037" w:type="dxa"/>
            <w:vAlign w:val="center"/>
          </w:tcPr>
          <w:p w14:paraId="0C889D4E"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0077640" w14:textId="77777777" w:rsidR="00B12989" w:rsidRDefault="00DF00D5">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95068F0"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CD6AA69"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2545536"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855D501"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6FD95FC7"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1876693" w14:textId="77777777" w:rsidTr="00EC258B">
        <w:trPr>
          <w:trHeight w:hRule="exact" w:val="288"/>
        </w:trPr>
        <w:tc>
          <w:tcPr>
            <w:tcW w:w="3360" w:type="dxa"/>
            <w:vAlign w:val="center"/>
          </w:tcPr>
          <w:p w14:paraId="7ED766DA" w14:textId="77777777" w:rsidR="00B12989" w:rsidRDefault="00DF00D5">
            <w:pPr>
              <w:spacing w:before="5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bentazone</w:t>
            </w:r>
            <w:proofErr w:type="spellEnd"/>
          </w:p>
        </w:tc>
        <w:tc>
          <w:tcPr>
            <w:tcW w:w="1037" w:type="dxa"/>
            <w:vAlign w:val="center"/>
          </w:tcPr>
          <w:p w14:paraId="2891ADA3"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7BF0F91" w14:textId="77777777" w:rsidR="00B12989" w:rsidRDefault="00DF00D5">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77C52735"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17E0E11"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BEE9F15"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C59BA9A"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295874D9"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C1AA3CF" w14:textId="77777777" w:rsidTr="00EC258B">
        <w:trPr>
          <w:trHeight w:hRule="exact" w:val="302"/>
        </w:trPr>
        <w:tc>
          <w:tcPr>
            <w:tcW w:w="3360" w:type="dxa"/>
            <w:vAlign w:val="center"/>
          </w:tcPr>
          <w:p w14:paraId="0276E2A8" w14:textId="77777777" w:rsidR="00B12989" w:rsidRDefault="00DF00D5">
            <w:pPr>
              <w:spacing w:before="5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bifenox</w:t>
            </w:r>
            <w:proofErr w:type="spellEnd"/>
          </w:p>
        </w:tc>
        <w:tc>
          <w:tcPr>
            <w:tcW w:w="1037" w:type="dxa"/>
            <w:vAlign w:val="center"/>
          </w:tcPr>
          <w:p w14:paraId="25E204ED"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AE3ACEC" w14:textId="77777777" w:rsidR="00B12989" w:rsidRDefault="00DF00D5">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B6DCCC0" w14:textId="77777777" w:rsidR="00B12989" w:rsidRDefault="00DF00D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E54B4B1"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2A4ED6E"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C3543A4"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0270CAA4" w14:textId="77777777" w:rsidR="00B12989" w:rsidRDefault="00DF00D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C56C0E8" w14:textId="77777777" w:rsidTr="00EC258B">
        <w:trPr>
          <w:trHeight w:hRule="exact" w:val="279"/>
        </w:trPr>
        <w:tc>
          <w:tcPr>
            <w:tcW w:w="3360" w:type="dxa"/>
            <w:vAlign w:val="center"/>
          </w:tcPr>
          <w:p w14:paraId="650B18D0" w14:textId="77777777" w:rsidR="00B12989" w:rsidRDefault="00DF00D5">
            <w:pPr>
              <w:spacing w:before="48" w:after="2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bromacil</w:t>
            </w:r>
            <w:proofErr w:type="spellEnd"/>
          </w:p>
        </w:tc>
        <w:tc>
          <w:tcPr>
            <w:tcW w:w="1037" w:type="dxa"/>
            <w:vAlign w:val="center"/>
          </w:tcPr>
          <w:p w14:paraId="75C3C185"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1E402F9" w14:textId="77777777" w:rsidR="00B12989" w:rsidRDefault="00DF00D5">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3530DCE" w14:textId="77777777" w:rsidR="00B12989" w:rsidRDefault="00DF00D5">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44581B6"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98DEFD7"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5370B50"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2BB9A75F" w14:textId="77777777" w:rsidR="00B12989" w:rsidRDefault="00DF00D5">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F6E1691" w14:textId="77777777" w:rsidTr="00EC258B">
        <w:trPr>
          <w:trHeight w:hRule="exact" w:val="292"/>
        </w:trPr>
        <w:tc>
          <w:tcPr>
            <w:tcW w:w="3360" w:type="dxa"/>
            <w:vAlign w:val="center"/>
          </w:tcPr>
          <w:p w14:paraId="77332C24" w14:textId="77777777" w:rsidR="00B12989" w:rsidRDefault="00DF00D5">
            <w:pPr>
              <w:spacing w:before="57" w:after="2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bromobutide</w:t>
            </w:r>
            <w:proofErr w:type="spellEnd"/>
          </w:p>
        </w:tc>
        <w:tc>
          <w:tcPr>
            <w:tcW w:w="1037" w:type="dxa"/>
            <w:vAlign w:val="center"/>
          </w:tcPr>
          <w:p w14:paraId="01315333" w14:textId="77777777" w:rsidR="00B12989" w:rsidRDefault="00DF00D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C517137" w14:textId="77777777" w:rsidR="00B12989" w:rsidRDefault="00DF00D5">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B7132D5" w14:textId="77777777" w:rsidR="00B12989" w:rsidRDefault="00DF00D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0B7F13F" w14:textId="77777777" w:rsidR="00B12989" w:rsidRDefault="00DF00D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BAEA586" w14:textId="77777777" w:rsidR="00B12989" w:rsidRDefault="00DF00D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610E2E4" w14:textId="77777777" w:rsidR="00B12989" w:rsidRDefault="00DF00D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30DD28AC" w14:textId="77777777" w:rsidR="00B12989" w:rsidRDefault="00DF00D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130E068" w14:textId="77777777" w:rsidTr="00EC258B">
        <w:trPr>
          <w:trHeight w:hRule="exact" w:val="288"/>
        </w:trPr>
        <w:tc>
          <w:tcPr>
            <w:tcW w:w="3360" w:type="dxa"/>
            <w:vAlign w:val="center"/>
          </w:tcPr>
          <w:p w14:paraId="2D64887A" w14:textId="77777777" w:rsidR="00B12989" w:rsidRDefault="00DF00D5">
            <w:pPr>
              <w:spacing w:before="57" w:after="24" w:line="192" w:lineRule="exact"/>
              <w:ind w:left="53"/>
              <w:textAlignment w:val="baseline"/>
              <w:rPr>
                <w:rFonts w:ascii="Cambria" w:eastAsia="Cambria" w:hAnsi="Cambria"/>
                <w:color w:val="000000"/>
                <w:sz w:val="19"/>
              </w:rPr>
            </w:pPr>
            <w:r>
              <w:rPr>
                <w:rFonts w:ascii="Cambria" w:eastAsia="Cambria" w:hAnsi="Cambria"/>
                <w:color w:val="000000"/>
                <w:sz w:val="19"/>
              </w:rPr>
              <w:t>butachlor</w:t>
            </w:r>
          </w:p>
        </w:tc>
        <w:tc>
          <w:tcPr>
            <w:tcW w:w="1037" w:type="dxa"/>
            <w:vAlign w:val="center"/>
          </w:tcPr>
          <w:p w14:paraId="04D474F5" w14:textId="77777777" w:rsidR="00B12989" w:rsidRDefault="00DF00D5">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5979D2A" w14:textId="77777777" w:rsidR="00B12989" w:rsidRDefault="00DF00D5">
            <w:pPr>
              <w:tabs>
                <w:tab w:val="decimal" w:pos="504"/>
              </w:tabs>
              <w:spacing w:before="67"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4753D03"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0B24D05" w14:textId="77777777" w:rsidR="00B12989" w:rsidRDefault="00DF00D5">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34183BE" w14:textId="77777777" w:rsidR="00B12989" w:rsidRDefault="00DF00D5">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3680271" w14:textId="77777777" w:rsidR="00B12989" w:rsidRDefault="00DF00D5">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38326A9D"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1639800" w14:textId="77777777" w:rsidTr="00EC258B">
        <w:trPr>
          <w:trHeight w:hRule="exact" w:val="293"/>
        </w:trPr>
        <w:tc>
          <w:tcPr>
            <w:tcW w:w="3360" w:type="dxa"/>
            <w:vAlign w:val="center"/>
          </w:tcPr>
          <w:p w14:paraId="4B1DA150" w14:textId="77777777" w:rsidR="00B12989" w:rsidRDefault="00DF00D5">
            <w:pPr>
              <w:spacing w:before="57" w:after="3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butafenacil</w:t>
            </w:r>
            <w:proofErr w:type="spellEnd"/>
          </w:p>
        </w:tc>
        <w:tc>
          <w:tcPr>
            <w:tcW w:w="1037" w:type="dxa"/>
            <w:vAlign w:val="center"/>
          </w:tcPr>
          <w:p w14:paraId="4AC2685C"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F2A5EC0" w14:textId="77777777" w:rsidR="00B12989" w:rsidRDefault="00DF00D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781B09C"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56127BE"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B3E5A0B"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21156C7"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0E3AD0A9"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70E9A78" w14:textId="77777777" w:rsidTr="00EC258B">
        <w:trPr>
          <w:trHeight w:hRule="exact" w:val="288"/>
        </w:trPr>
        <w:tc>
          <w:tcPr>
            <w:tcW w:w="3360" w:type="dxa"/>
            <w:vAlign w:val="center"/>
          </w:tcPr>
          <w:p w14:paraId="64CAD8BE" w14:textId="77777777" w:rsidR="00B12989" w:rsidRDefault="00DF00D5">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butamifos</w:t>
            </w:r>
            <w:proofErr w:type="spellEnd"/>
          </w:p>
        </w:tc>
        <w:tc>
          <w:tcPr>
            <w:tcW w:w="1037" w:type="dxa"/>
            <w:vAlign w:val="center"/>
          </w:tcPr>
          <w:p w14:paraId="54E9D953"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A432476" w14:textId="77777777" w:rsidR="00B12989" w:rsidRDefault="00DF00D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CDA9E81"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9FF9A53"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DD02582"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53BF7BE"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89C1641"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D8C5F17" w14:textId="77777777" w:rsidTr="00EC258B">
        <w:trPr>
          <w:trHeight w:hRule="exact" w:val="293"/>
        </w:trPr>
        <w:tc>
          <w:tcPr>
            <w:tcW w:w="3360" w:type="dxa"/>
            <w:vAlign w:val="center"/>
          </w:tcPr>
          <w:p w14:paraId="0648EC27" w14:textId="77777777" w:rsidR="00B12989" w:rsidRDefault="00DF00D5">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cafenstrole</w:t>
            </w:r>
            <w:proofErr w:type="spellEnd"/>
          </w:p>
        </w:tc>
        <w:tc>
          <w:tcPr>
            <w:tcW w:w="1037" w:type="dxa"/>
            <w:vAlign w:val="center"/>
          </w:tcPr>
          <w:p w14:paraId="36983FB4"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9D0A453" w14:textId="77777777" w:rsidR="00B12989" w:rsidRDefault="00DF00D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43CC604"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A855454"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801024A"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9C1C0AD"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790986FC"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175A687" w14:textId="77777777" w:rsidTr="00EC258B">
        <w:trPr>
          <w:trHeight w:hRule="exact" w:val="298"/>
        </w:trPr>
        <w:tc>
          <w:tcPr>
            <w:tcW w:w="3360" w:type="dxa"/>
            <w:vAlign w:val="center"/>
          </w:tcPr>
          <w:p w14:paraId="0D28E4C7" w14:textId="77777777" w:rsidR="00B12989" w:rsidRDefault="00DF00D5">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carfentrazone</w:t>
            </w:r>
            <w:proofErr w:type="spellEnd"/>
            <w:r>
              <w:rPr>
                <w:rFonts w:ascii="Cambria" w:eastAsia="Cambria" w:hAnsi="Cambria"/>
                <w:color w:val="000000"/>
                <w:sz w:val="19"/>
              </w:rPr>
              <w:t>-ethyl</w:t>
            </w:r>
          </w:p>
        </w:tc>
        <w:tc>
          <w:tcPr>
            <w:tcW w:w="1037" w:type="dxa"/>
            <w:vAlign w:val="center"/>
          </w:tcPr>
          <w:p w14:paraId="74DD5DA9"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B5F2583" w14:textId="77777777" w:rsidR="00B12989" w:rsidRDefault="00DF00D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C2EFC04"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186EECE"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0844E5E"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EBF5DF7"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1E84A333"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6E64D99" w14:textId="77777777" w:rsidTr="00EC258B">
        <w:trPr>
          <w:trHeight w:hRule="exact" w:val="292"/>
        </w:trPr>
        <w:tc>
          <w:tcPr>
            <w:tcW w:w="3360" w:type="dxa"/>
            <w:vAlign w:val="center"/>
          </w:tcPr>
          <w:p w14:paraId="7982826C" w14:textId="77777777" w:rsidR="00B12989" w:rsidRDefault="00DF00D5">
            <w:pPr>
              <w:spacing w:before="47" w:after="43" w:line="192" w:lineRule="exact"/>
              <w:ind w:left="53"/>
              <w:textAlignment w:val="baseline"/>
              <w:rPr>
                <w:rFonts w:ascii="Cambria" w:eastAsia="Cambria" w:hAnsi="Cambria"/>
                <w:color w:val="000000"/>
                <w:sz w:val="19"/>
              </w:rPr>
            </w:pPr>
            <w:r>
              <w:rPr>
                <w:rFonts w:ascii="Cambria" w:eastAsia="Cambria" w:hAnsi="Cambria"/>
                <w:color w:val="000000"/>
                <w:sz w:val="19"/>
              </w:rPr>
              <w:t>chlorimuron-ethyl</w:t>
            </w:r>
          </w:p>
        </w:tc>
        <w:tc>
          <w:tcPr>
            <w:tcW w:w="1037" w:type="dxa"/>
            <w:vAlign w:val="center"/>
          </w:tcPr>
          <w:p w14:paraId="1ED27354"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A9F2E5E" w14:textId="77777777" w:rsidR="00B12989" w:rsidRDefault="00DF00D5">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17C27F41" w14:textId="77777777" w:rsidR="00B12989" w:rsidRDefault="00DF00D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B988F72"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6C3D00C"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11128B6"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6A53AB7A" w14:textId="77777777" w:rsidR="00B12989" w:rsidRDefault="00DF00D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B5AD4EA" w14:textId="77777777" w:rsidTr="00EC258B">
        <w:trPr>
          <w:trHeight w:hRule="exact" w:val="279"/>
        </w:trPr>
        <w:tc>
          <w:tcPr>
            <w:tcW w:w="3360" w:type="dxa"/>
            <w:vAlign w:val="center"/>
          </w:tcPr>
          <w:p w14:paraId="6C3BBE19" w14:textId="77777777" w:rsidR="00B12989" w:rsidRDefault="00DF00D5">
            <w:pPr>
              <w:spacing w:before="4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chlorotoluron</w:t>
            </w:r>
            <w:proofErr w:type="spellEnd"/>
          </w:p>
        </w:tc>
        <w:tc>
          <w:tcPr>
            <w:tcW w:w="1037" w:type="dxa"/>
            <w:vAlign w:val="center"/>
          </w:tcPr>
          <w:p w14:paraId="4AF8A4EA"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FDB8B23" w14:textId="77777777" w:rsidR="00B12989" w:rsidRDefault="00DF00D5">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475874B" w14:textId="77777777" w:rsidR="00B12989" w:rsidRDefault="00DF00D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BD43053"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64E9F17"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13A255F"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EB89C8E" w14:textId="77777777" w:rsidR="00B12989" w:rsidRDefault="00DF00D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5D79449" w14:textId="77777777" w:rsidTr="00EC258B">
        <w:trPr>
          <w:trHeight w:hRule="exact" w:val="302"/>
        </w:trPr>
        <w:tc>
          <w:tcPr>
            <w:tcW w:w="3360" w:type="dxa"/>
            <w:vAlign w:val="center"/>
          </w:tcPr>
          <w:p w14:paraId="16A71357" w14:textId="77777777" w:rsidR="00B12989" w:rsidRDefault="00DF00D5">
            <w:pPr>
              <w:spacing w:before="57" w:after="53" w:line="192" w:lineRule="exact"/>
              <w:ind w:left="53"/>
              <w:textAlignment w:val="baseline"/>
              <w:rPr>
                <w:rFonts w:ascii="Cambria" w:eastAsia="Cambria" w:hAnsi="Cambria"/>
                <w:color w:val="000000"/>
                <w:sz w:val="19"/>
              </w:rPr>
            </w:pPr>
            <w:r>
              <w:rPr>
                <w:rFonts w:ascii="Cambria" w:eastAsia="Cambria" w:hAnsi="Cambria"/>
                <w:color w:val="000000"/>
                <w:sz w:val="19"/>
              </w:rPr>
              <w:t>chloroxuron</w:t>
            </w:r>
          </w:p>
        </w:tc>
        <w:tc>
          <w:tcPr>
            <w:tcW w:w="1037" w:type="dxa"/>
            <w:vAlign w:val="center"/>
          </w:tcPr>
          <w:p w14:paraId="229DADAD" w14:textId="77777777" w:rsidR="00B12989" w:rsidRDefault="00DF00D5">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61C7AC0" w14:textId="77777777" w:rsidR="00B12989" w:rsidRDefault="00DF00D5">
            <w:pPr>
              <w:tabs>
                <w:tab w:val="decimal" w:pos="504"/>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D9DD45E" w14:textId="77777777" w:rsidR="00B12989" w:rsidRDefault="00DF00D5">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AE8F1F8" w14:textId="77777777" w:rsidR="00B12989" w:rsidRDefault="00DF00D5">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5976613" w14:textId="77777777" w:rsidR="00B12989" w:rsidRDefault="00DF00D5">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C33BC79" w14:textId="77777777" w:rsidR="00B12989" w:rsidRDefault="00DF00D5">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27D23212" w14:textId="77777777" w:rsidR="00B12989" w:rsidRDefault="00DF00D5">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F280E09" w14:textId="77777777" w:rsidTr="00EC258B">
        <w:trPr>
          <w:trHeight w:hRule="exact" w:val="288"/>
        </w:trPr>
        <w:tc>
          <w:tcPr>
            <w:tcW w:w="3360" w:type="dxa"/>
            <w:vAlign w:val="center"/>
          </w:tcPr>
          <w:p w14:paraId="7A6093C0" w14:textId="77777777" w:rsidR="00B12989" w:rsidRDefault="00DF00D5">
            <w:pPr>
              <w:spacing w:before="48"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chlorpropham</w:t>
            </w:r>
            <w:proofErr w:type="spellEnd"/>
          </w:p>
        </w:tc>
        <w:tc>
          <w:tcPr>
            <w:tcW w:w="1037" w:type="dxa"/>
            <w:vAlign w:val="center"/>
          </w:tcPr>
          <w:p w14:paraId="661127C8"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B300763" w14:textId="77777777" w:rsidR="00B12989" w:rsidRDefault="00DF00D5">
            <w:pPr>
              <w:tabs>
                <w:tab w:val="decimal" w:pos="504"/>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C9831BD" w14:textId="77777777" w:rsidR="00B12989" w:rsidRDefault="00DF00D5">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5B8F228"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32EC1D9"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3CF6918"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46FF673B" w14:textId="77777777" w:rsidR="00B12989" w:rsidRDefault="00DF00D5">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9DDF088" w14:textId="77777777" w:rsidTr="00EC258B">
        <w:trPr>
          <w:trHeight w:hRule="exact" w:val="283"/>
        </w:trPr>
        <w:tc>
          <w:tcPr>
            <w:tcW w:w="3360" w:type="dxa"/>
            <w:vAlign w:val="center"/>
          </w:tcPr>
          <w:p w14:paraId="4EAF53AC" w14:textId="77777777" w:rsidR="00B12989" w:rsidRDefault="00DF00D5">
            <w:pPr>
              <w:spacing w:before="4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chlorthal</w:t>
            </w:r>
            <w:proofErr w:type="spellEnd"/>
            <w:r>
              <w:rPr>
                <w:rFonts w:ascii="Cambria" w:eastAsia="Cambria" w:hAnsi="Cambria"/>
                <w:color w:val="000000"/>
                <w:sz w:val="19"/>
              </w:rPr>
              <w:t>-dimethyl</w:t>
            </w:r>
          </w:p>
        </w:tc>
        <w:tc>
          <w:tcPr>
            <w:tcW w:w="1037" w:type="dxa"/>
            <w:vAlign w:val="center"/>
          </w:tcPr>
          <w:p w14:paraId="3729D69C"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B1AF271" w14:textId="77777777" w:rsidR="00B12989" w:rsidRDefault="00DF00D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3D3B5BD" w14:textId="77777777" w:rsidR="00B12989" w:rsidRDefault="00DF00D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BEFE196"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CAE0DBD"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C51C1C2"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47830EDC" w14:textId="77777777" w:rsidR="00B12989" w:rsidRDefault="00DF00D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72C9A62" w14:textId="77777777" w:rsidTr="00EC258B">
        <w:trPr>
          <w:trHeight w:hRule="exact" w:val="288"/>
        </w:trPr>
        <w:tc>
          <w:tcPr>
            <w:tcW w:w="3360" w:type="dxa"/>
            <w:vAlign w:val="center"/>
          </w:tcPr>
          <w:p w14:paraId="22614662" w14:textId="77777777" w:rsidR="00B12989" w:rsidRDefault="00DF00D5">
            <w:pPr>
              <w:spacing w:before="57" w:after="2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clodinafop</w:t>
            </w:r>
            <w:proofErr w:type="spellEnd"/>
            <w:r>
              <w:rPr>
                <w:rFonts w:ascii="Cambria" w:eastAsia="Cambria" w:hAnsi="Cambria"/>
                <w:color w:val="000000"/>
                <w:sz w:val="19"/>
              </w:rPr>
              <w:t>-propargyl</w:t>
            </w:r>
          </w:p>
        </w:tc>
        <w:tc>
          <w:tcPr>
            <w:tcW w:w="1037" w:type="dxa"/>
            <w:vAlign w:val="center"/>
          </w:tcPr>
          <w:p w14:paraId="08D5E131"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02CC223" w14:textId="77777777" w:rsidR="00B12989" w:rsidRDefault="00DF00D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0206812"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6454C97"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B97EC5B"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E536569"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3066147C"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067460E" w14:textId="77777777" w:rsidTr="00EC258B">
        <w:trPr>
          <w:trHeight w:hRule="exact" w:val="293"/>
        </w:trPr>
        <w:tc>
          <w:tcPr>
            <w:tcW w:w="3360" w:type="dxa"/>
            <w:vAlign w:val="center"/>
          </w:tcPr>
          <w:p w14:paraId="652B8A6D" w14:textId="77777777" w:rsidR="00B12989" w:rsidRDefault="00DF00D5">
            <w:pPr>
              <w:spacing w:before="57" w:after="44" w:line="192" w:lineRule="exact"/>
              <w:ind w:left="53"/>
              <w:textAlignment w:val="baseline"/>
              <w:rPr>
                <w:rFonts w:ascii="Cambria" w:eastAsia="Cambria" w:hAnsi="Cambria"/>
                <w:color w:val="000000"/>
                <w:sz w:val="19"/>
              </w:rPr>
            </w:pPr>
            <w:r>
              <w:rPr>
                <w:rFonts w:ascii="Cambria" w:eastAsia="Cambria" w:hAnsi="Cambria"/>
                <w:color w:val="000000"/>
                <w:sz w:val="19"/>
              </w:rPr>
              <w:t>clomazone</w:t>
            </w:r>
          </w:p>
        </w:tc>
        <w:tc>
          <w:tcPr>
            <w:tcW w:w="1037" w:type="dxa"/>
            <w:vAlign w:val="center"/>
          </w:tcPr>
          <w:p w14:paraId="526A55DB"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46C9FBA" w14:textId="77777777" w:rsidR="00B12989" w:rsidRDefault="00DF00D5">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638955C" w14:textId="77777777" w:rsidR="00B12989" w:rsidRDefault="00DF00D5">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3C6CEC1"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CF67DE9"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749052C"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0758454D" w14:textId="77777777" w:rsidR="00B12989" w:rsidRDefault="00DF00D5">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24035BD" w14:textId="77777777" w:rsidTr="00EC258B">
        <w:trPr>
          <w:trHeight w:hRule="exact" w:val="288"/>
        </w:trPr>
        <w:tc>
          <w:tcPr>
            <w:tcW w:w="3360" w:type="dxa"/>
            <w:vAlign w:val="center"/>
          </w:tcPr>
          <w:p w14:paraId="74F771EE" w14:textId="77777777" w:rsidR="00B12989" w:rsidRDefault="00DF00D5">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cloquintocet-</w:t>
            </w:r>
            <w:proofErr w:type="spellStart"/>
            <w:r>
              <w:rPr>
                <w:rFonts w:ascii="Cambria" w:eastAsia="Cambria" w:hAnsi="Cambria"/>
                <w:color w:val="000000"/>
                <w:sz w:val="19"/>
              </w:rPr>
              <w:t>mexyl</w:t>
            </w:r>
            <w:proofErr w:type="spellEnd"/>
          </w:p>
        </w:tc>
        <w:tc>
          <w:tcPr>
            <w:tcW w:w="1037" w:type="dxa"/>
            <w:vAlign w:val="center"/>
          </w:tcPr>
          <w:p w14:paraId="53DAB869"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8E18537" w14:textId="77777777" w:rsidR="00B12989" w:rsidRDefault="00DF00D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EC04621"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14F2DD7"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59E6062"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7E449D1"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0BF0DC4D"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20ED7CC" w14:textId="77777777" w:rsidTr="00EC258B">
        <w:trPr>
          <w:trHeight w:hRule="exact" w:val="293"/>
        </w:trPr>
        <w:tc>
          <w:tcPr>
            <w:tcW w:w="3360" w:type="dxa"/>
            <w:vAlign w:val="center"/>
          </w:tcPr>
          <w:p w14:paraId="645A5D3D" w14:textId="77777777" w:rsidR="00B12989" w:rsidRDefault="00DF00D5">
            <w:pPr>
              <w:spacing w:before="57"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cyanazine</w:t>
            </w:r>
            <w:proofErr w:type="spellEnd"/>
          </w:p>
        </w:tc>
        <w:tc>
          <w:tcPr>
            <w:tcW w:w="1037" w:type="dxa"/>
            <w:vAlign w:val="center"/>
          </w:tcPr>
          <w:p w14:paraId="79B7D53B"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C7C441A" w14:textId="77777777" w:rsidR="00B12989" w:rsidRDefault="00DF00D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64D6319"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1DFA520"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BCE9DCF"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088D83C"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1CDC1498"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AD9B0F2" w14:textId="77777777" w:rsidTr="00EC258B">
        <w:trPr>
          <w:trHeight w:hRule="exact" w:val="298"/>
        </w:trPr>
        <w:tc>
          <w:tcPr>
            <w:tcW w:w="3360" w:type="dxa"/>
            <w:vAlign w:val="center"/>
          </w:tcPr>
          <w:p w14:paraId="4E798483" w14:textId="77777777" w:rsidR="00B12989" w:rsidRDefault="00DF00D5">
            <w:pPr>
              <w:spacing w:before="5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cyclosulfamuron</w:t>
            </w:r>
            <w:proofErr w:type="spellEnd"/>
          </w:p>
        </w:tc>
        <w:tc>
          <w:tcPr>
            <w:tcW w:w="1037" w:type="dxa"/>
            <w:vAlign w:val="center"/>
          </w:tcPr>
          <w:p w14:paraId="26DD7E31" w14:textId="77777777" w:rsidR="00B12989" w:rsidRDefault="00DF00D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A3EE729" w14:textId="77777777" w:rsidR="00B12989" w:rsidRDefault="00DF00D5">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A36BCB3" w14:textId="77777777" w:rsidR="00B12989" w:rsidRDefault="00DF00D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0F210B2" w14:textId="77777777" w:rsidR="00B12989" w:rsidRDefault="00DF00D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1774546" w14:textId="77777777" w:rsidR="00B12989" w:rsidRDefault="00DF00D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7A94247" w14:textId="77777777" w:rsidR="00B12989" w:rsidRDefault="00DF00D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13609250" w14:textId="77777777" w:rsidR="00B12989" w:rsidRDefault="00DF00D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EDD36CB" w14:textId="77777777" w:rsidTr="00EC258B">
        <w:trPr>
          <w:trHeight w:hRule="exact" w:val="283"/>
        </w:trPr>
        <w:tc>
          <w:tcPr>
            <w:tcW w:w="3360" w:type="dxa"/>
            <w:vAlign w:val="center"/>
          </w:tcPr>
          <w:p w14:paraId="0C66225D" w14:textId="77777777" w:rsidR="00B12989" w:rsidRDefault="00DF00D5">
            <w:pPr>
              <w:spacing w:before="4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cyhalofop</w:t>
            </w:r>
            <w:proofErr w:type="spellEnd"/>
            <w:r>
              <w:rPr>
                <w:rFonts w:ascii="Cambria" w:eastAsia="Cambria" w:hAnsi="Cambria"/>
                <w:color w:val="000000"/>
                <w:sz w:val="19"/>
              </w:rPr>
              <w:t>-butyl</w:t>
            </w:r>
          </w:p>
        </w:tc>
        <w:tc>
          <w:tcPr>
            <w:tcW w:w="1037" w:type="dxa"/>
            <w:vAlign w:val="center"/>
          </w:tcPr>
          <w:p w14:paraId="4540F35F"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7C55615" w14:textId="77777777" w:rsidR="00B12989" w:rsidRDefault="00DF00D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88443EA" w14:textId="77777777" w:rsidR="00B12989" w:rsidRDefault="00DF00D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52E2B25"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739FAB0"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6532063"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3E0E1F8D" w14:textId="77777777" w:rsidR="00B12989" w:rsidRDefault="00DF00D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D698851" w14:textId="77777777" w:rsidTr="00EC258B">
        <w:trPr>
          <w:trHeight w:hRule="exact" w:val="288"/>
        </w:trPr>
        <w:tc>
          <w:tcPr>
            <w:tcW w:w="3360" w:type="dxa"/>
            <w:vAlign w:val="center"/>
          </w:tcPr>
          <w:p w14:paraId="478BEA07" w14:textId="77777777" w:rsidR="00B12989" w:rsidRDefault="00DF00D5">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desmedipham</w:t>
            </w:r>
            <w:proofErr w:type="spellEnd"/>
          </w:p>
        </w:tc>
        <w:tc>
          <w:tcPr>
            <w:tcW w:w="1037" w:type="dxa"/>
            <w:vAlign w:val="center"/>
          </w:tcPr>
          <w:p w14:paraId="5D9DF80A"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0418E3F" w14:textId="77777777" w:rsidR="00B12989" w:rsidRDefault="00DF00D5">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DFACEF8"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9E2CFE4"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D4E48D3"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F4CAF2D"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6BE93A2C"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FF6FFD7" w14:textId="77777777" w:rsidTr="00EC258B">
        <w:trPr>
          <w:trHeight w:hRule="exact" w:val="302"/>
        </w:trPr>
        <w:tc>
          <w:tcPr>
            <w:tcW w:w="3360" w:type="dxa"/>
            <w:vAlign w:val="center"/>
          </w:tcPr>
          <w:p w14:paraId="049F7FA5" w14:textId="77777777" w:rsidR="00B12989" w:rsidRDefault="00DF00D5">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dichlobenil</w:t>
            </w:r>
            <w:proofErr w:type="spellEnd"/>
          </w:p>
        </w:tc>
        <w:tc>
          <w:tcPr>
            <w:tcW w:w="1037" w:type="dxa"/>
            <w:vAlign w:val="center"/>
          </w:tcPr>
          <w:p w14:paraId="75F085ED"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74EBCA7" w14:textId="77777777" w:rsidR="00B12989" w:rsidRDefault="00DF00D5">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2A80758"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32E890B"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B4C4F2D"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9864590"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2F27ABCF"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FB5DB1D" w14:textId="77777777" w:rsidTr="00EC258B">
        <w:trPr>
          <w:trHeight w:hRule="exact" w:val="279"/>
        </w:trPr>
        <w:tc>
          <w:tcPr>
            <w:tcW w:w="3360" w:type="dxa"/>
            <w:vAlign w:val="center"/>
          </w:tcPr>
          <w:p w14:paraId="61C19433" w14:textId="77777777" w:rsidR="00B12989" w:rsidRDefault="00DF00D5">
            <w:pPr>
              <w:spacing w:before="4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diclofop</w:t>
            </w:r>
            <w:proofErr w:type="spellEnd"/>
            <w:r>
              <w:rPr>
                <w:rFonts w:ascii="Cambria" w:eastAsia="Cambria" w:hAnsi="Cambria"/>
                <w:color w:val="000000"/>
                <w:sz w:val="19"/>
              </w:rPr>
              <w:t>-methyl</w:t>
            </w:r>
          </w:p>
        </w:tc>
        <w:tc>
          <w:tcPr>
            <w:tcW w:w="1037" w:type="dxa"/>
            <w:vAlign w:val="center"/>
          </w:tcPr>
          <w:p w14:paraId="5A5F521A"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5DD86AA" w14:textId="77777777" w:rsidR="00B12989" w:rsidRDefault="00DF00D5">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E83EBB7" w14:textId="77777777" w:rsidR="00B12989" w:rsidRDefault="00DF00D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5F6C204"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67DFB13"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A16101F"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1B7557CC" w14:textId="77777777" w:rsidR="00B12989" w:rsidRDefault="00DF00D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9157D95" w14:textId="77777777" w:rsidTr="00EC258B">
        <w:trPr>
          <w:trHeight w:hRule="exact" w:val="302"/>
        </w:trPr>
        <w:tc>
          <w:tcPr>
            <w:tcW w:w="3360" w:type="dxa"/>
            <w:vAlign w:val="center"/>
          </w:tcPr>
          <w:p w14:paraId="7EA3D59A" w14:textId="77777777" w:rsidR="00B12989" w:rsidRDefault="00DF00D5">
            <w:pPr>
              <w:spacing w:before="57" w:after="52"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diclosulam</w:t>
            </w:r>
            <w:proofErr w:type="spellEnd"/>
          </w:p>
        </w:tc>
        <w:tc>
          <w:tcPr>
            <w:tcW w:w="1037" w:type="dxa"/>
            <w:vAlign w:val="center"/>
          </w:tcPr>
          <w:p w14:paraId="6E466EB4" w14:textId="77777777" w:rsidR="00B12989" w:rsidRDefault="00DF00D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F11CFAD" w14:textId="77777777" w:rsidR="00B12989" w:rsidRDefault="00DF00D5">
            <w:pPr>
              <w:tabs>
                <w:tab w:val="decimal" w:pos="504"/>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958E310" w14:textId="77777777" w:rsidR="00B12989" w:rsidRDefault="00DF00D5">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20B8DAB" w14:textId="77777777" w:rsidR="00B12989" w:rsidRDefault="00DF00D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0469D16" w14:textId="77777777" w:rsidR="00B12989" w:rsidRDefault="00DF00D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004FECE" w14:textId="77777777" w:rsidR="00B12989" w:rsidRDefault="00DF00D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4AAFE5F3" w14:textId="77777777" w:rsidR="00B12989" w:rsidRDefault="00DF00D5">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F3DE63F" w14:textId="77777777" w:rsidTr="00EC258B">
        <w:trPr>
          <w:trHeight w:hRule="exact" w:val="288"/>
        </w:trPr>
        <w:tc>
          <w:tcPr>
            <w:tcW w:w="3360" w:type="dxa"/>
            <w:vAlign w:val="center"/>
          </w:tcPr>
          <w:p w14:paraId="287FA2F5" w14:textId="77777777" w:rsidR="00B12989" w:rsidRDefault="00DF00D5">
            <w:pPr>
              <w:spacing w:before="4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diflufenican</w:t>
            </w:r>
            <w:proofErr w:type="spellEnd"/>
          </w:p>
        </w:tc>
        <w:tc>
          <w:tcPr>
            <w:tcW w:w="1037" w:type="dxa"/>
            <w:vAlign w:val="center"/>
          </w:tcPr>
          <w:p w14:paraId="439B6513"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B815C19" w14:textId="77777777" w:rsidR="00B12989" w:rsidRDefault="00DF00D5">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CB70EE2" w14:textId="77777777" w:rsidR="00B12989" w:rsidRDefault="00DF00D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5C2F235"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2D2A9B4"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6C53F0C"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18109557" w14:textId="77777777" w:rsidR="00B12989" w:rsidRDefault="00DF00D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76D4CC0" w14:textId="77777777" w:rsidTr="00EC258B">
        <w:trPr>
          <w:trHeight w:hRule="exact" w:val="283"/>
        </w:trPr>
        <w:tc>
          <w:tcPr>
            <w:tcW w:w="3360" w:type="dxa"/>
            <w:vAlign w:val="center"/>
          </w:tcPr>
          <w:p w14:paraId="14B6EF35" w14:textId="77777777" w:rsidR="00B12989" w:rsidRDefault="00DF00D5">
            <w:pPr>
              <w:spacing w:before="47"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dimepiperate</w:t>
            </w:r>
            <w:proofErr w:type="spellEnd"/>
          </w:p>
        </w:tc>
        <w:tc>
          <w:tcPr>
            <w:tcW w:w="1037" w:type="dxa"/>
            <w:vAlign w:val="center"/>
          </w:tcPr>
          <w:p w14:paraId="49038272"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6B0201D" w14:textId="77777777" w:rsidR="00B12989" w:rsidRDefault="00DF00D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DCCC410" w14:textId="77777777" w:rsidR="00B12989" w:rsidRDefault="00DF00D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38A7740"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20D9922"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EB880BF"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172FFF99" w14:textId="77777777" w:rsidR="00B12989" w:rsidRDefault="00DF00D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BA5890A" w14:textId="77777777" w:rsidTr="00EC258B">
        <w:trPr>
          <w:trHeight w:hRule="exact" w:val="288"/>
        </w:trPr>
        <w:tc>
          <w:tcPr>
            <w:tcW w:w="3360" w:type="dxa"/>
            <w:vAlign w:val="center"/>
          </w:tcPr>
          <w:p w14:paraId="2726361F" w14:textId="77777777" w:rsidR="00B12989" w:rsidRDefault="00DF00D5">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dimethenamid-P</w:t>
            </w:r>
          </w:p>
        </w:tc>
        <w:tc>
          <w:tcPr>
            <w:tcW w:w="1037" w:type="dxa"/>
            <w:vAlign w:val="center"/>
          </w:tcPr>
          <w:p w14:paraId="7FF70AF7"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36C9F6A" w14:textId="77777777" w:rsidR="00B12989" w:rsidRDefault="00DF00D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92C7EC0"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B074C09"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1FCEFA0"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F81BECB"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6F813A46"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78242BE" w14:textId="77777777" w:rsidTr="00EC258B">
        <w:trPr>
          <w:trHeight w:hRule="exact" w:val="303"/>
        </w:trPr>
        <w:tc>
          <w:tcPr>
            <w:tcW w:w="3360" w:type="dxa"/>
            <w:vAlign w:val="center"/>
          </w:tcPr>
          <w:p w14:paraId="288716FB" w14:textId="77777777" w:rsidR="00B12989" w:rsidRDefault="00DF00D5">
            <w:pPr>
              <w:spacing w:before="57" w:after="42"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diphenamid</w:t>
            </w:r>
            <w:proofErr w:type="spellEnd"/>
          </w:p>
        </w:tc>
        <w:tc>
          <w:tcPr>
            <w:tcW w:w="1037" w:type="dxa"/>
            <w:vAlign w:val="center"/>
          </w:tcPr>
          <w:p w14:paraId="6189668F"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F3071CF" w14:textId="77777777" w:rsidR="00B12989" w:rsidRDefault="00DF00D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08B07B0"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0B2BD95"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41FE461"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689429E"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2ACD7806"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3057A65" w14:textId="77777777" w:rsidTr="00EC258B">
        <w:trPr>
          <w:trHeight w:hRule="exact" w:val="278"/>
        </w:trPr>
        <w:tc>
          <w:tcPr>
            <w:tcW w:w="3360" w:type="dxa"/>
            <w:vAlign w:val="center"/>
          </w:tcPr>
          <w:p w14:paraId="4B472E37" w14:textId="77777777" w:rsidR="00B12989" w:rsidRDefault="00DF00D5">
            <w:pPr>
              <w:spacing w:before="47" w:after="38" w:line="192" w:lineRule="exact"/>
              <w:ind w:left="53"/>
              <w:textAlignment w:val="baseline"/>
              <w:rPr>
                <w:rFonts w:ascii="Cambria" w:eastAsia="Cambria" w:hAnsi="Cambria"/>
                <w:color w:val="000000"/>
                <w:sz w:val="19"/>
              </w:rPr>
            </w:pPr>
            <w:r>
              <w:rPr>
                <w:rFonts w:ascii="Cambria" w:eastAsia="Cambria" w:hAnsi="Cambria"/>
                <w:color w:val="000000"/>
                <w:sz w:val="19"/>
              </w:rPr>
              <w:t>dithiopyr</w:t>
            </w:r>
          </w:p>
        </w:tc>
        <w:tc>
          <w:tcPr>
            <w:tcW w:w="1037" w:type="dxa"/>
            <w:vAlign w:val="center"/>
          </w:tcPr>
          <w:p w14:paraId="04C4E0DB" w14:textId="77777777" w:rsidR="00B12989" w:rsidRDefault="00DF00D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FF2E21E" w14:textId="77777777" w:rsidR="00B12989" w:rsidRDefault="00DF00D5">
            <w:pPr>
              <w:tabs>
                <w:tab w:val="decimal" w:pos="504"/>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3D940FB" w14:textId="77777777" w:rsidR="00B12989" w:rsidRDefault="00DF00D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09EE434" w14:textId="77777777" w:rsidR="00B12989" w:rsidRDefault="00DF00D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AA58505" w14:textId="77777777" w:rsidR="00B12989" w:rsidRDefault="00DF00D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AECDA78" w14:textId="77777777" w:rsidR="00B12989" w:rsidRDefault="00DF00D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4B861CA3" w14:textId="77777777" w:rsidR="00B12989" w:rsidRDefault="00DF00D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FBB3F65" w14:textId="77777777" w:rsidTr="00EC258B">
        <w:trPr>
          <w:trHeight w:hRule="exact" w:val="293"/>
        </w:trPr>
        <w:tc>
          <w:tcPr>
            <w:tcW w:w="3360" w:type="dxa"/>
            <w:vAlign w:val="center"/>
          </w:tcPr>
          <w:p w14:paraId="34356516" w14:textId="77777777" w:rsidR="00B12989" w:rsidRDefault="00DF00D5">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esprocarb</w:t>
            </w:r>
            <w:proofErr w:type="spellEnd"/>
          </w:p>
        </w:tc>
        <w:tc>
          <w:tcPr>
            <w:tcW w:w="1037" w:type="dxa"/>
            <w:vAlign w:val="center"/>
          </w:tcPr>
          <w:p w14:paraId="7F73C226"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6EC1EBF" w14:textId="77777777" w:rsidR="00B12989" w:rsidRDefault="00DF00D5">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B645170"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2951D8A"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D9B07AE"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F828229"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4CC86AEF"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87BC289" w14:textId="77777777" w:rsidTr="00EC258B">
        <w:trPr>
          <w:trHeight w:hRule="exact" w:val="297"/>
        </w:trPr>
        <w:tc>
          <w:tcPr>
            <w:tcW w:w="3360" w:type="dxa"/>
            <w:vAlign w:val="center"/>
          </w:tcPr>
          <w:p w14:paraId="0D7BE71A" w14:textId="77777777" w:rsidR="00B12989" w:rsidRDefault="00DF00D5">
            <w:pPr>
              <w:spacing w:before="5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ethalfluralin</w:t>
            </w:r>
            <w:proofErr w:type="spellEnd"/>
          </w:p>
        </w:tc>
        <w:tc>
          <w:tcPr>
            <w:tcW w:w="1037" w:type="dxa"/>
            <w:vAlign w:val="center"/>
          </w:tcPr>
          <w:p w14:paraId="655D8904"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05E3D9D" w14:textId="77777777" w:rsidR="00B12989" w:rsidRDefault="00DF00D5">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A6E7DBC"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BDA7D00"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7FA2B76"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3622C21"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843B4CB"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A388D69" w14:textId="77777777" w:rsidTr="00EC258B">
        <w:trPr>
          <w:trHeight w:hRule="exact" w:val="293"/>
        </w:trPr>
        <w:tc>
          <w:tcPr>
            <w:tcW w:w="3360" w:type="dxa"/>
            <w:vAlign w:val="center"/>
          </w:tcPr>
          <w:p w14:paraId="7EE2E618" w14:textId="77777777" w:rsidR="00B12989" w:rsidRDefault="00DF00D5">
            <w:pPr>
              <w:spacing w:before="48"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ethofumesate</w:t>
            </w:r>
            <w:proofErr w:type="spellEnd"/>
          </w:p>
        </w:tc>
        <w:tc>
          <w:tcPr>
            <w:tcW w:w="1037" w:type="dxa"/>
            <w:vAlign w:val="center"/>
          </w:tcPr>
          <w:p w14:paraId="61A22F3D"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5FB0F34" w14:textId="77777777" w:rsidR="00B12989" w:rsidRDefault="00DF00D5">
            <w:pPr>
              <w:tabs>
                <w:tab w:val="decimal" w:pos="504"/>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B8301C7" w14:textId="77777777" w:rsidR="00B12989" w:rsidRDefault="00DF00D5">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BE7F87F"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D350BBB"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70FFED8"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2BB06C54" w14:textId="77777777" w:rsidR="00B12989" w:rsidRDefault="00DF00D5">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83EA3B5" w14:textId="77777777" w:rsidTr="00EC258B">
        <w:trPr>
          <w:trHeight w:hRule="exact" w:val="279"/>
        </w:trPr>
        <w:tc>
          <w:tcPr>
            <w:tcW w:w="3360" w:type="dxa"/>
            <w:vAlign w:val="center"/>
          </w:tcPr>
          <w:p w14:paraId="5695C624" w14:textId="77777777" w:rsidR="00B12989" w:rsidRDefault="00DF00D5">
            <w:pPr>
              <w:spacing w:before="48" w:after="2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ethoxysulfuron</w:t>
            </w:r>
            <w:proofErr w:type="spellEnd"/>
          </w:p>
        </w:tc>
        <w:tc>
          <w:tcPr>
            <w:tcW w:w="1037" w:type="dxa"/>
            <w:vAlign w:val="center"/>
          </w:tcPr>
          <w:p w14:paraId="4ADF3A7B"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0D34DA2" w14:textId="77777777" w:rsidR="00B12989" w:rsidRDefault="00DF00D5">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5562E98" w14:textId="77777777" w:rsidR="00B12989" w:rsidRDefault="00DF00D5">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646690B"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6388D28"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28C2048"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64BF4172" w14:textId="77777777" w:rsidR="00B12989" w:rsidRDefault="00DF00D5">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383D06D" w14:textId="77777777" w:rsidTr="00EC258B">
        <w:trPr>
          <w:trHeight w:hRule="exact" w:val="292"/>
        </w:trPr>
        <w:tc>
          <w:tcPr>
            <w:tcW w:w="3360" w:type="dxa"/>
            <w:vAlign w:val="center"/>
          </w:tcPr>
          <w:p w14:paraId="361B22CF" w14:textId="77777777" w:rsidR="00B12989" w:rsidRDefault="00DF00D5">
            <w:pPr>
              <w:spacing w:before="57" w:after="28" w:line="192" w:lineRule="exact"/>
              <w:ind w:left="53"/>
              <w:textAlignment w:val="baseline"/>
              <w:rPr>
                <w:rFonts w:ascii="Cambria" w:eastAsia="Cambria" w:hAnsi="Cambria"/>
                <w:color w:val="000000"/>
                <w:sz w:val="19"/>
              </w:rPr>
            </w:pPr>
            <w:r>
              <w:rPr>
                <w:rFonts w:ascii="Cambria" w:eastAsia="Cambria" w:hAnsi="Cambria"/>
                <w:color w:val="000000"/>
                <w:sz w:val="19"/>
              </w:rPr>
              <w:t>fenoxaprop-ethyl</w:t>
            </w:r>
          </w:p>
        </w:tc>
        <w:tc>
          <w:tcPr>
            <w:tcW w:w="1037" w:type="dxa"/>
            <w:vAlign w:val="center"/>
          </w:tcPr>
          <w:p w14:paraId="4A1320B0" w14:textId="77777777" w:rsidR="00B12989" w:rsidRDefault="00DF00D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AD9D056" w14:textId="77777777" w:rsidR="00B12989" w:rsidRDefault="00DF00D5">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11A4942" w14:textId="77777777" w:rsidR="00B12989" w:rsidRDefault="00DF00D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87956E6" w14:textId="77777777" w:rsidR="00B12989" w:rsidRDefault="00DF00D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2077B04" w14:textId="77777777" w:rsidR="00B12989" w:rsidRDefault="00DF00D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4070A89" w14:textId="77777777" w:rsidR="00B12989" w:rsidRDefault="00DF00D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4D2C31EB" w14:textId="77777777" w:rsidR="00B12989" w:rsidRDefault="00DF00D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CE18DFA" w14:textId="77777777" w:rsidTr="00EC258B">
        <w:trPr>
          <w:trHeight w:hRule="exact" w:val="317"/>
        </w:trPr>
        <w:tc>
          <w:tcPr>
            <w:tcW w:w="3360" w:type="dxa"/>
            <w:vAlign w:val="center"/>
          </w:tcPr>
          <w:p w14:paraId="62DFA715" w14:textId="77777777" w:rsidR="00B12989" w:rsidRDefault="00DF00D5">
            <w:pPr>
              <w:spacing w:before="57" w:after="68" w:line="192" w:lineRule="exact"/>
              <w:ind w:left="53"/>
              <w:textAlignment w:val="baseline"/>
              <w:rPr>
                <w:rFonts w:ascii="Cambria" w:eastAsia="Cambria" w:hAnsi="Cambria"/>
                <w:color w:val="000000"/>
                <w:sz w:val="19"/>
              </w:rPr>
            </w:pPr>
            <w:r>
              <w:rPr>
                <w:rFonts w:ascii="Cambria" w:eastAsia="Cambria" w:hAnsi="Cambria"/>
                <w:color w:val="000000"/>
                <w:sz w:val="19"/>
              </w:rPr>
              <w:t>fentrazamide</w:t>
            </w:r>
          </w:p>
        </w:tc>
        <w:tc>
          <w:tcPr>
            <w:tcW w:w="1037" w:type="dxa"/>
            <w:vAlign w:val="center"/>
          </w:tcPr>
          <w:p w14:paraId="3919C764" w14:textId="77777777" w:rsidR="00B12989" w:rsidRDefault="00DF00D5">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D031D59" w14:textId="77777777" w:rsidR="00B12989" w:rsidRDefault="00DF00D5">
            <w:pPr>
              <w:tabs>
                <w:tab w:val="decimal" w:pos="504"/>
              </w:tabs>
              <w:spacing w:before="67" w:after="5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B89A6E3" w14:textId="77777777" w:rsidR="00B12989" w:rsidRDefault="00DF00D5">
            <w:pPr>
              <w:spacing w:before="57" w:after="6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AD43E37" w14:textId="77777777" w:rsidR="00B12989" w:rsidRDefault="00DF00D5">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B637F3F" w14:textId="77777777" w:rsidR="00B12989" w:rsidRDefault="00DF00D5">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31587BB" w14:textId="77777777" w:rsidR="00B12989" w:rsidRDefault="00DF00D5">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3C04BD5E" w14:textId="77777777" w:rsidR="00B12989" w:rsidRDefault="00DF00D5">
            <w:pPr>
              <w:spacing w:before="57" w:after="6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4106699" w14:textId="77777777" w:rsidR="00B12989" w:rsidRDefault="00B12989">
      <w:pPr>
        <w:spacing w:after="376" w:line="20" w:lineRule="exact"/>
      </w:pPr>
    </w:p>
    <w:p w14:paraId="543CA697" w14:textId="77777777" w:rsidR="00B12989" w:rsidRDefault="00DF00D5">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35CFD2BC" w14:textId="77777777" w:rsidR="00B12989" w:rsidRDefault="00DF00D5">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4</w:t>
      </w:r>
    </w:p>
    <w:p w14:paraId="00D45503" w14:textId="77777777" w:rsidR="00B12989" w:rsidRDefault="00B12989">
      <w:pPr>
        <w:sectPr w:rsidR="00B12989">
          <w:pgSz w:w="16843" w:h="23803"/>
          <w:pgMar w:top="580" w:right="3101" w:bottom="207" w:left="2093" w:header="720" w:footer="720" w:gutter="0"/>
          <w:cols w:space="720"/>
        </w:sectPr>
      </w:pPr>
    </w:p>
    <w:p w14:paraId="6CCDF7FA" w14:textId="77777777" w:rsidR="00B12989" w:rsidRDefault="00B12989">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1037"/>
        <w:gridCol w:w="1157"/>
        <w:gridCol w:w="1118"/>
        <w:gridCol w:w="1550"/>
        <w:gridCol w:w="1157"/>
        <w:gridCol w:w="1109"/>
        <w:gridCol w:w="1137"/>
      </w:tblGrid>
      <w:tr w:rsidR="00B12989" w14:paraId="710901D2" w14:textId="77777777" w:rsidTr="00EC258B">
        <w:trPr>
          <w:trHeight w:hRule="exact" w:val="293"/>
        </w:trPr>
        <w:tc>
          <w:tcPr>
            <w:tcW w:w="3360" w:type="dxa"/>
            <w:vAlign w:val="center"/>
          </w:tcPr>
          <w:p w14:paraId="34AF3240" w14:textId="77777777" w:rsidR="00B12989" w:rsidRDefault="00DF00D5">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flamprop</w:t>
            </w:r>
            <w:proofErr w:type="spellEnd"/>
            <w:r>
              <w:rPr>
                <w:rFonts w:ascii="Cambria" w:eastAsia="Cambria" w:hAnsi="Cambria"/>
                <w:color w:val="000000"/>
                <w:sz w:val="19"/>
              </w:rPr>
              <w:t>-M-methyl</w:t>
            </w:r>
          </w:p>
        </w:tc>
        <w:tc>
          <w:tcPr>
            <w:tcW w:w="1037" w:type="dxa"/>
            <w:vAlign w:val="center"/>
          </w:tcPr>
          <w:p w14:paraId="40278D01"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8592B57" w14:textId="77777777" w:rsidR="00B12989" w:rsidRDefault="00DF00D5">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FE0897D"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40754EF"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852041B"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D744AE2"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2169C075"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A3DB028" w14:textId="77777777" w:rsidTr="00EC258B">
        <w:trPr>
          <w:trHeight w:hRule="exact" w:val="297"/>
        </w:trPr>
        <w:tc>
          <w:tcPr>
            <w:tcW w:w="3360" w:type="dxa"/>
            <w:vAlign w:val="center"/>
          </w:tcPr>
          <w:p w14:paraId="0197D3C6" w14:textId="77777777" w:rsidR="00B12989" w:rsidRDefault="00DF00D5">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florasulam</w:t>
            </w:r>
            <w:proofErr w:type="spellEnd"/>
          </w:p>
        </w:tc>
        <w:tc>
          <w:tcPr>
            <w:tcW w:w="1037" w:type="dxa"/>
            <w:vAlign w:val="center"/>
          </w:tcPr>
          <w:p w14:paraId="38A3F76C" w14:textId="77777777" w:rsidR="00B12989" w:rsidRDefault="00DF00D5">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557AF53" w14:textId="77777777" w:rsidR="00B12989" w:rsidRDefault="00DF00D5">
            <w:pPr>
              <w:tabs>
                <w:tab w:val="decimal" w:pos="504"/>
              </w:tabs>
              <w:spacing w:before="61" w:after="3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0FEDADDD"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C33BF4B" w14:textId="77777777" w:rsidR="00B12989" w:rsidRDefault="00DF00D5">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83E6913" w14:textId="77777777" w:rsidR="00B12989" w:rsidRDefault="00DF00D5">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D51ED05" w14:textId="77777777" w:rsidR="00B12989" w:rsidRDefault="00DF00D5">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7AFEC0F7"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12040DE" w14:textId="77777777" w:rsidTr="00EC258B">
        <w:trPr>
          <w:trHeight w:hRule="exact" w:val="284"/>
        </w:trPr>
        <w:tc>
          <w:tcPr>
            <w:tcW w:w="3360" w:type="dxa"/>
            <w:vAlign w:val="center"/>
          </w:tcPr>
          <w:p w14:paraId="4B9B9BB6" w14:textId="77777777" w:rsidR="00B12989" w:rsidRDefault="00DF00D5">
            <w:pPr>
              <w:spacing w:before="48"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fluazifop</w:t>
            </w:r>
            <w:proofErr w:type="spellEnd"/>
            <w:r>
              <w:rPr>
                <w:rFonts w:ascii="Cambria" w:eastAsia="Cambria" w:hAnsi="Cambria"/>
                <w:color w:val="000000"/>
                <w:sz w:val="19"/>
              </w:rPr>
              <w:t>-p-butyl</w:t>
            </w:r>
          </w:p>
        </w:tc>
        <w:tc>
          <w:tcPr>
            <w:tcW w:w="1037" w:type="dxa"/>
            <w:vAlign w:val="center"/>
          </w:tcPr>
          <w:p w14:paraId="2BB18343"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4057BA1" w14:textId="77777777" w:rsidR="00B12989" w:rsidRDefault="00DF00D5">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164A49B"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D0BB556"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53874CB"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1E54D56"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34D4C1EC"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E6DAB35" w14:textId="77777777" w:rsidTr="00EC258B">
        <w:trPr>
          <w:trHeight w:hRule="exact" w:val="288"/>
        </w:trPr>
        <w:tc>
          <w:tcPr>
            <w:tcW w:w="3360" w:type="dxa"/>
            <w:vAlign w:val="center"/>
          </w:tcPr>
          <w:p w14:paraId="2D655F17" w14:textId="77777777" w:rsidR="00B12989" w:rsidRDefault="00DF00D5">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flufenacet</w:t>
            </w:r>
          </w:p>
        </w:tc>
        <w:tc>
          <w:tcPr>
            <w:tcW w:w="1037" w:type="dxa"/>
            <w:vAlign w:val="center"/>
          </w:tcPr>
          <w:p w14:paraId="24FDB20D"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3A45525" w14:textId="77777777" w:rsidR="00B12989" w:rsidRDefault="00DF00D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42633DAA" w14:textId="77777777" w:rsidR="00B12989" w:rsidRDefault="00DF00D5">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44178B3"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EC051FB"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315D3D8"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776CA7C8" w14:textId="77777777" w:rsidR="00B12989" w:rsidRDefault="00DF00D5">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5226C35" w14:textId="77777777" w:rsidTr="00EC258B">
        <w:trPr>
          <w:trHeight w:hRule="exact" w:val="302"/>
        </w:trPr>
        <w:tc>
          <w:tcPr>
            <w:tcW w:w="3360" w:type="dxa"/>
            <w:vAlign w:val="center"/>
          </w:tcPr>
          <w:p w14:paraId="704DCAEC" w14:textId="77777777" w:rsidR="00B12989" w:rsidRDefault="00DF00D5">
            <w:pPr>
              <w:spacing w:before="56" w:after="52"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flumiclorac</w:t>
            </w:r>
            <w:proofErr w:type="spellEnd"/>
            <w:r>
              <w:rPr>
                <w:rFonts w:ascii="Cambria" w:eastAsia="Cambria" w:hAnsi="Cambria"/>
                <w:color w:val="000000"/>
                <w:sz w:val="19"/>
              </w:rPr>
              <w:t>-pentyl</w:t>
            </w:r>
          </w:p>
        </w:tc>
        <w:tc>
          <w:tcPr>
            <w:tcW w:w="1037" w:type="dxa"/>
            <w:vAlign w:val="center"/>
          </w:tcPr>
          <w:p w14:paraId="736EA230" w14:textId="77777777" w:rsidR="00B12989" w:rsidRDefault="00DF00D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650FF59" w14:textId="77777777" w:rsidR="00B12989" w:rsidRDefault="00DF00D5">
            <w:pPr>
              <w:tabs>
                <w:tab w:val="decimal" w:pos="504"/>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C60F989" w14:textId="77777777" w:rsidR="00B12989" w:rsidRDefault="00DF00D5">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F51CE84" w14:textId="77777777" w:rsidR="00B12989" w:rsidRDefault="00DF00D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06C7E50" w14:textId="77777777" w:rsidR="00B12989" w:rsidRDefault="00DF00D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D368D2B" w14:textId="77777777" w:rsidR="00B12989" w:rsidRDefault="00DF00D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20D276C0" w14:textId="77777777" w:rsidR="00B12989" w:rsidRDefault="00DF00D5">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113011D" w14:textId="77777777" w:rsidTr="00EC258B">
        <w:trPr>
          <w:trHeight w:hRule="exact" w:val="288"/>
        </w:trPr>
        <w:tc>
          <w:tcPr>
            <w:tcW w:w="3360" w:type="dxa"/>
            <w:vAlign w:val="center"/>
          </w:tcPr>
          <w:p w14:paraId="549DF988" w14:textId="77777777" w:rsidR="00B12989" w:rsidRDefault="00DF00D5">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flumioxazin</w:t>
            </w:r>
          </w:p>
        </w:tc>
        <w:tc>
          <w:tcPr>
            <w:tcW w:w="1037" w:type="dxa"/>
            <w:vAlign w:val="center"/>
          </w:tcPr>
          <w:p w14:paraId="4B7AACCC" w14:textId="77777777" w:rsidR="00B12989" w:rsidRDefault="00DF00D5">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C43F882" w14:textId="77777777" w:rsidR="00B12989" w:rsidRDefault="00DF00D5">
            <w:pPr>
              <w:tabs>
                <w:tab w:val="decimal" w:pos="504"/>
              </w:tabs>
              <w:spacing w:before="52"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6A16A5F" w14:textId="77777777" w:rsidR="00B12989" w:rsidRDefault="00DF00D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97A7B81" w14:textId="77777777" w:rsidR="00B12989" w:rsidRDefault="00DF00D5">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AE0D828" w14:textId="77777777" w:rsidR="00B12989" w:rsidRDefault="00DF00D5">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ED15DA3" w14:textId="77777777" w:rsidR="00B12989" w:rsidRDefault="00DF00D5">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6101E74B" w14:textId="77777777" w:rsidR="00B12989" w:rsidRDefault="00DF00D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8EC073D" w14:textId="77777777" w:rsidTr="00EC258B">
        <w:trPr>
          <w:trHeight w:hRule="exact" w:val="293"/>
        </w:trPr>
        <w:tc>
          <w:tcPr>
            <w:tcW w:w="3360" w:type="dxa"/>
            <w:vAlign w:val="center"/>
          </w:tcPr>
          <w:p w14:paraId="711E7958" w14:textId="77777777" w:rsidR="00B12989" w:rsidRDefault="00DF00D5">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fluometuron</w:t>
            </w:r>
          </w:p>
        </w:tc>
        <w:tc>
          <w:tcPr>
            <w:tcW w:w="1037" w:type="dxa"/>
            <w:vAlign w:val="center"/>
          </w:tcPr>
          <w:p w14:paraId="39220D92"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A6F6364" w14:textId="77777777" w:rsidR="00B12989" w:rsidRDefault="00DF00D5">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E44ECDC" w14:textId="77777777" w:rsidR="00B12989" w:rsidRDefault="00DF00D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53FA597"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5C05A63"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F585B36"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6BAFF8E3" w14:textId="77777777" w:rsidR="00B12989" w:rsidRDefault="00DF00D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A76D8DA" w14:textId="77777777" w:rsidTr="00EC258B">
        <w:trPr>
          <w:trHeight w:hRule="exact" w:val="278"/>
        </w:trPr>
        <w:tc>
          <w:tcPr>
            <w:tcW w:w="3360" w:type="dxa"/>
            <w:vAlign w:val="center"/>
          </w:tcPr>
          <w:p w14:paraId="71DE82DA" w14:textId="77777777" w:rsidR="00B12989" w:rsidRDefault="00DF00D5">
            <w:pPr>
              <w:spacing w:before="4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fluridone</w:t>
            </w:r>
            <w:proofErr w:type="spellEnd"/>
          </w:p>
        </w:tc>
        <w:tc>
          <w:tcPr>
            <w:tcW w:w="1037" w:type="dxa"/>
            <w:vAlign w:val="center"/>
          </w:tcPr>
          <w:p w14:paraId="004EE148"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D2532D6" w14:textId="77777777" w:rsidR="00B12989" w:rsidRDefault="00DF00D5">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71C37FA" w14:textId="77777777" w:rsidR="00B12989" w:rsidRDefault="00DF00D5">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09C39D4"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46342D9"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F084797"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4BAF2DA4" w14:textId="77777777" w:rsidR="00B12989" w:rsidRDefault="00DF00D5">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EFC3BE0" w14:textId="77777777" w:rsidTr="00EC258B">
        <w:trPr>
          <w:trHeight w:hRule="exact" w:val="293"/>
        </w:trPr>
        <w:tc>
          <w:tcPr>
            <w:tcW w:w="3360" w:type="dxa"/>
            <w:vAlign w:val="center"/>
          </w:tcPr>
          <w:p w14:paraId="5C69E8BA" w14:textId="77777777" w:rsidR="00B12989" w:rsidRDefault="00DF00D5">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halauxifen</w:t>
            </w:r>
            <w:proofErr w:type="spellEnd"/>
            <w:r>
              <w:rPr>
                <w:rFonts w:ascii="Cambria" w:eastAsia="Cambria" w:hAnsi="Cambria"/>
                <w:color w:val="000000"/>
                <w:sz w:val="19"/>
              </w:rPr>
              <w:t>-methyl</w:t>
            </w:r>
          </w:p>
        </w:tc>
        <w:tc>
          <w:tcPr>
            <w:tcW w:w="1037" w:type="dxa"/>
            <w:vAlign w:val="center"/>
          </w:tcPr>
          <w:p w14:paraId="661216FD"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F08C592" w14:textId="77777777" w:rsidR="00B12989" w:rsidRDefault="00DF00D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E904DD3"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106850D"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22AFEB1"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679A445"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239FA7FC"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D9091EF" w14:textId="77777777" w:rsidTr="00EC258B">
        <w:trPr>
          <w:trHeight w:hRule="exact" w:val="288"/>
        </w:trPr>
        <w:tc>
          <w:tcPr>
            <w:tcW w:w="3360" w:type="dxa"/>
            <w:vAlign w:val="center"/>
          </w:tcPr>
          <w:p w14:paraId="6D91C53B" w14:textId="77777777" w:rsidR="00B12989" w:rsidRDefault="00DF00D5">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haloxyfop</w:t>
            </w:r>
            <w:proofErr w:type="spellEnd"/>
          </w:p>
        </w:tc>
        <w:tc>
          <w:tcPr>
            <w:tcW w:w="1037" w:type="dxa"/>
            <w:vAlign w:val="center"/>
          </w:tcPr>
          <w:p w14:paraId="0C4865DE"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078ABD2" w14:textId="77777777" w:rsidR="00B12989" w:rsidRDefault="00DF00D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0647DA4"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A34DB0F"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8C4D087"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1808B1C"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3B657043"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855A2D8" w14:textId="77777777" w:rsidTr="00EC258B">
        <w:trPr>
          <w:trHeight w:hRule="exact" w:val="293"/>
        </w:trPr>
        <w:tc>
          <w:tcPr>
            <w:tcW w:w="3360" w:type="dxa"/>
            <w:vAlign w:val="center"/>
          </w:tcPr>
          <w:p w14:paraId="6E3B49B9" w14:textId="77777777" w:rsidR="00B12989" w:rsidRDefault="00DF00D5">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hexazinone</w:t>
            </w:r>
          </w:p>
        </w:tc>
        <w:tc>
          <w:tcPr>
            <w:tcW w:w="1037" w:type="dxa"/>
            <w:vAlign w:val="center"/>
          </w:tcPr>
          <w:p w14:paraId="73883E7B"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CD1F3B0" w14:textId="77777777" w:rsidR="00B12989" w:rsidRDefault="00DF00D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D7E7C48"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872ABB9"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232C2AF"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0636B52"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41190806"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F6A0EE2" w14:textId="77777777" w:rsidTr="00EC258B">
        <w:trPr>
          <w:trHeight w:hRule="exact" w:val="297"/>
        </w:trPr>
        <w:tc>
          <w:tcPr>
            <w:tcW w:w="3360" w:type="dxa"/>
            <w:vAlign w:val="center"/>
          </w:tcPr>
          <w:p w14:paraId="0855426A" w14:textId="77777777" w:rsidR="00B12989" w:rsidRDefault="00DF00D5">
            <w:pPr>
              <w:spacing w:before="5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imazamethabenz</w:t>
            </w:r>
            <w:proofErr w:type="spellEnd"/>
            <w:r>
              <w:rPr>
                <w:rFonts w:ascii="Cambria" w:eastAsia="Cambria" w:hAnsi="Cambria"/>
                <w:color w:val="000000"/>
                <w:sz w:val="19"/>
              </w:rPr>
              <w:t>-methyl</w:t>
            </w:r>
          </w:p>
        </w:tc>
        <w:tc>
          <w:tcPr>
            <w:tcW w:w="1037" w:type="dxa"/>
            <w:vAlign w:val="center"/>
          </w:tcPr>
          <w:p w14:paraId="49E19F6B"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FADAD93" w14:textId="77777777" w:rsidR="00B12989" w:rsidRDefault="00DF00D5">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4E8DB35" w14:textId="77777777" w:rsidR="00B12989" w:rsidRDefault="00DF00D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42E755E"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5596D65"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2C671C9"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420831C4" w14:textId="77777777" w:rsidR="00B12989" w:rsidRDefault="00DF00D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D831039" w14:textId="77777777" w:rsidTr="00EC258B">
        <w:trPr>
          <w:trHeight w:hRule="exact" w:val="284"/>
        </w:trPr>
        <w:tc>
          <w:tcPr>
            <w:tcW w:w="3360" w:type="dxa"/>
            <w:vAlign w:val="center"/>
          </w:tcPr>
          <w:p w14:paraId="32C9D669" w14:textId="77777777" w:rsidR="00B12989" w:rsidRDefault="00DF00D5">
            <w:pPr>
              <w:spacing w:before="48"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inabenfide</w:t>
            </w:r>
            <w:proofErr w:type="spellEnd"/>
          </w:p>
        </w:tc>
        <w:tc>
          <w:tcPr>
            <w:tcW w:w="1037" w:type="dxa"/>
            <w:vAlign w:val="center"/>
          </w:tcPr>
          <w:p w14:paraId="0433399D"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C35E9BE" w14:textId="77777777" w:rsidR="00B12989" w:rsidRDefault="00DF00D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B54F037" w14:textId="77777777" w:rsidR="00B12989" w:rsidRDefault="00DF00D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4907827"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55E218C"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739C63B"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7E76C57C" w14:textId="77777777" w:rsidR="00B12989" w:rsidRDefault="00DF00D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490F3D3" w14:textId="77777777" w:rsidTr="00EC258B">
        <w:trPr>
          <w:trHeight w:hRule="exact" w:val="288"/>
        </w:trPr>
        <w:tc>
          <w:tcPr>
            <w:tcW w:w="3360" w:type="dxa"/>
            <w:vAlign w:val="center"/>
          </w:tcPr>
          <w:p w14:paraId="18121D05" w14:textId="77777777" w:rsidR="00B12989" w:rsidRDefault="00DF00D5">
            <w:pPr>
              <w:spacing w:before="56"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indanofan</w:t>
            </w:r>
            <w:proofErr w:type="spellEnd"/>
          </w:p>
        </w:tc>
        <w:tc>
          <w:tcPr>
            <w:tcW w:w="1037" w:type="dxa"/>
            <w:vAlign w:val="center"/>
          </w:tcPr>
          <w:p w14:paraId="09F01925" w14:textId="77777777" w:rsidR="00B12989" w:rsidRDefault="00DF00D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B014920" w14:textId="77777777" w:rsidR="00B12989" w:rsidRDefault="00DF00D5">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B5F42AA" w14:textId="77777777" w:rsidR="00B12989" w:rsidRDefault="00DF00D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08D5F21" w14:textId="77777777" w:rsidR="00B12989" w:rsidRDefault="00DF00D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A8759FD" w14:textId="77777777" w:rsidR="00B12989" w:rsidRDefault="00DF00D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594396B" w14:textId="77777777" w:rsidR="00B12989" w:rsidRDefault="00DF00D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126B971D" w14:textId="77777777" w:rsidR="00B12989" w:rsidRDefault="00DF00D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387CEA5" w14:textId="77777777" w:rsidTr="00EC258B">
        <w:trPr>
          <w:trHeight w:hRule="exact" w:val="302"/>
        </w:trPr>
        <w:tc>
          <w:tcPr>
            <w:tcW w:w="3360" w:type="dxa"/>
            <w:vAlign w:val="center"/>
          </w:tcPr>
          <w:p w14:paraId="07E6B9A7" w14:textId="77777777" w:rsidR="00B12989" w:rsidRDefault="00DF00D5">
            <w:pPr>
              <w:spacing w:before="56" w:after="4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indaziflam</w:t>
            </w:r>
            <w:proofErr w:type="spellEnd"/>
          </w:p>
        </w:tc>
        <w:tc>
          <w:tcPr>
            <w:tcW w:w="1037" w:type="dxa"/>
            <w:vAlign w:val="center"/>
          </w:tcPr>
          <w:p w14:paraId="396CE089"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0EEA956" w14:textId="77777777" w:rsidR="00B12989" w:rsidRDefault="00DF00D5">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EE2F93E" w14:textId="77777777" w:rsidR="00B12989" w:rsidRDefault="00DF00D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480B7C8"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9176207"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1186F5F"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31757EA2" w14:textId="77777777" w:rsidR="00B12989" w:rsidRDefault="00DF00D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932B7FE" w14:textId="77777777" w:rsidTr="00EC258B">
        <w:trPr>
          <w:trHeight w:hRule="exact" w:val="278"/>
        </w:trPr>
        <w:tc>
          <w:tcPr>
            <w:tcW w:w="3360" w:type="dxa"/>
            <w:vAlign w:val="center"/>
          </w:tcPr>
          <w:p w14:paraId="0C0F2F7D" w14:textId="77777777" w:rsidR="00B12989" w:rsidRDefault="00DF00D5">
            <w:pPr>
              <w:spacing w:before="47"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ioxynil</w:t>
            </w:r>
            <w:proofErr w:type="spellEnd"/>
          </w:p>
        </w:tc>
        <w:tc>
          <w:tcPr>
            <w:tcW w:w="1037" w:type="dxa"/>
            <w:vAlign w:val="center"/>
          </w:tcPr>
          <w:p w14:paraId="3D9D93F2"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14173F8" w14:textId="77777777" w:rsidR="00B12989" w:rsidRDefault="00DF00D5">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270ACEC2" w14:textId="77777777" w:rsidR="00B12989" w:rsidRDefault="00DF00D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4AA9DE6"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0786DF4"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71EE49C"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67350CA3" w14:textId="77777777" w:rsidR="00B12989" w:rsidRDefault="00DF00D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96A744A" w14:textId="77777777" w:rsidTr="00EC258B">
        <w:trPr>
          <w:trHeight w:hRule="exact" w:val="303"/>
        </w:trPr>
        <w:tc>
          <w:tcPr>
            <w:tcW w:w="3360" w:type="dxa"/>
            <w:vAlign w:val="center"/>
          </w:tcPr>
          <w:p w14:paraId="29C98DA6" w14:textId="77777777" w:rsidR="00B12989" w:rsidRDefault="00DF00D5">
            <w:pPr>
              <w:spacing w:before="57" w:after="52"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isoproturon</w:t>
            </w:r>
            <w:proofErr w:type="spellEnd"/>
          </w:p>
        </w:tc>
        <w:tc>
          <w:tcPr>
            <w:tcW w:w="1037" w:type="dxa"/>
            <w:vAlign w:val="center"/>
          </w:tcPr>
          <w:p w14:paraId="344BF53E" w14:textId="77777777" w:rsidR="00B12989" w:rsidRDefault="00DF00D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10C207E" w14:textId="77777777" w:rsidR="00B12989" w:rsidRDefault="00DF00D5">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9475ADD" w14:textId="77777777" w:rsidR="00B12989" w:rsidRDefault="00DF00D5">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175A900" w14:textId="77777777" w:rsidR="00B12989" w:rsidRDefault="00DF00D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9E1413E" w14:textId="77777777" w:rsidR="00B12989" w:rsidRDefault="00DF00D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1908BA4" w14:textId="77777777" w:rsidR="00B12989" w:rsidRDefault="00DF00D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4149DB2F" w14:textId="77777777" w:rsidR="00B12989" w:rsidRDefault="00DF00D5">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8490A8F" w14:textId="77777777" w:rsidTr="00EC258B">
        <w:trPr>
          <w:trHeight w:hRule="exact" w:val="288"/>
        </w:trPr>
        <w:tc>
          <w:tcPr>
            <w:tcW w:w="3360" w:type="dxa"/>
            <w:vAlign w:val="center"/>
          </w:tcPr>
          <w:p w14:paraId="13FC0909" w14:textId="77777777" w:rsidR="00B12989" w:rsidRDefault="00DF00D5">
            <w:pPr>
              <w:spacing w:before="4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isoxaben</w:t>
            </w:r>
            <w:proofErr w:type="spellEnd"/>
          </w:p>
        </w:tc>
        <w:tc>
          <w:tcPr>
            <w:tcW w:w="1037" w:type="dxa"/>
            <w:vAlign w:val="center"/>
          </w:tcPr>
          <w:p w14:paraId="46F3630E"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22BE030" w14:textId="77777777" w:rsidR="00B12989" w:rsidRDefault="00DF00D5">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8444B94" w14:textId="77777777" w:rsidR="00B12989" w:rsidRDefault="00DF00D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F146B2D"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D6051DF"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331BE84"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46669403" w14:textId="77777777" w:rsidR="00B12989" w:rsidRDefault="00DF00D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8668725" w14:textId="77777777" w:rsidTr="00EC258B">
        <w:trPr>
          <w:trHeight w:hRule="exact" w:val="283"/>
        </w:trPr>
        <w:tc>
          <w:tcPr>
            <w:tcW w:w="3360" w:type="dxa"/>
            <w:vAlign w:val="center"/>
          </w:tcPr>
          <w:p w14:paraId="5526F720" w14:textId="77777777" w:rsidR="00B12989" w:rsidRDefault="00DF00D5">
            <w:pPr>
              <w:spacing w:before="4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karbutilate</w:t>
            </w:r>
            <w:proofErr w:type="spellEnd"/>
          </w:p>
        </w:tc>
        <w:tc>
          <w:tcPr>
            <w:tcW w:w="1037" w:type="dxa"/>
            <w:vAlign w:val="center"/>
          </w:tcPr>
          <w:p w14:paraId="52E36509"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8A7DF03" w14:textId="77777777" w:rsidR="00B12989" w:rsidRDefault="00DF00D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B2360A3" w14:textId="77777777" w:rsidR="00B12989" w:rsidRDefault="00DF00D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73F3271"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E7F021A"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9806C65"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4ECB4D6F" w14:textId="77777777" w:rsidR="00B12989" w:rsidRDefault="00DF00D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2F33694" w14:textId="77777777" w:rsidTr="00EC258B">
        <w:trPr>
          <w:trHeight w:hRule="exact" w:val="288"/>
        </w:trPr>
        <w:tc>
          <w:tcPr>
            <w:tcW w:w="3360" w:type="dxa"/>
            <w:vAlign w:val="center"/>
          </w:tcPr>
          <w:p w14:paraId="405B7EE4" w14:textId="77777777" w:rsidR="00B12989" w:rsidRDefault="00DF00D5">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lactofen</w:t>
            </w:r>
          </w:p>
        </w:tc>
        <w:tc>
          <w:tcPr>
            <w:tcW w:w="1037" w:type="dxa"/>
            <w:vAlign w:val="center"/>
          </w:tcPr>
          <w:p w14:paraId="111FD29D"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CDF8616" w14:textId="77777777" w:rsidR="00B12989" w:rsidRDefault="00DF00D5">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627C48B"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EABFE6E"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74CBE91"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6379D37"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0E9706F9"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34423DB" w14:textId="77777777" w:rsidTr="00EC258B">
        <w:trPr>
          <w:trHeight w:hRule="exact" w:val="293"/>
        </w:trPr>
        <w:tc>
          <w:tcPr>
            <w:tcW w:w="3360" w:type="dxa"/>
            <w:vAlign w:val="center"/>
          </w:tcPr>
          <w:p w14:paraId="5781A77A" w14:textId="77777777" w:rsidR="00B12989" w:rsidRDefault="00DF00D5">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lenacil</w:t>
            </w:r>
            <w:proofErr w:type="spellEnd"/>
          </w:p>
        </w:tc>
        <w:tc>
          <w:tcPr>
            <w:tcW w:w="1037" w:type="dxa"/>
            <w:vAlign w:val="center"/>
          </w:tcPr>
          <w:p w14:paraId="2402D9C0"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C6859D8" w14:textId="77777777" w:rsidR="00B12989" w:rsidRDefault="00DF00D5">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A4B64B2"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962E777"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256A22A"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097E83F"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7EB57B32"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ED7DB33" w14:textId="77777777" w:rsidTr="00EC258B">
        <w:trPr>
          <w:trHeight w:hRule="exact" w:val="288"/>
        </w:trPr>
        <w:tc>
          <w:tcPr>
            <w:tcW w:w="3360" w:type="dxa"/>
            <w:vAlign w:val="center"/>
          </w:tcPr>
          <w:p w14:paraId="3820313F" w14:textId="77777777" w:rsidR="00B12989" w:rsidRDefault="00DF00D5">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linuron</w:t>
            </w:r>
          </w:p>
        </w:tc>
        <w:tc>
          <w:tcPr>
            <w:tcW w:w="1037" w:type="dxa"/>
            <w:vAlign w:val="center"/>
          </w:tcPr>
          <w:p w14:paraId="460E0990"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391C4B0" w14:textId="77777777" w:rsidR="00B12989" w:rsidRDefault="00DF00D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A335294"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DF3CBEA"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CE282CF"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8C11EE1"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23CA9C38"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A071CD3" w14:textId="77777777" w:rsidTr="00EC258B">
        <w:trPr>
          <w:trHeight w:hRule="exact" w:val="293"/>
        </w:trPr>
        <w:tc>
          <w:tcPr>
            <w:tcW w:w="3360" w:type="dxa"/>
            <w:vAlign w:val="center"/>
          </w:tcPr>
          <w:p w14:paraId="2A00F89D" w14:textId="77777777" w:rsidR="00B12989" w:rsidRDefault="00DF00D5">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mefenpyr</w:t>
            </w:r>
            <w:proofErr w:type="spellEnd"/>
            <w:r>
              <w:rPr>
                <w:rFonts w:ascii="Cambria" w:eastAsia="Cambria" w:hAnsi="Cambria"/>
                <w:color w:val="000000"/>
                <w:sz w:val="19"/>
              </w:rPr>
              <w:t>-diethyl</w:t>
            </w:r>
          </w:p>
        </w:tc>
        <w:tc>
          <w:tcPr>
            <w:tcW w:w="1037" w:type="dxa"/>
            <w:vAlign w:val="center"/>
          </w:tcPr>
          <w:p w14:paraId="024E64A6"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477DDF8" w14:textId="77777777" w:rsidR="00B12989" w:rsidRDefault="00DF00D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58B2645"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648183B"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6D6703E"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B9CC814"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18B45AAB"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C5B83C3" w14:textId="77777777" w:rsidTr="00EC258B">
        <w:trPr>
          <w:trHeight w:hRule="exact" w:val="297"/>
        </w:trPr>
        <w:tc>
          <w:tcPr>
            <w:tcW w:w="3360" w:type="dxa"/>
            <w:vAlign w:val="center"/>
          </w:tcPr>
          <w:p w14:paraId="5DE9A829" w14:textId="77777777" w:rsidR="00B12989" w:rsidRDefault="00DF00D5">
            <w:pPr>
              <w:spacing w:before="56"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metamitron</w:t>
            </w:r>
            <w:proofErr w:type="spellEnd"/>
          </w:p>
        </w:tc>
        <w:tc>
          <w:tcPr>
            <w:tcW w:w="1037" w:type="dxa"/>
            <w:vAlign w:val="center"/>
          </w:tcPr>
          <w:p w14:paraId="67E5211B" w14:textId="77777777" w:rsidR="00B12989" w:rsidRDefault="00DF00D5">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C33FE72" w14:textId="77777777" w:rsidR="00B12989" w:rsidRDefault="00DF00D5">
            <w:pPr>
              <w:tabs>
                <w:tab w:val="decimal" w:pos="504"/>
              </w:tabs>
              <w:spacing w:before="66"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1B53BFF" w14:textId="77777777" w:rsidR="00B12989" w:rsidRDefault="00DF00D5">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0CB84A6" w14:textId="77777777" w:rsidR="00B12989" w:rsidRDefault="00DF00D5">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AAC9412" w14:textId="77777777" w:rsidR="00B12989" w:rsidRDefault="00DF00D5">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9B9401F" w14:textId="77777777" w:rsidR="00B12989" w:rsidRDefault="00DF00D5">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72DDA6F9" w14:textId="77777777" w:rsidR="00B12989" w:rsidRDefault="00DF00D5">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822C231" w14:textId="77777777" w:rsidTr="00EC258B">
        <w:trPr>
          <w:trHeight w:hRule="exact" w:val="283"/>
        </w:trPr>
        <w:tc>
          <w:tcPr>
            <w:tcW w:w="3360" w:type="dxa"/>
            <w:vAlign w:val="center"/>
          </w:tcPr>
          <w:p w14:paraId="1DDA997F" w14:textId="77777777" w:rsidR="00B12989" w:rsidRDefault="00DF00D5">
            <w:pPr>
              <w:spacing w:before="4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methabenzthiazuron</w:t>
            </w:r>
            <w:proofErr w:type="spellEnd"/>
          </w:p>
        </w:tc>
        <w:tc>
          <w:tcPr>
            <w:tcW w:w="1037" w:type="dxa"/>
            <w:vAlign w:val="center"/>
          </w:tcPr>
          <w:p w14:paraId="663F65D1"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931E41C" w14:textId="77777777" w:rsidR="00B12989" w:rsidRDefault="00DF00D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A08D033" w14:textId="77777777" w:rsidR="00B12989" w:rsidRDefault="00DF00D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F28200D"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1625F61"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5F1B8BF"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15494D2F" w14:textId="77777777" w:rsidR="00B12989" w:rsidRDefault="00DF00D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9C81809" w14:textId="77777777" w:rsidTr="00EC258B">
        <w:trPr>
          <w:trHeight w:hRule="exact" w:val="298"/>
        </w:trPr>
        <w:tc>
          <w:tcPr>
            <w:tcW w:w="3360" w:type="dxa"/>
            <w:vAlign w:val="center"/>
          </w:tcPr>
          <w:p w14:paraId="28809B88" w14:textId="77777777" w:rsidR="00B12989" w:rsidRDefault="00DF00D5">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metobromuron</w:t>
            </w:r>
            <w:proofErr w:type="spellEnd"/>
          </w:p>
        </w:tc>
        <w:tc>
          <w:tcPr>
            <w:tcW w:w="1037" w:type="dxa"/>
            <w:vAlign w:val="center"/>
          </w:tcPr>
          <w:p w14:paraId="68DB800E"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7CC7626" w14:textId="77777777" w:rsidR="00B12989" w:rsidRDefault="00DF00D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9DD5A36"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BDA8B42"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A1D1AF2"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99FAA0E"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6D4BA364"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038FB7B" w14:textId="77777777" w:rsidTr="00EC258B">
        <w:trPr>
          <w:trHeight w:hRule="exact" w:val="283"/>
        </w:trPr>
        <w:tc>
          <w:tcPr>
            <w:tcW w:w="3360" w:type="dxa"/>
            <w:vAlign w:val="center"/>
          </w:tcPr>
          <w:p w14:paraId="5C4EC98A" w14:textId="77777777" w:rsidR="00B12989" w:rsidRDefault="00DF00D5">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metolachlor</w:t>
            </w:r>
          </w:p>
        </w:tc>
        <w:tc>
          <w:tcPr>
            <w:tcW w:w="1037" w:type="dxa"/>
            <w:vAlign w:val="center"/>
          </w:tcPr>
          <w:p w14:paraId="55969CC8"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E0982D8" w14:textId="77777777" w:rsidR="00B12989" w:rsidRDefault="00DF00D5">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DED584F" w14:textId="77777777" w:rsidR="00B12989" w:rsidRDefault="00DF00D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5619F40"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D2717D6"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FCA78C8"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75887D39" w14:textId="77777777" w:rsidR="00B12989" w:rsidRDefault="00DF00D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163FD45" w14:textId="77777777" w:rsidTr="00EC258B">
        <w:trPr>
          <w:trHeight w:hRule="exact" w:val="298"/>
        </w:trPr>
        <w:tc>
          <w:tcPr>
            <w:tcW w:w="3360" w:type="dxa"/>
            <w:vAlign w:val="center"/>
          </w:tcPr>
          <w:p w14:paraId="75145640" w14:textId="77777777" w:rsidR="00B12989" w:rsidRDefault="00DF00D5">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metribuzin</w:t>
            </w:r>
          </w:p>
        </w:tc>
        <w:tc>
          <w:tcPr>
            <w:tcW w:w="1037" w:type="dxa"/>
            <w:vAlign w:val="center"/>
          </w:tcPr>
          <w:p w14:paraId="283DDAC6"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7FEABC7" w14:textId="77777777" w:rsidR="00B12989" w:rsidRDefault="00DF00D5">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010E6EF"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378190C"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1659A02"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1D1FE7E"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601CF15A"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341D684" w14:textId="77777777" w:rsidTr="00EC258B">
        <w:trPr>
          <w:trHeight w:hRule="exact" w:val="293"/>
        </w:trPr>
        <w:tc>
          <w:tcPr>
            <w:tcW w:w="3360" w:type="dxa"/>
            <w:vAlign w:val="center"/>
          </w:tcPr>
          <w:p w14:paraId="03F8340F" w14:textId="77777777" w:rsidR="00B12989" w:rsidRDefault="00DF00D5">
            <w:pPr>
              <w:spacing w:before="47" w:after="53" w:line="192" w:lineRule="exact"/>
              <w:ind w:left="48"/>
              <w:textAlignment w:val="baseline"/>
              <w:rPr>
                <w:rFonts w:ascii="Cambria" w:eastAsia="Cambria" w:hAnsi="Cambria"/>
                <w:color w:val="000000"/>
                <w:sz w:val="19"/>
              </w:rPr>
            </w:pPr>
            <w:r>
              <w:rPr>
                <w:rFonts w:ascii="Cambria" w:eastAsia="Cambria" w:hAnsi="Cambria"/>
                <w:color w:val="000000"/>
                <w:sz w:val="19"/>
              </w:rPr>
              <w:t>monolinuron</w:t>
            </w:r>
          </w:p>
        </w:tc>
        <w:tc>
          <w:tcPr>
            <w:tcW w:w="1037" w:type="dxa"/>
            <w:vAlign w:val="center"/>
          </w:tcPr>
          <w:p w14:paraId="63F1DDD1"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0D787DF" w14:textId="77777777" w:rsidR="00B12989" w:rsidRDefault="00DF00D5">
            <w:pPr>
              <w:tabs>
                <w:tab w:val="decimal" w:pos="504"/>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78453E5" w14:textId="77777777" w:rsidR="00B12989" w:rsidRDefault="00DF00D5">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A9368E3"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42B8721"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4EC05CF"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2DA7A3C0" w14:textId="77777777" w:rsidR="00B12989" w:rsidRDefault="00DF00D5">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18EF814" w14:textId="77777777" w:rsidTr="00EC258B">
        <w:trPr>
          <w:trHeight w:hRule="exact" w:val="278"/>
        </w:trPr>
        <w:tc>
          <w:tcPr>
            <w:tcW w:w="3360" w:type="dxa"/>
            <w:vAlign w:val="center"/>
          </w:tcPr>
          <w:p w14:paraId="5FCF50A8" w14:textId="77777777" w:rsidR="00B12989" w:rsidRDefault="00DF00D5">
            <w:pPr>
              <w:spacing w:before="4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napropamide</w:t>
            </w:r>
            <w:proofErr w:type="spellEnd"/>
          </w:p>
        </w:tc>
        <w:tc>
          <w:tcPr>
            <w:tcW w:w="1037" w:type="dxa"/>
            <w:vAlign w:val="center"/>
          </w:tcPr>
          <w:p w14:paraId="2F561A8B" w14:textId="77777777" w:rsidR="00B12989" w:rsidRDefault="00DF00D5">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5451459" w14:textId="77777777" w:rsidR="00B12989" w:rsidRDefault="00DF00D5">
            <w:pPr>
              <w:tabs>
                <w:tab w:val="decimal" w:pos="504"/>
              </w:tabs>
              <w:spacing w:before="5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62A699C" w14:textId="77777777" w:rsidR="00B12989" w:rsidRDefault="00DF00D5">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4223FE3" w14:textId="77777777" w:rsidR="00B12989" w:rsidRDefault="00DF00D5">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0F9ECD6" w14:textId="77777777" w:rsidR="00B12989" w:rsidRDefault="00DF00D5">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EFFB3DE" w14:textId="77777777" w:rsidR="00B12989" w:rsidRDefault="00DF00D5">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62A43B97" w14:textId="77777777" w:rsidR="00B12989" w:rsidRDefault="00DF00D5">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6227EED" w14:textId="77777777" w:rsidTr="00EC258B">
        <w:trPr>
          <w:trHeight w:hRule="exact" w:val="293"/>
        </w:trPr>
        <w:tc>
          <w:tcPr>
            <w:tcW w:w="3360" w:type="dxa"/>
            <w:vAlign w:val="center"/>
          </w:tcPr>
          <w:p w14:paraId="74D00A81" w14:textId="77777777" w:rsidR="00B12989" w:rsidRDefault="00DF00D5">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nitrofen</w:t>
            </w:r>
            <w:proofErr w:type="spellEnd"/>
          </w:p>
        </w:tc>
        <w:tc>
          <w:tcPr>
            <w:tcW w:w="1037" w:type="dxa"/>
            <w:vAlign w:val="center"/>
          </w:tcPr>
          <w:p w14:paraId="6C2FDEA3"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37D0316" w14:textId="77777777" w:rsidR="00B12989" w:rsidRDefault="00DF00D5">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DEC1DCF"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6407E98"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3455261"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5761FD0"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2FAF60D4"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87D9E61" w14:textId="77777777" w:rsidTr="00EC258B">
        <w:trPr>
          <w:trHeight w:hRule="exact" w:val="297"/>
        </w:trPr>
        <w:tc>
          <w:tcPr>
            <w:tcW w:w="3360" w:type="dxa"/>
            <w:vAlign w:val="center"/>
          </w:tcPr>
          <w:p w14:paraId="246C491A" w14:textId="77777777" w:rsidR="00B12989" w:rsidRDefault="00DF00D5">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norflurazon</w:t>
            </w:r>
          </w:p>
        </w:tc>
        <w:tc>
          <w:tcPr>
            <w:tcW w:w="1037" w:type="dxa"/>
            <w:vAlign w:val="center"/>
          </w:tcPr>
          <w:p w14:paraId="693D3FC9"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DC4FDF3" w14:textId="77777777" w:rsidR="00B12989" w:rsidRDefault="00DF00D5">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94F3DC0"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000CCF0"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9C2D307"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2268418"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0AA64A50"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502083C" w14:textId="77777777" w:rsidTr="00EC258B">
        <w:trPr>
          <w:trHeight w:hRule="exact" w:val="284"/>
        </w:trPr>
        <w:tc>
          <w:tcPr>
            <w:tcW w:w="3360" w:type="dxa"/>
            <w:vAlign w:val="center"/>
          </w:tcPr>
          <w:p w14:paraId="7631B55E" w14:textId="77777777" w:rsidR="00B12989" w:rsidRDefault="00DF00D5">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oryzalin</w:t>
            </w:r>
          </w:p>
        </w:tc>
        <w:tc>
          <w:tcPr>
            <w:tcW w:w="1037" w:type="dxa"/>
            <w:vAlign w:val="center"/>
          </w:tcPr>
          <w:p w14:paraId="6C07D7F3"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3F46869" w14:textId="77777777" w:rsidR="00B12989" w:rsidRDefault="00DF00D5">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256439C"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26C8BBE"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939CA39"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90FAA26"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58FF4B8B"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AB4568A" w14:textId="77777777" w:rsidTr="00EC258B">
        <w:trPr>
          <w:trHeight w:hRule="exact" w:val="297"/>
        </w:trPr>
        <w:tc>
          <w:tcPr>
            <w:tcW w:w="3360" w:type="dxa"/>
            <w:vAlign w:val="center"/>
          </w:tcPr>
          <w:p w14:paraId="4A02BF7C" w14:textId="77777777" w:rsidR="00B12989" w:rsidRDefault="00DF00D5">
            <w:pPr>
              <w:spacing w:before="56" w:after="39" w:line="192" w:lineRule="exact"/>
              <w:ind w:left="48"/>
              <w:textAlignment w:val="baseline"/>
              <w:rPr>
                <w:rFonts w:ascii="Cambria" w:eastAsia="Cambria" w:hAnsi="Cambria"/>
                <w:color w:val="000000"/>
                <w:sz w:val="19"/>
              </w:rPr>
            </w:pPr>
            <w:r>
              <w:rPr>
                <w:rFonts w:ascii="Cambria" w:eastAsia="Cambria" w:hAnsi="Cambria"/>
                <w:color w:val="000000"/>
                <w:sz w:val="19"/>
              </w:rPr>
              <w:t>oxadiazon</w:t>
            </w:r>
          </w:p>
        </w:tc>
        <w:tc>
          <w:tcPr>
            <w:tcW w:w="1037" w:type="dxa"/>
            <w:vAlign w:val="center"/>
          </w:tcPr>
          <w:p w14:paraId="6678E225"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6888713" w14:textId="77777777" w:rsidR="00B12989" w:rsidRDefault="00DF00D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EB2B160" w14:textId="77777777" w:rsidR="00B12989" w:rsidRDefault="00DF00D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84BA909"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9A08D2A"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F548EBA"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09F442D3" w14:textId="77777777" w:rsidR="00B12989" w:rsidRDefault="00DF00D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B028BF4" w14:textId="77777777" w:rsidTr="00EC258B">
        <w:trPr>
          <w:trHeight w:hRule="exact" w:val="293"/>
        </w:trPr>
        <w:tc>
          <w:tcPr>
            <w:tcW w:w="3360" w:type="dxa"/>
            <w:vAlign w:val="center"/>
          </w:tcPr>
          <w:p w14:paraId="7368EDAE" w14:textId="77777777" w:rsidR="00B12989" w:rsidRDefault="00DF00D5">
            <w:pPr>
              <w:spacing w:before="47" w:after="52" w:line="193" w:lineRule="exact"/>
              <w:ind w:left="48"/>
              <w:textAlignment w:val="baseline"/>
              <w:rPr>
                <w:rFonts w:ascii="Cambria" w:eastAsia="Cambria" w:hAnsi="Cambria"/>
                <w:color w:val="000000"/>
                <w:sz w:val="19"/>
              </w:rPr>
            </w:pPr>
            <w:r>
              <w:rPr>
                <w:rFonts w:ascii="Cambria" w:eastAsia="Cambria" w:hAnsi="Cambria"/>
                <w:color w:val="000000"/>
                <w:sz w:val="19"/>
              </w:rPr>
              <w:t>oxyfluorfen</w:t>
            </w:r>
          </w:p>
        </w:tc>
        <w:tc>
          <w:tcPr>
            <w:tcW w:w="1037" w:type="dxa"/>
            <w:vAlign w:val="center"/>
          </w:tcPr>
          <w:p w14:paraId="1B732EAA"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CD1EC60" w14:textId="77777777" w:rsidR="00B12989" w:rsidRDefault="00DF00D5">
            <w:pPr>
              <w:tabs>
                <w:tab w:val="decimal" w:pos="504"/>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C65F6B2" w14:textId="77777777" w:rsidR="00B12989" w:rsidRDefault="00DF00D5">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EB5B9A5"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C9FC482"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84299B2"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2E0F4624" w14:textId="77777777" w:rsidR="00B12989" w:rsidRDefault="00DF00D5">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B427AB9" w14:textId="77777777" w:rsidTr="00EC258B">
        <w:trPr>
          <w:trHeight w:hRule="exact" w:val="288"/>
        </w:trPr>
        <w:tc>
          <w:tcPr>
            <w:tcW w:w="3360" w:type="dxa"/>
            <w:vAlign w:val="center"/>
          </w:tcPr>
          <w:p w14:paraId="4BBFBDF2" w14:textId="77777777" w:rsidR="00B12989" w:rsidRDefault="00DF00D5">
            <w:pPr>
              <w:spacing w:before="47" w:after="47" w:line="193" w:lineRule="exact"/>
              <w:ind w:left="48"/>
              <w:textAlignment w:val="baseline"/>
              <w:rPr>
                <w:rFonts w:ascii="Cambria" w:eastAsia="Cambria" w:hAnsi="Cambria"/>
                <w:color w:val="000000"/>
                <w:sz w:val="19"/>
              </w:rPr>
            </w:pPr>
            <w:r>
              <w:rPr>
                <w:rFonts w:ascii="Cambria" w:eastAsia="Cambria" w:hAnsi="Cambria"/>
                <w:color w:val="000000"/>
                <w:sz w:val="19"/>
              </w:rPr>
              <w:t>pendimethalin</w:t>
            </w:r>
          </w:p>
        </w:tc>
        <w:tc>
          <w:tcPr>
            <w:tcW w:w="1037" w:type="dxa"/>
            <w:vAlign w:val="center"/>
          </w:tcPr>
          <w:p w14:paraId="15E6D07F"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2D95AF9" w14:textId="77777777" w:rsidR="00B12989" w:rsidRDefault="00DF00D5">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783DD31" w14:textId="77777777" w:rsidR="00B12989" w:rsidRDefault="00DF00D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8C99FBB"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A019763"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A196B41"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3C34A8F4" w14:textId="77777777" w:rsidR="00B12989" w:rsidRDefault="00DF00D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2CA88EB" w14:textId="77777777" w:rsidTr="00EC258B">
        <w:trPr>
          <w:trHeight w:hRule="exact" w:val="283"/>
        </w:trPr>
        <w:tc>
          <w:tcPr>
            <w:tcW w:w="3360" w:type="dxa"/>
            <w:vAlign w:val="center"/>
          </w:tcPr>
          <w:p w14:paraId="506ADC21" w14:textId="77777777" w:rsidR="00B12989" w:rsidRDefault="00DF00D5">
            <w:pPr>
              <w:spacing w:before="47"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picolinafen</w:t>
            </w:r>
            <w:proofErr w:type="spellEnd"/>
          </w:p>
        </w:tc>
        <w:tc>
          <w:tcPr>
            <w:tcW w:w="1037" w:type="dxa"/>
            <w:vAlign w:val="center"/>
          </w:tcPr>
          <w:p w14:paraId="2E8BBE6C"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215064F" w14:textId="77777777" w:rsidR="00B12989" w:rsidRDefault="00DF00D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B9FCCB5" w14:textId="77777777" w:rsidR="00B12989" w:rsidRDefault="00DF00D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C7D0495"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325B73F"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8F3D41D"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7D1D2968" w14:textId="77777777" w:rsidR="00B12989" w:rsidRDefault="00DF00D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92726AF" w14:textId="77777777" w:rsidTr="00EC258B">
        <w:trPr>
          <w:trHeight w:hRule="exact" w:val="288"/>
        </w:trPr>
        <w:tc>
          <w:tcPr>
            <w:tcW w:w="3360" w:type="dxa"/>
            <w:vAlign w:val="center"/>
          </w:tcPr>
          <w:p w14:paraId="0EF38F3E" w14:textId="77777777" w:rsidR="00B12989" w:rsidRDefault="00DF00D5">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piperophos</w:t>
            </w:r>
            <w:proofErr w:type="spellEnd"/>
          </w:p>
        </w:tc>
        <w:tc>
          <w:tcPr>
            <w:tcW w:w="1037" w:type="dxa"/>
            <w:vAlign w:val="center"/>
          </w:tcPr>
          <w:p w14:paraId="30CAF845"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5A33220" w14:textId="77777777" w:rsidR="00B12989" w:rsidRDefault="00DF00D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0C6E545"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956546B"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FF16A3B"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B853FB6"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31EA00A2"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E992F5A" w14:textId="77777777" w:rsidTr="00EC258B">
        <w:trPr>
          <w:trHeight w:hRule="exact" w:val="293"/>
        </w:trPr>
        <w:tc>
          <w:tcPr>
            <w:tcW w:w="3360" w:type="dxa"/>
            <w:vAlign w:val="center"/>
          </w:tcPr>
          <w:p w14:paraId="6E03EDA0" w14:textId="77777777" w:rsidR="00B12989" w:rsidRDefault="00DF00D5">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pretilachlor</w:t>
            </w:r>
          </w:p>
        </w:tc>
        <w:tc>
          <w:tcPr>
            <w:tcW w:w="1037" w:type="dxa"/>
            <w:vAlign w:val="center"/>
          </w:tcPr>
          <w:p w14:paraId="27BFFC40"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B3CF719" w14:textId="77777777" w:rsidR="00B12989" w:rsidRDefault="00DF00D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CE03760"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0B927AF"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A3414D4"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B0FE1F6"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4B5C4A3F"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7471EBF" w14:textId="77777777" w:rsidTr="00EC258B">
        <w:trPr>
          <w:trHeight w:hRule="exact" w:val="288"/>
        </w:trPr>
        <w:tc>
          <w:tcPr>
            <w:tcW w:w="3360" w:type="dxa"/>
            <w:vAlign w:val="center"/>
          </w:tcPr>
          <w:p w14:paraId="45BA48B7" w14:textId="77777777" w:rsidR="00B12989" w:rsidRDefault="00DF00D5">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prometryn</w:t>
            </w:r>
            <w:proofErr w:type="spellEnd"/>
          </w:p>
        </w:tc>
        <w:tc>
          <w:tcPr>
            <w:tcW w:w="1037" w:type="dxa"/>
            <w:vAlign w:val="center"/>
          </w:tcPr>
          <w:p w14:paraId="16847717"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2D96254" w14:textId="77777777" w:rsidR="00B12989" w:rsidRDefault="00DF00D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89E1A78"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46A1B14"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59D8B8E"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7FFB6C1"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6812E0CE"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139AB87" w14:textId="77777777" w:rsidTr="00EC258B">
        <w:trPr>
          <w:trHeight w:hRule="exact" w:val="293"/>
        </w:trPr>
        <w:tc>
          <w:tcPr>
            <w:tcW w:w="3360" w:type="dxa"/>
            <w:vAlign w:val="center"/>
          </w:tcPr>
          <w:p w14:paraId="3E734C0B" w14:textId="77777777" w:rsidR="00B12989" w:rsidRDefault="00DF00D5">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propachlor</w:t>
            </w:r>
            <w:proofErr w:type="spellEnd"/>
          </w:p>
        </w:tc>
        <w:tc>
          <w:tcPr>
            <w:tcW w:w="1037" w:type="dxa"/>
            <w:vAlign w:val="center"/>
          </w:tcPr>
          <w:p w14:paraId="683926D9"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3943F66" w14:textId="77777777" w:rsidR="00B12989" w:rsidRDefault="00DF00D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95133D4"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B3E0496"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542CDA6"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ED84D5F"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6B1CF6EC"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C79FCF3" w14:textId="77777777" w:rsidTr="00EC258B">
        <w:trPr>
          <w:trHeight w:hRule="exact" w:val="288"/>
        </w:trPr>
        <w:tc>
          <w:tcPr>
            <w:tcW w:w="3360" w:type="dxa"/>
            <w:vAlign w:val="center"/>
          </w:tcPr>
          <w:p w14:paraId="2C76342F" w14:textId="77777777" w:rsidR="00B12989" w:rsidRDefault="00DF00D5">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propaquizafop</w:t>
            </w:r>
            <w:proofErr w:type="spellEnd"/>
          </w:p>
        </w:tc>
        <w:tc>
          <w:tcPr>
            <w:tcW w:w="1037" w:type="dxa"/>
            <w:vAlign w:val="center"/>
          </w:tcPr>
          <w:p w14:paraId="4DBCB641"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BA8CAE1" w14:textId="77777777" w:rsidR="00B12989" w:rsidRDefault="00DF00D5">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757C0FD3"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377F5AF"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C1900EF"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64599CF"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372A4A87"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959DA5A" w14:textId="77777777" w:rsidTr="00EC258B">
        <w:trPr>
          <w:trHeight w:hRule="exact" w:val="302"/>
        </w:trPr>
        <w:tc>
          <w:tcPr>
            <w:tcW w:w="3360" w:type="dxa"/>
            <w:vAlign w:val="center"/>
          </w:tcPr>
          <w:p w14:paraId="1EE9E34D" w14:textId="77777777" w:rsidR="00B12989" w:rsidRDefault="00DF00D5">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propazine</w:t>
            </w:r>
          </w:p>
        </w:tc>
        <w:tc>
          <w:tcPr>
            <w:tcW w:w="1037" w:type="dxa"/>
            <w:vAlign w:val="center"/>
          </w:tcPr>
          <w:p w14:paraId="0DC1BF8B"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CDDDE4F" w14:textId="77777777" w:rsidR="00B12989" w:rsidRDefault="00DF00D5">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6A659FC" w14:textId="77777777" w:rsidR="00B12989" w:rsidRDefault="00DF00D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6D6F7DA"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FEF6832"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E7D25B3"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721C0E34" w14:textId="77777777" w:rsidR="00B12989" w:rsidRDefault="00DF00D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FC68067" w14:textId="77777777" w:rsidTr="00EC258B">
        <w:trPr>
          <w:trHeight w:hRule="exact" w:val="288"/>
        </w:trPr>
        <w:tc>
          <w:tcPr>
            <w:tcW w:w="3360" w:type="dxa"/>
            <w:vAlign w:val="center"/>
          </w:tcPr>
          <w:p w14:paraId="471A731B" w14:textId="77777777" w:rsidR="00B12989" w:rsidRDefault="00DF00D5">
            <w:pPr>
              <w:spacing w:before="47" w:after="4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propham</w:t>
            </w:r>
            <w:proofErr w:type="spellEnd"/>
          </w:p>
        </w:tc>
        <w:tc>
          <w:tcPr>
            <w:tcW w:w="1037" w:type="dxa"/>
            <w:vAlign w:val="center"/>
          </w:tcPr>
          <w:p w14:paraId="5CBEA66D"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90398B7" w14:textId="77777777" w:rsidR="00B12989" w:rsidRDefault="00DF00D5">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A065449" w14:textId="77777777" w:rsidR="00B12989" w:rsidRDefault="00DF00D5">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FDC4A04"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1103898"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6580173"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393C77A3" w14:textId="77777777" w:rsidR="00B12989" w:rsidRDefault="00DF00D5">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A4718DF" w14:textId="77777777" w:rsidTr="00EC258B">
        <w:trPr>
          <w:trHeight w:hRule="exact" w:val="283"/>
        </w:trPr>
        <w:tc>
          <w:tcPr>
            <w:tcW w:w="3360" w:type="dxa"/>
            <w:vAlign w:val="center"/>
          </w:tcPr>
          <w:p w14:paraId="5D38E79A" w14:textId="77777777" w:rsidR="00B12989" w:rsidRDefault="00DF00D5">
            <w:pPr>
              <w:spacing w:before="47" w:after="43" w:line="193" w:lineRule="exact"/>
              <w:ind w:left="48"/>
              <w:textAlignment w:val="baseline"/>
              <w:rPr>
                <w:rFonts w:ascii="Cambria" w:eastAsia="Cambria" w:hAnsi="Cambria"/>
                <w:color w:val="000000"/>
                <w:sz w:val="19"/>
              </w:rPr>
            </w:pPr>
            <w:r>
              <w:rPr>
                <w:rFonts w:ascii="Cambria" w:eastAsia="Cambria" w:hAnsi="Cambria"/>
                <w:color w:val="000000"/>
                <w:sz w:val="19"/>
              </w:rPr>
              <w:t>propyzamide</w:t>
            </w:r>
          </w:p>
        </w:tc>
        <w:tc>
          <w:tcPr>
            <w:tcW w:w="1037" w:type="dxa"/>
            <w:vAlign w:val="center"/>
          </w:tcPr>
          <w:p w14:paraId="6B19E645"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BA3D169" w14:textId="77777777" w:rsidR="00B12989" w:rsidRDefault="00DF00D5">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6A59C29" w14:textId="77777777" w:rsidR="00B12989" w:rsidRDefault="00DF00D5">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A64A3C5"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1EB6BFF"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F9AEEA7"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05C24E6B" w14:textId="77777777" w:rsidR="00B12989" w:rsidRDefault="00DF00D5">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03E4E3C" w14:textId="77777777" w:rsidTr="00EC258B">
        <w:trPr>
          <w:trHeight w:hRule="exact" w:val="288"/>
        </w:trPr>
        <w:tc>
          <w:tcPr>
            <w:tcW w:w="3360" w:type="dxa"/>
            <w:vAlign w:val="center"/>
          </w:tcPr>
          <w:p w14:paraId="6491C6C0" w14:textId="77777777" w:rsidR="00B12989" w:rsidRDefault="00DF00D5">
            <w:pPr>
              <w:spacing w:before="57"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pyraflufen</w:t>
            </w:r>
            <w:proofErr w:type="spellEnd"/>
            <w:r>
              <w:rPr>
                <w:rFonts w:ascii="Cambria" w:eastAsia="Cambria" w:hAnsi="Cambria"/>
                <w:color w:val="000000"/>
                <w:sz w:val="19"/>
              </w:rPr>
              <w:t>-ethyl</w:t>
            </w:r>
          </w:p>
        </w:tc>
        <w:tc>
          <w:tcPr>
            <w:tcW w:w="1037" w:type="dxa"/>
            <w:vAlign w:val="center"/>
          </w:tcPr>
          <w:p w14:paraId="4782A63E"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A3060FA" w14:textId="77777777" w:rsidR="00B12989" w:rsidRDefault="00DF00D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D054976"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EE00A69"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3FC301E"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CCEBDCC"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52541F36"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B6A0B28" w14:textId="77777777" w:rsidTr="00EC258B">
        <w:trPr>
          <w:trHeight w:hRule="exact" w:val="303"/>
        </w:trPr>
        <w:tc>
          <w:tcPr>
            <w:tcW w:w="3360" w:type="dxa"/>
            <w:vAlign w:val="center"/>
          </w:tcPr>
          <w:p w14:paraId="714C11AF" w14:textId="77777777" w:rsidR="00B12989" w:rsidRDefault="00DF00D5">
            <w:pPr>
              <w:spacing w:before="57" w:after="52"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pyributicarb</w:t>
            </w:r>
            <w:proofErr w:type="spellEnd"/>
          </w:p>
        </w:tc>
        <w:tc>
          <w:tcPr>
            <w:tcW w:w="1037" w:type="dxa"/>
            <w:vAlign w:val="center"/>
          </w:tcPr>
          <w:p w14:paraId="0E4F6821" w14:textId="77777777" w:rsidR="00B12989" w:rsidRDefault="00DF00D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75A7E1A" w14:textId="77777777" w:rsidR="00B12989" w:rsidRDefault="00DF00D5">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5A46332" w14:textId="77777777" w:rsidR="00B12989" w:rsidRDefault="00DF00D5">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E7E2E0A" w14:textId="77777777" w:rsidR="00B12989" w:rsidRDefault="00DF00D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9B8E3F1" w14:textId="77777777" w:rsidR="00B12989" w:rsidRDefault="00DF00D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50D51C4" w14:textId="77777777" w:rsidR="00B12989" w:rsidRDefault="00DF00D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4B06B567" w14:textId="77777777" w:rsidR="00B12989" w:rsidRDefault="00DF00D5">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C8542C3" w14:textId="77777777" w:rsidTr="00EC258B">
        <w:trPr>
          <w:trHeight w:hRule="exact" w:val="278"/>
        </w:trPr>
        <w:tc>
          <w:tcPr>
            <w:tcW w:w="3360" w:type="dxa"/>
            <w:vAlign w:val="center"/>
          </w:tcPr>
          <w:p w14:paraId="0E3AD61A" w14:textId="77777777" w:rsidR="00B12989" w:rsidRDefault="00DF00D5">
            <w:pPr>
              <w:spacing w:before="4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pyriftalid</w:t>
            </w:r>
            <w:proofErr w:type="spellEnd"/>
          </w:p>
        </w:tc>
        <w:tc>
          <w:tcPr>
            <w:tcW w:w="1037" w:type="dxa"/>
            <w:vAlign w:val="center"/>
          </w:tcPr>
          <w:p w14:paraId="02344B63"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B3CC153" w14:textId="77777777" w:rsidR="00B12989" w:rsidRDefault="00DF00D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54D15503" w14:textId="77777777" w:rsidR="00B12989" w:rsidRDefault="00DF00D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DB725FC"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63922D7"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8FA7A56"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0C33DBD5" w14:textId="77777777" w:rsidR="00B12989" w:rsidRDefault="00DF00D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2949941" w14:textId="77777777" w:rsidTr="00EC258B">
        <w:trPr>
          <w:trHeight w:hRule="exact" w:val="293"/>
        </w:trPr>
        <w:tc>
          <w:tcPr>
            <w:tcW w:w="3360" w:type="dxa"/>
            <w:vAlign w:val="center"/>
          </w:tcPr>
          <w:p w14:paraId="5F5EF826" w14:textId="77777777" w:rsidR="00B12989" w:rsidRDefault="00DF00D5">
            <w:pPr>
              <w:spacing w:before="5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pyriminobac</w:t>
            </w:r>
            <w:proofErr w:type="spellEnd"/>
            <w:r>
              <w:rPr>
                <w:rFonts w:ascii="Cambria" w:eastAsia="Cambria" w:hAnsi="Cambria"/>
                <w:color w:val="000000"/>
                <w:sz w:val="19"/>
              </w:rPr>
              <w:t>-methyl</w:t>
            </w:r>
          </w:p>
        </w:tc>
        <w:tc>
          <w:tcPr>
            <w:tcW w:w="1037" w:type="dxa"/>
            <w:vAlign w:val="center"/>
          </w:tcPr>
          <w:p w14:paraId="5962A451"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846A173" w14:textId="77777777" w:rsidR="00B12989" w:rsidRDefault="00DF00D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8AC9372"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FA127A5"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47ADDBA"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898FAEB"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5FDED4BF"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EF71338" w14:textId="77777777" w:rsidTr="00EC258B">
        <w:trPr>
          <w:trHeight w:hRule="exact" w:val="298"/>
        </w:trPr>
        <w:tc>
          <w:tcPr>
            <w:tcW w:w="3360" w:type="dxa"/>
            <w:vAlign w:val="center"/>
          </w:tcPr>
          <w:p w14:paraId="19C7FB60" w14:textId="77777777" w:rsidR="00B12989" w:rsidRDefault="00DF00D5">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pyroxsulam</w:t>
            </w:r>
            <w:proofErr w:type="spellEnd"/>
          </w:p>
        </w:tc>
        <w:tc>
          <w:tcPr>
            <w:tcW w:w="1037" w:type="dxa"/>
            <w:vAlign w:val="center"/>
          </w:tcPr>
          <w:p w14:paraId="28036486"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5344093" w14:textId="77777777" w:rsidR="00B12989" w:rsidRDefault="00DF00D5">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09DFD59"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80D3725"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E094AEE"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58C40AF"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509A6A91"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21C4E5F" w14:textId="77777777" w:rsidTr="00EC258B">
        <w:trPr>
          <w:trHeight w:hRule="exact" w:val="283"/>
        </w:trPr>
        <w:tc>
          <w:tcPr>
            <w:tcW w:w="3360" w:type="dxa"/>
            <w:vAlign w:val="center"/>
          </w:tcPr>
          <w:p w14:paraId="77A91D50" w14:textId="77777777" w:rsidR="00B12989" w:rsidRDefault="00DF00D5">
            <w:pPr>
              <w:spacing w:before="4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quizalofop</w:t>
            </w:r>
            <w:proofErr w:type="spellEnd"/>
            <w:r>
              <w:rPr>
                <w:rFonts w:ascii="Cambria" w:eastAsia="Cambria" w:hAnsi="Cambria"/>
                <w:color w:val="000000"/>
                <w:sz w:val="19"/>
              </w:rPr>
              <w:t>-ethyl</w:t>
            </w:r>
          </w:p>
        </w:tc>
        <w:tc>
          <w:tcPr>
            <w:tcW w:w="1037" w:type="dxa"/>
            <w:vAlign w:val="center"/>
          </w:tcPr>
          <w:p w14:paraId="2DD67B54" w14:textId="77777777" w:rsidR="00B12989" w:rsidRDefault="00DF00D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8460356" w14:textId="77777777" w:rsidR="00B12989" w:rsidRDefault="00DF00D5">
            <w:pPr>
              <w:tabs>
                <w:tab w:val="decimal" w:pos="504"/>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0FAA819" w14:textId="77777777" w:rsidR="00B12989" w:rsidRDefault="00DF00D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B0FA737" w14:textId="77777777" w:rsidR="00B12989" w:rsidRDefault="00DF00D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28EC48B" w14:textId="77777777" w:rsidR="00B12989" w:rsidRDefault="00DF00D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A16E0FD" w14:textId="77777777" w:rsidR="00B12989" w:rsidRDefault="00DF00D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7AC2113D" w14:textId="77777777" w:rsidR="00B12989" w:rsidRDefault="00DF00D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62E132D" w14:textId="77777777" w:rsidTr="00EC258B">
        <w:trPr>
          <w:trHeight w:hRule="exact" w:val="288"/>
        </w:trPr>
        <w:tc>
          <w:tcPr>
            <w:tcW w:w="3360" w:type="dxa"/>
            <w:vAlign w:val="center"/>
          </w:tcPr>
          <w:p w14:paraId="12F733B5" w14:textId="77777777" w:rsidR="00B12989" w:rsidRDefault="00DF00D5">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saflufenacil</w:t>
            </w:r>
            <w:proofErr w:type="spellEnd"/>
          </w:p>
        </w:tc>
        <w:tc>
          <w:tcPr>
            <w:tcW w:w="1037" w:type="dxa"/>
            <w:vAlign w:val="center"/>
          </w:tcPr>
          <w:p w14:paraId="30876C24"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64C7333" w14:textId="77777777" w:rsidR="00B12989" w:rsidRDefault="00DF00D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DEC485D"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CA0F3A5"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5AFF54E"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A628EA0"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02064913"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E40F3D8" w14:textId="77777777" w:rsidTr="00EC258B">
        <w:trPr>
          <w:trHeight w:hRule="exact" w:val="293"/>
        </w:trPr>
        <w:tc>
          <w:tcPr>
            <w:tcW w:w="3360" w:type="dxa"/>
            <w:vAlign w:val="center"/>
          </w:tcPr>
          <w:p w14:paraId="70A284CE" w14:textId="77777777" w:rsidR="00B12989" w:rsidRDefault="00DF00D5">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sebuthylazine</w:t>
            </w:r>
            <w:proofErr w:type="spellEnd"/>
          </w:p>
        </w:tc>
        <w:tc>
          <w:tcPr>
            <w:tcW w:w="1037" w:type="dxa"/>
            <w:vAlign w:val="center"/>
          </w:tcPr>
          <w:p w14:paraId="25CDD36A"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43457A8" w14:textId="77777777" w:rsidR="00B12989" w:rsidRDefault="00DF00D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713B32E"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9CDBBCF"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4AAD4B5"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8AEFBCB"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1BFE84FF"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18BE561" w14:textId="77777777" w:rsidTr="00EC258B">
        <w:trPr>
          <w:trHeight w:hRule="exact" w:val="288"/>
        </w:trPr>
        <w:tc>
          <w:tcPr>
            <w:tcW w:w="3360" w:type="dxa"/>
            <w:vAlign w:val="center"/>
          </w:tcPr>
          <w:p w14:paraId="6CD76AB3" w14:textId="77777777" w:rsidR="00B12989" w:rsidRDefault="00DF00D5">
            <w:pPr>
              <w:spacing w:before="56" w:after="34" w:line="192" w:lineRule="exact"/>
              <w:ind w:left="48"/>
              <w:textAlignment w:val="baseline"/>
              <w:rPr>
                <w:rFonts w:ascii="Cambria" w:eastAsia="Cambria" w:hAnsi="Cambria"/>
                <w:color w:val="000000"/>
                <w:sz w:val="19"/>
              </w:rPr>
            </w:pPr>
            <w:r>
              <w:rPr>
                <w:rFonts w:ascii="Cambria" w:eastAsia="Cambria" w:hAnsi="Cambria"/>
                <w:color w:val="000000"/>
                <w:sz w:val="19"/>
              </w:rPr>
              <w:t>simazine</w:t>
            </w:r>
          </w:p>
        </w:tc>
        <w:tc>
          <w:tcPr>
            <w:tcW w:w="1037" w:type="dxa"/>
            <w:vAlign w:val="center"/>
          </w:tcPr>
          <w:p w14:paraId="1F254EF0"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552150A" w14:textId="77777777" w:rsidR="00B12989" w:rsidRDefault="00DF00D5">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8FE2840" w14:textId="77777777" w:rsidR="00B12989" w:rsidRDefault="00DF00D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95B16C2"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68505D1"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83CE7C9"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4394E116" w14:textId="77777777" w:rsidR="00B12989" w:rsidRDefault="00DF00D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D32B6D8" w14:textId="77777777" w:rsidTr="00EC258B">
        <w:trPr>
          <w:trHeight w:hRule="exact" w:val="292"/>
        </w:trPr>
        <w:tc>
          <w:tcPr>
            <w:tcW w:w="3360" w:type="dxa"/>
            <w:vAlign w:val="center"/>
          </w:tcPr>
          <w:p w14:paraId="2EEB92A8" w14:textId="77777777" w:rsidR="00B12989" w:rsidRDefault="00DF00D5">
            <w:pPr>
              <w:spacing w:before="56"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simetryn</w:t>
            </w:r>
            <w:proofErr w:type="spellEnd"/>
          </w:p>
        </w:tc>
        <w:tc>
          <w:tcPr>
            <w:tcW w:w="1037" w:type="dxa"/>
            <w:vAlign w:val="center"/>
          </w:tcPr>
          <w:p w14:paraId="1E65F766"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8D0B8A7" w14:textId="77777777" w:rsidR="00B12989" w:rsidRDefault="00DF00D5">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A48CC24" w14:textId="77777777" w:rsidR="00B12989" w:rsidRDefault="00DF00D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5CC4304"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833C44D"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4FE7B43"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11CBA983" w14:textId="77777777" w:rsidR="00B12989" w:rsidRDefault="00DF00D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CEFCE7B" w14:textId="77777777" w:rsidTr="00EC258B">
        <w:trPr>
          <w:trHeight w:hRule="exact" w:val="298"/>
        </w:trPr>
        <w:tc>
          <w:tcPr>
            <w:tcW w:w="3360" w:type="dxa"/>
            <w:vAlign w:val="center"/>
          </w:tcPr>
          <w:p w14:paraId="2D9D5569" w14:textId="77777777" w:rsidR="00B12989" w:rsidRDefault="00DF00D5">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sulfentrazone</w:t>
            </w:r>
            <w:proofErr w:type="spellEnd"/>
          </w:p>
        </w:tc>
        <w:tc>
          <w:tcPr>
            <w:tcW w:w="1037" w:type="dxa"/>
            <w:vAlign w:val="center"/>
          </w:tcPr>
          <w:p w14:paraId="07E267ED"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3B9AD37" w14:textId="77777777" w:rsidR="00B12989" w:rsidRDefault="00DF00D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5536E0B5"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55775C4"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74DBD43"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C62A41B"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6F3E87E2"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3A0835E" w14:textId="77777777" w:rsidTr="00EC258B">
        <w:trPr>
          <w:trHeight w:hRule="exact" w:val="293"/>
        </w:trPr>
        <w:tc>
          <w:tcPr>
            <w:tcW w:w="3360" w:type="dxa"/>
            <w:vAlign w:val="center"/>
          </w:tcPr>
          <w:p w14:paraId="26D11562" w14:textId="77777777" w:rsidR="00B12989" w:rsidRDefault="00DF00D5">
            <w:pPr>
              <w:spacing w:before="4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tebuthiuron</w:t>
            </w:r>
            <w:proofErr w:type="spellEnd"/>
          </w:p>
        </w:tc>
        <w:tc>
          <w:tcPr>
            <w:tcW w:w="1037" w:type="dxa"/>
            <w:vAlign w:val="center"/>
          </w:tcPr>
          <w:p w14:paraId="3E2E1C21"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9F9FB6D" w14:textId="77777777" w:rsidR="00B12989" w:rsidRDefault="00DF00D5">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62F4B7B" w14:textId="77777777" w:rsidR="00B12989" w:rsidRDefault="00DF00D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F6F8114"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3B7BC7A"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AC6507D"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050A9FC9" w14:textId="77777777" w:rsidR="00B12989" w:rsidRDefault="00DF00D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93870A4" w14:textId="77777777" w:rsidTr="00EC258B">
        <w:trPr>
          <w:trHeight w:hRule="exact" w:val="278"/>
        </w:trPr>
        <w:tc>
          <w:tcPr>
            <w:tcW w:w="3360" w:type="dxa"/>
            <w:vAlign w:val="center"/>
          </w:tcPr>
          <w:p w14:paraId="3FDC5A1B" w14:textId="77777777" w:rsidR="00B12989" w:rsidRDefault="00DF00D5">
            <w:pPr>
              <w:spacing w:before="4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terbacil</w:t>
            </w:r>
            <w:proofErr w:type="spellEnd"/>
          </w:p>
        </w:tc>
        <w:tc>
          <w:tcPr>
            <w:tcW w:w="1037" w:type="dxa"/>
            <w:vAlign w:val="center"/>
          </w:tcPr>
          <w:p w14:paraId="0379970D" w14:textId="77777777" w:rsidR="00B12989" w:rsidRDefault="00DF00D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AA48E02" w14:textId="77777777" w:rsidR="00B12989" w:rsidRDefault="00DF00D5">
            <w:pPr>
              <w:tabs>
                <w:tab w:val="decimal" w:pos="504"/>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5E8DD16" w14:textId="77777777" w:rsidR="00B12989" w:rsidRDefault="00DF00D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1766039" w14:textId="77777777" w:rsidR="00B12989" w:rsidRDefault="00DF00D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5562C46" w14:textId="77777777" w:rsidR="00B12989" w:rsidRDefault="00DF00D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5ED2A6F" w14:textId="77777777" w:rsidR="00B12989" w:rsidRDefault="00DF00D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0681B63A" w14:textId="77777777" w:rsidR="00B12989" w:rsidRDefault="00DF00D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3094D69" w14:textId="77777777" w:rsidTr="00EC258B">
        <w:trPr>
          <w:trHeight w:hRule="exact" w:val="303"/>
        </w:trPr>
        <w:tc>
          <w:tcPr>
            <w:tcW w:w="3360" w:type="dxa"/>
            <w:vAlign w:val="center"/>
          </w:tcPr>
          <w:p w14:paraId="45460571" w14:textId="77777777" w:rsidR="00B12989" w:rsidRDefault="00DF00D5">
            <w:pPr>
              <w:spacing w:before="57" w:after="5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terbumeton</w:t>
            </w:r>
            <w:proofErr w:type="spellEnd"/>
          </w:p>
        </w:tc>
        <w:tc>
          <w:tcPr>
            <w:tcW w:w="1037" w:type="dxa"/>
            <w:vAlign w:val="center"/>
          </w:tcPr>
          <w:p w14:paraId="2A4B8CEE" w14:textId="77777777" w:rsidR="00B12989" w:rsidRDefault="00DF00D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F6A47E0" w14:textId="77777777" w:rsidR="00B12989" w:rsidRDefault="00DF00D5">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B5425CF" w14:textId="77777777" w:rsidR="00B12989" w:rsidRDefault="00DF00D5">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63B29FB" w14:textId="77777777" w:rsidR="00B12989" w:rsidRDefault="00DF00D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6C62301" w14:textId="77777777" w:rsidR="00B12989" w:rsidRDefault="00DF00D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A39A645" w14:textId="77777777" w:rsidR="00B12989" w:rsidRDefault="00DF00D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30AC74CB" w14:textId="77777777" w:rsidR="00B12989" w:rsidRDefault="00DF00D5">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09A6052" w14:textId="77777777" w:rsidTr="00EC258B">
        <w:trPr>
          <w:trHeight w:hRule="exact" w:val="288"/>
        </w:trPr>
        <w:tc>
          <w:tcPr>
            <w:tcW w:w="3360" w:type="dxa"/>
            <w:vAlign w:val="center"/>
          </w:tcPr>
          <w:p w14:paraId="76EBA1CA" w14:textId="77777777" w:rsidR="00B12989" w:rsidRDefault="00DF00D5">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terbuthylazine</w:t>
            </w:r>
          </w:p>
        </w:tc>
        <w:tc>
          <w:tcPr>
            <w:tcW w:w="1037" w:type="dxa"/>
            <w:vAlign w:val="center"/>
          </w:tcPr>
          <w:p w14:paraId="48AAAAC2" w14:textId="77777777" w:rsidR="00B12989" w:rsidRDefault="00DF00D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665AF5D" w14:textId="77777777" w:rsidR="00B12989" w:rsidRDefault="00DF00D5">
            <w:pPr>
              <w:tabs>
                <w:tab w:val="decimal" w:pos="504"/>
              </w:tabs>
              <w:spacing w:before="5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605694A" w14:textId="77777777" w:rsidR="00B12989" w:rsidRDefault="00DF00D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8A501F0" w14:textId="77777777" w:rsidR="00B12989" w:rsidRDefault="00DF00D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D484E06" w14:textId="77777777" w:rsidR="00B12989" w:rsidRDefault="00DF00D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9E5FCFD" w14:textId="77777777" w:rsidR="00B12989" w:rsidRDefault="00DF00D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07277AB0" w14:textId="77777777" w:rsidR="00B12989" w:rsidRDefault="00DF00D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B055079" w14:textId="77777777" w:rsidTr="00EC258B">
        <w:trPr>
          <w:trHeight w:hRule="exact" w:val="292"/>
        </w:trPr>
        <w:tc>
          <w:tcPr>
            <w:tcW w:w="3360" w:type="dxa"/>
            <w:vAlign w:val="center"/>
          </w:tcPr>
          <w:p w14:paraId="0D6DEDFA" w14:textId="77777777" w:rsidR="00B12989" w:rsidRDefault="00DF00D5">
            <w:pPr>
              <w:spacing w:before="4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terbutryn</w:t>
            </w:r>
            <w:proofErr w:type="spellEnd"/>
          </w:p>
        </w:tc>
        <w:tc>
          <w:tcPr>
            <w:tcW w:w="1037" w:type="dxa"/>
            <w:vAlign w:val="center"/>
          </w:tcPr>
          <w:p w14:paraId="4D4F4E89" w14:textId="77777777" w:rsidR="00B12989" w:rsidRDefault="00DF00D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684B8E1" w14:textId="77777777" w:rsidR="00B12989" w:rsidRDefault="00DF00D5">
            <w:pPr>
              <w:tabs>
                <w:tab w:val="decimal" w:pos="504"/>
              </w:tabs>
              <w:spacing w:before="5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CB58B25" w14:textId="77777777" w:rsidR="00B12989" w:rsidRDefault="00DF00D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BA7EA93" w14:textId="77777777" w:rsidR="00B12989" w:rsidRDefault="00DF00D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3DEE4F7" w14:textId="77777777" w:rsidR="00B12989" w:rsidRDefault="00DF00D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902B039" w14:textId="77777777" w:rsidR="00B12989" w:rsidRDefault="00DF00D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472F420A" w14:textId="77777777" w:rsidR="00B12989" w:rsidRDefault="00DF00D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7025597" w14:textId="77777777" w:rsidTr="00EC258B">
        <w:trPr>
          <w:trHeight w:hRule="exact" w:val="288"/>
        </w:trPr>
        <w:tc>
          <w:tcPr>
            <w:tcW w:w="3360" w:type="dxa"/>
            <w:vAlign w:val="center"/>
          </w:tcPr>
          <w:p w14:paraId="15ED1FCE" w14:textId="77777777" w:rsidR="00B12989" w:rsidRDefault="00DF00D5">
            <w:pPr>
              <w:spacing w:before="48"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thenylchlor</w:t>
            </w:r>
            <w:proofErr w:type="spellEnd"/>
          </w:p>
        </w:tc>
        <w:tc>
          <w:tcPr>
            <w:tcW w:w="1037" w:type="dxa"/>
            <w:vAlign w:val="center"/>
          </w:tcPr>
          <w:p w14:paraId="44E9E067"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B529C98" w14:textId="77777777" w:rsidR="00B12989" w:rsidRDefault="00DF00D5">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B4E5082"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673442C"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F0B27A0"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9FBDE39"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1E88F3EC"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69202B7" w14:textId="77777777" w:rsidTr="00EC258B">
        <w:trPr>
          <w:trHeight w:hRule="exact" w:val="293"/>
        </w:trPr>
        <w:tc>
          <w:tcPr>
            <w:tcW w:w="3360" w:type="dxa"/>
            <w:vAlign w:val="center"/>
          </w:tcPr>
          <w:p w14:paraId="7F9A45D0" w14:textId="77777777" w:rsidR="00B12989" w:rsidRDefault="00DF00D5">
            <w:pPr>
              <w:spacing w:before="48"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thiazopyr</w:t>
            </w:r>
            <w:proofErr w:type="spellEnd"/>
          </w:p>
        </w:tc>
        <w:tc>
          <w:tcPr>
            <w:tcW w:w="1037" w:type="dxa"/>
            <w:vAlign w:val="center"/>
          </w:tcPr>
          <w:p w14:paraId="5C753319"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7362DB6" w14:textId="77777777" w:rsidR="00B12989" w:rsidRDefault="00DF00D5">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4845A9D"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494F50E"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189E085"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1771E44"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41D0E946"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3039524" w14:textId="77777777" w:rsidTr="00EC258B">
        <w:trPr>
          <w:trHeight w:hRule="exact" w:val="279"/>
        </w:trPr>
        <w:tc>
          <w:tcPr>
            <w:tcW w:w="3360" w:type="dxa"/>
            <w:vAlign w:val="center"/>
          </w:tcPr>
          <w:p w14:paraId="2A7EE99E" w14:textId="77777777" w:rsidR="00B12989" w:rsidRDefault="00DF00D5">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triallate</w:t>
            </w:r>
          </w:p>
        </w:tc>
        <w:tc>
          <w:tcPr>
            <w:tcW w:w="1037" w:type="dxa"/>
            <w:vAlign w:val="center"/>
          </w:tcPr>
          <w:p w14:paraId="61D522A5"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89F0263" w14:textId="77777777" w:rsidR="00B12989" w:rsidRDefault="00DF00D5">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72B5FC4" w14:textId="77777777" w:rsidR="00B12989" w:rsidRDefault="00DF00D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605A6D6"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1DE4844"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7874187"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7AE9B64D" w14:textId="77777777" w:rsidR="00B12989" w:rsidRDefault="00DF00D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DDD9CC5" w14:textId="77777777" w:rsidTr="00EC258B">
        <w:trPr>
          <w:trHeight w:hRule="exact" w:val="302"/>
        </w:trPr>
        <w:tc>
          <w:tcPr>
            <w:tcW w:w="3360" w:type="dxa"/>
            <w:vAlign w:val="center"/>
          </w:tcPr>
          <w:p w14:paraId="6B7D78F1" w14:textId="77777777" w:rsidR="00B12989" w:rsidRDefault="00DF00D5">
            <w:pPr>
              <w:spacing w:before="56" w:after="5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triasulfuron</w:t>
            </w:r>
            <w:proofErr w:type="spellEnd"/>
          </w:p>
        </w:tc>
        <w:tc>
          <w:tcPr>
            <w:tcW w:w="1037" w:type="dxa"/>
            <w:vAlign w:val="center"/>
          </w:tcPr>
          <w:p w14:paraId="4795A0EC" w14:textId="77777777" w:rsidR="00B12989" w:rsidRDefault="00DF00D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24B62D0" w14:textId="77777777" w:rsidR="00B12989" w:rsidRDefault="00DF00D5">
            <w:pPr>
              <w:tabs>
                <w:tab w:val="decimal" w:pos="504"/>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11AA0AD" w14:textId="77777777" w:rsidR="00B12989" w:rsidRDefault="00DF00D5">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592E1E4" w14:textId="77777777" w:rsidR="00B12989" w:rsidRDefault="00DF00D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EF0C7E3" w14:textId="77777777" w:rsidR="00B12989" w:rsidRDefault="00DF00D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6312410" w14:textId="77777777" w:rsidR="00B12989" w:rsidRDefault="00DF00D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26413010" w14:textId="77777777" w:rsidR="00B12989" w:rsidRDefault="00DF00D5">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FB7F96A" w14:textId="77777777" w:rsidTr="00EC258B">
        <w:trPr>
          <w:trHeight w:hRule="exact" w:val="288"/>
        </w:trPr>
        <w:tc>
          <w:tcPr>
            <w:tcW w:w="3360" w:type="dxa"/>
            <w:vAlign w:val="center"/>
          </w:tcPr>
          <w:p w14:paraId="29D40BEE" w14:textId="77777777" w:rsidR="00B12989" w:rsidRDefault="00DF00D5">
            <w:pPr>
              <w:spacing w:before="47" w:after="47"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trifloxysulfuron</w:t>
            </w:r>
            <w:proofErr w:type="spellEnd"/>
            <w:r>
              <w:rPr>
                <w:rFonts w:ascii="Cambria" w:eastAsia="Cambria" w:hAnsi="Cambria"/>
                <w:color w:val="000000"/>
                <w:sz w:val="19"/>
              </w:rPr>
              <w:t xml:space="preserve"> sodium</w:t>
            </w:r>
          </w:p>
        </w:tc>
        <w:tc>
          <w:tcPr>
            <w:tcW w:w="1037" w:type="dxa"/>
            <w:vAlign w:val="center"/>
          </w:tcPr>
          <w:p w14:paraId="46DA858C"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8422EC4" w14:textId="77777777" w:rsidR="00B12989" w:rsidRDefault="00DF00D5">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E08E60D" w14:textId="77777777" w:rsidR="00B12989" w:rsidRDefault="00DF00D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66E5A30"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286B8A1"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565E67C"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2147EF67" w14:textId="77777777" w:rsidR="00B12989" w:rsidRDefault="00DF00D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2EA021E" w14:textId="77777777" w:rsidTr="00EC258B">
        <w:trPr>
          <w:trHeight w:hRule="exact" w:val="307"/>
        </w:trPr>
        <w:tc>
          <w:tcPr>
            <w:tcW w:w="3360" w:type="dxa"/>
            <w:vAlign w:val="center"/>
          </w:tcPr>
          <w:p w14:paraId="2FE83DC9" w14:textId="77777777" w:rsidR="00B12989" w:rsidRDefault="00DF00D5">
            <w:pPr>
              <w:spacing w:before="47" w:after="63" w:line="192" w:lineRule="exact"/>
              <w:ind w:left="48"/>
              <w:textAlignment w:val="baseline"/>
              <w:rPr>
                <w:rFonts w:ascii="Cambria" w:eastAsia="Cambria" w:hAnsi="Cambria"/>
                <w:color w:val="000000"/>
                <w:sz w:val="19"/>
              </w:rPr>
            </w:pPr>
            <w:r>
              <w:rPr>
                <w:rFonts w:ascii="Cambria" w:eastAsia="Cambria" w:hAnsi="Cambria"/>
                <w:color w:val="000000"/>
                <w:sz w:val="19"/>
              </w:rPr>
              <w:t>trifluralin</w:t>
            </w:r>
          </w:p>
        </w:tc>
        <w:tc>
          <w:tcPr>
            <w:tcW w:w="1037" w:type="dxa"/>
            <w:vAlign w:val="center"/>
          </w:tcPr>
          <w:p w14:paraId="7B971F88" w14:textId="77777777" w:rsidR="00B12989" w:rsidRDefault="00DF00D5">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FA1AA9A" w14:textId="77777777" w:rsidR="00B12989" w:rsidRDefault="00DF00D5">
            <w:pPr>
              <w:tabs>
                <w:tab w:val="decimal" w:pos="504"/>
              </w:tabs>
              <w:spacing w:before="57" w:after="5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81ABC13" w14:textId="77777777" w:rsidR="00B12989" w:rsidRDefault="00DF00D5">
            <w:pPr>
              <w:spacing w:before="47" w:after="6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4ADEE8F" w14:textId="77777777" w:rsidR="00B12989" w:rsidRDefault="00DF00D5">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FA5ACA1" w14:textId="77777777" w:rsidR="00B12989" w:rsidRDefault="00DF00D5">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1DC7DAB" w14:textId="77777777" w:rsidR="00B12989" w:rsidRDefault="00DF00D5">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12CDF984" w14:textId="77777777" w:rsidR="00B12989" w:rsidRDefault="00DF00D5">
            <w:pPr>
              <w:spacing w:before="47" w:after="6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65FDF1C" w14:textId="77777777" w:rsidR="00B12989" w:rsidRDefault="00B12989">
      <w:pPr>
        <w:spacing w:after="524" w:line="20" w:lineRule="exact"/>
      </w:pPr>
    </w:p>
    <w:p w14:paraId="06FF2772" w14:textId="77777777" w:rsidR="00B12989" w:rsidRDefault="00DF00D5">
      <w:pPr>
        <w:spacing w:before="27" w:after="7" w:line="266" w:lineRule="exact"/>
        <w:textAlignment w:val="baseline"/>
        <w:rPr>
          <w:rFonts w:ascii="Calibri" w:eastAsia="Calibri" w:hAnsi="Calibri"/>
          <w:b/>
          <w:color w:val="000000"/>
          <w:sz w:val="24"/>
        </w:rPr>
      </w:pPr>
      <w:r>
        <w:rPr>
          <w:rFonts w:ascii="Calibri" w:eastAsia="Calibri" w:hAnsi="Calibri"/>
          <w:b/>
          <w:color w:val="000000"/>
          <w:sz w:val="24"/>
        </w:rPr>
        <w:t>Table 7: HORMONES</w:t>
      </w:r>
    </w:p>
    <w:p w14:paraId="0598E49C" w14:textId="77777777" w:rsidR="00B12989" w:rsidRDefault="00B12989">
      <w:pPr>
        <w:spacing w:before="4" w:line="20" w:lineRule="exact"/>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50"/>
        <w:gridCol w:w="1037"/>
        <w:gridCol w:w="1157"/>
        <w:gridCol w:w="1118"/>
        <w:gridCol w:w="1551"/>
        <w:gridCol w:w="1157"/>
        <w:gridCol w:w="1108"/>
        <w:gridCol w:w="1110"/>
      </w:tblGrid>
      <w:tr w:rsidR="00B12989" w14:paraId="5141DA05" w14:textId="77777777" w:rsidTr="00EC258B">
        <w:trPr>
          <w:trHeight w:hRule="exact" w:val="466"/>
        </w:trPr>
        <w:tc>
          <w:tcPr>
            <w:tcW w:w="3350" w:type="dxa"/>
            <w:shd w:val="clear" w:color="BDD5DB" w:fill="BDD5DB"/>
            <w:vAlign w:val="center"/>
          </w:tcPr>
          <w:p w14:paraId="5586DDE2" w14:textId="77777777" w:rsidR="00B12989" w:rsidRDefault="00DF00D5">
            <w:pPr>
              <w:spacing w:before="142" w:after="130" w:line="189" w:lineRule="exact"/>
              <w:ind w:left="44"/>
              <w:textAlignment w:val="baseline"/>
              <w:rPr>
                <w:rFonts w:ascii="Cambria" w:eastAsia="Cambria" w:hAnsi="Cambria"/>
                <w:b/>
                <w:color w:val="000000"/>
                <w:sz w:val="18"/>
              </w:rPr>
            </w:pPr>
            <w:r>
              <w:rPr>
                <w:rFonts w:ascii="Cambria" w:eastAsia="Cambria" w:hAnsi="Cambria"/>
                <w:b/>
                <w:color w:val="000000"/>
                <w:sz w:val="18"/>
              </w:rPr>
              <w:t>Chemical</w:t>
            </w:r>
          </w:p>
        </w:tc>
        <w:tc>
          <w:tcPr>
            <w:tcW w:w="1037" w:type="dxa"/>
            <w:shd w:val="clear" w:color="BDD5DB" w:fill="BDD5DB"/>
            <w:vAlign w:val="center"/>
          </w:tcPr>
          <w:p w14:paraId="31FAFD32" w14:textId="77777777" w:rsidR="00B12989" w:rsidRDefault="00DF00D5">
            <w:pPr>
              <w:spacing w:before="152"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shd w:val="clear" w:color="BDD5DB" w:fill="BDD5DB"/>
            <w:vAlign w:val="center"/>
          </w:tcPr>
          <w:p w14:paraId="04D035B1" w14:textId="77777777" w:rsidR="00B12989" w:rsidRDefault="00DF00D5">
            <w:pPr>
              <w:spacing w:before="152"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8" w:type="dxa"/>
            <w:shd w:val="clear" w:color="BDD5DB" w:fill="BDD5DB"/>
          </w:tcPr>
          <w:p w14:paraId="42A88890" w14:textId="77777777" w:rsidR="00B12989" w:rsidRDefault="00DF00D5">
            <w:pPr>
              <w:spacing w:after="14" w:line="223"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551" w:type="dxa"/>
            <w:shd w:val="clear" w:color="BDD5DB" w:fill="BDD5DB"/>
          </w:tcPr>
          <w:p w14:paraId="568BDE2B" w14:textId="77777777" w:rsidR="00B12989" w:rsidRDefault="00DF00D5">
            <w:pPr>
              <w:spacing w:after="5" w:line="228"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57" w:type="dxa"/>
            <w:shd w:val="clear" w:color="BDD5DB" w:fill="BDD5DB"/>
          </w:tcPr>
          <w:p w14:paraId="4ED6FA00" w14:textId="7F7B5DBA" w:rsidR="00B12989" w:rsidRDefault="00DF00D5">
            <w:pPr>
              <w:spacing w:after="5" w:line="228"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E7040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E70402">
              <w:rPr>
                <w:rFonts w:ascii="Cambria" w:eastAsia="Cambria" w:hAnsi="Cambria"/>
                <w:b/>
                <w:color w:val="000000"/>
                <w:spacing w:val="-19"/>
                <w:sz w:val="18"/>
              </w:rPr>
              <w:t xml:space="preserve"> </w:t>
            </w:r>
            <w:r w:rsidR="00E70402">
              <w:rPr>
                <w:rFonts w:ascii="Cambria" w:eastAsia="Cambria" w:hAnsi="Cambria"/>
                <w:b/>
                <w:color w:val="000000"/>
                <w:spacing w:val="-19"/>
                <w:sz w:val="18"/>
              </w:rPr>
              <w:t>½ MRL</w:t>
            </w:r>
          </w:p>
        </w:tc>
        <w:tc>
          <w:tcPr>
            <w:tcW w:w="1108" w:type="dxa"/>
            <w:shd w:val="clear" w:color="BDD5DB" w:fill="BDD5DB"/>
          </w:tcPr>
          <w:p w14:paraId="2841BECC" w14:textId="632BECCA" w:rsidR="00B12989" w:rsidRDefault="00DF00D5">
            <w:pPr>
              <w:spacing w:after="5" w:line="228" w:lineRule="exact"/>
              <w:ind w:left="360" w:hanging="216"/>
              <w:textAlignment w:val="baseline"/>
              <w:rPr>
                <w:rFonts w:ascii="Cambria" w:eastAsia="Cambria" w:hAnsi="Cambria"/>
                <w:b/>
                <w:color w:val="000000"/>
                <w:spacing w:val="-3"/>
                <w:sz w:val="18"/>
              </w:rPr>
            </w:pPr>
            <w:r>
              <w:rPr>
                <w:rFonts w:ascii="Cambria" w:eastAsia="Cambria" w:hAnsi="Cambria"/>
                <w:b/>
                <w:color w:val="000000"/>
                <w:spacing w:val="-3"/>
                <w:sz w:val="18"/>
              </w:rPr>
              <w:t>&gt;</w:t>
            </w:r>
            <w:r w:rsidR="00E70402">
              <w:rPr>
                <w:rFonts w:ascii="Cambria" w:eastAsia="Cambria" w:hAnsi="Cambria"/>
                <w:b/>
                <w:color w:val="000000"/>
                <w:spacing w:val="-3"/>
                <w:sz w:val="18"/>
              </w:rPr>
              <w:t xml:space="preserve"> </w:t>
            </w:r>
            <w:r w:rsidR="00E70402">
              <w:rPr>
                <w:rFonts w:ascii="Cambria" w:eastAsia="Cambria" w:hAnsi="Cambria"/>
                <w:b/>
                <w:color w:val="000000"/>
                <w:spacing w:val="-19"/>
                <w:sz w:val="18"/>
              </w:rPr>
              <w:t>½ MRL</w:t>
            </w:r>
            <w:r w:rsidR="00E70402">
              <w:rPr>
                <w:rFonts w:ascii="Cambria" w:eastAsia="Cambria" w:hAnsi="Cambria"/>
                <w:b/>
                <w:color w:val="000000"/>
                <w:spacing w:val="-19"/>
                <w:sz w:val="18"/>
              </w:rPr>
              <w:t xml:space="preserve"> </w:t>
            </w:r>
            <w:r>
              <w:rPr>
                <w:rFonts w:ascii="Cambria" w:eastAsia="Cambria" w:hAnsi="Cambria"/>
                <w:b/>
                <w:color w:val="000000"/>
                <w:spacing w:val="-3"/>
                <w:sz w:val="18"/>
              </w:rPr>
              <w:t>to ≤MRL</w:t>
            </w:r>
          </w:p>
        </w:tc>
        <w:tc>
          <w:tcPr>
            <w:tcW w:w="1110" w:type="dxa"/>
            <w:shd w:val="clear" w:color="BDD5DB" w:fill="BDD5DB"/>
            <w:vAlign w:val="center"/>
          </w:tcPr>
          <w:p w14:paraId="7D41680E" w14:textId="77777777" w:rsidR="00B12989" w:rsidRDefault="00DF00D5">
            <w:pPr>
              <w:spacing w:before="142"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B12989" w14:paraId="34E5D367" w14:textId="77777777" w:rsidTr="00EC258B">
        <w:trPr>
          <w:trHeight w:hRule="exact" w:val="278"/>
        </w:trPr>
        <w:tc>
          <w:tcPr>
            <w:tcW w:w="3350" w:type="dxa"/>
            <w:vAlign w:val="center"/>
          </w:tcPr>
          <w:p w14:paraId="6655D23F" w14:textId="77777777" w:rsidR="00B12989" w:rsidRDefault="00DF00D5">
            <w:pPr>
              <w:spacing w:before="48" w:after="28" w:line="192" w:lineRule="exact"/>
              <w:ind w:left="44"/>
              <w:textAlignment w:val="baseline"/>
              <w:rPr>
                <w:rFonts w:ascii="Cambria" w:eastAsia="Cambria" w:hAnsi="Cambria"/>
                <w:color w:val="000000"/>
                <w:sz w:val="19"/>
              </w:rPr>
            </w:pPr>
            <w:r>
              <w:rPr>
                <w:rFonts w:ascii="Cambria" w:eastAsia="Cambria" w:hAnsi="Cambria"/>
                <w:color w:val="000000"/>
                <w:sz w:val="19"/>
              </w:rPr>
              <w:t>boldenone 17-alpha</w:t>
            </w:r>
          </w:p>
        </w:tc>
        <w:tc>
          <w:tcPr>
            <w:tcW w:w="1037" w:type="dxa"/>
            <w:vAlign w:val="center"/>
          </w:tcPr>
          <w:p w14:paraId="056FB254"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918E229" w14:textId="77777777" w:rsidR="00B12989" w:rsidRDefault="00DF00D5">
            <w:pPr>
              <w:tabs>
                <w:tab w:val="decimal" w:pos="360"/>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0.00036</w:t>
            </w:r>
          </w:p>
        </w:tc>
        <w:tc>
          <w:tcPr>
            <w:tcW w:w="1118" w:type="dxa"/>
            <w:vAlign w:val="center"/>
          </w:tcPr>
          <w:p w14:paraId="3AA907BA" w14:textId="77777777" w:rsidR="00B12989" w:rsidRDefault="00DF00D5">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019A3354"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3AFDF4E"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8" w:type="dxa"/>
            <w:vAlign w:val="center"/>
          </w:tcPr>
          <w:p w14:paraId="5D16793E"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0" w:type="dxa"/>
            <w:vAlign w:val="center"/>
          </w:tcPr>
          <w:p w14:paraId="423636EC" w14:textId="77777777" w:rsidR="00B12989" w:rsidRDefault="00DF00D5">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D136A68" w14:textId="77777777" w:rsidTr="00EC258B">
        <w:trPr>
          <w:trHeight w:hRule="exact" w:val="293"/>
        </w:trPr>
        <w:tc>
          <w:tcPr>
            <w:tcW w:w="3350" w:type="dxa"/>
            <w:vAlign w:val="center"/>
          </w:tcPr>
          <w:p w14:paraId="6FEBDDD2" w14:textId="77777777" w:rsidR="00B12989" w:rsidRDefault="00DF00D5">
            <w:pPr>
              <w:spacing w:before="58" w:after="28" w:line="192" w:lineRule="exact"/>
              <w:ind w:left="44"/>
              <w:textAlignment w:val="baseline"/>
              <w:rPr>
                <w:rFonts w:ascii="Cambria" w:eastAsia="Cambria" w:hAnsi="Cambria"/>
                <w:color w:val="000000"/>
                <w:sz w:val="19"/>
              </w:rPr>
            </w:pPr>
            <w:r>
              <w:rPr>
                <w:rFonts w:ascii="Cambria" w:eastAsia="Cambria" w:hAnsi="Cambria"/>
                <w:color w:val="000000"/>
                <w:sz w:val="19"/>
              </w:rPr>
              <w:t>boldenone 17-beta</w:t>
            </w:r>
          </w:p>
        </w:tc>
        <w:tc>
          <w:tcPr>
            <w:tcW w:w="1037" w:type="dxa"/>
            <w:vAlign w:val="center"/>
          </w:tcPr>
          <w:p w14:paraId="46A9C576"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A092996" w14:textId="77777777" w:rsidR="00B12989" w:rsidRDefault="00DF00D5">
            <w:pPr>
              <w:tabs>
                <w:tab w:val="decimal" w:pos="360"/>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0.00036</w:t>
            </w:r>
          </w:p>
        </w:tc>
        <w:tc>
          <w:tcPr>
            <w:tcW w:w="1118" w:type="dxa"/>
            <w:vAlign w:val="center"/>
          </w:tcPr>
          <w:p w14:paraId="4C8D6B02"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684F0DF5"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BD74EDD"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8" w:type="dxa"/>
            <w:vAlign w:val="center"/>
          </w:tcPr>
          <w:p w14:paraId="4DF94C7A"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0" w:type="dxa"/>
            <w:vAlign w:val="center"/>
          </w:tcPr>
          <w:p w14:paraId="6FF7B624"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C8CBA93" w14:textId="77777777" w:rsidTr="00EC258B">
        <w:trPr>
          <w:trHeight w:hRule="exact" w:val="317"/>
        </w:trPr>
        <w:tc>
          <w:tcPr>
            <w:tcW w:w="3350" w:type="dxa"/>
            <w:vAlign w:val="center"/>
          </w:tcPr>
          <w:p w14:paraId="3CE5DDD7" w14:textId="77777777" w:rsidR="00B12989" w:rsidRDefault="00DF00D5">
            <w:pPr>
              <w:spacing w:before="57" w:after="68" w:line="192" w:lineRule="exact"/>
              <w:ind w:left="44"/>
              <w:textAlignment w:val="baseline"/>
              <w:rPr>
                <w:rFonts w:ascii="Cambria" w:eastAsia="Cambria" w:hAnsi="Cambria"/>
                <w:color w:val="000000"/>
                <w:sz w:val="19"/>
              </w:rPr>
            </w:pPr>
            <w:proofErr w:type="spellStart"/>
            <w:r>
              <w:rPr>
                <w:rFonts w:ascii="Cambria" w:eastAsia="Cambria" w:hAnsi="Cambria"/>
                <w:color w:val="000000"/>
                <w:sz w:val="19"/>
              </w:rPr>
              <w:t>dienoestrol</w:t>
            </w:r>
            <w:proofErr w:type="spellEnd"/>
          </w:p>
        </w:tc>
        <w:tc>
          <w:tcPr>
            <w:tcW w:w="1037" w:type="dxa"/>
            <w:vAlign w:val="center"/>
          </w:tcPr>
          <w:p w14:paraId="597C5493" w14:textId="77777777" w:rsidR="00B12989" w:rsidRDefault="00DF00D5">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1C57295" w14:textId="77777777" w:rsidR="00B12989" w:rsidRDefault="00DF00D5">
            <w:pPr>
              <w:tabs>
                <w:tab w:val="decimal" w:pos="360"/>
              </w:tabs>
              <w:spacing w:before="67" w:after="58" w:line="192" w:lineRule="exact"/>
              <w:textAlignment w:val="baseline"/>
              <w:rPr>
                <w:rFonts w:ascii="Cambria" w:eastAsia="Cambria" w:hAnsi="Cambria"/>
                <w:color w:val="000000"/>
                <w:sz w:val="19"/>
              </w:rPr>
            </w:pPr>
            <w:r>
              <w:rPr>
                <w:rFonts w:ascii="Cambria" w:eastAsia="Cambria" w:hAnsi="Cambria"/>
                <w:color w:val="000000"/>
                <w:sz w:val="19"/>
              </w:rPr>
              <w:t>0.00009</w:t>
            </w:r>
          </w:p>
        </w:tc>
        <w:tc>
          <w:tcPr>
            <w:tcW w:w="1118" w:type="dxa"/>
            <w:vAlign w:val="center"/>
          </w:tcPr>
          <w:p w14:paraId="5EC9762C" w14:textId="77777777" w:rsidR="00B12989" w:rsidRDefault="00DF00D5">
            <w:pPr>
              <w:spacing w:before="57" w:after="6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71C77117" w14:textId="77777777" w:rsidR="00B12989" w:rsidRDefault="00DF00D5">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B4A69E8" w14:textId="77777777" w:rsidR="00B12989" w:rsidRDefault="00DF00D5">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8" w:type="dxa"/>
            <w:vAlign w:val="center"/>
          </w:tcPr>
          <w:p w14:paraId="40CDA825" w14:textId="77777777" w:rsidR="00B12989" w:rsidRDefault="00DF00D5">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0" w:type="dxa"/>
            <w:vAlign w:val="center"/>
          </w:tcPr>
          <w:p w14:paraId="2CB87C7E" w14:textId="77777777" w:rsidR="00B12989" w:rsidRDefault="00DF00D5">
            <w:pPr>
              <w:spacing w:before="57" w:after="6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DDE7A35" w14:textId="77777777" w:rsidR="00B12989" w:rsidRDefault="00B12989">
      <w:pPr>
        <w:spacing w:after="376" w:line="20" w:lineRule="exact"/>
      </w:pPr>
    </w:p>
    <w:p w14:paraId="5B03372B" w14:textId="77777777" w:rsidR="00B12989" w:rsidRDefault="00DF00D5">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25684676" w14:textId="77777777" w:rsidR="00B12989" w:rsidRDefault="00DF00D5">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5</w:t>
      </w:r>
    </w:p>
    <w:p w14:paraId="2C63EE8A" w14:textId="77777777" w:rsidR="00B12989" w:rsidRDefault="00B12989">
      <w:pPr>
        <w:sectPr w:rsidR="00B12989">
          <w:pgSz w:w="16843" w:h="23803"/>
          <w:pgMar w:top="580" w:right="3101" w:bottom="207" w:left="2093" w:header="720" w:footer="720" w:gutter="0"/>
          <w:cols w:space="720"/>
        </w:sectPr>
      </w:pPr>
    </w:p>
    <w:p w14:paraId="10C2FD87" w14:textId="77777777" w:rsidR="00B12989" w:rsidRDefault="00B12989">
      <w:pPr>
        <w:spacing w:before="10" w:line="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84"/>
        <w:gridCol w:w="1037"/>
        <w:gridCol w:w="1157"/>
        <w:gridCol w:w="1118"/>
        <w:gridCol w:w="1550"/>
        <w:gridCol w:w="1157"/>
        <w:gridCol w:w="1109"/>
        <w:gridCol w:w="1137"/>
      </w:tblGrid>
      <w:tr w:rsidR="00B12989" w14:paraId="290D3BED" w14:textId="77777777" w:rsidTr="00EC258B">
        <w:trPr>
          <w:trHeight w:hRule="exact" w:val="293"/>
        </w:trPr>
        <w:tc>
          <w:tcPr>
            <w:tcW w:w="3384" w:type="dxa"/>
            <w:vAlign w:val="center"/>
          </w:tcPr>
          <w:p w14:paraId="2384CBE8" w14:textId="77777777" w:rsidR="00B12989" w:rsidRDefault="00DF00D5">
            <w:pPr>
              <w:spacing w:before="57" w:after="33" w:line="192" w:lineRule="exact"/>
              <w:ind w:left="72"/>
              <w:textAlignment w:val="baseline"/>
              <w:rPr>
                <w:rFonts w:ascii="Cambria" w:eastAsia="Cambria" w:hAnsi="Cambria"/>
                <w:color w:val="000000"/>
                <w:sz w:val="19"/>
              </w:rPr>
            </w:pPr>
            <w:proofErr w:type="spellStart"/>
            <w:r>
              <w:rPr>
                <w:rFonts w:ascii="Cambria" w:eastAsia="Cambria" w:hAnsi="Cambria"/>
                <w:color w:val="000000"/>
                <w:sz w:val="19"/>
              </w:rPr>
              <w:t>diethylstilboestrol</w:t>
            </w:r>
            <w:proofErr w:type="spellEnd"/>
          </w:p>
        </w:tc>
        <w:tc>
          <w:tcPr>
            <w:tcW w:w="1037" w:type="dxa"/>
            <w:vAlign w:val="center"/>
          </w:tcPr>
          <w:p w14:paraId="388F4F09"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CD7D83F" w14:textId="77777777" w:rsidR="00B12989" w:rsidRDefault="00DF00D5">
            <w:pPr>
              <w:tabs>
                <w:tab w:val="decimal" w:pos="360"/>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0.00009</w:t>
            </w:r>
          </w:p>
        </w:tc>
        <w:tc>
          <w:tcPr>
            <w:tcW w:w="1118" w:type="dxa"/>
            <w:vAlign w:val="center"/>
          </w:tcPr>
          <w:p w14:paraId="2F8FC9C5"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A3C5F29"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91B8482"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FB7362E"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62A68370"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3E3B6BF" w14:textId="77777777" w:rsidTr="00EC258B">
        <w:trPr>
          <w:trHeight w:hRule="exact" w:val="288"/>
        </w:trPr>
        <w:tc>
          <w:tcPr>
            <w:tcW w:w="3384" w:type="dxa"/>
            <w:vAlign w:val="center"/>
          </w:tcPr>
          <w:p w14:paraId="7BC0BD93" w14:textId="77777777" w:rsidR="00B12989" w:rsidRDefault="00DF00D5">
            <w:pPr>
              <w:spacing w:before="57" w:after="28" w:line="192" w:lineRule="exact"/>
              <w:ind w:left="72"/>
              <w:textAlignment w:val="baseline"/>
              <w:rPr>
                <w:rFonts w:ascii="Cambria" w:eastAsia="Cambria" w:hAnsi="Cambria"/>
                <w:color w:val="000000"/>
                <w:sz w:val="19"/>
              </w:rPr>
            </w:pPr>
            <w:proofErr w:type="spellStart"/>
            <w:r>
              <w:rPr>
                <w:rFonts w:ascii="Cambria" w:eastAsia="Cambria" w:hAnsi="Cambria"/>
                <w:color w:val="000000"/>
                <w:sz w:val="19"/>
              </w:rPr>
              <w:t>hexoestrol</w:t>
            </w:r>
            <w:proofErr w:type="spellEnd"/>
          </w:p>
        </w:tc>
        <w:tc>
          <w:tcPr>
            <w:tcW w:w="1037" w:type="dxa"/>
            <w:vAlign w:val="center"/>
          </w:tcPr>
          <w:p w14:paraId="2C359F5F" w14:textId="77777777" w:rsidR="00B12989" w:rsidRDefault="00DF00D5">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02FD9CD" w14:textId="77777777" w:rsidR="00B12989" w:rsidRDefault="00DF00D5">
            <w:pPr>
              <w:tabs>
                <w:tab w:val="decimal" w:pos="360"/>
              </w:tabs>
              <w:spacing w:before="61" w:after="24" w:line="192" w:lineRule="exact"/>
              <w:textAlignment w:val="baseline"/>
              <w:rPr>
                <w:rFonts w:ascii="Cambria" w:eastAsia="Cambria" w:hAnsi="Cambria"/>
                <w:color w:val="000000"/>
                <w:sz w:val="19"/>
              </w:rPr>
            </w:pPr>
            <w:r>
              <w:rPr>
                <w:rFonts w:ascii="Cambria" w:eastAsia="Cambria" w:hAnsi="Cambria"/>
                <w:color w:val="000000"/>
                <w:sz w:val="19"/>
              </w:rPr>
              <w:t>0.00006</w:t>
            </w:r>
          </w:p>
        </w:tc>
        <w:tc>
          <w:tcPr>
            <w:tcW w:w="1118" w:type="dxa"/>
            <w:vAlign w:val="center"/>
          </w:tcPr>
          <w:p w14:paraId="66C36297" w14:textId="77777777" w:rsidR="00B12989" w:rsidRDefault="00DF00D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0AA21E1" w14:textId="77777777" w:rsidR="00B12989" w:rsidRDefault="00DF00D5">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9E2AB93" w14:textId="77777777" w:rsidR="00B12989" w:rsidRDefault="00DF00D5">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7DD038A" w14:textId="77777777" w:rsidR="00B12989" w:rsidRDefault="00DF00D5">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14DD9682" w14:textId="77777777" w:rsidR="00B12989" w:rsidRDefault="00DF00D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CE3FA29" w14:textId="77777777" w:rsidTr="00EC258B">
        <w:trPr>
          <w:trHeight w:hRule="exact" w:val="293"/>
        </w:trPr>
        <w:tc>
          <w:tcPr>
            <w:tcW w:w="3384" w:type="dxa"/>
            <w:vAlign w:val="center"/>
          </w:tcPr>
          <w:p w14:paraId="21E675BC" w14:textId="77777777" w:rsidR="00B12989" w:rsidRDefault="00DF00D5">
            <w:pPr>
              <w:spacing w:before="57" w:after="43" w:line="192" w:lineRule="exact"/>
              <w:ind w:left="72"/>
              <w:textAlignment w:val="baseline"/>
              <w:rPr>
                <w:rFonts w:ascii="Cambria" w:eastAsia="Cambria" w:hAnsi="Cambria"/>
                <w:color w:val="000000"/>
                <w:sz w:val="19"/>
              </w:rPr>
            </w:pPr>
            <w:proofErr w:type="spellStart"/>
            <w:r>
              <w:rPr>
                <w:rFonts w:ascii="Cambria" w:eastAsia="Cambria" w:hAnsi="Cambria"/>
                <w:color w:val="000000"/>
                <w:sz w:val="19"/>
              </w:rPr>
              <w:t>nortestosterone</w:t>
            </w:r>
            <w:proofErr w:type="spellEnd"/>
            <w:r>
              <w:rPr>
                <w:rFonts w:ascii="Cambria" w:eastAsia="Cambria" w:hAnsi="Cambria"/>
                <w:color w:val="000000"/>
                <w:sz w:val="19"/>
              </w:rPr>
              <w:t xml:space="preserve"> 17-alpha</w:t>
            </w:r>
          </w:p>
        </w:tc>
        <w:tc>
          <w:tcPr>
            <w:tcW w:w="1037" w:type="dxa"/>
            <w:vAlign w:val="center"/>
          </w:tcPr>
          <w:p w14:paraId="213F778E"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ADA364A" w14:textId="77777777" w:rsidR="00B12989" w:rsidRDefault="00DF00D5">
            <w:pPr>
              <w:tabs>
                <w:tab w:val="decimal" w:pos="360"/>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0.00036</w:t>
            </w:r>
          </w:p>
        </w:tc>
        <w:tc>
          <w:tcPr>
            <w:tcW w:w="1118" w:type="dxa"/>
            <w:vAlign w:val="center"/>
          </w:tcPr>
          <w:p w14:paraId="40617519"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5D60D1B"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FC1BA86"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61D67F1"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21296A69"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39172E5" w14:textId="77777777" w:rsidTr="00EC258B">
        <w:trPr>
          <w:trHeight w:hRule="exact" w:val="288"/>
        </w:trPr>
        <w:tc>
          <w:tcPr>
            <w:tcW w:w="3384" w:type="dxa"/>
            <w:vAlign w:val="center"/>
          </w:tcPr>
          <w:p w14:paraId="6100E3B0" w14:textId="77777777" w:rsidR="00B12989" w:rsidRDefault="00DF00D5">
            <w:pPr>
              <w:spacing w:before="52" w:after="43" w:line="192" w:lineRule="exact"/>
              <w:ind w:left="72"/>
              <w:textAlignment w:val="baseline"/>
              <w:rPr>
                <w:rFonts w:ascii="Cambria" w:eastAsia="Cambria" w:hAnsi="Cambria"/>
                <w:color w:val="000000"/>
                <w:sz w:val="19"/>
              </w:rPr>
            </w:pPr>
            <w:proofErr w:type="spellStart"/>
            <w:r>
              <w:rPr>
                <w:rFonts w:ascii="Cambria" w:eastAsia="Cambria" w:hAnsi="Cambria"/>
                <w:color w:val="000000"/>
                <w:sz w:val="19"/>
              </w:rPr>
              <w:t>nortestosterone</w:t>
            </w:r>
            <w:proofErr w:type="spellEnd"/>
            <w:r>
              <w:rPr>
                <w:rFonts w:ascii="Cambria" w:eastAsia="Cambria" w:hAnsi="Cambria"/>
                <w:color w:val="000000"/>
                <w:sz w:val="19"/>
              </w:rPr>
              <w:t xml:space="preserve"> 17-beta</w:t>
            </w:r>
          </w:p>
        </w:tc>
        <w:tc>
          <w:tcPr>
            <w:tcW w:w="1037" w:type="dxa"/>
            <w:vAlign w:val="center"/>
          </w:tcPr>
          <w:p w14:paraId="7A2BCD3F"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D6DE2D1" w14:textId="77777777" w:rsidR="00B12989" w:rsidRDefault="00DF00D5">
            <w:pPr>
              <w:tabs>
                <w:tab w:val="decimal" w:pos="360"/>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0.00036</w:t>
            </w:r>
          </w:p>
        </w:tc>
        <w:tc>
          <w:tcPr>
            <w:tcW w:w="1118" w:type="dxa"/>
            <w:vAlign w:val="center"/>
          </w:tcPr>
          <w:p w14:paraId="7BA372B8" w14:textId="77777777" w:rsidR="00B12989" w:rsidRDefault="00DF00D5">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874F45B"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9CF161C"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88FFBDA"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36BD9F35" w14:textId="77777777" w:rsidR="00B12989" w:rsidRDefault="00DF00D5">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4EC05D3" w14:textId="77777777" w:rsidTr="00EC258B">
        <w:trPr>
          <w:trHeight w:hRule="exact" w:val="302"/>
        </w:trPr>
        <w:tc>
          <w:tcPr>
            <w:tcW w:w="3384" w:type="dxa"/>
            <w:vAlign w:val="center"/>
          </w:tcPr>
          <w:p w14:paraId="1DF18F57" w14:textId="77777777" w:rsidR="00B12989" w:rsidRDefault="00DF00D5">
            <w:pPr>
              <w:spacing w:before="56" w:after="53" w:line="192" w:lineRule="exact"/>
              <w:ind w:left="72"/>
              <w:textAlignment w:val="baseline"/>
              <w:rPr>
                <w:rFonts w:ascii="Cambria" w:eastAsia="Cambria" w:hAnsi="Cambria"/>
                <w:color w:val="000000"/>
                <w:sz w:val="19"/>
              </w:rPr>
            </w:pPr>
            <w:r>
              <w:rPr>
                <w:rFonts w:ascii="Cambria" w:eastAsia="Cambria" w:hAnsi="Cambria"/>
                <w:color w:val="000000"/>
                <w:sz w:val="19"/>
              </w:rPr>
              <w:t>trenbolone</w:t>
            </w:r>
          </w:p>
        </w:tc>
        <w:tc>
          <w:tcPr>
            <w:tcW w:w="1037" w:type="dxa"/>
            <w:vAlign w:val="center"/>
          </w:tcPr>
          <w:p w14:paraId="5714AF68" w14:textId="77777777" w:rsidR="00B12989" w:rsidRDefault="00DF00D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F9A0877" w14:textId="77777777" w:rsidR="00B12989" w:rsidRDefault="00DF00D5">
            <w:pPr>
              <w:tabs>
                <w:tab w:val="decimal" w:pos="360"/>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0.00075</w:t>
            </w:r>
          </w:p>
        </w:tc>
        <w:tc>
          <w:tcPr>
            <w:tcW w:w="1118" w:type="dxa"/>
            <w:vAlign w:val="center"/>
          </w:tcPr>
          <w:p w14:paraId="63439558" w14:textId="77777777" w:rsidR="00B12989" w:rsidRDefault="00DF00D5">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2C54230" w14:textId="77777777" w:rsidR="00B12989" w:rsidRDefault="00DF00D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488F085" w14:textId="77777777" w:rsidR="00B12989" w:rsidRDefault="00DF00D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4800A4A" w14:textId="77777777" w:rsidR="00B12989" w:rsidRDefault="00DF00D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5F1788E8" w14:textId="77777777" w:rsidR="00B12989" w:rsidRDefault="00DF00D5">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DA82574" w14:textId="77777777" w:rsidR="00B12989" w:rsidRDefault="00B12989">
      <w:pPr>
        <w:spacing w:after="538" w:line="20" w:lineRule="exact"/>
      </w:pPr>
    </w:p>
    <w:p w14:paraId="06B196A8" w14:textId="77777777" w:rsidR="00B12989" w:rsidRDefault="00DF00D5">
      <w:pPr>
        <w:spacing w:before="27" w:line="264" w:lineRule="exact"/>
        <w:textAlignment w:val="baseline"/>
        <w:rPr>
          <w:rFonts w:ascii="Calibri" w:eastAsia="Calibri" w:hAnsi="Calibri"/>
          <w:b/>
          <w:color w:val="000000"/>
          <w:sz w:val="24"/>
        </w:rPr>
      </w:pPr>
      <w:r>
        <w:rPr>
          <w:rFonts w:ascii="Calibri" w:eastAsia="Calibri" w:hAnsi="Calibri"/>
          <w:b/>
          <w:color w:val="000000"/>
          <w:sz w:val="24"/>
        </w:rPr>
        <w:t>Table 8: INSECTICIDES</w:t>
      </w:r>
    </w:p>
    <w:p w14:paraId="65ED5164" w14:textId="77777777" w:rsidR="00B12989" w:rsidRDefault="00B12989">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1037"/>
        <w:gridCol w:w="1157"/>
        <w:gridCol w:w="1118"/>
        <w:gridCol w:w="1550"/>
        <w:gridCol w:w="1157"/>
        <w:gridCol w:w="1109"/>
        <w:gridCol w:w="1113"/>
      </w:tblGrid>
      <w:tr w:rsidR="00B12989" w14:paraId="4616C523" w14:textId="77777777" w:rsidTr="00EC258B">
        <w:trPr>
          <w:trHeight w:hRule="exact" w:val="475"/>
        </w:trPr>
        <w:tc>
          <w:tcPr>
            <w:tcW w:w="3360" w:type="dxa"/>
            <w:shd w:val="clear" w:color="BDD5DB" w:fill="BDD5DB"/>
            <w:vAlign w:val="center"/>
          </w:tcPr>
          <w:p w14:paraId="5C586987" w14:textId="77777777" w:rsidR="00B12989" w:rsidRDefault="00DF00D5">
            <w:pPr>
              <w:spacing w:before="151" w:after="12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037" w:type="dxa"/>
            <w:shd w:val="clear" w:color="BDD5DB" w:fill="BDD5DB"/>
            <w:vAlign w:val="center"/>
          </w:tcPr>
          <w:p w14:paraId="46D55814" w14:textId="77777777" w:rsidR="00B12989" w:rsidRDefault="00DF00D5">
            <w:pPr>
              <w:spacing w:before="161" w:after="11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shd w:val="clear" w:color="BDD5DB" w:fill="BDD5DB"/>
            <w:vAlign w:val="center"/>
          </w:tcPr>
          <w:p w14:paraId="01A0D0A9" w14:textId="77777777" w:rsidR="00B12989" w:rsidRDefault="00DF00D5">
            <w:pPr>
              <w:spacing w:before="161" w:after="11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8" w:type="dxa"/>
            <w:shd w:val="clear" w:color="BDD5DB" w:fill="BDD5DB"/>
          </w:tcPr>
          <w:p w14:paraId="11718B42" w14:textId="77777777" w:rsidR="00B12989" w:rsidRDefault="00DF00D5">
            <w:pPr>
              <w:spacing w:after="4" w:line="228"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550" w:type="dxa"/>
            <w:shd w:val="clear" w:color="BDD5DB" w:fill="BDD5DB"/>
          </w:tcPr>
          <w:p w14:paraId="4BF82EBB" w14:textId="77777777" w:rsidR="00B12989" w:rsidRDefault="00DF00D5">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57" w:type="dxa"/>
            <w:shd w:val="clear" w:color="BDD5DB" w:fill="BDD5DB"/>
          </w:tcPr>
          <w:p w14:paraId="0B25936A" w14:textId="1582F7AB" w:rsidR="00B12989" w:rsidRDefault="00DF00D5">
            <w:pPr>
              <w:spacing w:line="227"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E7040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E70402">
              <w:rPr>
                <w:rFonts w:ascii="Cambria" w:eastAsia="Cambria" w:hAnsi="Cambria"/>
                <w:b/>
                <w:color w:val="000000"/>
                <w:spacing w:val="-19"/>
                <w:sz w:val="18"/>
                <w:vertAlign w:val="superscript"/>
              </w:rPr>
              <w:t xml:space="preserve"> </w:t>
            </w:r>
            <w:r w:rsidR="00E70402">
              <w:rPr>
                <w:rFonts w:ascii="Cambria" w:eastAsia="Cambria" w:hAnsi="Cambria"/>
                <w:b/>
                <w:color w:val="000000"/>
                <w:spacing w:val="-19"/>
                <w:sz w:val="18"/>
              </w:rPr>
              <w:t>½ MRL</w:t>
            </w:r>
          </w:p>
        </w:tc>
        <w:tc>
          <w:tcPr>
            <w:tcW w:w="1109" w:type="dxa"/>
            <w:shd w:val="clear" w:color="BDD5DB" w:fill="BDD5DB"/>
          </w:tcPr>
          <w:p w14:paraId="3B9512A3" w14:textId="1D654444" w:rsidR="00B12989" w:rsidRDefault="00DF00D5">
            <w:pPr>
              <w:spacing w:line="227" w:lineRule="exact"/>
              <w:ind w:left="360" w:hanging="216"/>
              <w:textAlignment w:val="baseline"/>
              <w:rPr>
                <w:rFonts w:ascii="Cambria" w:eastAsia="Cambria" w:hAnsi="Cambria"/>
                <w:b/>
                <w:color w:val="000000"/>
                <w:spacing w:val="-3"/>
                <w:sz w:val="18"/>
              </w:rPr>
            </w:pPr>
            <w:r>
              <w:rPr>
                <w:rFonts w:ascii="Cambria" w:eastAsia="Cambria" w:hAnsi="Cambria"/>
                <w:b/>
                <w:color w:val="000000"/>
                <w:spacing w:val="-3"/>
                <w:sz w:val="18"/>
              </w:rPr>
              <w:t>&gt;</w:t>
            </w:r>
            <w:r w:rsidR="00E70402">
              <w:rPr>
                <w:rFonts w:ascii="Cambria" w:eastAsia="Cambria" w:hAnsi="Cambria"/>
                <w:b/>
                <w:color w:val="000000"/>
                <w:spacing w:val="-19"/>
                <w:sz w:val="18"/>
              </w:rPr>
              <w:t>½ MRL</w:t>
            </w:r>
            <w:r>
              <w:rPr>
                <w:rFonts w:ascii="Cambria" w:eastAsia="Cambria" w:hAnsi="Cambria"/>
                <w:b/>
                <w:color w:val="000000"/>
                <w:spacing w:val="-3"/>
                <w:sz w:val="18"/>
              </w:rPr>
              <w:t xml:space="preserve"> to ≤MRL</w:t>
            </w:r>
          </w:p>
        </w:tc>
        <w:tc>
          <w:tcPr>
            <w:tcW w:w="1113" w:type="dxa"/>
            <w:shd w:val="clear" w:color="BDD5DB" w:fill="BDD5DB"/>
            <w:vAlign w:val="center"/>
          </w:tcPr>
          <w:p w14:paraId="60F8DBD8" w14:textId="77777777" w:rsidR="00B12989" w:rsidRDefault="00DF00D5">
            <w:pPr>
              <w:spacing w:before="151"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B12989" w14:paraId="48B9BE5F" w14:textId="77777777" w:rsidTr="00EC258B">
        <w:trPr>
          <w:trHeight w:hRule="exact" w:val="288"/>
        </w:trPr>
        <w:tc>
          <w:tcPr>
            <w:tcW w:w="3360" w:type="dxa"/>
            <w:vAlign w:val="center"/>
          </w:tcPr>
          <w:p w14:paraId="7295971E" w14:textId="77777777" w:rsidR="00B12989" w:rsidRDefault="00DF00D5">
            <w:pPr>
              <w:spacing w:before="4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acephate</w:t>
            </w:r>
            <w:proofErr w:type="spellEnd"/>
          </w:p>
        </w:tc>
        <w:tc>
          <w:tcPr>
            <w:tcW w:w="1037" w:type="dxa"/>
            <w:vAlign w:val="center"/>
          </w:tcPr>
          <w:p w14:paraId="6FD35E12"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ACCC244" w14:textId="77777777" w:rsidR="00B12989" w:rsidRDefault="00DF00D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C456992" w14:textId="77777777" w:rsidR="00B12989" w:rsidRDefault="00DF00D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DEFC8BA"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2F45460"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255A151"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A1A9457" w14:textId="77777777" w:rsidR="00B12989" w:rsidRDefault="00DF00D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9BC16C7" w14:textId="77777777" w:rsidTr="00EC258B">
        <w:trPr>
          <w:trHeight w:hRule="exact" w:val="283"/>
        </w:trPr>
        <w:tc>
          <w:tcPr>
            <w:tcW w:w="3360" w:type="dxa"/>
            <w:vAlign w:val="center"/>
          </w:tcPr>
          <w:p w14:paraId="18C92A84" w14:textId="77777777" w:rsidR="00B12989" w:rsidRDefault="00DF00D5">
            <w:pPr>
              <w:spacing w:before="4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acrinathrin</w:t>
            </w:r>
            <w:proofErr w:type="spellEnd"/>
          </w:p>
        </w:tc>
        <w:tc>
          <w:tcPr>
            <w:tcW w:w="1037" w:type="dxa"/>
            <w:vAlign w:val="center"/>
          </w:tcPr>
          <w:p w14:paraId="7870C1EC"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8CC6EE0" w14:textId="77777777" w:rsidR="00B12989" w:rsidRDefault="00DF00D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5C64FD4" w14:textId="77777777" w:rsidR="00B12989" w:rsidRDefault="00DF00D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3F16AA8"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F958592"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6322A5F"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D9073EC" w14:textId="77777777" w:rsidR="00B12989" w:rsidRDefault="00DF00D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9413836" w14:textId="77777777" w:rsidTr="00EC258B">
        <w:trPr>
          <w:trHeight w:hRule="exact" w:val="288"/>
        </w:trPr>
        <w:tc>
          <w:tcPr>
            <w:tcW w:w="3360" w:type="dxa"/>
            <w:vAlign w:val="center"/>
          </w:tcPr>
          <w:p w14:paraId="0FC2954E" w14:textId="77777777" w:rsidR="00B12989" w:rsidRDefault="00DF00D5">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aldicarb</w:t>
            </w:r>
          </w:p>
        </w:tc>
        <w:tc>
          <w:tcPr>
            <w:tcW w:w="1037" w:type="dxa"/>
            <w:vAlign w:val="center"/>
          </w:tcPr>
          <w:p w14:paraId="36E68FFA"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62E3DF7" w14:textId="77777777" w:rsidR="00B12989" w:rsidRDefault="00DF00D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70C05E4"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34B01E0"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F93C692"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3357A80"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25A94177"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DED5F5B" w14:textId="77777777" w:rsidTr="00EC258B">
        <w:trPr>
          <w:trHeight w:hRule="exact" w:val="293"/>
        </w:trPr>
        <w:tc>
          <w:tcPr>
            <w:tcW w:w="3360" w:type="dxa"/>
            <w:vAlign w:val="center"/>
          </w:tcPr>
          <w:p w14:paraId="0616627C" w14:textId="77777777" w:rsidR="00B12989" w:rsidRDefault="00DF00D5">
            <w:pPr>
              <w:spacing w:before="58" w:after="2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anilofos</w:t>
            </w:r>
            <w:proofErr w:type="spellEnd"/>
          </w:p>
        </w:tc>
        <w:tc>
          <w:tcPr>
            <w:tcW w:w="1037" w:type="dxa"/>
            <w:vAlign w:val="center"/>
          </w:tcPr>
          <w:p w14:paraId="23CCF3FC"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8B8C239" w14:textId="77777777" w:rsidR="00B12989" w:rsidRDefault="00DF00D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2FFB69C"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70D5777"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5E12D12"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A8AF842"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2062EB66"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364C53C" w14:textId="77777777" w:rsidTr="00EC258B">
        <w:trPr>
          <w:trHeight w:hRule="exact" w:val="288"/>
        </w:trPr>
        <w:tc>
          <w:tcPr>
            <w:tcW w:w="3360" w:type="dxa"/>
            <w:vAlign w:val="center"/>
          </w:tcPr>
          <w:p w14:paraId="666FDB7B" w14:textId="77777777" w:rsidR="00B12989" w:rsidRDefault="00DF00D5">
            <w:pPr>
              <w:spacing w:before="57" w:after="2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azinphos</w:t>
            </w:r>
            <w:proofErr w:type="spellEnd"/>
            <w:r>
              <w:rPr>
                <w:rFonts w:ascii="Cambria" w:eastAsia="Cambria" w:hAnsi="Cambria"/>
                <w:color w:val="000000"/>
                <w:sz w:val="19"/>
              </w:rPr>
              <w:t>-ethyl</w:t>
            </w:r>
          </w:p>
        </w:tc>
        <w:tc>
          <w:tcPr>
            <w:tcW w:w="1037" w:type="dxa"/>
            <w:vAlign w:val="center"/>
          </w:tcPr>
          <w:p w14:paraId="6C43EB14" w14:textId="77777777" w:rsidR="00B12989" w:rsidRDefault="00DF00D5">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49E3F9A" w14:textId="77777777" w:rsidR="00B12989" w:rsidRDefault="00DF00D5">
            <w:pPr>
              <w:tabs>
                <w:tab w:val="decimal" w:pos="504"/>
              </w:tabs>
              <w:spacing w:before="67"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5FAA89F"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C23C603" w14:textId="77777777" w:rsidR="00B12989" w:rsidRDefault="00DF00D5">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3702A4B" w14:textId="77777777" w:rsidR="00B12989" w:rsidRDefault="00DF00D5">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1136AD8" w14:textId="77777777" w:rsidR="00B12989" w:rsidRDefault="00DF00D5">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20F6B404"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B7028E6" w14:textId="77777777" w:rsidTr="00EC258B">
        <w:trPr>
          <w:trHeight w:hRule="exact" w:val="293"/>
        </w:trPr>
        <w:tc>
          <w:tcPr>
            <w:tcW w:w="3360" w:type="dxa"/>
            <w:vAlign w:val="center"/>
          </w:tcPr>
          <w:p w14:paraId="3BEF6916" w14:textId="77777777" w:rsidR="00B12989" w:rsidRDefault="00DF00D5">
            <w:pPr>
              <w:spacing w:before="57"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azinphos</w:t>
            </w:r>
            <w:proofErr w:type="spellEnd"/>
            <w:r>
              <w:rPr>
                <w:rFonts w:ascii="Cambria" w:eastAsia="Cambria" w:hAnsi="Cambria"/>
                <w:color w:val="000000"/>
                <w:sz w:val="19"/>
              </w:rPr>
              <w:t>-methyl</w:t>
            </w:r>
          </w:p>
        </w:tc>
        <w:tc>
          <w:tcPr>
            <w:tcW w:w="1037" w:type="dxa"/>
            <w:vAlign w:val="center"/>
          </w:tcPr>
          <w:p w14:paraId="6A9F461C"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B518732" w14:textId="77777777" w:rsidR="00B12989" w:rsidRDefault="00DF00D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1BC8001"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7875D23"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F0CD916"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AF11BE1"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EC73604"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708E80E" w14:textId="77777777" w:rsidTr="00EC258B">
        <w:trPr>
          <w:trHeight w:hRule="exact" w:val="288"/>
        </w:trPr>
        <w:tc>
          <w:tcPr>
            <w:tcW w:w="3360" w:type="dxa"/>
            <w:vAlign w:val="center"/>
          </w:tcPr>
          <w:p w14:paraId="38DDB32E" w14:textId="77777777" w:rsidR="00B12989" w:rsidRDefault="00DF00D5">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bendiocarb</w:t>
            </w:r>
          </w:p>
        </w:tc>
        <w:tc>
          <w:tcPr>
            <w:tcW w:w="1037" w:type="dxa"/>
            <w:vAlign w:val="center"/>
          </w:tcPr>
          <w:p w14:paraId="2C2FCB52"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097D9F0" w14:textId="77777777" w:rsidR="00B12989" w:rsidRDefault="00DF00D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C909B2A"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29D5EF7"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A51193A"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4418456"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07EAEE8"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A244C15" w14:textId="77777777" w:rsidTr="00EC258B">
        <w:trPr>
          <w:trHeight w:hRule="exact" w:val="293"/>
        </w:trPr>
        <w:tc>
          <w:tcPr>
            <w:tcW w:w="3360" w:type="dxa"/>
            <w:vAlign w:val="center"/>
          </w:tcPr>
          <w:p w14:paraId="1BBB1889" w14:textId="77777777" w:rsidR="00B12989" w:rsidRDefault="00DF00D5">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bifenthrin</w:t>
            </w:r>
          </w:p>
        </w:tc>
        <w:tc>
          <w:tcPr>
            <w:tcW w:w="1037" w:type="dxa"/>
            <w:vAlign w:val="center"/>
          </w:tcPr>
          <w:p w14:paraId="73A90321"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5E9EE24" w14:textId="77777777" w:rsidR="00B12989" w:rsidRDefault="00DF00D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A61BD4F"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2A85E8F"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0406C24"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28172E6"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4B21C8E1"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96C9B5E" w14:textId="77777777" w:rsidTr="00EC258B">
        <w:trPr>
          <w:trHeight w:hRule="exact" w:val="297"/>
        </w:trPr>
        <w:tc>
          <w:tcPr>
            <w:tcW w:w="3360" w:type="dxa"/>
            <w:vAlign w:val="center"/>
          </w:tcPr>
          <w:p w14:paraId="0D87B47F" w14:textId="77777777" w:rsidR="00B12989" w:rsidRDefault="00DF00D5">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bioresmethrin</w:t>
            </w:r>
            <w:proofErr w:type="spellEnd"/>
          </w:p>
        </w:tc>
        <w:tc>
          <w:tcPr>
            <w:tcW w:w="1037" w:type="dxa"/>
            <w:vAlign w:val="center"/>
          </w:tcPr>
          <w:p w14:paraId="2A243113"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97B5D93" w14:textId="77777777" w:rsidR="00B12989" w:rsidRDefault="00DF00D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CC1A8AC"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C7080E9"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30E4DDA"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6CD6A8E"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317D9291"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AE28F29" w14:textId="77777777" w:rsidTr="00EC258B">
        <w:trPr>
          <w:trHeight w:hRule="exact" w:val="284"/>
        </w:trPr>
        <w:tc>
          <w:tcPr>
            <w:tcW w:w="3360" w:type="dxa"/>
            <w:vAlign w:val="center"/>
          </w:tcPr>
          <w:p w14:paraId="1691450F" w14:textId="77777777" w:rsidR="00B12989" w:rsidRDefault="00DF00D5">
            <w:pPr>
              <w:spacing w:before="48"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bromophos</w:t>
            </w:r>
            <w:proofErr w:type="spellEnd"/>
          </w:p>
        </w:tc>
        <w:tc>
          <w:tcPr>
            <w:tcW w:w="1037" w:type="dxa"/>
            <w:vAlign w:val="center"/>
          </w:tcPr>
          <w:p w14:paraId="5E13171B"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D6A4BAA" w14:textId="77777777" w:rsidR="00B12989" w:rsidRDefault="00DF00D5">
            <w:pPr>
              <w:tabs>
                <w:tab w:val="decimal" w:pos="504"/>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1E57EF8"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C44AB24"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1663CA6"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A318B77"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49C021EE"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41377AB" w14:textId="77777777" w:rsidTr="00EC258B">
        <w:trPr>
          <w:trHeight w:hRule="exact" w:val="288"/>
        </w:trPr>
        <w:tc>
          <w:tcPr>
            <w:tcW w:w="3360" w:type="dxa"/>
            <w:vAlign w:val="center"/>
          </w:tcPr>
          <w:p w14:paraId="109B00B9" w14:textId="77777777" w:rsidR="00B12989" w:rsidRDefault="00DF00D5">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bromophos</w:t>
            </w:r>
            <w:proofErr w:type="spellEnd"/>
            <w:r>
              <w:rPr>
                <w:rFonts w:ascii="Cambria" w:eastAsia="Cambria" w:hAnsi="Cambria"/>
                <w:color w:val="000000"/>
                <w:sz w:val="19"/>
              </w:rPr>
              <w:t>-ethyl</w:t>
            </w:r>
          </w:p>
        </w:tc>
        <w:tc>
          <w:tcPr>
            <w:tcW w:w="1037" w:type="dxa"/>
            <w:vAlign w:val="center"/>
          </w:tcPr>
          <w:p w14:paraId="2577712E"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23DBF7C" w14:textId="77777777" w:rsidR="00B12989" w:rsidRDefault="00DF00D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5E7E6B7"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C8ADF42"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6A3CC95"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4EC2F4A"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23DF2ECF"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C88F034" w14:textId="77777777" w:rsidTr="00EC258B">
        <w:trPr>
          <w:trHeight w:hRule="exact" w:val="292"/>
        </w:trPr>
        <w:tc>
          <w:tcPr>
            <w:tcW w:w="3360" w:type="dxa"/>
            <w:vAlign w:val="center"/>
          </w:tcPr>
          <w:p w14:paraId="39E2A500" w14:textId="77777777" w:rsidR="00B12989" w:rsidRDefault="00DF00D5">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bromopropylate</w:t>
            </w:r>
            <w:proofErr w:type="spellEnd"/>
          </w:p>
        </w:tc>
        <w:tc>
          <w:tcPr>
            <w:tcW w:w="1037" w:type="dxa"/>
            <w:vAlign w:val="center"/>
          </w:tcPr>
          <w:p w14:paraId="46E0CE96"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9622550" w14:textId="77777777" w:rsidR="00B12989" w:rsidRDefault="00DF00D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53E3938"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F25D3F0"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94079AD"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988B35F"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7C560EF6"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CAC479F" w14:textId="77777777" w:rsidTr="00EC258B">
        <w:trPr>
          <w:trHeight w:hRule="exact" w:val="298"/>
        </w:trPr>
        <w:tc>
          <w:tcPr>
            <w:tcW w:w="3360" w:type="dxa"/>
            <w:vAlign w:val="center"/>
          </w:tcPr>
          <w:p w14:paraId="7C739FAD" w14:textId="77777777" w:rsidR="00B12989" w:rsidRDefault="00DF00D5">
            <w:pPr>
              <w:spacing w:before="58"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buprofezin</w:t>
            </w:r>
            <w:proofErr w:type="spellEnd"/>
          </w:p>
        </w:tc>
        <w:tc>
          <w:tcPr>
            <w:tcW w:w="1037" w:type="dxa"/>
            <w:vAlign w:val="center"/>
          </w:tcPr>
          <w:p w14:paraId="7AC1B72A" w14:textId="77777777" w:rsidR="00B12989" w:rsidRDefault="00DF00D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49CC841" w14:textId="77777777" w:rsidR="00B12989" w:rsidRDefault="00DF00D5">
            <w:pPr>
              <w:tabs>
                <w:tab w:val="decimal" w:pos="504"/>
              </w:tabs>
              <w:spacing w:before="6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DBB6B83" w14:textId="77777777" w:rsidR="00B12989" w:rsidRDefault="00DF00D5">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0" w:type="dxa"/>
            <w:vAlign w:val="center"/>
          </w:tcPr>
          <w:p w14:paraId="5A184AD8" w14:textId="77777777" w:rsidR="00B12989" w:rsidRDefault="00DF00D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0FC1A88" w14:textId="77777777" w:rsidR="00B12989" w:rsidRDefault="00DF00D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292B9FC" w14:textId="77777777" w:rsidR="00B12989" w:rsidRDefault="00DF00D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21F5C5A6" w14:textId="77777777" w:rsidR="00B12989" w:rsidRDefault="00DF00D5">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3E92066" w14:textId="77777777" w:rsidTr="00EC258B">
        <w:trPr>
          <w:trHeight w:hRule="exact" w:val="283"/>
        </w:trPr>
        <w:tc>
          <w:tcPr>
            <w:tcW w:w="3360" w:type="dxa"/>
            <w:vAlign w:val="center"/>
          </w:tcPr>
          <w:p w14:paraId="28448231" w14:textId="77777777" w:rsidR="00B12989" w:rsidRDefault="00DF00D5">
            <w:pPr>
              <w:spacing w:before="4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cadusafos</w:t>
            </w:r>
            <w:proofErr w:type="spellEnd"/>
          </w:p>
        </w:tc>
        <w:tc>
          <w:tcPr>
            <w:tcW w:w="1037" w:type="dxa"/>
            <w:vAlign w:val="center"/>
          </w:tcPr>
          <w:p w14:paraId="67436D23"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0BEC1AA" w14:textId="77777777" w:rsidR="00B12989" w:rsidRDefault="00DF00D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1186A74" w14:textId="77777777" w:rsidR="00B12989" w:rsidRDefault="00DF00D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0B8B9DC"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9BEFEF8"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F4845F6"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42B0CE5A" w14:textId="77777777" w:rsidR="00B12989" w:rsidRDefault="00DF00D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24C80F4" w14:textId="77777777" w:rsidTr="00EC258B">
        <w:trPr>
          <w:trHeight w:hRule="exact" w:val="298"/>
        </w:trPr>
        <w:tc>
          <w:tcPr>
            <w:tcW w:w="3360" w:type="dxa"/>
            <w:vAlign w:val="center"/>
          </w:tcPr>
          <w:p w14:paraId="718CAA64" w14:textId="77777777" w:rsidR="00B12989" w:rsidRDefault="00DF00D5">
            <w:pPr>
              <w:spacing w:before="57" w:after="43" w:line="193" w:lineRule="exact"/>
              <w:ind w:left="53"/>
              <w:textAlignment w:val="baseline"/>
              <w:rPr>
                <w:rFonts w:ascii="Cambria" w:eastAsia="Cambria" w:hAnsi="Cambria"/>
                <w:color w:val="000000"/>
                <w:sz w:val="19"/>
              </w:rPr>
            </w:pPr>
            <w:r>
              <w:rPr>
                <w:rFonts w:ascii="Cambria" w:eastAsia="Cambria" w:hAnsi="Cambria"/>
                <w:color w:val="000000"/>
                <w:sz w:val="19"/>
              </w:rPr>
              <w:t>carbaryl</w:t>
            </w:r>
          </w:p>
        </w:tc>
        <w:tc>
          <w:tcPr>
            <w:tcW w:w="1037" w:type="dxa"/>
            <w:vAlign w:val="center"/>
          </w:tcPr>
          <w:p w14:paraId="3C71A727"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F266180" w14:textId="77777777" w:rsidR="00B12989" w:rsidRDefault="00DF00D5">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E775FA4" w14:textId="77777777" w:rsidR="00B12989" w:rsidRDefault="00DF00D5">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49CDF09"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125288D"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9915941"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2819D6A7" w14:textId="77777777" w:rsidR="00B12989" w:rsidRDefault="00DF00D5">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722C9D6" w14:textId="77777777" w:rsidTr="00EC258B">
        <w:trPr>
          <w:trHeight w:hRule="exact" w:val="283"/>
        </w:trPr>
        <w:tc>
          <w:tcPr>
            <w:tcW w:w="3360" w:type="dxa"/>
            <w:vAlign w:val="center"/>
          </w:tcPr>
          <w:p w14:paraId="4BFBB5EB" w14:textId="77777777" w:rsidR="00B12989" w:rsidRDefault="00DF00D5">
            <w:pPr>
              <w:spacing w:before="47" w:after="44" w:line="192" w:lineRule="exact"/>
              <w:ind w:left="53"/>
              <w:textAlignment w:val="baseline"/>
              <w:rPr>
                <w:rFonts w:ascii="Cambria" w:eastAsia="Cambria" w:hAnsi="Cambria"/>
                <w:color w:val="000000"/>
                <w:sz w:val="19"/>
              </w:rPr>
            </w:pPr>
            <w:r>
              <w:rPr>
                <w:rFonts w:ascii="Cambria" w:eastAsia="Cambria" w:hAnsi="Cambria"/>
                <w:color w:val="000000"/>
                <w:sz w:val="19"/>
              </w:rPr>
              <w:t>carbetamide</w:t>
            </w:r>
          </w:p>
        </w:tc>
        <w:tc>
          <w:tcPr>
            <w:tcW w:w="1037" w:type="dxa"/>
            <w:vAlign w:val="center"/>
          </w:tcPr>
          <w:p w14:paraId="127ECD15"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58E631E" w14:textId="77777777" w:rsidR="00B12989" w:rsidRDefault="00DF00D5">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27D2A1F" w14:textId="77777777" w:rsidR="00B12989" w:rsidRDefault="00DF00D5">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6C5D840"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F060C28"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60D2C94"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0273FFA3" w14:textId="77777777" w:rsidR="00B12989" w:rsidRDefault="00DF00D5">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4D7D87A" w14:textId="77777777" w:rsidTr="00EC258B">
        <w:trPr>
          <w:trHeight w:hRule="exact" w:val="298"/>
        </w:trPr>
        <w:tc>
          <w:tcPr>
            <w:tcW w:w="3360" w:type="dxa"/>
            <w:vAlign w:val="center"/>
          </w:tcPr>
          <w:p w14:paraId="4CA5E45F" w14:textId="77777777" w:rsidR="00B12989" w:rsidRDefault="00DF00D5">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carbofuran</w:t>
            </w:r>
          </w:p>
        </w:tc>
        <w:tc>
          <w:tcPr>
            <w:tcW w:w="1037" w:type="dxa"/>
            <w:vAlign w:val="center"/>
          </w:tcPr>
          <w:p w14:paraId="1336E1E3"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B847EFB" w14:textId="77777777" w:rsidR="00B12989" w:rsidRDefault="00DF00D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50841E4"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8D4B873"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3B4C77A"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95579E6"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4F323995"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BD4555D" w14:textId="77777777" w:rsidTr="00EC258B">
        <w:trPr>
          <w:trHeight w:hRule="exact" w:val="283"/>
        </w:trPr>
        <w:tc>
          <w:tcPr>
            <w:tcW w:w="3360" w:type="dxa"/>
            <w:vAlign w:val="center"/>
          </w:tcPr>
          <w:p w14:paraId="7798A7DE" w14:textId="77777777" w:rsidR="00B12989" w:rsidRDefault="00DF00D5">
            <w:pPr>
              <w:spacing w:before="47"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chlorantraniliprole</w:t>
            </w:r>
            <w:proofErr w:type="spellEnd"/>
          </w:p>
        </w:tc>
        <w:tc>
          <w:tcPr>
            <w:tcW w:w="1037" w:type="dxa"/>
            <w:vAlign w:val="center"/>
          </w:tcPr>
          <w:p w14:paraId="366CF0E7"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C628E23" w14:textId="77777777" w:rsidR="00B12989" w:rsidRDefault="00DF00D5">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BF37B61" w14:textId="77777777" w:rsidR="00B12989" w:rsidRDefault="00DF00D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0" w:type="dxa"/>
            <w:vAlign w:val="center"/>
          </w:tcPr>
          <w:p w14:paraId="06D10797"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C1CED0C"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CBE99E3"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722599A" w14:textId="77777777" w:rsidR="00B12989" w:rsidRDefault="00DF00D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2E56825" w14:textId="77777777" w:rsidTr="00EC258B">
        <w:trPr>
          <w:trHeight w:hRule="exact" w:val="288"/>
        </w:trPr>
        <w:tc>
          <w:tcPr>
            <w:tcW w:w="3360" w:type="dxa"/>
            <w:vAlign w:val="center"/>
          </w:tcPr>
          <w:p w14:paraId="7BDBCA9D" w14:textId="77777777" w:rsidR="00B12989" w:rsidRDefault="00DF00D5">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chlorbufam</w:t>
            </w:r>
            <w:proofErr w:type="spellEnd"/>
          </w:p>
        </w:tc>
        <w:tc>
          <w:tcPr>
            <w:tcW w:w="1037" w:type="dxa"/>
            <w:vAlign w:val="center"/>
          </w:tcPr>
          <w:p w14:paraId="39F8F693"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F1843E4" w14:textId="77777777" w:rsidR="00B12989" w:rsidRDefault="00DF00D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0F1372E"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0DE9FC6"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7A45462"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64616A8"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39E009D1"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6C9E9B5" w14:textId="77777777" w:rsidTr="00EC258B">
        <w:trPr>
          <w:trHeight w:hRule="exact" w:val="293"/>
        </w:trPr>
        <w:tc>
          <w:tcPr>
            <w:tcW w:w="3360" w:type="dxa"/>
            <w:vAlign w:val="center"/>
          </w:tcPr>
          <w:p w14:paraId="15D94FC0" w14:textId="77777777" w:rsidR="00B12989" w:rsidRDefault="00DF00D5">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chlorfenapyr</w:t>
            </w:r>
            <w:proofErr w:type="spellEnd"/>
          </w:p>
        </w:tc>
        <w:tc>
          <w:tcPr>
            <w:tcW w:w="1037" w:type="dxa"/>
            <w:vAlign w:val="center"/>
          </w:tcPr>
          <w:p w14:paraId="4CD53956"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B05881D" w14:textId="77777777" w:rsidR="00B12989" w:rsidRDefault="00DF00D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E437B48"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DDD3C37"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B5BF9A0"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2843B54"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35E4D4F1"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04594B7" w14:textId="77777777" w:rsidTr="00EC258B">
        <w:trPr>
          <w:trHeight w:hRule="exact" w:val="297"/>
        </w:trPr>
        <w:tc>
          <w:tcPr>
            <w:tcW w:w="3360" w:type="dxa"/>
            <w:vAlign w:val="center"/>
          </w:tcPr>
          <w:p w14:paraId="2B179B86" w14:textId="77777777" w:rsidR="00B12989" w:rsidRDefault="00DF00D5">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chlorfenvinphos</w:t>
            </w:r>
            <w:proofErr w:type="spellEnd"/>
          </w:p>
        </w:tc>
        <w:tc>
          <w:tcPr>
            <w:tcW w:w="1037" w:type="dxa"/>
            <w:vAlign w:val="center"/>
          </w:tcPr>
          <w:p w14:paraId="43B62431"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D9754B3" w14:textId="77777777" w:rsidR="00B12989" w:rsidRDefault="00DF00D5">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1993C41"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EA972AA"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5A0B0B5"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0A7FE7F"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27DB39CF"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0A5BDD7" w14:textId="77777777" w:rsidTr="00EC258B">
        <w:trPr>
          <w:trHeight w:hRule="exact" w:val="293"/>
        </w:trPr>
        <w:tc>
          <w:tcPr>
            <w:tcW w:w="3360" w:type="dxa"/>
            <w:vAlign w:val="center"/>
          </w:tcPr>
          <w:p w14:paraId="2866F424" w14:textId="77777777" w:rsidR="00B12989" w:rsidRDefault="00DF00D5">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chlorpyrifos</w:t>
            </w:r>
          </w:p>
        </w:tc>
        <w:tc>
          <w:tcPr>
            <w:tcW w:w="1037" w:type="dxa"/>
            <w:vAlign w:val="center"/>
          </w:tcPr>
          <w:p w14:paraId="10B0E3BF"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D1DC19E" w14:textId="77777777" w:rsidR="00B12989" w:rsidRDefault="00DF00D5">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999C32F"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AE1B46D"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FD35E9E"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AE17C89"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777362E4"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75481BE" w14:textId="77777777" w:rsidTr="00EC258B">
        <w:trPr>
          <w:trHeight w:hRule="exact" w:val="278"/>
        </w:trPr>
        <w:tc>
          <w:tcPr>
            <w:tcW w:w="3360" w:type="dxa"/>
            <w:vAlign w:val="center"/>
          </w:tcPr>
          <w:p w14:paraId="1170A212" w14:textId="77777777" w:rsidR="00B12989" w:rsidRDefault="00DF00D5">
            <w:pPr>
              <w:spacing w:before="48" w:after="24" w:line="192" w:lineRule="exact"/>
              <w:ind w:left="53"/>
              <w:textAlignment w:val="baseline"/>
              <w:rPr>
                <w:rFonts w:ascii="Cambria" w:eastAsia="Cambria" w:hAnsi="Cambria"/>
                <w:color w:val="000000"/>
                <w:sz w:val="19"/>
              </w:rPr>
            </w:pPr>
            <w:r>
              <w:rPr>
                <w:rFonts w:ascii="Cambria" w:eastAsia="Cambria" w:hAnsi="Cambria"/>
                <w:color w:val="000000"/>
                <w:sz w:val="19"/>
              </w:rPr>
              <w:t>chlorpyrifos-methyl</w:t>
            </w:r>
          </w:p>
        </w:tc>
        <w:tc>
          <w:tcPr>
            <w:tcW w:w="1037" w:type="dxa"/>
            <w:vAlign w:val="center"/>
          </w:tcPr>
          <w:p w14:paraId="29065286" w14:textId="77777777" w:rsidR="00B12989" w:rsidRDefault="00DF00D5">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298AB2E" w14:textId="77777777" w:rsidR="00B12989" w:rsidRDefault="00DF00D5">
            <w:pPr>
              <w:tabs>
                <w:tab w:val="decimal" w:pos="504"/>
              </w:tabs>
              <w:spacing w:before="5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5EBEF02" w14:textId="77777777" w:rsidR="00B12989" w:rsidRDefault="00DF00D5">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73CFDC3" w14:textId="77777777" w:rsidR="00B12989" w:rsidRDefault="00DF00D5">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9DFFA1A" w14:textId="77777777" w:rsidR="00B12989" w:rsidRDefault="00DF00D5">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08AB699" w14:textId="77777777" w:rsidR="00B12989" w:rsidRDefault="00DF00D5">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748BEEC9" w14:textId="77777777" w:rsidR="00B12989" w:rsidRDefault="00DF00D5">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D5943B4" w14:textId="77777777" w:rsidTr="00EC258B">
        <w:trPr>
          <w:trHeight w:hRule="exact" w:val="303"/>
        </w:trPr>
        <w:tc>
          <w:tcPr>
            <w:tcW w:w="3360" w:type="dxa"/>
            <w:vAlign w:val="center"/>
          </w:tcPr>
          <w:p w14:paraId="40021F14" w14:textId="77777777" w:rsidR="00B12989" w:rsidRDefault="00DF00D5">
            <w:pPr>
              <w:spacing w:before="58" w:after="52"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chlorthiophos</w:t>
            </w:r>
            <w:proofErr w:type="spellEnd"/>
          </w:p>
        </w:tc>
        <w:tc>
          <w:tcPr>
            <w:tcW w:w="1037" w:type="dxa"/>
            <w:vAlign w:val="center"/>
          </w:tcPr>
          <w:p w14:paraId="2C6F1FED" w14:textId="77777777" w:rsidR="00B12989" w:rsidRDefault="00DF00D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E28A2E3" w14:textId="77777777" w:rsidR="00B12989" w:rsidRDefault="00DF00D5">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7FDA57F" w14:textId="77777777" w:rsidR="00B12989" w:rsidRDefault="00DF00D5">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8C2DA79" w14:textId="77777777" w:rsidR="00B12989" w:rsidRDefault="00DF00D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6440590" w14:textId="77777777" w:rsidR="00B12989" w:rsidRDefault="00DF00D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A96223A" w14:textId="77777777" w:rsidR="00B12989" w:rsidRDefault="00DF00D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6CABFEC2" w14:textId="77777777" w:rsidR="00B12989" w:rsidRDefault="00DF00D5">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BE20640" w14:textId="77777777" w:rsidTr="00EC258B">
        <w:trPr>
          <w:trHeight w:hRule="exact" w:val="278"/>
        </w:trPr>
        <w:tc>
          <w:tcPr>
            <w:tcW w:w="3360" w:type="dxa"/>
            <w:vAlign w:val="center"/>
          </w:tcPr>
          <w:p w14:paraId="0487012C" w14:textId="77777777" w:rsidR="00B12989" w:rsidRDefault="00DF00D5">
            <w:pPr>
              <w:spacing w:before="4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chromafenozide</w:t>
            </w:r>
            <w:proofErr w:type="spellEnd"/>
          </w:p>
        </w:tc>
        <w:tc>
          <w:tcPr>
            <w:tcW w:w="1037" w:type="dxa"/>
            <w:vAlign w:val="center"/>
          </w:tcPr>
          <w:p w14:paraId="4A44B1FA"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86C981D" w14:textId="77777777" w:rsidR="00B12989" w:rsidRDefault="00DF00D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91477A4" w14:textId="77777777" w:rsidR="00B12989" w:rsidRDefault="00DF00D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13E7FA7"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5B428E6"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B91C383"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2066F20" w14:textId="77777777" w:rsidR="00B12989" w:rsidRDefault="00DF00D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40C8272" w14:textId="77777777" w:rsidTr="00EC258B">
        <w:trPr>
          <w:trHeight w:hRule="exact" w:val="293"/>
        </w:trPr>
        <w:tc>
          <w:tcPr>
            <w:tcW w:w="3360" w:type="dxa"/>
            <w:vAlign w:val="center"/>
          </w:tcPr>
          <w:p w14:paraId="0916A71C" w14:textId="77777777" w:rsidR="00B12989" w:rsidRDefault="00DF00D5">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clothianidin</w:t>
            </w:r>
          </w:p>
        </w:tc>
        <w:tc>
          <w:tcPr>
            <w:tcW w:w="1037" w:type="dxa"/>
            <w:vAlign w:val="center"/>
          </w:tcPr>
          <w:p w14:paraId="45159931"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8A2B33B" w14:textId="77777777" w:rsidR="00B12989" w:rsidRDefault="00DF00D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4C2D4BF"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0" w:type="dxa"/>
            <w:vAlign w:val="center"/>
          </w:tcPr>
          <w:p w14:paraId="016875F6"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F82184A"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CEA9205"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2DF0A591"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CFA26CA" w14:textId="77777777" w:rsidTr="00EC258B">
        <w:trPr>
          <w:trHeight w:hRule="exact" w:val="288"/>
        </w:trPr>
        <w:tc>
          <w:tcPr>
            <w:tcW w:w="3360" w:type="dxa"/>
            <w:vAlign w:val="center"/>
          </w:tcPr>
          <w:p w14:paraId="6EF50FED" w14:textId="77777777" w:rsidR="00B12989" w:rsidRDefault="00DF00D5">
            <w:pPr>
              <w:spacing w:before="57" w:after="2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coumaphos</w:t>
            </w:r>
            <w:proofErr w:type="spellEnd"/>
          </w:p>
        </w:tc>
        <w:tc>
          <w:tcPr>
            <w:tcW w:w="1037" w:type="dxa"/>
            <w:vAlign w:val="center"/>
          </w:tcPr>
          <w:p w14:paraId="4A70DFFF"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74E1EDD" w14:textId="77777777" w:rsidR="00B12989" w:rsidRDefault="00DF00D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B02ED56"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A57C90A"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4C88BCE"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CA82B62"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0A954EBC"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11B07AE" w14:textId="77777777" w:rsidTr="00EC258B">
        <w:trPr>
          <w:trHeight w:hRule="exact" w:val="293"/>
        </w:trPr>
        <w:tc>
          <w:tcPr>
            <w:tcW w:w="3360" w:type="dxa"/>
            <w:vAlign w:val="center"/>
          </w:tcPr>
          <w:p w14:paraId="43AED878" w14:textId="77777777" w:rsidR="00B12989" w:rsidRDefault="00DF00D5">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crufomate</w:t>
            </w:r>
          </w:p>
        </w:tc>
        <w:tc>
          <w:tcPr>
            <w:tcW w:w="1037" w:type="dxa"/>
            <w:vAlign w:val="center"/>
          </w:tcPr>
          <w:p w14:paraId="25B33934"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7A64FE9" w14:textId="77777777" w:rsidR="00B12989" w:rsidRDefault="00DF00D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2549D8B"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32CE006"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B9B09D7"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5D557C4"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4494F22A"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1AB4CBF" w14:textId="77777777" w:rsidTr="00EC258B">
        <w:trPr>
          <w:trHeight w:hRule="exact" w:val="288"/>
        </w:trPr>
        <w:tc>
          <w:tcPr>
            <w:tcW w:w="3360" w:type="dxa"/>
            <w:vAlign w:val="center"/>
          </w:tcPr>
          <w:p w14:paraId="2502708F" w14:textId="77777777" w:rsidR="00B12989" w:rsidRDefault="00DF00D5">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cyanophos</w:t>
            </w:r>
            <w:proofErr w:type="spellEnd"/>
          </w:p>
        </w:tc>
        <w:tc>
          <w:tcPr>
            <w:tcW w:w="1037" w:type="dxa"/>
            <w:vAlign w:val="center"/>
          </w:tcPr>
          <w:p w14:paraId="69A4E953"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6980B03" w14:textId="77777777" w:rsidR="00B12989" w:rsidRDefault="00DF00D5">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1EB6794"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EF16B68"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EB28266"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1414237"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6F963CE7"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E44063E" w14:textId="77777777" w:rsidTr="00EC258B">
        <w:trPr>
          <w:trHeight w:hRule="exact" w:val="302"/>
        </w:trPr>
        <w:tc>
          <w:tcPr>
            <w:tcW w:w="3360" w:type="dxa"/>
            <w:vAlign w:val="center"/>
          </w:tcPr>
          <w:p w14:paraId="53AC2BB4" w14:textId="77777777" w:rsidR="00B12989" w:rsidRDefault="00DF00D5">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cyantraniliprole</w:t>
            </w:r>
          </w:p>
        </w:tc>
        <w:tc>
          <w:tcPr>
            <w:tcW w:w="1037" w:type="dxa"/>
            <w:vAlign w:val="center"/>
          </w:tcPr>
          <w:p w14:paraId="0F157D06"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66A007C" w14:textId="77777777" w:rsidR="00B12989" w:rsidRDefault="00DF00D5">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BA15C74"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0" w:type="dxa"/>
            <w:vAlign w:val="center"/>
          </w:tcPr>
          <w:p w14:paraId="2864ABF4"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9257300"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CB9AC27"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2A0E3640"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3DCF22D" w14:textId="77777777" w:rsidTr="00EC258B">
        <w:trPr>
          <w:trHeight w:hRule="exact" w:val="288"/>
        </w:trPr>
        <w:tc>
          <w:tcPr>
            <w:tcW w:w="3360" w:type="dxa"/>
            <w:vAlign w:val="center"/>
          </w:tcPr>
          <w:p w14:paraId="12B0864A" w14:textId="77777777" w:rsidR="00B12989" w:rsidRDefault="00DF00D5">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cyfluthrin</w:t>
            </w:r>
          </w:p>
        </w:tc>
        <w:tc>
          <w:tcPr>
            <w:tcW w:w="1037" w:type="dxa"/>
            <w:vAlign w:val="center"/>
          </w:tcPr>
          <w:p w14:paraId="191C91D6"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813871F" w14:textId="77777777" w:rsidR="00B12989" w:rsidRDefault="00DF00D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20339BF0" w14:textId="77777777" w:rsidR="00B12989" w:rsidRDefault="00DF00D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6F1FA69"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C207F23"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5BA3842"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140D0DF3" w14:textId="77777777" w:rsidR="00B12989" w:rsidRDefault="00DF00D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8BF1EFD" w14:textId="77777777" w:rsidTr="00EC258B">
        <w:trPr>
          <w:trHeight w:hRule="exact" w:val="283"/>
        </w:trPr>
        <w:tc>
          <w:tcPr>
            <w:tcW w:w="3360" w:type="dxa"/>
            <w:vAlign w:val="center"/>
          </w:tcPr>
          <w:p w14:paraId="5E438C73" w14:textId="77777777" w:rsidR="00B12989" w:rsidRDefault="00DF00D5">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cypermethrin</w:t>
            </w:r>
          </w:p>
        </w:tc>
        <w:tc>
          <w:tcPr>
            <w:tcW w:w="1037" w:type="dxa"/>
            <w:vAlign w:val="center"/>
          </w:tcPr>
          <w:p w14:paraId="60700B64"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571DF95" w14:textId="77777777" w:rsidR="00B12989" w:rsidRDefault="00DF00D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C9B3251" w14:textId="77777777" w:rsidR="00B12989" w:rsidRDefault="00DF00D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0" w:type="dxa"/>
            <w:vAlign w:val="center"/>
          </w:tcPr>
          <w:p w14:paraId="28E62971"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0D089A0"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B3C9417"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E0A35CF" w14:textId="77777777" w:rsidR="00B12989" w:rsidRDefault="00DF00D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8A904AA" w14:textId="77777777" w:rsidTr="00EC258B">
        <w:trPr>
          <w:trHeight w:hRule="exact" w:val="288"/>
        </w:trPr>
        <w:tc>
          <w:tcPr>
            <w:tcW w:w="3360" w:type="dxa"/>
            <w:vAlign w:val="center"/>
          </w:tcPr>
          <w:p w14:paraId="6714B31D" w14:textId="77777777" w:rsidR="00B12989" w:rsidRDefault="00DF00D5">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deltamethrin</w:t>
            </w:r>
          </w:p>
        </w:tc>
        <w:tc>
          <w:tcPr>
            <w:tcW w:w="1037" w:type="dxa"/>
            <w:vAlign w:val="center"/>
          </w:tcPr>
          <w:p w14:paraId="20284C42"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50248F5" w14:textId="77777777" w:rsidR="00B12989" w:rsidRDefault="00DF00D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3B5B5B3"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D084D92"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294C70F"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0A56F60"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75AEA97D"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DB50467" w14:textId="77777777" w:rsidTr="00EC258B">
        <w:trPr>
          <w:trHeight w:hRule="exact" w:val="538"/>
        </w:trPr>
        <w:tc>
          <w:tcPr>
            <w:tcW w:w="3360" w:type="dxa"/>
          </w:tcPr>
          <w:p w14:paraId="1724C919" w14:textId="77777777" w:rsidR="00B12989" w:rsidRDefault="00DF00D5">
            <w:pPr>
              <w:spacing w:after="53" w:line="231" w:lineRule="exact"/>
              <w:ind w:left="36" w:right="36"/>
              <w:jc w:val="both"/>
              <w:textAlignment w:val="baseline"/>
              <w:rPr>
                <w:rFonts w:ascii="Cambria" w:eastAsia="Cambria" w:hAnsi="Cambria"/>
                <w:color w:val="000000"/>
                <w:spacing w:val="-8"/>
                <w:sz w:val="19"/>
              </w:rPr>
            </w:pPr>
            <w:r>
              <w:rPr>
                <w:rFonts w:ascii="Cambria" w:eastAsia="Cambria" w:hAnsi="Cambria"/>
                <w:color w:val="000000"/>
                <w:spacing w:val="-8"/>
                <w:sz w:val="19"/>
              </w:rPr>
              <w:t>demeton-S-methyl sulfoxide (</w:t>
            </w:r>
            <w:proofErr w:type="spellStart"/>
            <w:r>
              <w:rPr>
                <w:rFonts w:ascii="Cambria" w:eastAsia="Cambria" w:hAnsi="Cambria"/>
                <w:color w:val="000000"/>
                <w:spacing w:val="-8"/>
                <w:sz w:val="19"/>
              </w:rPr>
              <w:t>oxydemeton</w:t>
            </w:r>
            <w:proofErr w:type="spellEnd"/>
            <w:r>
              <w:rPr>
                <w:rFonts w:ascii="Cambria" w:eastAsia="Cambria" w:hAnsi="Cambria"/>
                <w:color w:val="000000"/>
                <w:spacing w:val="-8"/>
                <w:sz w:val="19"/>
              </w:rPr>
              <w:t>- methyl)</w:t>
            </w:r>
          </w:p>
        </w:tc>
        <w:tc>
          <w:tcPr>
            <w:tcW w:w="1037" w:type="dxa"/>
            <w:vAlign w:val="center"/>
          </w:tcPr>
          <w:p w14:paraId="794387AA" w14:textId="77777777" w:rsidR="00B12989" w:rsidRDefault="00DF00D5">
            <w:pPr>
              <w:spacing w:before="187" w:after="15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EB87ED1" w14:textId="77777777" w:rsidR="00B12989" w:rsidRDefault="00DF00D5">
            <w:pPr>
              <w:tabs>
                <w:tab w:val="decimal" w:pos="504"/>
              </w:tabs>
              <w:spacing w:before="187" w:after="15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76E5EDB7" w14:textId="77777777" w:rsidR="00B12989" w:rsidRDefault="00DF00D5">
            <w:pPr>
              <w:spacing w:before="178" w:after="16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DDD84DB" w14:textId="77777777" w:rsidR="00B12989" w:rsidRDefault="00DF00D5">
            <w:pPr>
              <w:spacing w:before="187" w:after="15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63EBDAB" w14:textId="77777777" w:rsidR="00B12989" w:rsidRDefault="00DF00D5">
            <w:pPr>
              <w:spacing w:before="187" w:after="15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FFF298F" w14:textId="77777777" w:rsidR="00B12989" w:rsidRDefault="00DF00D5">
            <w:pPr>
              <w:spacing w:before="187" w:after="15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4AE9FDA8" w14:textId="77777777" w:rsidR="00B12989" w:rsidRDefault="00DF00D5">
            <w:pPr>
              <w:spacing w:before="178" w:after="16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A80EF48" w14:textId="77777777" w:rsidTr="00EC258B">
        <w:trPr>
          <w:trHeight w:hRule="exact" w:val="288"/>
        </w:trPr>
        <w:tc>
          <w:tcPr>
            <w:tcW w:w="3360" w:type="dxa"/>
            <w:vAlign w:val="center"/>
          </w:tcPr>
          <w:p w14:paraId="7476AC3F" w14:textId="77777777" w:rsidR="00B12989" w:rsidRDefault="00DF00D5">
            <w:pPr>
              <w:spacing w:before="48" w:after="48" w:line="192" w:lineRule="exact"/>
              <w:ind w:left="53"/>
              <w:textAlignment w:val="baseline"/>
              <w:rPr>
                <w:rFonts w:ascii="Cambria" w:eastAsia="Cambria" w:hAnsi="Cambria"/>
                <w:color w:val="000000"/>
                <w:sz w:val="19"/>
              </w:rPr>
            </w:pPr>
            <w:r>
              <w:rPr>
                <w:rFonts w:ascii="Cambria" w:eastAsia="Cambria" w:hAnsi="Cambria"/>
                <w:color w:val="000000"/>
                <w:sz w:val="19"/>
              </w:rPr>
              <w:t>diazinon</w:t>
            </w:r>
          </w:p>
        </w:tc>
        <w:tc>
          <w:tcPr>
            <w:tcW w:w="1037" w:type="dxa"/>
            <w:vAlign w:val="center"/>
          </w:tcPr>
          <w:p w14:paraId="07BADC02"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696FA97" w14:textId="77777777" w:rsidR="00B12989" w:rsidRDefault="00DF00D5">
            <w:pPr>
              <w:tabs>
                <w:tab w:val="decimal" w:pos="504"/>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9183FBC" w14:textId="77777777" w:rsidR="00B12989" w:rsidRDefault="00DF00D5">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251D0B7"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7C09F8D"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3B59800"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7895162F" w14:textId="77777777" w:rsidR="00B12989" w:rsidRDefault="00DF00D5">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C00DB5F" w14:textId="77777777" w:rsidTr="00EC258B">
        <w:trPr>
          <w:trHeight w:hRule="exact" w:val="293"/>
        </w:trPr>
        <w:tc>
          <w:tcPr>
            <w:tcW w:w="3360" w:type="dxa"/>
            <w:vAlign w:val="center"/>
          </w:tcPr>
          <w:p w14:paraId="0F684758" w14:textId="77777777" w:rsidR="00B12989" w:rsidRDefault="00DF00D5">
            <w:pPr>
              <w:spacing w:before="48" w:after="48" w:line="192" w:lineRule="exact"/>
              <w:ind w:left="53"/>
              <w:textAlignment w:val="baseline"/>
              <w:rPr>
                <w:rFonts w:ascii="Cambria" w:eastAsia="Cambria" w:hAnsi="Cambria"/>
                <w:color w:val="000000"/>
                <w:sz w:val="19"/>
              </w:rPr>
            </w:pPr>
            <w:r>
              <w:rPr>
                <w:rFonts w:ascii="Cambria" w:eastAsia="Cambria" w:hAnsi="Cambria"/>
                <w:color w:val="000000"/>
                <w:sz w:val="19"/>
              </w:rPr>
              <w:t>dichlofenthion</w:t>
            </w:r>
          </w:p>
        </w:tc>
        <w:tc>
          <w:tcPr>
            <w:tcW w:w="1037" w:type="dxa"/>
            <w:vAlign w:val="center"/>
          </w:tcPr>
          <w:p w14:paraId="2E85B890"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B062BA0" w14:textId="77777777" w:rsidR="00B12989" w:rsidRDefault="00DF00D5">
            <w:pPr>
              <w:tabs>
                <w:tab w:val="decimal" w:pos="504"/>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6C485A0" w14:textId="77777777" w:rsidR="00B12989" w:rsidRDefault="00DF00D5">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C46FF34"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AB92A96"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CA374EA"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35C9063B" w14:textId="77777777" w:rsidR="00B12989" w:rsidRDefault="00DF00D5">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F18BB0F" w14:textId="77777777" w:rsidTr="00EC258B">
        <w:trPr>
          <w:trHeight w:hRule="exact" w:val="278"/>
        </w:trPr>
        <w:tc>
          <w:tcPr>
            <w:tcW w:w="3360" w:type="dxa"/>
            <w:vAlign w:val="center"/>
          </w:tcPr>
          <w:p w14:paraId="47ECD8D4" w14:textId="77777777" w:rsidR="00B12989" w:rsidRDefault="00DF00D5">
            <w:pPr>
              <w:spacing w:before="47" w:after="2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dicrotophos</w:t>
            </w:r>
            <w:proofErr w:type="spellEnd"/>
          </w:p>
        </w:tc>
        <w:tc>
          <w:tcPr>
            <w:tcW w:w="1037" w:type="dxa"/>
            <w:vAlign w:val="center"/>
          </w:tcPr>
          <w:p w14:paraId="644706AB"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3D7BD2B" w14:textId="77777777" w:rsidR="00B12989" w:rsidRDefault="00DF00D5">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680D570" w14:textId="77777777" w:rsidR="00B12989" w:rsidRDefault="00DF00D5">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7891A15"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1BA5CC9"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5867DF5"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439B1245" w14:textId="77777777" w:rsidR="00B12989" w:rsidRDefault="00DF00D5">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1DAF0E9" w14:textId="77777777" w:rsidTr="00EC258B">
        <w:trPr>
          <w:trHeight w:hRule="exact" w:val="293"/>
        </w:trPr>
        <w:tc>
          <w:tcPr>
            <w:tcW w:w="3360" w:type="dxa"/>
            <w:vAlign w:val="center"/>
          </w:tcPr>
          <w:p w14:paraId="62CCE7B1" w14:textId="77777777" w:rsidR="00B12989" w:rsidRDefault="00DF00D5">
            <w:pPr>
              <w:spacing w:before="57" w:after="44" w:line="192" w:lineRule="exact"/>
              <w:ind w:left="53"/>
              <w:textAlignment w:val="baseline"/>
              <w:rPr>
                <w:rFonts w:ascii="Cambria" w:eastAsia="Cambria" w:hAnsi="Cambria"/>
                <w:color w:val="000000"/>
                <w:sz w:val="19"/>
              </w:rPr>
            </w:pPr>
            <w:r>
              <w:rPr>
                <w:rFonts w:ascii="Cambria" w:eastAsia="Cambria" w:hAnsi="Cambria"/>
                <w:color w:val="000000"/>
                <w:sz w:val="19"/>
              </w:rPr>
              <w:t>diflubenzuron</w:t>
            </w:r>
          </w:p>
        </w:tc>
        <w:tc>
          <w:tcPr>
            <w:tcW w:w="1037" w:type="dxa"/>
            <w:vAlign w:val="center"/>
          </w:tcPr>
          <w:p w14:paraId="69E168CF"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77EC28A" w14:textId="77777777" w:rsidR="00B12989" w:rsidRDefault="00DF00D5">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4F9ECD8" w14:textId="77777777" w:rsidR="00B12989" w:rsidRDefault="00DF00D5">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550" w:type="dxa"/>
            <w:vAlign w:val="center"/>
          </w:tcPr>
          <w:p w14:paraId="22FFE39A"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DCB4936"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AC47449"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2DADDBED" w14:textId="77777777" w:rsidR="00B12989" w:rsidRDefault="00DF00D5">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B66617B" w14:textId="77777777" w:rsidTr="00EC258B">
        <w:trPr>
          <w:trHeight w:hRule="exact" w:val="298"/>
        </w:trPr>
        <w:tc>
          <w:tcPr>
            <w:tcW w:w="3360" w:type="dxa"/>
            <w:vAlign w:val="center"/>
          </w:tcPr>
          <w:p w14:paraId="4758DE01" w14:textId="77777777" w:rsidR="00B12989" w:rsidRDefault="00DF00D5">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dimethoate</w:t>
            </w:r>
          </w:p>
        </w:tc>
        <w:tc>
          <w:tcPr>
            <w:tcW w:w="1037" w:type="dxa"/>
            <w:vAlign w:val="center"/>
          </w:tcPr>
          <w:p w14:paraId="3749B185"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12C0E0A" w14:textId="77777777" w:rsidR="00B12989" w:rsidRDefault="00DF00D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2235D7D"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1C665AC"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337221F"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524C04C"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1DF216EE"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A8E93CA" w14:textId="77777777" w:rsidTr="00EC258B">
        <w:trPr>
          <w:trHeight w:hRule="exact" w:val="283"/>
        </w:trPr>
        <w:tc>
          <w:tcPr>
            <w:tcW w:w="3360" w:type="dxa"/>
            <w:vAlign w:val="center"/>
          </w:tcPr>
          <w:p w14:paraId="51B68E4A" w14:textId="77777777" w:rsidR="00B12989" w:rsidRDefault="00DF00D5">
            <w:pPr>
              <w:spacing w:before="47"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dimethylvinphos</w:t>
            </w:r>
            <w:proofErr w:type="spellEnd"/>
          </w:p>
        </w:tc>
        <w:tc>
          <w:tcPr>
            <w:tcW w:w="1037" w:type="dxa"/>
            <w:vAlign w:val="center"/>
          </w:tcPr>
          <w:p w14:paraId="637D8838"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1DFB64A" w14:textId="77777777" w:rsidR="00B12989" w:rsidRDefault="00DF00D5">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E612EF1" w14:textId="77777777" w:rsidR="00B12989" w:rsidRDefault="00DF00D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152A945"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B348E1C"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A3CC467"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6847838D" w14:textId="77777777" w:rsidR="00B12989" w:rsidRDefault="00DF00D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7E4856C" w14:textId="77777777" w:rsidTr="00EC258B">
        <w:trPr>
          <w:trHeight w:hRule="exact" w:val="288"/>
        </w:trPr>
        <w:tc>
          <w:tcPr>
            <w:tcW w:w="3360" w:type="dxa"/>
            <w:vAlign w:val="center"/>
          </w:tcPr>
          <w:p w14:paraId="6AC85E82" w14:textId="77777777" w:rsidR="00B12989" w:rsidRDefault="00DF00D5">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dioxabenzofos</w:t>
            </w:r>
            <w:proofErr w:type="spellEnd"/>
          </w:p>
        </w:tc>
        <w:tc>
          <w:tcPr>
            <w:tcW w:w="1037" w:type="dxa"/>
            <w:vAlign w:val="center"/>
          </w:tcPr>
          <w:p w14:paraId="23DE8EEC"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C1DCA94" w14:textId="77777777" w:rsidR="00B12989" w:rsidRDefault="00DF00D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DF15740"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EACF0A9"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B998F5C"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D1DA1F3"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4DAC5D6"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11EE188" w14:textId="77777777" w:rsidTr="00EC258B">
        <w:trPr>
          <w:trHeight w:hRule="exact" w:val="293"/>
        </w:trPr>
        <w:tc>
          <w:tcPr>
            <w:tcW w:w="3360" w:type="dxa"/>
            <w:vAlign w:val="center"/>
          </w:tcPr>
          <w:p w14:paraId="44DF628A" w14:textId="77777777" w:rsidR="00B12989" w:rsidRDefault="00DF00D5">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EPN</w:t>
            </w:r>
          </w:p>
        </w:tc>
        <w:tc>
          <w:tcPr>
            <w:tcW w:w="1037" w:type="dxa"/>
            <w:vAlign w:val="center"/>
          </w:tcPr>
          <w:p w14:paraId="48D42DF6"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EF40A71" w14:textId="77777777" w:rsidR="00B12989" w:rsidRDefault="00DF00D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3413CE2"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8C98DE8"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755D506"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2DA158F"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2379C247"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11F7B54" w14:textId="77777777" w:rsidTr="00EC258B">
        <w:trPr>
          <w:trHeight w:hRule="exact" w:val="288"/>
        </w:trPr>
        <w:tc>
          <w:tcPr>
            <w:tcW w:w="3360" w:type="dxa"/>
            <w:vAlign w:val="center"/>
          </w:tcPr>
          <w:p w14:paraId="68BED9AC" w14:textId="77777777" w:rsidR="00B12989" w:rsidRDefault="00DF00D5">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ethion</w:t>
            </w:r>
          </w:p>
        </w:tc>
        <w:tc>
          <w:tcPr>
            <w:tcW w:w="1037" w:type="dxa"/>
            <w:vAlign w:val="center"/>
          </w:tcPr>
          <w:p w14:paraId="7CB18F52"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2D435F3" w14:textId="77777777" w:rsidR="00B12989" w:rsidRDefault="00DF00D5">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2267A2D"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929F473"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993D364"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72187A9"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7C5E1A2F"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737C9C8" w14:textId="77777777" w:rsidTr="00EC258B">
        <w:trPr>
          <w:trHeight w:hRule="exact" w:val="292"/>
        </w:trPr>
        <w:tc>
          <w:tcPr>
            <w:tcW w:w="3360" w:type="dxa"/>
            <w:vAlign w:val="center"/>
          </w:tcPr>
          <w:p w14:paraId="6FCB21E6" w14:textId="77777777" w:rsidR="00B12989" w:rsidRDefault="00DF00D5">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ethiprole</w:t>
            </w:r>
            <w:proofErr w:type="spellEnd"/>
          </w:p>
        </w:tc>
        <w:tc>
          <w:tcPr>
            <w:tcW w:w="1037" w:type="dxa"/>
            <w:vAlign w:val="center"/>
          </w:tcPr>
          <w:p w14:paraId="5EE07355"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3B56A9B" w14:textId="77777777" w:rsidR="00B12989" w:rsidRDefault="00DF00D5">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1C79746"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1031F8A"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FDDB313"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72B8D62"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6CDBCC41"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FA579E1" w14:textId="77777777" w:rsidTr="00EC258B">
        <w:trPr>
          <w:trHeight w:hRule="exact" w:val="288"/>
        </w:trPr>
        <w:tc>
          <w:tcPr>
            <w:tcW w:w="3360" w:type="dxa"/>
            <w:vAlign w:val="center"/>
          </w:tcPr>
          <w:p w14:paraId="4244D459" w14:textId="77777777" w:rsidR="00B12989" w:rsidRDefault="00DF00D5">
            <w:pPr>
              <w:spacing w:before="58"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ethoprophos</w:t>
            </w:r>
            <w:proofErr w:type="spellEnd"/>
          </w:p>
        </w:tc>
        <w:tc>
          <w:tcPr>
            <w:tcW w:w="1037" w:type="dxa"/>
            <w:vAlign w:val="center"/>
          </w:tcPr>
          <w:p w14:paraId="65933A3D" w14:textId="77777777" w:rsidR="00B12989" w:rsidRDefault="00DF00D5">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C2E232E" w14:textId="77777777" w:rsidR="00B12989" w:rsidRDefault="00DF00D5">
            <w:pPr>
              <w:tabs>
                <w:tab w:val="decimal" w:pos="504"/>
              </w:tabs>
              <w:spacing w:before="6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1088090"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E3900E2" w14:textId="77777777" w:rsidR="00B12989" w:rsidRDefault="00DF00D5">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BE3BF96" w14:textId="77777777" w:rsidR="00B12989" w:rsidRDefault="00DF00D5">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B399D1C" w14:textId="77777777" w:rsidR="00B12989" w:rsidRDefault="00DF00D5">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3C4CF6D1" w14:textId="77777777" w:rsidR="00B12989" w:rsidRDefault="00DF00D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86895C4" w14:textId="77777777" w:rsidTr="00EC258B">
        <w:trPr>
          <w:trHeight w:hRule="exact" w:val="293"/>
        </w:trPr>
        <w:tc>
          <w:tcPr>
            <w:tcW w:w="3360" w:type="dxa"/>
            <w:vAlign w:val="center"/>
          </w:tcPr>
          <w:p w14:paraId="3A41914B" w14:textId="77777777" w:rsidR="00B12989" w:rsidRDefault="00DF00D5">
            <w:pPr>
              <w:spacing w:before="5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etoxazole</w:t>
            </w:r>
            <w:proofErr w:type="spellEnd"/>
          </w:p>
        </w:tc>
        <w:tc>
          <w:tcPr>
            <w:tcW w:w="1037" w:type="dxa"/>
            <w:vAlign w:val="center"/>
          </w:tcPr>
          <w:p w14:paraId="006FBB19"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969612F" w14:textId="77777777" w:rsidR="00B12989" w:rsidRDefault="00DF00D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AC21D45" w14:textId="77777777" w:rsidR="00B12989" w:rsidRDefault="00DF00D5">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3E9B329"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78B1697"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DEE91DF"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345EEAF5" w14:textId="77777777" w:rsidR="00B12989" w:rsidRDefault="00DF00D5">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0226EAF" w14:textId="77777777" w:rsidTr="00EC258B">
        <w:trPr>
          <w:trHeight w:hRule="exact" w:val="288"/>
        </w:trPr>
        <w:tc>
          <w:tcPr>
            <w:tcW w:w="3360" w:type="dxa"/>
            <w:vAlign w:val="center"/>
          </w:tcPr>
          <w:p w14:paraId="1F465519" w14:textId="77777777" w:rsidR="00B12989" w:rsidRDefault="00DF00D5">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etrimfos</w:t>
            </w:r>
            <w:proofErr w:type="spellEnd"/>
          </w:p>
        </w:tc>
        <w:tc>
          <w:tcPr>
            <w:tcW w:w="1037" w:type="dxa"/>
            <w:vAlign w:val="center"/>
          </w:tcPr>
          <w:p w14:paraId="683B7234"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B9911BA" w14:textId="77777777" w:rsidR="00B12989" w:rsidRDefault="00DF00D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A49E86F"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066B854"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FBA255D"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3383920"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0EF46063"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F851BE4" w14:textId="77777777" w:rsidTr="00EC258B">
        <w:trPr>
          <w:trHeight w:hRule="exact" w:val="303"/>
        </w:trPr>
        <w:tc>
          <w:tcPr>
            <w:tcW w:w="3360" w:type="dxa"/>
            <w:vAlign w:val="center"/>
          </w:tcPr>
          <w:p w14:paraId="53FD1CAB" w14:textId="77777777" w:rsidR="00B12989" w:rsidRDefault="00DF00D5">
            <w:pPr>
              <w:spacing w:before="57" w:after="47"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famphur</w:t>
            </w:r>
            <w:proofErr w:type="spellEnd"/>
          </w:p>
        </w:tc>
        <w:tc>
          <w:tcPr>
            <w:tcW w:w="1037" w:type="dxa"/>
            <w:vAlign w:val="center"/>
          </w:tcPr>
          <w:p w14:paraId="3041B7F2" w14:textId="77777777" w:rsidR="00B12989" w:rsidRDefault="00DF00D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43A8100" w14:textId="77777777" w:rsidR="00B12989" w:rsidRDefault="00DF00D5">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373BEC8" w14:textId="77777777" w:rsidR="00B12989" w:rsidRDefault="00DF00D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A6ADA11" w14:textId="77777777" w:rsidR="00B12989" w:rsidRDefault="00DF00D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03CAF17" w14:textId="77777777" w:rsidR="00B12989" w:rsidRDefault="00DF00D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315FB5E" w14:textId="77777777" w:rsidR="00B12989" w:rsidRDefault="00DF00D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D592248" w14:textId="77777777" w:rsidR="00B12989" w:rsidRDefault="00DF00D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D3A328F" w14:textId="77777777" w:rsidTr="00EC258B">
        <w:trPr>
          <w:trHeight w:hRule="exact" w:val="278"/>
        </w:trPr>
        <w:tc>
          <w:tcPr>
            <w:tcW w:w="3360" w:type="dxa"/>
            <w:vAlign w:val="center"/>
          </w:tcPr>
          <w:p w14:paraId="708BDDB4" w14:textId="77777777" w:rsidR="00B12989" w:rsidRDefault="00DF00D5">
            <w:pPr>
              <w:spacing w:before="47" w:after="2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fenamiphos</w:t>
            </w:r>
            <w:proofErr w:type="spellEnd"/>
          </w:p>
        </w:tc>
        <w:tc>
          <w:tcPr>
            <w:tcW w:w="1037" w:type="dxa"/>
            <w:vAlign w:val="center"/>
          </w:tcPr>
          <w:p w14:paraId="40C54777"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B536A7B" w14:textId="77777777" w:rsidR="00B12989" w:rsidRDefault="00DF00D5">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A28F11C" w14:textId="77777777" w:rsidR="00B12989" w:rsidRDefault="00DF00D5">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FB6A5E7"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D074397"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AB8EC4B"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334DDD94" w14:textId="77777777" w:rsidR="00B12989" w:rsidRDefault="00DF00D5">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1A55BC6" w14:textId="77777777" w:rsidTr="00EC258B">
        <w:trPr>
          <w:trHeight w:hRule="exact" w:val="302"/>
        </w:trPr>
        <w:tc>
          <w:tcPr>
            <w:tcW w:w="3360" w:type="dxa"/>
            <w:vAlign w:val="center"/>
          </w:tcPr>
          <w:p w14:paraId="4CB26FD7" w14:textId="77777777" w:rsidR="00B12989" w:rsidRDefault="00DF00D5">
            <w:pPr>
              <w:spacing w:before="57" w:after="42"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fenchlorphos</w:t>
            </w:r>
            <w:proofErr w:type="spellEnd"/>
          </w:p>
        </w:tc>
        <w:tc>
          <w:tcPr>
            <w:tcW w:w="1037" w:type="dxa"/>
            <w:vAlign w:val="center"/>
          </w:tcPr>
          <w:p w14:paraId="7479676A"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0814551" w14:textId="77777777" w:rsidR="00B12989" w:rsidRDefault="00DF00D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A4D1F5A"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BB87AF6"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F522335"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D1D7B33"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F0C3049"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204F236" w14:textId="77777777" w:rsidTr="00EC258B">
        <w:trPr>
          <w:trHeight w:hRule="exact" w:val="279"/>
        </w:trPr>
        <w:tc>
          <w:tcPr>
            <w:tcW w:w="3360" w:type="dxa"/>
            <w:vAlign w:val="center"/>
          </w:tcPr>
          <w:p w14:paraId="6FBEB369" w14:textId="77777777" w:rsidR="00B12989" w:rsidRDefault="00DF00D5">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fenitrothion</w:t>
            </w:r>
          </w:p>
        </w:tc>
        <w:tc>
          <w:tcPr>
            <w:tcW w:w="1037" w:type="dxa"/>
            <w:vAlign w:val="center"/>
          </w:tcPr>
          <w:p w14:paraId="01F5C659"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CC6F9E8" w14:textId="77777777" w:rsidR="00B12989" w:rsidRDefault="00DF00D5">
            <w:pPr>
              <w:tabs>
                <w:tab w:val="decimal" w:pos="504"/>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86E0E42" w14:textId="77777777" w:rsidR="00B12989" w:rsidRDefault="00DF00D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1259D59"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B12089F"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DE17277" w14:textId="77777777" w:rsidR="00B12989" w:rsidRDefault="00DF00D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6CF0EEC5" w14:textId="77777777" w:rsidR="00B12989" w:rsidRDefault="00DF00D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41FBC7C" w14:textId="77777777" w:rsidTr="00EC258B">
        <w:trPr>
          <w:trHeight w:hRule="exact" w:val="293"/>
        </w:trPr>
        <w:tc>
          <w:tcPr>
            <w:tcW w:w="3360" w:type="dxa"/>
            <w:vAlign w:val="center"/>
          </w:tcPr>
          <w:p w14:paraId="42CD06C4" w14:textId="77777777" w:rsidR="00B12989" w:rsidRDefault="00DF00D5">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fenobucarb</w:t>
            </w:r>
            <w:proofErr w:type="spellEnd"/>
          </w:p>
        </w:tc>
        <w:tc>
          <w:tcPr>
            <w:tcW w:w="1037" w:type="dxa"/>
            <w:vAlign w:val="center"/>
          </w:tcPr>
          <w:p w14:paraId="4E895E80"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6FB316A" w14:textId="77777777" w:rsidR="00B12989" w:rsidRDefault="00DF00D5">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DA36BF9"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1721FB3"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236F3C4"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1326299"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4FD4A7F"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EC4E246" w14:textId="77777777" w:rsidTr="00EC258B">
        <w:trPr>
          <w:trHeight w:hRule="exact" w:val="288"/>
        </w:trPr>
        <w:tc>
          <w:tcPr>
            <w:tcW w:w="3360" w:type="dxa"/>
            <w:vAlign w:val="center"/>
          </w:tcPr>
          <w:p w14:paraId="208EAC6D" w14:textId="77777777" w:rsidR="00B12989" w:rsidRDefault="00DF00D5">
            <w:pPr>
              <w:spacing w:before="5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fenothiocarb</w:t>
            </w:r>
            <w:proofErr w:type="spellEnd"/>
          </w:p>
        </w:tc>
        <w:tc>
          <w:tcPr>
            <w:tcW w:w="1037" w:type="dxa"/>
            <w:vAlign w:val="center"/>
          </w:tcPr>
          <w:p w14:paraId="1C79A119"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1260B36" w14:textId="77777777" w:rsidR="00B12989" w:rsidRDefault="00DF00D5">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B88C2E7"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8A9D8CF"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6EF47B7"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49F16CB"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663A1F05"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9E19A3C" w14:textId="77777777" w:rsidTr="00EC258B">
        <w:trPr>
          <w:trHeight w:hRule="exact" w:val="292"/>
        </w:trPr>
        <w:tc>
          <w:tcPr>
            <w:tcW w:w="3360" w:type="dxa"/>
            <w:vAlign w:val="center"/>
          </w:tcPr>
          <w:p w14:paraId="42298101" w14:textId="77777777" w:rsidR="00B12989" w:rsidRDefault="00DF00D5">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fenoxycarb</w:t>
            </w:r>
          </w:p>
        </w:tc>
        <w:tc>
          <w:tcPr>
            <w:tcW w:w="1037" w:type="dxa"/>
            <w:vAlign w:val="center"/>
          </w:tcPr>
          <w:p w14:paraId="4D46DA94"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23C4A17" w14:textId="77777777" w:rsidR="00B12989" w:rsidRDefault="00DF00D5">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DF32487"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3CD3686"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2B1603C"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9C5C86C"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3A69CFE"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DD9EDEB" w14:textId="77777777" w:rsidTr="00EC258B">
        <w:trPr>
          <w:trHeight w:hRule="exact" w:val="298"/>
        </w:trPr>
        <w:tc>
          <w:tcPr>
            <w:tcW w:w="3360" w:type="dxa"/>
            <w:vAlign w:val="center"/>
          </w:tcPr>
          <w:p w14:paraId="1EE6C119" w14:textId="77777777" w:rsidR="00B12989" w:rsidRDefault="00DF00D5">
            <w:pPr>
              <w:spacing w:before="58"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fenpropathrin</w:t>
            </w:r>
            <w:proofErr w:type="spellEnd"/>
          </w:p>
        </w:tc>
        <w:tc>
          <w:tcPr>
            <w:tcW w:w="1037" w:type="dxa"/>
            <w:vAlign w:val="center"/>
          </w:tcPr>
          <w:p w14:paraId="158A92A2"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0280D53" w14:textId="77777777" w:rsidR="00B12989" w:rsidRDefault="00DF00D5">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B93CCAC" w14:textId="77777777" w:rsidR="00B12989" w:rsidRDefault="00DF00D5">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01F99B6"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75897F6"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CCA7EBA" w14:textId="77777777" w:rsidR="00B12989" w:rsidRDefault="00DF00D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4F6C6E8D" w14:textId="77777777" w:rsidR="00B12989" w:rsidRDefault="00DF00D5">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95FBDAD" w14:textId="77777777" w:rsidTr="00EC258B">
        <w:trPr>
          <w:trHeight w:hRule="exact" w:val="283"/>
        </w:trPr>
        <w:tc>
          <w:tcPr>
            <w:tcW w:w="3360" w:type="dxa"/>
            <w:vAlign w:val="center"/>
          </w:tcPr>
          <w:p w14:paraId="7C8909EA" w14:textId="77777777" w:rsidR="00B12989" w:rsidRDefault="00DF00D5">
            <w:pPr>
              <w:spacing w:before="48" w:after="2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fensulfothion</w:t>
            </w:r>
            <w:proofErr w:type="spellEnd"/>
          </w:p>
        </w:tc>
        <w:tc>
          <w:tcPr>
            <w:tcW w:w="1037" w:type="dxa"/>
            <w:vAlign w:val="center"/>
          </w:tcPr>
          <w:p w14:paraId="304E4308"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56E4879" w14:textId="77777777" w:rsidR="00B12989" w:rsidRDefault="00DF00D5">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2DF1722" w14:textId="77777777" w:rsidR="00B12989" w:rsidRDefault="00DF00D5">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38750A3"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92D5C85"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C435C52"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0F396EE3" w14:textId="77777777" w:rsidR="00B12989" w:rsidRDefault="00DF00D5">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2861730" w14:textId="77777777" w:rsidTr="00EC258B">
        <w:trPr>
          <w:trHeight w:hRule="exact" w:val="298"/>
        </w:trPr>
        <w:tc>
          <w:tcPr>
            <w:tcW w:w="3360" w:type="dxa"/>
            <w:vAlign w:val="center"/>
          </w:tcPr>
          <w:p w14:paraId="58FC6D10" w14:textId="77777777" w:rsidR="00B12989" w:rsidRDefault="00DF00D5">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fenthion</w:t>
            </w:r>
          </w:p>
        </w:tc>
        <w:tc>
          <w:tcPr>
            <w:tcW w:w="1037" w:type="dxa"/>
            <w:vAlign w:val="center"/>
          </w:tcPr>
          <w:p w14:paraId="66F0E922"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32CB3E3" w14:textId="77777777" w:rsidR="00B12989" w:rsidRDefault="00DF00D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4FDF2F1"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D5DDB79"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4B97537"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9D2AB06"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1F80289"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70A4FCC" w14:textId="77777777" w:rsidTr="00EC258B">
        <w:trPr>
          <w:trHeight w:hRule="exact" w:val="283"/>
        </w:trPr>
        <w:tc>
          <w:tcPr>
            <w:tcW w:w="3360" w:type="dxa"/>
            <w:vAlign w:val="center"/>
          </w:tcPr>
          <w:p w14:paraId="5D3468F9" w14:textId="77777777" w:rsidR="00B12989" w:rsidRDefault="00DF00D5">
            <w:pPr>
              <w:spacing w:before="47" w:after="38" w:line="193" w:lineRule="exact"/>
              <w:ind w:left="53"/>
              <w:textAlignment w:val="baseline"/>
              <w:rPr>
                <w:rFonts w:ascii="Cambria" w:eastAsia="Cambria" w:hAnsi="Cambria"/>
                <w:color w:val="000000"/>
                <w:sz w:val="19"/>
              </w:rPr>
            </w:pPr>
            <w:r>
              <w:rPr>
                <w:rFonts w:ascii="Cambria" w:eastAsia="Cambria" w:hAnsi="Cambria"/>
                <w:color w:val="000000"/>
                <w:sz w:val="19"/>
              </w:rPr>
              <w:t>fenthion-ethyl</w:t>
            </w:r>
          </w:p>
        </w:tc>
        <w:tc>
          <w:tcPr>
            <w:tcW w:w="1037" w:type="dxa"/>
            <w:vAlign w:val="center"/>
          </w:tcPr>
          <w:p w14:paraId="3EABFECF"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75B29AF" w14:textId="77777777" w:rsidR="00B12989" w:rsidRDefault="00DF00D5">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F5AFA4A" w14:textId="77777777" w:rsidR="00B12989" w:rsidRDefault="00DF00D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040A8F2"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B9E315E"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ED8BABD"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3B80CB76" w14:textId="77777777" w:rsidR="00B12989" w:rsidRDefault="00DF00D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2F81367" w14:textId="77777777" w:rsidTr="00EC258B">
        <w:trPr>
          <w:trHeight w:hRule="exact" w:val="298"/>
        </w:trPr>
        <w:tc>
          <w:tcPr>
            <w:tcW w:w="3360" w:type="dxa"/>
            <w:vAlign w:val="center"/>
          </w:tcPr>
          <w:p w14:paraId="41A42E75" w14:textId="77777777" w:rsidR="00B12989" w:rsidRDefault="00DF00D5">
            <w:pPr>
              <w:spacing w:before="5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fenvalerate</w:t>
            </w:r>
            <w:proofErr w:type="spellEnd"/>
          </w:p>
        </w:tc>
        <w:tc>
          <w:tcPr>
            <w:tcW w:w="1037" w:type="dxa"/>
            <w:vAlign w:val="center"/>
          </w:tcPr>
          <w:p w14:paraId="5297272E" w14:textId="77777777" w:rsidR="00B12989" w:rsidRDefault="00DF00D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BC6E00A" w14:textId="77777777" w:rsidR="00B12989" w:rsidRDefault="00DF00D5">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78D8851" w14:textId="77777777" w:rsidR="00B12989" w:rsidRDefault="00DF00D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BB37D78" w14:textId="77777777" w:rsidR="00B12989" w:rsidRDefault="00DF00D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FE1299A" w14:textId="77777777" w:rsidR="00B12989" w:rsidRDefault="00DF00D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C05DDF3" w14:textId="77777777" w:rsidR="00B12989" w:rsidRDefault="00DF00D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7820876B" w14:textId="77777777" w:rsidR="00B12989" w:rsidRDefault="00DF00D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13C0545" w14:textId="77777777" w:rsidTr="00EC258B">
        <w:trPr>
          <w:trHeight w:hRule="exact" w:val="292"/>
        </w:trPr>
        <w:tc>
          <w:tcPr>
            <w:tcW w:w="3360" w:type="dxa"/>
            <w:vAlign w:val="center"/>
          </w:tcPr>
          <w:p w14:paraId="520D0FE3" w14:textId="77777777" w:rsidR="00B12989" w:rsidRDefault="00DF00D5">
            <w:pPr>
              <w:spacing w:before="47" w:after="47" w:line="193" w:lineRule="exact"/>
              <w:ind w:left="53"/>
              <w:textAlignment w:val="baseline"/>
              <w:rPr>
                <w:rFonts w:ascii="Cambria" w:eastAsia="Cambria" w:hAnsi="Cambria"/>
                <w:color w:val="000000"/>
                <w:sz w:val="19"/>
              </w:rPr>
            </w:pPr>
            <w:r>
              <w:rPr>
                <w:rFonts w:ascii="Cambria" w:eastAsia="Cambria" w:hAnsi="Cambria"/>
                <w:color w:val="000000"/>
                <w:sz w:val="19"/>
              </w:rPr>
              <w:t>fipronil</w:t>
            </w:r>
          </w:p>
        </w:tc>
        <w:tc>
          <w:tcPr>
            <w:tcW w:w="1037" w:type="dxa"/>
            <w:vAlign w:val="center"/>
          </w:tcPr>
          <w:p w14:paraId="5A275D84"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33B79EE" w14:textId="77777777" w:rsidR="00B12989" w:rsidRDefault="00DF00D5">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BC1654C" w14:textId="77777777" w:rsidR="00B12989" w:rsidRDefault="00DF00D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557D32D"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54D3286"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D981BF7"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2F75B20A" w14:textId="77777777" w:rsidR="00B12989" w:rsidRDefault="00DF00D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C7C8278" w14:textId="77777777" w:rsidTr="00EC258B">
        <w:trPr>
          <w:trHeight w:hRule="exact" w:val="288"/>
        </w:trPr>
        <w:tc>
          <w:tcPr>
            <w:tcW w:w="3360" w:type="dxa"/>
            <w:vAlign w:val="center"/>
          </w:tcPr>
          <w:p w14:paraId="06A30787" w14:textId="77777777" w:rsidR="00B12989" w:rsidRDefault="00DF00D5">
            <w:pPr>
              <w:spacing w:before="48"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fluacrypyrim</w:t>
            </w:r>
            <w:proofErr w:type="spellEnd"/>
          </w:p>
        </w:tc>
        <w:tc>
          <w:tcPr>
            <w:tcW w:w="1037" w:type="dxa"/>
            <w:vAlign w:val="center"/>
          </w:tcPr>
          <w:p w14:paraId="37648941"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6F259D5" w14:textId="77777777" w:rsidR="00B12989" w:rsidRDefault="00DF00D5">
            <w:pPr>
              <w:tabs>
                <w:tab w:val="decimal" w:pos="504"/>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A6D0457"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34C4DC8"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150B2C5"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FE7037D"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4C7DADAC"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57F4C33" w14:textId="77777777" w:rsidTr="00EC258B">
        <w:trPr>
          <w:trHeight w:hRule="exact" w:val="293"/>
        </w:trPr>
        <w:tc>
          <w:tcPr>
            <w:tcW w:w="3360" w:type="dxa"/>
            <w:vAlign w:val="center"/>
          </w:tcPr>
          <w:p w14:paraId="1FA5E70C" w14:textId="77777777" w:rsidR="00B12989" w:rsidRDefault="00DF00D5">
            <w:pPr>
              <w:spacing w:before="48"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flucythrinate</w:t>
            </w:r>
            <w:proofErr w:type="spellEnd"/>
          </w:p>
        </w:tc>
        <w:tc>
          <w:tcPr>
            <w:tcW w:w="1037" w:type="dxa"/>
            <w:vAlign w:val="center"/>
          </w:tcPr>
          <w:p w14:paraId="3A9D8CB4"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92BAAF5" w14:textId="77777777" w:rsidR="00B12989" w:rsidRDefault="00DF00D5">
            <w:pPr>
              <w:tabs>
                <w:tab w:val="decimal" w:pos="504"/>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B4A637B"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FD71D6E"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A90E432"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38F26D6" w14:textId="77777777" w:rsidR="00B12989" w:rsidRDefault="00DF00D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25D19CF6"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A2711B6" w14:textId="77777777" w:rsidTr="00EC258B">
        <w:trPr>
          <w:trHeight w:hRule="exact" w:val="288"/>
        </w:trPr>
        <w:tc>
          <w:tcPr>
            <w:tcW w:w="3360" w:type="dxa"/>
            <w:vAlign w:val="center"/>
          </w:tcPr>
          <w:p w14:paraId="2F9B41A1" w14:textId="77777777" w:rsidR="00B12989" w:rsidRDefault="00DF00D5">
            <w:pPr>
              <w:spacing w:before="4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flumethrin</w:t>
            </w:r>
            <w:proofErr w:type="spellEnd"/>
          </w:p>
        </w:tc>
        <w:tc>
          <w:tcPr>
            <w:tcW w:w="1037" w:type="dxa"/>
            <w:vAlign w:val="center"/>
          </w:tcPr>
          <w:p w14:paraId="72319620"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3594541" w14:textId="77777777" w:rsidR="00B12989" w:rsidRDefault="00DF00D5">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42C2C3BA" w14:textId="77777777" w:rsidR="00B12989" w:rsidRDefault="00DF00D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4DB8CD0"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5B5E406"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DF99991"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0B850BEC" w14:textId="77777777" w:rsidR="00B12989" w:rsidRDefault="00DF00D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2CF488E" w14:textId="77777777" w:rsidTr="00EC258B">
        <w:trPr>
          <w:trHeight w:hRule="exact" w:val="329"/>
        </w:trPr>
        <w:tc>
          <w:tcPr>
            <w:tcW w:w="3360" w:type="dxa"/>
            <w:vAlign w:val="center"/>
          </w:tcPr>
          <w:p w14:paraId="17DF36B5" w14:textId="77777777" w:rsidR="00B12989" w:rsidRDefault="00DF00D5">
            <w:pPr>
              <w:spacing w:before="48" w:after="81" w:line="192" w:lineRule="exact"/>
              <w:ind w:left="53"/>
              <w:textAlignment w:val="baseline"/>
              <w:rPr>
                <w:rFonts w:ascii="Cambria" w:eastAsia="Cambria" w:hAnsi="Cambria"/>
                <w:color w:val="000000"/>
                <w:sz w:val="19"/>
              </w:rPr>
            </w:pPr>
            <w:r>
              <w:rPr>
                <w:rFonts w:ascii="Cambria" w:eastAsia="Cambria" w:hAnsi="Cambria"/>
                <w:color w:val="000000"/>
                <w:sz w:val="19"/>
              </w:rPr>
              <w:t>fluvalinate</w:t>
            </w:r>
          </w:p>
        </w:tc>
        <w:tc>
          <w:tcPr>
            <w:tcW w:w="1037" w:type="dxa"/>
            <w:vAlign w:val="center"/>
          </w:tcPr>
          <w:p w14:paraId="69426B15" w14:textId="77777777" w:rsidR="00B12989" w:rsidRDefault="00DF00D5">
            <w:pPr>
              <w:spacing w:before="57" w:after="72"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41300B6" w14:textId="77777777" w:rsidR="00B12989" w:rsidRDefault="00DF00D5">
            <w:pPr>
              <w:tabs>
                <w:tab w:val="decimal" w:pos="504"/>
              </w:tabs>
              <w:spacing w:before="57" w:after="72"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80F182A" w14:textId="77777777" w:rsidR="00B12989" w:rsidRDefault="00DF00D5">
            <w:pPr>
              <w:spacing w:before="48" w:after="81"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61ED920" w14:textId="77777777" w:rsidR="00B12989" w:rsidRDefault="00DF00D5">
            <w:pPr>
              <w:spacing w:before="57" w:after="72"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87C809B" w14:textId="77777777" w:rsidR="00B12989" w:rsidRDefault="00DF00D5">
            <w:pPr>
              <w:spacing w:before="57" w:after="7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B5EAE4C" w14:textId="77777777" w:rsidR="00B12989" w:rsidRDefault="00DF00D5">
            <w:pPr>
              <w:spacing w:before="57" w:after="7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13" w:type="dxa"/>
            <w:vAlign w:val="center"/>
          </w:tcPr>
          <w:p w14:paraId="5A517A57" w14:textId="77777777" w:rsidR="00B12989" w:rsidRDefault="00DF00D5">
            <w:pPr>
              <w:spacing w:before="48" w:after="81"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51F271B" w14:textId="77777777" w:rsidR="00B12989" w:rsidRDefault="00B12989">
      <w:pPr>
        <w:spacing w:after="412" w:line="20" w:lineRule="exact"/>
      </w:pPr>
    </w:p>
    <w:p w14:paraId="772C2780" w14:textId="77777777" w:rsidR="00B12989" w:rsidRDefault="00DF00D5">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73F45188" w14:textId="77777777" w:rsidR="00B12989" w:rsidRDefault="00DF00D5">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6</w:t>
      </w:r>
    </w:p>
    <w:p w14:paraId="7EE8CE4E" w14:textId="77777777" w:rsidR="00B12989" w:rsidRDefault="00B12989">
      <w:pPr>
        <w:sectPr w:rsidR="00B12989">
          <w:pgSz w:w="16843" w:h="23803"/>
          <w:pgMar w:top="580" w:right="3101" w:bottom="207" w:left="2093" w:header="720" w:footer="720" w:gutter="0"/>
          <w:cols w:space="720"/>
        </w:sectPr>
      </w:pPr>
    </w:p>
    <w:p w14:paraId="443F88F0" w14:textId="77777777" w:rsidR="00B12989" w:rsidRDefault="00B12989">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1037"/>
        <w:gridCol w:w="1157"/>
        <w:gridCol w:w="1118"/>
        <w:gridCol w:w="1550"/>
        <w:gridCol w:w="1157"/>
        <w:gridCol w:w="1109"/>
        <w:gridCol w:w="1137"/>
      </w:tblGrid>
      <w:tr w:rsidR="00B12989" w14:paraId="5E3CEB28" w14:textId="77777777" w:rsidTr="00DF00D5">
        <w:trPr>
          <w:trHeight w:hRule="exact" w:val="302"/>
        </w:trPr>
        <w:tc>
          <w:tcPr>
            <w:tcW w:w="3360" w:type="dxa"/>
            <w:vAlign w:val="center"/>
          </w:tcPr>
          <w:p w14:paraId="547529BD" w14:textId="7971CB1B" w:rsidR="00B12989" w:rsidRDefault="00EC258B" w:rsidP="00EC258B">
            <w:pPr>
              <w:spacing w:before="57" w:after="48" w:line="192" w:lineRule="exact"/>
              <w:textAlignment w:val="baseline"/>
              <w:rPr>
                <w:rFonts w:ascii="Cambria" w:eastAsia="Cambria" w:hAnsi="Cambria"/>
                <w:color w:val="000000"/>
                <w:sz w:val="19"/>
              </w:rPr>
            </w:pPr>
            <w:r>
              <w:rPr>
                <w:rFonts w:ascii="Cambria" w:eastAsia="Cambria" w:hAnsi="Cambria"/>
                <w:color w:val="000000"/>
                <w:sz w:val="19"/>
              </w:rPr>
              <w:t xml:space="preserve"> </w:t>
            </w:r>
            <w:proofErr w:type="spellStart"/>
            <w:r w:rsidR="00DF00D5">
              <w:rPr>
                <w:rFonts w:ascii="Cambria" w:eastAsia="Cambria" w:hAnsi="Cambria"/>
                <w:color w:val="000000"/>
                <w:sz w:val="19"/>
              </w:rPr>
              <w:t>fonofos</w:t>
            </w:r>
            <w:proofErr w:type="spellEnd"/>
          </w:p>
        </w:tc>
        <w:tc>
          <w:tcPr>
            <w:tcW w:w="1037" w:type="dxa"/>
            <w:vAlign w:val="center"/>
          </w:tcPr>
          <w:p w14:paraId="2DCF2D99"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0151CAE"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right w:val="single" w:sz="4" w:space="0" w:color="auto"/>
            </w:tcBorders>
            <w:vAlign w:val="center"/>
          </w:tcPr>
          <w:p w14:paraId="44F9E75F" w14:textId="77777777" w:rsidR="00B12989" w:rsidRDefault="00DF00D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Merge w:val="restart"/>
            <w:tcBorders>
              <w:top w:val="single" w:sz="4" w:space="0" w:color="auto"/>
              <w:left w:val="single" w:sz="4" w:space="0" w:color="auto"/>
              <w:bottom w:val="single" w:sz="4" w:space="0" w:color="auto"/>
              <w:right w:val="single" w:sz="4" w:space="0" w:color="auto"/>
            </w:tcBorders>
          </w:tcPr>
          <w:p w14:paraId="422E0F24" w14:textId="77777777" w:rsidR="00B12989" w:rsidRDefault="00DF00D5">
            <w:pPr>
              <w:spacing w:before="66" w:line="192" w:lineRule="exact"/>
              <w:jc w:val="center"/>
              <w:textAlignment w:val="baseline"/>
              <w:rPr>
                <w:rFonts w:ascii="Cambria" w:eastAsia="Cambria" w:hAnsi="Cambria"/>
                <w:color w:val="000000"/>
                <w:sz w:val="19"/>
              </w:rPr>
            </w:pPr>
            <w:r>
              <w:rPr>
                <w:rFonts w:ascii="Cambria" w:eastAsia="Cambria" w:hAnsi="Cambria"/>
                <w:color w:val="000000"/>
                <w:sz w:val="19"/>
              </w:rPr>
              <w:t>2</w:t>
            </w:r>
          </w:p>
          <w:p w14:paraId="7C07A134" w14:textId="77777777" w:rsidR="00B12989" w:rsidRDefault="00DF00D5">
            <w:pPr>
              <w:spacing w:before="9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tcBorders>
              <w:left w:val="single" w:sz="4" w:space="0" w:color="auto"/>
            </w:tcBorders>
            <w:vAlign w:val="center"/>
          </w:tcPr>
          <w:p w14:paraId="4BC052E2"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C387FD8"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0E8D4FD9" w14:textId="77777777" w:rsidR="00B12989" w:rsidRDefault="00DF00D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481894D" w14:textId="77777777" w:rsidTr="00DF00D5">
        <w:trPr>
          <w:trHeight w:hRule="exact" w:val="279"/>
        </w:trPr>
        <w:tc>
          <w:tcPr>
            <w:tcW w:w="3360" w:type="dxa"/>
            <w:vAlign w:val="center"/>
          </w:tcPr>
          <w:p w14:paraId="621647A1" w14:textId="79B39541" w:rsidR="00B12989" w:rsidRDefault="00EC258B" w:rsidP="00EC258B">
            <w:pPr>
              <w:spacing w:before="48" w:after="28" w:line="192" w:lineRule="exact"/>
              <w:textAlignment w:val="baseline"/>
              <w:rPr>
                <w:rFonts w:ascii="Cambria" w:eastAsia="Cambria" w:hAnsi="Cambria"/>
                <w:color w:val="000000"/>
                <w:sz w:val="19"/>
              </w:rPr>
            </w:pPr>
            <w:r>
              <w:rPr>
                <w:rFonts w:ascii="Cambria" w:eastAsia="Cambria" w:hAnsi="Cambria"/>
                <w:color w:val="000000"/>
                <w:sz w:val="19"/>
              </w:rPr>
              <w:t xml:space="preserve"> </w:t>
            </w:r>
            <w:proofErr w:type="spellStart"/>
            <w:r w:rsidR="00DF00D5">
              <w:rPr>
                <w:rFonts w:ascii="Cambria" w:eastAsia="Cambria" w:hAnsi="Cambria"/>
                <w:color w:val="000000"/>
                <w:sz w:val="19"/>
              </w:rPr>
              <w:t>formetanate</w:t>
            </w:r>
            <w:proofErr w:type="spellEnd"/>
          </w:p>
        </w:tc>
        <w:tc>
          <w:tcPr>
            <w:tcW w:w="1037" w:type="dxa"/>
            <w:vAlign w:val="center"/>
          </w:tcPr>
          <w:p w14:paraId="0BC6CD20" w14:textId="77777777" w:rsidR="00B12989" w:rsidRDefault="00DF00D5">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4B7EBBC" w14:textId="77777777" w:rsidR="00B12989" w:rsidRDefault="00DF00D5">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bottom w:val="single" w:sz="4" w:space="0" w:color="auto"/>
              <w:right w:val="single" w:sz="4" w:space="0" w:color="auto"/>
            </w:tcBorders>
            <w:vAlign w:val="center"/>
          </w:tcPr>
          <w:p w14:paraId="7EDB8474" w14:textId="77777777" w:rsidR="00B12989" w:rsidRDefault="00DF00D5">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Merge/>
            <w:tcBorders>
              <w:top w:val="single" w:sz="4" w:space="0" w:color="auto"/>
              <w:left w:val="single" w:sz="4" w:space="0" w:color="auto"/>
              <w:bottom w:val="single" w:sz="4" w:space="0" w:color="auto"/>
              <w:right w:val="single" w:sz="4" w:space="0" w:color="auto"/>
            </w:tcBorders>
          </w:tcPr>
          <w:p w14:paraId="46754B54" w14:textId="77777777" w:rsidR="00B12989" w:rsidRDefault="00B12989"/>
        </w:tc>
        <w:tc>
          <w:tcPr>
            <w:tcW w:w="1157" w:type="dxa"/>
            <w:tcBorders>
              <w:left w:val="single" w:sz="4" w:space="0" w:color="auto"/>
            </w:tcBorders>
            <w:vAlign w:val="center"/>
          </w:tcPr>
          <w:p w14:paraId="1CD7B2A7" w14:textId="77777777" w:rsidR="00B12989" w:rsidRDefault="00DF00D5">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9ED820B" w14:textId="77777777" w:rsidR="00B12989" w:rsidRDefault="00DF00D5">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47A29D83" w14:textId="77777777" w:rsidR="00B12989" w:rsidRDefault="00DF00D5">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33AC8B8" w14:textId="77777777" w:rsidTr="00DF00D5">
        <w:trPr>
          <w:trHeight w:hRule="exact" w:val="302"/>
        </w:trPr>
        <w:tc>
          <w:tcPr>
            <w:tcW w:w="3360" w:type="dxa"/>
            <w:vAlign w:val="center"/>
          </w:tcPr>
          <w:p w14:paraId="387D193A" w14:textId="77777777" w:rsidR="00B12989" w:rsidRDefault="00DF00D5">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fosthiazate</w:t>
            </w:r>
            <w:proofErr w:type="spellEnd"/>
          </w:p>
        </w:tc>
        <w:tc>
          <w:tcPr>
            <w:tcW w:w="1037" w:type="dxa"/>
            <w:vAlign w:val="center"/>
          </w:tcPr>
          <w:p w14:paraId="323DA023"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1351EEF"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tcBorders>
            <w:vAlign w:val="center"/>
          </w:tcPr>
          <w:p w14:paraId="6DF05D7C"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tcBorders>
              <w:top w:val="single" w:sz="4" w:space="0" w:color="auto"/>
            </w:tcBorders>
            <w:vAlign w:val="center"/>
          </w:tcPr>
          <w:p w14:paraId="393F53C3"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D7D2CA4"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6267062"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1BB25385"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E6CA9EF" w14:textId="77777777" w:rsidTr="00EC258B">
        <w:trPr>
          <w:trHeight w:hRule="exact" w:val="279"/>
        </w:trPr>
        <w:tc>
          <w:tcPr>
            <w:tcW w:w="3360" w:type="dxa"/>
            <w:vAlign w:val="center"/>
          </w:tcPr>
          <w:p w14:paraId="2133058D" w14:textId="77777777" w:rsidR="00B12989" w:rsidRDefault="00DF00D5">
            <w:pPr>
              <w:spacing w:before="43"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furathiocarb</w:t>
            </w:r>
            <w:proofErr w:type="spellEnd"/>
          </w:p>
        </w:tc>
        <w:tc>
          <w:tcPr>
            <w:tcW w:w="1037" w:type="dxa"/>
            <w:vAlign w:val="center"/>
          </w:tcPr>
          <w:p w14:paraId="3D68A95F"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3366F5C"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A5B1210" w14:textId="77777777" w:rsidR="00B12989" w:rsidRDefault="00DF00D5">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2D0AA2E"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A1D93A7"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BB671EA"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013D0EC7" w14:textId="77777777" w:rsidR="00B12989" w:rsidRDefault="00DF00D5">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4B32FA0" w14:textId="77777777" w:rsidTr="00EC258B">
        <w:trPr>
          <w:trHeight w:hRule="exact" w:val="302"/>
        </w:trPr>
        <w:tc>
          <w:tcPr>
            <w:tcW w:w="3360" w:type="dxa"/>
            <w:vAlign w:val="center"/>
          </w:tcPr>
          <w:p w14:paraId="49BFEDCC" w14:textId="77777777" w:rsidR="00B12989" w:rsidRDefault="00DF00D5">
            <w:pPr>
              <w:spacing w:before="56" w:after="52"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heptenophos</w:t>
            </w:r>
            <w:proofErr w:type="spellEnd"/>
          </w:p>
        </w:tc>
        <w:tc>
          <w:tcPr>
            <w:tcW w:w="1037" w:type="dxa"/>
            <w:vAlign w:val="center"/>
          </w:tcPr>
          <w:p w14:paraId="63128462" w14:textId="77777777" w:rsidR="00B12989" w:rsidRDefault="00DF00D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86DA0E1" w14:textId="77777777" w:rsidR="00B12989" w:rsidRDefault="00DF00D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0C1CC8E" w14:textId="77777777" w:rsidR="00B12989" w:rsidRDefault="00DF00D5">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5D11DE2" w14:textId="77777777" w:rsidR="00B12989" w:rsidRDefault="00DF00D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27426B7" w14:textId="77777777" w:rsidR="00B12989" w:rsidRDefault="00DF00D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CFE27FE" w14:textId="77777777" w:rsidR="00B12989" w:rsidRDefault="00DF00D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5D50ED79" w14:textId="77777777" w:rsidR="00B12989" w:rsidRDefault="00DF00D5">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DD9144B" w14:textId="77777777" w:rsidTr="00EC258B">
        <w:trPr>
          <w:trHeight w:hRule="exact" w:val="288"/>
        </w:trPr>
        <w:tc>
          <w:tcPr>
            <w:tcW w:w="3360" w:type="dxa"/>
            <w:vAlign w:val="center"/>
          </w:tcPr>
          <w:p w14:paraId="6936B97B" w14:textId="77777777" w:rsidR="00B12989" w:rsidRDefault="00DF00D5">
            <w:pPr>
              <w:spacing w:before="47" w:after="47" w:line="193" w:lineRule="exact"/>
              <w:ind w:left="48"/>
              <w:textAlignment w:val="baseline"/>
              <w:rPr>
                <w:rFonts w:ascii="Cambria" w:eastAsia="Cambria" w:hAnsi="Cambria"/>
                <w:color w:val="000000"/>
                <w:sz w:val="19"/>
              </w:rPr>
            </w:pPr>
            <w:r>
              <w:rPr>
                <w:rFonts w:ascii="Cambria" w:eastAsia="Cambria" w:hAnsi="Cambria"/>
                <w:color w:val="000000"/>
                <w:sz w:val="19"/>
              </w:rPr>
              <w:t>imidacloprid</w:t>
            </w:r>
          </w:p>
        </w:tc>
        <w:tc>
          <w:tcPr>
            <w:tcW w:w="1037" w:type="dxa"/>
            <w:vAlign w:val="center"/>
          </w:tcPr>
          <w:p w14:paraId="737691E6" w14:textId="77777777" w:rsidR="00B12989" w:rsidRDefault="00DF00D5">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6C82C2D" w14:textId="77777777" w:rsidR="00B12989" w:rsidRDefault="00DF00D5">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68538B7E" w14:textId="77777777" w:rsidR="00B12989" w:rsidRDefault="00DF00D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81B561C" w14:textId="77777777" w:rsidR="00B12989" w:rsidRDefault="00DF00D5">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BC35B3E" w14:textId="77777777" w:rsidR="00B12989" w:rsidRDefault="00DF00D5">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0904905" w14:textId="77777777" w:rsidR="00B12989" w:rsidRDefault="00DF00D5">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0A4E0316" w14:textId="77777777" w:rsidR="00B12989" w:rsidRDefault="00DF00D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AC71067" w14:textId="77777777" w:rsidTr="00EC258B">
        <w:trPr>
          <w:trHeight w:hRule="exact" w:val="293"/>
        </w:trPr>
        <w:tc>
          <w:tcPr>
            <w:tcW w:w="3360" w:type="dxa"/>
            <w:vAlign w:val="center"/>
          </w:tcPr>
          <w:p w14:paraId="3BEC6F04" w14:textId="77777777" w:rsidR="00B12989" w:rsidRDefault="00DF00D5">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indoxacarb</w:t>
            </w:r>
          </w:p>
        </w:tc>
        <w:tc>
          <w:tcPr>
            <w:tcW w:w="1037" w:type="dxa"/>
            <w:vAlign w:val="center"/>
          </w:tcPr>
          <w:p w14:paraId="786BCA56"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A3E35EF"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FA7F2DC" w14:textId="77777777" w:rsidR="00B12989" w:rsidRDefault="00DF00D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91C9E05"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9E6CCDB"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64DB964"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3ECDDDE9" w14:textId="77777777" w:rsidR="00B12989" w:rsidRDefault="00DF00D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6CFBDD5" w14:textId="77777777" w:rsidTr="00EC258B">
        <w:trPr>
          <w:trHeight w:hRule="exact" w:val="288"/>
        </w:trPr>
        <w:tc>
          <w:tcPr>
            <w:tcW w:w="3360" w:type="dxa"/>
            <w:vAlign w:val="center"/>
          </w:tcPr>
          <w:p w14:paraId="41CD3AAD" w14:textId="77777777" w:rsidR="00B12989" w:rsidRDefault="00DF00D5">
            <w:pPr>
              <w:spacing w:before="4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iodofenphos</w:t>
            </w:r>
            <w:proofErr w:type="spellEnd"/>
          </w:p>
        </w:tc>
        <w:tc>
          <w:tcPr>
            <w:tcW w:w="1037" w:type="dxa"/>
            <w:vAlign w:val="center"/>
          </w:tcPr>
          <w:p w14:paraId="7950D10A"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C7076CD"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18A6E36" w14:textId="77777777" w:rsidR="00B12989" w:rsidRDefault="00DF00D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6B3025A"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C6E36E5"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B3CE73A"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5A7F759C" w14:textId="77777777" w:rsidR="00B12989" w:rsidRDefault="00DF00D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FADBE94" w14:textId="77777777" w:rsidTr="00EC258B">
        <w:trPr>
          <w:trHeight w:hRule="exact" w:val="293"/>
        </w:trPr>
        <w:tc>
          <w:tcPr>
            <w:tcW w:w="3360" w:type="dxa"/>
            <w:vAlign w:val="center"/>
          </w:tcPr>
          <w:p w14:paraId="4AB27E41" w14:textId="77777777" w:rsidR="00B12989" w:rsidRDefault="00DF00D5">
            <w:pPr>
              <w:spacing w:before="4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isazophos</w:t>
            </w:r>
            <w:proofErr w:type="spellEnd"/>
          </w:p>
        </w:tc>
        <w:tc>
          <w:tcPr>
            <w:tcW w:w="1037" w:type="dxa"/>
            <w:vAlign w:val="center"/>
          </w:tcPr>
          <w:p w14:paraId="3CA25057"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9F0F372"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BB82E15" w14:textId="77777777" w:rsidR="00B12989" w:rsidRDefault="00DF00D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3CCDB62"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5090CE7"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740CCA4"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4BF7776F" w14:textId="77777777" w:rsidR="00B12989" w:rsidRDefault="00DF00D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3B3E7FA" w14:textId="77777777" w:rsidTr="00EC258B">
        <w:trPr>
          <w:trHeight w:hRule="exact" w:val="278"/>
        </w:trPr>
        <w:tc>
          <w:tcPr>
            <w:tcW w:w="3360" w:type="dxa"/>
            <w:vAlign w:val="center"/>
          </w:tcPr>
          <w:p w14:paraId="77752B20" w14:textId="77777777" w:rsidR="00B12989" w:rsidRDefault="00DF00D5">
            <w:pPr>
              <w:spacing w:before="4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isofenphos</w:t>
            </w:r>
            <w:proofErr w:type="spellEnd"/>
          </w:p>
        </w:tc>
        <w:tc>
          <w:tcPr>
            <w:tcW w:w="1037" w:type="dxa"/>
            <w:vAlign w:val="center"/>
          </w:tcPr>
          <w:p w14:paraId="65045219" w14:textId="77777777" w:rsidR="00B12989" w:rsidRDefault="00DF00D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1CE8370" w14:textId="482CCCA4" w:rsidR="00B12989" w:rsidRDefault="00EC258B">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 xml:space="preserve"> </w:t>
            </w:r>
            <w:r w:rsidR="00DF00D5">
              <w:rPr>
                <w:rFonts w:ascii="Cambria" w:eastAsia="Cambria" w:hAnsi="Cambria"/>
                <w:color w:val="000000"/>
                <w:sz w:val="19"/>
              </w:rPr>
              <w:t>0.01</w:t>
            </w:r>
          </w:p>
        </w:tc>
        <w:tc>
          <w:tcPr>
            <w:tcW w:w="1118" w:type="dxa"/>
            <w:vAlign w:val="center"/>
          </w:tcPr>
          <w:p w14:paraId="1A955148" w14:textId="77777777" w:rsidR="00B12989" w:rsidRDefault="00DF00D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D5BF8B7" w14:textId="77777777" w:rsidR="00B12989" w:rsidRDefault="00DF00D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C618235" w14:textId="77777777" w:rsidR="00B12989" w:rsidRDefault="00DF00D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3CD23AA" w14:textId="77777777" w:rsidR="00B12989" w:rsidRDefault="00DF00D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2FDE06B4" w14:textId="77777777" w:rsidR="00B12989" w:rsidRDefault="00DF00D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13E7745" w14:textId="77777777" w:rsidTr="00EC258B">
        <w:trPr>
          <w:trHeight w:hRule="exact" w:val="293"/>
        </w:trPr>
        <w:tc>
          <w:tcPr>
            <w:tcW w:w="3360" w:type="dxa"/>
            <w:vAlign w:val="center"/>
          </w:tcPr>
          <w:p w14:paraId="57D751B0" w14:textId="77777777" w:rsidR="00B12989" w:rsidRDefault="00DF00D5">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isofenphos</w:t>
            </w:r>
            <w:proofErr w:type="spellEnd"/>
            <w:r>
              <w:rPr>
                <w:rFonts w:ascii="Cambria" w:eastAsia="Cambria" w:hAnsi="Cambria"/>
                <w:color w:val="000000"/>
                <w:sz w:val="19"/>
              </w:rPr>
              <w:t>-methyl</w:t>
            </w:r>
          </w:p>
        </w:tc>
        <w:tc>
          <w:tcPr>
            <w:tcW w:w="1037" w:type="dxa"/>
            <w:vAlign w:val="center"/>
          </w:tcPr>
          <w:p w14:paraId="7A65AE1E"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9D5A54B"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0432F369"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1B0A95C"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15DFA53"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D591C10"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0E9690D2"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40536DC" w14:textId="77777777" w:rsidTr="00EC258B">
        <w:trPr>
          <w:trHeight w:hRule="exact" w:val="288"/>
        </w:trPr>
        <w:tc>
          <w:tcPr>
            <w:tcW w:w="3360" w:type="dxa"/>
            <w:vAlign w:val="center"/>
          </w:tcPr>
          <w:p w14:paraId="147267A3" w14:textId="77777777" w:rsidR="00B12989" w:rsidRDefault="00DF00D5">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isoprocarb</w:t>
            </w:r>
            <w:proofErr w:type="spellEnd"/>
          </w:p>
        </w:tc>
        <w:tc>
          <w:tcPr>
            <w:tcW w:w="1037" w:type="dxa"/>
            <w:vAlign w:val="center"/>
          </w:tcPr>
          <w:p w14:paraId="03FE9C54"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9BFFA43"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4F0BB93"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258CB13"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373551E"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A954919"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3C221ED2"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790C0B5" w14:textId="77777777" w:rsidTr="00EC258B">
        <w:trPr>
          <w:trHeight w:hRule="exact" w:val="293"/>
        </w:trPr>
        <w:tc>
          <w:tcPr>
            <w:tcW w:w="3360" w:type="dxa"/>
            <w:vAlign w:val="center"/>
          </w:tcPr>
          <w:p w14:paraId="57163DDC" w14:textId="77777777" w:rsidR="00B12989" w:rsidRDefault="00DF00D5">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isoxathion</w:t>
            </w:r>
            <w:proofErr w:type="spellEnd"/>
          </w:p>
        </w:tc>
        <w:tc>
          <w:tcPr>
            <w:tcW w:w="1037" w:type="dxa"/>
            <w:vAlign w:val="center"/>
          </w:tcPr>
          <w:p w14:paraId="0B4FF3A5"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542C8CD"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E1E1B5E"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40CB626"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6B490D8"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8257B6C"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40FCA69E"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99690F1" w14:textId="77777777" w:rsidTr="00EC258B">
        <w:trPr>
          <w:trHeight w:hRule="exact" w:val="297"/>
        </w:trPr>
        <w:tc>
          <w:tcPr>
            <w:tcW w:w="3360" w:type="dxa"/>
            <w:vAlign w:val="center"/>
          </w:tcPr>
          <w:p w14:paraId="473DBA44" w14:textId="77777777" w:rsidR="00B12989" w:rsidRDefault="00DF00D5">
            <w:pPr>
              <w:spacing w:before="56" w:after="43" w:line="193" w:lineRule="exact"/>
              <w:ind w:left="48"/>
              <w:textAlignment w:val="baseline"/>
              <w:rPr>
                <w:rFonts w:ascii="Cambria" w:eastAsia="Cambria" w:hAnsi="Cambria"/>
                <w:color w:val="000000"/>
                <w:sz w:val="19"/>
              </w:rPr>
            </w:pPr>
            <w:r>
              <w:rPr>
                <w:rFonts w:ascii="Cambria" w:eastAsia="Cambria" w:hAnsi="Cambria"/>
                <w:color w:val="000000"/>
                <w:sz w:val="19"/>
              </w:rPr>
              <w:t>leptophos</w:t>
            </w:r>
          </w:p>
        </w:tc>
        <w:tc>
          <w:tcPr>
            <w:tcW w:w="1037" w:type="dxa"/>
            <w:vAlign w:val="center"/>
          </w:tcPr>
          <w:p w14:paraId="261FACBB"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832363C"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9576D65" w14:textId="77777777" w:rsidR="00B12989" w:rsidRDefault="00DF00D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A0C8E1D"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EB4C0E1"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758697B"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05D36356" w14:textId="77777777" w:rsidR="00B12989" w:rsidRDefault="00DF00D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EA13A3D" w14:textId="77777777" w:rsidTr="00EC258B">
        <w:trPr>
          <w:trHeight w:hRule="exact" w:val="293"/>
        </w:trPr>
        <w:tc>
          <w:tcPr>
            <w:tcW w:w="3360" w:type="dxa"/>
            <w:vAlign w:val="center"/>
          </w:tcPr>
          <w:p w14:paraId="404337F4" w14:textId="77777777" w:rsidR="00B12989" w:rsidRDefault="00DF00D5">
            <w:pPr>
              <w:spacing w:before="47" w:after="44" w:line="192" w:lineRule="exact"/>
              <w:ind w:left="48"/>
              <w:textAlignment w:val="baseline"/>
              <w:rPr>
                <w:rFonts w:ascii="Cambria" w:eastAsia="Cambria" w:hAnsi="Cambria"/>
                <w:color w:val="000000"/>
                <w:sz w:val="19"/>
              </w:rPr>
            </w:pPr>
            <w:r>
              <w:rPr>
                <w:rFonts w:ascii="Cambria" w:eastAsia="Cambria" w:hAnsi="Cambria"/>
                <w:color w:val="000000"/>
                <w:sz w:val="19"/>
              </w:rPr>
              <w:t>malathion</w:t>
            </w:r>
          </w:p>
        </w:tc>
        <w:tc>
          <w:tcPr>
            <w:tcW w:w="1037" w:type="dxa"/>
            <w:vAlign w:val="center"/>
          </w:tcPr>
          <w:p w14:paraId="6DC673A3"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14F38E9"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74736DD" w14:textId="77777777" w:rsidR="00B12989" w:rsidRDefault="00DF00D5">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2106545"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A09EF9E"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A3A5B49"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3BCCE606" w14:textId="77777777" w:rsidR="00B12989" w:rsidRDefault="00DF00D5">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7C9D15E" w14:textId="77777777" w:rsidTr="00EC258B">
        <w:trPr>
          <w:trHeight w:hRule="exact" w:val="278"/>
        </w:trPr>
        <w:tc>
          <w:tcPr>
            <w:tcW w:w="3360" w:type="dxa"/>
            <w:vAlign w:val="center"/>
          </w:tcPr>
          <w:p w14:paraId="4A4409A1" w14:textId="77777777" w:rsidR="00B12989" w:rsidRDefault="00DF00D5">
            <w:pPr>
              <w:spacing w:before="47" w:after="3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methacrifos</w:t>
            </w:r>
            <w:proofErr w:type="spellEnd"/>
          </w:p>
        </w:tc>
        <w:tc>
          <w:tcPr>
            <w:tcW w:w="1037" w:type="dxa"/>
            <w:vAlign w:val="center"/>
          </w:tcPr>
          <w:p w14:paraId="2F324CAA"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7B3F42B"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DAAEA5E" w14:textId="77777777" w:rsidR="00B12989" w:rsidRDefault="00DF00D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0EDDC55"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02A8DF4"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B94CB31"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0643F2E4" w14:textId="77777777" w:rsidR="00B12989" w:rsidRDefault="00DF00D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D2D4B05" w14:textId="77777777" w:rsidTr="00EC258B">
        <w:trPr>
          <w:trHeight w:hRule="exact" w:val="293"/>
        </w:trPr>
        <w:tc>
          <w:tcPr>
            <w:tcW w:w="3360" w:type="dxa"/>
            <w:vAlign w:val="center"/>
          </w:tcPr>
          <w:p w14:paraId="1471FA5D" w14:textId="77777777" w:rsidR="00B12989" w:rsidRDefault="00DF00D5">
            <w:pPr>
              <w:spacing w:before="57"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methamidophos</w:t>
            </w:r>
            <w:proofErr w:type="spellEnd"/>
          </w:p>
        </w:tc>
        <w:tc>
          <w:tcPr>
            <w:tcW w:w="1037" w:type="dxa"/>
            <w:vAlign w:val="center"/>
          </w:tcPr>
          <w:p w14:paraId="739E74F5"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0F9DD88"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CB46E11"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0EF5CD7"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9C975B4"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0B54CCF" w14:textId="77777777" w:rsidR="00B12989" w:rsidRDefault="00DF00D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265099E9"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E132B65" w14:textId="77777777" w:rsidTr="00EC258B">
        <w:trPr>
          <w:trHeight w:hRule="exact" w:val="288"/>
        </w:trPr>
        <w:tc>
          <w:tcPr>
            <w:tcW w:w="3360" w:type="dxa"/>
            <w:vAlign w:val="center"/>
          </w:tcPr>
          <w:p w14:paraId="4DA3F4AE" w14:textId="77777777" w:rsidR="00B12989" w:rsidRDefault="00DF00D5">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methidathion</w:t>
            </w:r>
          </w:p>
        </w:tc>
        <w:tc>
          <w:tcPr>
            <w:tcW w:w="1037" w:type="dxa"/>
            <w:vAlign w:val="center"/>
          </w:tcPr>
          <w:p w14:paraId="25EE8669"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AA743C2"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DDF4C9C"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A8ABC10"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75D7EEA"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8DAAD53"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28382C95"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75D3FCE" w14:textId="77777777" w:rsidTr="00EC258B">
        <w:trPr>
          <w:trHeight w:hRule="exact" w:val="293"/>
        </w:trPr>
        <w:tc>
          <w:tcPr>
            <w:tcW w:w="3360" w:type="dxa"/>
            <w:vAlign w:val="center"/>
          </w:tcPr>
          <w:p w14:paraId="10747E50" w14:textId="77777777" w:rsidR="00B12989" w:rsidRDefault="00DF00D5">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methiocarb</w:t>
            </w:r>
          </w:p>
        </w:tc>
        <w:tc>
          <w:tcPr>
            <w:tcW w:w="1037" w:type="dxa"/>
            <w:vAlign w:val="center"/>
          </w:tcPr>
          <w:p w14:paraId="601E7483"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B68C14D"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CCC562D"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612E6D2"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E2DE467"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19FFC4A"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619E778D"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E1DD073" w14:textId="77777777" w:rsidTr="00EC258B">
        <w:trPr>
          <w:trHeight w:hRule="exact" w:val="288"/>
        </w:trPr>
        <w:tc>
          <w:tcPr>
            <w:tcW w:w="3360" w:type="dxa"/>
            <w:vAlign w:val="center"/>
          </w:tcPr>
          <w:p w14:paraId="6F6584AB" w14:textId="77777777" w:rsidR="00B12989" w:rsidRDefault="00DF00D5">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methomyl</w:t>
            </w:r>
          </w:p>
        </w:tc>
        <w:tc>
          <w:tcPr>
            <w:tcW w:w="1037" w:type="dxa"/>
            <w:vAlign w:val="center"/>
          </w:tcPr>
          <w:p w14:paraId="249F9539"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92C845A"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BDE1F99"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36F258B"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A003418"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4DB3417" w14:textId="77777777" w:rsidR="00B12989" w:rsidRDefault="00DF00D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286A391D"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EC82ED6" w14:textId="77777777" w:rsidTr="00EC258B">
        <w:trPr>
          <w:trHeight w:hRule="exact" w:val="302"/>
        </w:trPr>
        <w:tc>
          <w:tcPr>
            <w:tcW w:w="3360" w:type="dxa"/>
            <w:vAlign w:val="center"/>
          </w:tcPr>
          <w:p w14:paraId="28D2871F" w14:textId="77777777" w:rsidR="00B12989" w:rsidRDefault="00DF00D5">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methoxychlor</w:t>
            </w:r>
          </w:p>
        </w:tc>
        <w:tc>
          <w:tcPr>
            <w:tcW w:w="1037" w:type="dxa"/>
            <w:vAlign w:val="center"/>
          </w:tcPr>
          <w:p w14:paraId="2F9684B5"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C6DE26E"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E946529"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50" w:type="dxa"/>
            <w:vAlign w:val="center"/>
          </w:tcPr>
          <w:p w14:paraId="7DF9AF81"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ECEF15B"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40E15E4"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7B6A799B"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2377205" w14:textId="77777777" w:rsidTr="00EC258B">
        <w:trPr>
          <w:trHeight w:hRule="exact" w:val="288"/>
        </w:trPr>
        <w:tc>
          <w:tcPr>
            <w:tcW w:w="3360" w:type="dxa"/>
            <w:vAlign w:val="center"/>
          </w:tcPr>
          <w:p w14:paraId="20B9A794" w14:textId="77777777" w:rsidR="00B12989" w:rsidRDefault="00DF00D5">
            <w:pPr>
              <w:spacing w:before="48"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methoxyfenozide</w:t>
            </w:r>
            <w:proofErr w:type="spellEnd"/>
          </w:p>
        </w:tc>
        <w:tc>
          <w:tcPr>
            <w:tcW w:w="1037" w:type="dxa"/>
            <w:vAlign w:val="center"/>
          </w:tcPr>
          <w:p w14:paraId="0D5E9875"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10B831F"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1B1DBBC" w14:textId="77777777" w:rsidR="00B12989" w:rsidRDefault="00DF00D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F4779DE"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41AEBF6"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7DB284D"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0DA5F1BC" w14:textId="77777777" w:rsidR="00B12989" w:rsidRDefault="00DF00D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780C201" w14:textId="77777777" w:rsidTr="00EC258B">
        <w:trPr>
          <w:trHeight w:hRule="exact" w:val="293"/>
        </w:trPr>
        <w:tc>
          <w:tcPr>
            <w:tcW w:w="3360" w:type="dxa"/>
            <w:vAlign w:val="center"/>
          </w:tcPr>
          <w:p w14:paraId="141DF08D" w14:textId="77777777" w:rsidR="00B12989" w:rsidRDefault="00DF00D5">
            <w:pPr>
              <w:spacing w:before="48" w:after="52"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mevinphos</w:t>
            </w:r>
            <w:proofErr w:type="spellEnd"/>
          </w:p>
        </w:tc>
        <w:tc>
          <w:tcPr>
            <w:tcW w:w="1037" w:type="dxa"/>
            <w:vAlign w:val="center"/>
          </w:tcPr>
          <w:p w14:paraId="5BA216AE"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44CF9A8"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812AA2D" w14:textId="77777777" w:rsidR="00B12989" w:rsidRDefault="00DF00D5">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F175BD7"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E2AF244"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09CE628"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3E366300" w14:textId="77777777" w:rsidR="00B12989" w:rsidRDefault="00DF00D5">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1868F44" w14:textId="77777777" w:rsidTr="00EC258B">
        <w:trPr>
          <w:trHeight w:hRule="exact" w:val="288"/>
        </w:trPr>
        <w:tc>
          <w:tcPr>
            <w:tcW w:w="3360" w:type="dxa"/>
            <w:vAlign w:val="center"/>
          </w:tcPr>
          <w:p w14:paraId="319F7363" w14:textId="77777777" w:rsidR="00B12989" w:rsidRDefault="00DF00D5">
            <w:pPr>
              <w:spacing w:before="47" w:after="47"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monocrotophos</w:t>
            </w:r>
            <w:proofErr w:type="spellEnd"/>
          </w:p>
        </w:tc>
        <w:tc>
          <w:tcPr>
            <w:tcW w:w="1037" w:type="dxa"/>
            <w:vAlign w:val="center"/>
          </w:tcPr>
          <w:p w14:paraId="4D1A5A55"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7083FA8"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27EBC2A" w14:textId="77777777" w:rsidR="00B12989" w:rsidRDefault="00DF00D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3057093"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2BC7EA8"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453E945"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6228C7D1" w14:textId="77777777" w:rsidR="00B12989" w:rsidRDefault="00DF00D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27BC1B5" w14:textId="77777777" w:rsidTr="00EC258B">
        <w:trPr>
          <w:trHeight w:hRule="exact" w:val="283"/>
        </w:trPr>
        <w:tc>
          <w:tcPr>
            <w:tcW w:w="3360" w:type="dxa"/>
            <w:vAlign w:val="center"/>
          </w:tcPr>
          <w:p w14:paraId="32330496" w14:textId="77777777" w:rsidR="00B12989" w:rsidRDefault="00DF00D5">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novaluron</w:t>
            </w:r>
          </w:p>
        </w:tc>
        <w:tc>
          <w:tcPr>
            <w:tcW w:w="1037" w:type="dxa"/>
            <w:vAlign w:val="center"/>
          </w:tcPr>
          <w:p w14:paraId="6A43C302"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49D1FBC"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5AD73A60" w14:textId="77777777" w:rsidR="00B12989" w:rsidRDefault="00DF00D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DE74EDE"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DC953E4"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FA44957"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4C9E5DA8" w14:textId="77777777" w:rsidR="00B12989" w:rsidRDefault="00DF00D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69DF3B5" w14:textId="77777777" w:rsidTr="00EC258B">
        <w:trPr>
          <w:trHeight w:hRule="exact" w:val="298"/>
        </w:trPr>
        <w:tc>
          <w:tcPr>
            <w:tcW w:w="3360" w:type="dxa"/>
            <w:vAlign w:val="center"/>
          </w:tcPr>
          <w:p w14:paraId="10C32821" w14:textId="77777777" w:rsidR="00B12989" w:rsidRDefault="00DF00D5">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omethoate</w:t>
            </w:r>
          </w:p>
        </w:tc>
        <w:tc>
          <w:tcPr>
            <w:tcW w:w="1037" w:type="dxa"/>
            <w:vAlign w:val="center"/>
          </w:tcPr>
          <w:p w14:paraId="29E738B4"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6772C81"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4F325E8"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F021557"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4DF97F33"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791A423"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2952C009"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1F256EA" w14:textId="77777777" w:rsidTr="00EC258B">
        <w:trPr>
          <w:trHeight w:hRule="exact" w:val="283"/>
        </w:trPr>
        <w:tc>
          <w:tcPr>
            <w:tcW w:w="3360" w:type="dxa"/>
            <w:vAlign w:val="center"/>
          </w:tcPr>
          <w:p w14:paraId="549B49CF" w14:textId="77777777" w:rsidR="00B12989" w:rsidRDefault="00DF00D5">
            <w:pPr>
              <w:spacing w:before="47" w:after="42"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oxamyl</w:t>
            </w:r>
            <w:proofErr w:type="spellEnd"/>
          </w:p>
        </w:tc>
        <w:tc>
          <w:tcPr>
            <w:tcW w:w="1037" w:type="dxa"/>
            <w:vAlign w:val="center"/>
          </w:tcPr>
          <w:p w14:paraId="646B68FB"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7A75CC6"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A9EC783" w14:textId="77777777" w:rsidR="00B12989" w:rsidRDefault="00DF00D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858AD2D"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CF88736"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5682A29"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6826575C" w14:textId="77777777" w:rsidR="00B12989" w:rsidRDefault="00DF00D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5F94BCC" w14:textId="77777777" w:rsidTr="00EC258B">
        <w:trPr>
          <w:trHeight w:hRule="exact" w:val="288"/>
        </w:trPr>
        <w:tc>
          <w:tcPr>
            <w:tcW w:w="3360" w:type="dxa"/>
            <w:vAlign w:val="center"/>
          </w:tcPr>
          <w:p w14:paraId="68FD1776" w14:textId="77777777" w:rsidR="00B12989" w:rsidRDefault="00DF00D5">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parathion</w:t>
            </w:r>
          </w:p>
        </w:tc>
        <w:tc>
          <w:tcPr>
            <w:tcW w:w="1037" w:type="dxa"/>
            <w:vAlign w:val="center"/>
          </w:tcPr>
          <w:p w14:paraId="5079FC82"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2D8DD9E"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4BAE0CD"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04EC941"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98B7F9B"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7AB319B"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3D9AC80C"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5BFA6A5" w14:textId="77777777" w:rsidTr="00EC258B">
        <w:trPr>
          <w:trHeight w:hRule="exact" w:val="293"/>
        </w:trPr>
        <w:tc>
          <w:tcPr>
            <w:tcW w:w="3360" w:type="dxa"/>
            <w:vAlign w:val="center"/>
          </w:tcPr>
          <w:p w14:paraId="77DDD056" w14:textId="77777777" w:rsidR="00B12989" w:rsidRDefault="00DF00D5">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parathion-methyl</w:t>
            </w:r>
          </w:p>
        </w:tc>
        <w:tc>
          <w:tcPr>
            <w:tcW w:w="1037" w:type="dxa"/>
            <w:vAlign w:val="center"/>
          </w:tcPr>
          <w:p w14:paraId="138E5D92"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7A853EC"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FA8732D"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C577B83"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32A154D"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07FF41A"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77C46E12"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1E111EF" w14:textId="77777777" w:rsidTr="00EC258B">
        <w:trPr>
          <w:trHeight w:hRule="exact" w:val="288"/>
        </w:trPr>
        <w:tc>
          <w:tcPr>
            <w:tcW w:w="3360" w:type="dxa"/>
            <w:vAlign w:val="center"/>
          </w:tcPr>
          <w:p w14:paraId="6468D664" w14:textId="77777777" w:rsidR="00B12989" w:rsidRDefault="00DF00D5">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perthane</w:t>
            </w:r>
          </w:p>
        </w:tc>
        <w:tc>
          <w:tcPr>
            <w:tcW w:w="1037" w:type="dxa"/>
            <w:vAlign w:val="center"/>
          </w:tcPr>
          <w:p w14:paraId="24F59AFD"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D479B85"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F2645B0"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A4C3AE4"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97C2162"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A197D4D"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4EE8BE80"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0B953FA" w14:textId="77777777" w:rsidTr="00EC258B">
        <w:trPr>
          <w:trHeight w:hRule="exact" w:val="302"/>
        </w:trPr>
        <w:tc>
          <w:tcPr>
            <w:tcW w:w="3360" w:type="dxa"/>
            <w:vAlign w:val="center"/>
          </w:tcPr>
          <w:p w14:paraId="4279EB12" w14:textId="77777777" w:rsidR="00B12989" w:rsidRDefault="00DF00D5">
            <w:pPr>
              <w:spacing w:before="5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phenmedipham</w:t>
            </w:r>
            <w:proofErr w:type="spellEnd"/>
          </w:p>
        </w:tc>
        <w:tc>
          <w:tcPr>
            <w:tcW w:w="1037" w:type="dxa"/>
            <w:vAlign w:val="center"/>
          </w:tcPr>
          <w:p w14:paraId="5A3BE4EF"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6CA8508"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25E666F" w14:textId="77777777" w:rsidR="00B12989" w:rsidRDefault="00DF00D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A8CAB0E"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18B2627"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2439FDA"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6758476F" w14:textId="77777777" w:rsidR="00B12989" w:rsidRDefault="00DF00D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6F6997C" w14:textId="77777777" w:rsidTr="00EC258B">
        <w:trPr>
          <w:trHeight w:hRule="exact" w:val="279"/>
        </w:trPr>
        <w:tc>
          <w:tcPr>
            <w:tcW w:w="3360" w:type="dxa"/>
            <w:vAlign w:val="center"/>
          </w:tcPr>
          <w:p w14:paraId="20D771D1" w14:textId="77777777" w:rsidR="00B12989" w:rsidRDefault="00DF00D5">
            <w:pPr>
              <w:spacing w:before="48" w:after="2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phorate</w:t>
            </w:r>
            <w:proofErr w:type="spellEnd"/>
          </w:p>
        </w:tc>
        <w:tc>
          <w:tcPr>
            <w:tcW w:w="1037" w:type="dxa"/>
            <w:vAlign w:val="center"/>
          </w:tcPr>
          <w:p w14:paraId="04362A28"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CFC0218"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AE92A15" w14:textId="77777777" w:rsidR="00B12989" w:rsidRDefault="00DF00D5">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E005FE4"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F6B75C3"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8917BB4" w14:textId="77777777" w:rsidR="00B12989" w:rsidRDefault="00DF00D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10437545" w14:textId="77777777" w:rsidR="00B12989" w:rsidRDefault="00DF00D5">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3CABE3A" w14:textId="77777777" w:rsidTr="00EC258B">
        <w:trPr>
          <w:trHeight w:hRule="exact" w:val="293"/>
        </w:trPr>
        <w:tc>
          <w:tcPr>
            <w:tcW w:w="3360" w:type="dxa"/>
            <w:vAlign w:val="center"/>
          </w:tcPr>
          <w:p w14:paraId="3D6ACD1D" w14:textId="77777777" w:rsidR="00B12989" w:rsidRDefault="00DF00D5">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phosalone</w:t>
            </w:r>
            <w:proofErr w:type="spellEnd"/>
          </w:p>
        </w:tc>
        <w:tc>
          <w:tcPr>
            <w:tcW w:w="1037" w:type="dxa"/>
            <w:vAlign w:val="center"/>
          </w:tcPr>
          <w:p w14:paraId="454BABAD"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305D309"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17DA2D1"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BDBD54B"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B924C8D"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68FA0CE"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1F18C1AD"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2A4A3EA" w14:textId="77777777" w:rsidTr="00EC258B">
        <w:trPr>
          <w:trHeight w:hRule="exact" w:val="288"/>
        </w:trPr>
        <w:tc>
          <w:tcPr>
            <w:tcW w:w="3360" w:type="dxa"/>
            <w:vAlign w:val="center"/>
          </w:tcPr>
          <w:p w14:paraId="63F06945" w14:textId="77777777" w:rsidR="00B12989" w:rsidRDefault="00DF00D5">
            <w:pPr>
              <w:spacing w:before="56"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phosmet</w:t>
            </w:r>
            <w:proofErr w:type="spellEnd"/>
          </w:p>
        </w:tc>
        <w:tc>
          <w:tcPr>
            <w:tcW w:w="1037" w:type="dxa"/>
            <w:vAlign w:val="center"/>
          </w:tcPr>
          <w:p w14:paraId="190370BC"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40888A8"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66F5CE3" w14:textId="77777777" w:rsidR="00B12989" w:rsidRDefault="00DF00D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94B51B9"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98AF735"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33A6D4C"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737FA332" w14:textId="77777777" w:rsidR="00B12989" w:rsidRDefault="00DF00D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FFC0CDD" w14:textId="77777777" w:rsidTr="00EC258B">
        <w:trPr>
          <w:trHeight w:hRule="exact" w:val="292"/>
        </w:trPr>
        <w:tc>
          <w:tcPr>
            <w:tcW w:w="3360" w:type="dxa"/>
            <w:vAlign w:val="center"/>
          </w:tcPr>
          <w:p w14:paraId="0130FE09" w14:textId="77777777" w:rsidR="00B12989" w:rsidRDefault="00DF00D5">
            <w:pPr>
              <w:spacing w:before="56"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phosphamidon</w:t>
            </w:r>
            <w:proofErr w:type="spellEnd"/>
          </w:p>
        </w:tc>
        <w:tc>
          <w:tcPr>
            <w:tcW w:w="1037" w:type="dxa"/>
            <w:vAlign w:val="center"/>
          </w:tcPr>
          <w:p w14:paraId="4F8E5153"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1D2B484"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B63EABF" w14:textId="77777777" w:rsidR="00B12989" w:rsidRDefault="00DF00D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3315D1B"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7CDA5BC"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75BD75D"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19620239" w14:textId="77777777" w:rsidR="00B12989" w:rsidRDefault="00DF00D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30648BC" w14:textId="77777777" w:rsidTr="00EC258B">
        <w:trPr>
          <w:trHeight w:hRule="exact" w:val="288"/>
        </w:trPr>
        <w:tc>
          <w:tcPr>
            <w:tcW w:w="3360" w:type="dxa"/>
            <w:vAlign w:val="center"/>
          </w:tcPr>
          <w:p w14:paraId="6386510D" w14:textId="77777777" w:rsidR="00B12989" w:rsidRDefault="00DF00D5">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piperonyl butoxide</w:t>
            </w:r>
          </w:p>
        </w:tc>
        <w:tc>
          <w:tcPr>
            <w:tcW w:w="1037" w:type="dxa"/>
            <w:vAlign w:val="center"/>
          </w:tcPr>
          <w:p w14:paraId="32E0469A"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101447B"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8AD07EA"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1155EB1"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BDE9F77"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698791E"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226B220E"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FE7A178" w14:textId="77777777" w:rsidTr="00EC258B">
        <w:trPr>
          <w:trHeight w:hRule="exact" w:val="293"/>
        </w:trPr>
        <w:tc>
          <w:tcPr>
            <w:tcW w:w="3360" w:type="dxa"/>
            <w:vAlign w:val="center"/>
          </w:tcPr>
          <w:p w14:paraId="2320F904" w14:textId="77777777" w:rsidR="00B12989" w:rsidRDefault="00DF00D5">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pirimicarb</w:t>
            </w:r>
          </w:p>
        </w:tc>
        <w:tc>
          <w:tcPr>
            <w:tcW w:w="1037" w:type="dxa"/>
            <w:vAlign w:val="center"/>
          </w:tcPr>
          <w:p w14:paraId="42FDC215"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C0B6FE1"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DCFD2D1"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8D79217"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10C4110"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E28F24D"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03E47EF8"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A794964" w14:textId="77777777" w:rsidTr="00EC258B">
        <w:trPr>
          <w:trHeight w:hRule="exact" w:val="288"/>
        </w:trPr>
        <w:tc>
          <w:tcPr>
            <w:tcW w:w="3360" w:type="dxa"/>
            <w:vAlign w:val="center"/>
          </w:tcPr>
          <w:p w14:paraId="242A6D56" w14:textId="77777777" w:rsidR="00B12989" w:rsidRDefault="00DF00D5">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pirimiphos</w:t>
            </w:r>
            <w:proofErr w:type="spellEnd"/>
            <w:r>
              <w:rPr>
                <w:rFonts w:ascii="Cambria" w:eastAsia="Cambria" w:hAnsi="Cambria"/>
                <w:color w:val="000000"/>
                <w:sz w:val="19"/>
              </w:rPr>
              <w:t>-methyl</w:t>
            </w:r>
          </w:p>
        </w:tc>
        <w:tc>
          <w:tcPr>
            <w:tcW w:w="1037" w:type="dxa"/>
            <w:vAlign w:val="center"/>
          </w:tcPr>
          <w:p w14:paraId="0AB12FB9"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A807784"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D75DC58"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D92EA31"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82F4BEB"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980426D"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18811116"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B0F2096" w14:textId="77777777" w:rsidTr="00EC258B">
        <w:trPr>
          <w:trHeight w:hRule="exact" w:val="303"/>
        </w:trPr>
        <w:tc>
          <w:tcPr>
            <w:tcW w:w="3360" w:type="dxa"/>
            <w:vAlign w:val="center"/>
          </w:tcPr>
          <w:p w14:paraId="0A015759" w14:textId="77777777" w:rsidR="00B12989" w:rsidRDefault="00DF00D5">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profenofos</w:t>
            </w:r>
            <w:proofErr w:type="spellEnd"/>
          </w:p>
        </w:tc>
        <w:tc>
          <w:tcPr>
            <w:tcW w:w="1037" w:type="dxa"/>
            <w:vAlign w:val="center"/>
          </w:tcPr>
          <w:p w14:paraId="7080B8E3"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541C837"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7AAA140"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7F8E1BB"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1F86F5D"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2D537F9"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28D12898"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1D5B434" w14:textId="77777777" w:rsidTr="00EC258B">
        <w:trPr>
          <w:trHeight w:hRule="exact" w:val="278"/>
        </w:trPr>
        <w:tc>
          <w:tcPr>
            <w:tcW w:w="3360" w:type="dxa"/>
            <w:vAlign w:val="center"/>
          </w:tcPr>
          <w:p w14:paraId="0E6224BD" w14:textId="77777777" w:rsidR="00B12989" w:rsidRDefault="00DF00D5">
            <w:pPr>
              <w:spacing w:before="4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promecarb</w:t>
            </w:r>
            <w:proofErr w:type="spellEnd"/>
          </w:p>
        </w:tc>
        <w:tc>
          <w:tcPr>
            <w:tcW w:w="1037" w:type="dxa"/>
            <w:vAlign w:val="center"/>
          </w:tcPr>
          <w:p w14:paraId="66281F14" w14:textId="77777777" w:rsidR="00B12989" w:rsidRDefault="00DF00D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C3D39DA" w14:textId="77777777" w:rsidR="00B12989" w:rsidRDefault="00DF00D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3E13623" w14:textId="77777777" w:rsidR="00B12989" w:rsidRDefault="00DF00D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31E6C3AB" w14:textId="77777777" w:rsidR="00B12989" w:rsidRDefault="00DF00D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CED409F" w14:textId="77777777" w:rsidR="00B12989" w:rsidRDefault="00DF00D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4D51B3C" w14:textId="77777777" w:rsidR="00B12989" w:rsidRDefault="00DF00D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6E828FDB" w14:textId="77777777" w:rsidR="00B12989" w:rsidRDefault="00DF00D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A7B4A34" w14:textId="77777777" w:rsidTr="00EC258B">
        <w:trPr>
          <w:trHeight w:hRule="exact" w:val="293"/>
        </w:trPr>
        <w:tc>
          <w:tcPr>
            <w:tcW w:w="3360" w:type="dxa"/>
            <w:vAlign w:val="center"/>
          </w:tcPr>
          <w:p w14:paraId="1E6EFB3F" w14:textId="77777777" w:rsidR="00B12989" w:rsidRDefault="00DF00D5">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propaphos</w:t>
            </w:r>
            <w:proofErr w:type="spellEnd"/>
          </w:p>
        </w:tc>
        <w:tc>
          <w:tcPr>
            <w:tcW w:w="1037" w:type="dxa"/>
            <w:vAlign w:val="center"/>
          </w:tcPr>
          <w:p w14:paraId="22A956E3"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5770261"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1A31AC1"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9463DF2"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6C352F8"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E52B6DA"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263DC355"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9778E2D" w14:textId="77777777" w:rsidTr="00EC258B">
        <w:trPr>
          <w:trHeight w:hRule="exact" w:val="297"/>
        </w:trPr>
        <w:tc>
          <w:tcPr>
            <w:tcW w:w="3360" w:type="dxa"/>
            <w:vAlign w:val="center"/>
          </w:tcPr>
          <w:p w14:paraId="56DA7AD1" w14:textId="77777777" w:rsidR="00B12989" w:rsidRDefault="00DF00D5">
            <w:pPr>
              <w:spacing w:before="5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propargite</w:t>
            </w:r>
            <w:proofErr w:type="spellEnd"/>
          </w:p>
        </w:tc>
        <w:tc>
          <w:tcPr>
            <w:tcW w:w="1037" w:type="dxa"/>
            <w:vAlign w:val="center"/>
          </w:tcPr>
          <w:p w14:paraId="16A67A2C"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BA9A016"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56F2504" w14:textId="77777777" w:rsidR="00B12989" w:rsidRDefault="00DF00D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3EBC6B3"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7327600"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5E5C7F3"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1B3488FA" w14:textId="77777777" w:rsidR="00B12989" w:rsidRDefault="00DF00D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668F5A3" w14:textId="77777777" w:rsidTr="00EC258B">
        <w:trPr>
          <w:trHeight w:hRule="exact" w:val="293"/>
        </w:trPr>
        <w:tc>
          <w:tcPr>
            <w:tcW w:w="3360" w:type="dxa"/>
            <w:vAlign w:val="center"/>
          </w:tcPr>
          <w:p w14:paraId="0A962666" w14:textId="77777777" w:rsidR="00B12989" w:rsidRDefault="00DF00D5">
            <w:pPr>
              <w:spacing w:before="48"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propetamphos</w:t>
            </w:r>
            <w:proofErr w:type="spellEnd"/>
          </w:p>
        </w:tc>
        <w:tc>
          <w:tcPr>
            <w:tcW w:w="1037" w:type="dxa"/>
            <w:vAlign w:val="center"/>
          </w:tcPr>
          <w:p w14:paraId="3D4BC68F"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F0D3BEF"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9C10D73" w14:textId="77777777" w:rsidR="00B12989" w:rsidRDefault="00DF00D5">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E2DD582"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F64C92D"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8867ADE" w14:textId="77777777" w:rsidR="00B12989" w:rsidRDefault="00DF00D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5A248757" w14:textId="77777777" w:rsidR="00B12989" w:rsidRDefault="00DF00D5">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45C11FFB" w14:textId="77777777" w:rsidTr="00EC258B">
        <w:trPr>
          <w:trHeight w:hRule="exact" w:val="288"/>
        </w:trPr>
        <w:tc>
          <w:tcPr>
            <w:tcW w:w="3360" w:type="dxa"/>
            <w:vAlign w:val="center"/>
          </w:tcPr>
          <w:p w14:paraId="43A450AC" w14:textId="77777777" w:rsidR="00B12989" w:rsidRDefault="00DF00D5">
            <w:pPr>
              <w:spacing w:before="47" w:after="43" w:line="193" w:lineRule="exact"/>
              <w:ind w:left="48"/>
              <w:textAlignment w:val="baseline"/>
              <w:rPr>
                <w:rFonts w:ascii="Cambria" w:eastAsia="Cambria" w:hAnsi="Cambria"/>
                <w:color w:val="000000"/>
                <w:sz w:val="19"/>
              </w:rPr>
            </w:pPr>
            <w:r>
              <w:rPr>
                <w:rFonts w:ascii="Cambria" w:eastAsia="Cambria" w:hAnsi="Cambria"/>
                <w:color w:val="000000"/>
                <w:sz w:val="19"/>
              </w:rPr>
              <w:t>propoxur</w:t>
            </w:r>
          </w:p>
        </w:tc>
        <w:tc>
          <w:tcPr>
            <w:tcW w:w="1037" w:type="dxa"/>
            <w:vAlign w:val="center"/>
          </w:tcPr>
          <w:p w14:paraId="11B7A3E3"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D17074B"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77F9B32" w14:textId="77777777" w:rsidR="00B12989" w:rsidRDefault="00DF00D5">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5718390"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ED10035"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301C361"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15B116B7" w14:textId="77777777" w:rsidR="00B12989" w:rsidRDefault="00DF00D5">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455AAF0" w14:textId="77777777" w:rsidTr="00EC258B">
        <w:trPr>
          <w:trHeight w:hRule="exact" w:val="293"/>
        </w:trPr>
        <w:tc>
          <w:tcPr>
            <w:tcW w:w="3360" w:type="dxa"/>
            <w:vAlign w:val="center"/>
          </w:tcPr>
          <w:p w14:paraId="1CF4AE30" w14:textId="77777777" w:rsidR="00B12989" w:rsidRDefault="00DF00D5">
            <w:pPr>
              <w:spacing w:before="47" w:after="4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prothiofos</w:t>
            </w:r>
            <w:proofErr w:type="spellEnd"/>
          </w:p>
        </w:tc>
        <w:tc>
          <w:tcPr>
            <w:tcW w:w="1037" w:type="dxa"/>
            <w:vAlign w:val="center"/>
          </w:tcPr>
          <w:p w14:paraId="71CB1E48"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855AEDD"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A220DC2" w14:textId="77777777" w:rsidR="00B12989" w:rsidRDefault="00DF00D5">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7768B2A"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9C5B33C"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079CAB4"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6B624749" w14:textId="77777777" w:rsidR="00B12989" w:rsidRDefault="00DF00D5">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830B12F" w14:textId="77777777" w:rsidTr="00EC258B">
        <w:trPr>
          <w:trHeight w:hRule="exact" w:val="278"/>
        </w:trPr>
        <w:tc>
          <w:tcPr>
            <w:tcW w:w="3360" w:type="dxa"/>
            <w:vAlign w:val="center"/>
          </w:tcPr>
          <w:p w14:paraId="558B96EC" w14:textId="77777777" w:rsidR="00B12989" w:rsidRDefault="00DF00D5">
            <w:pPr>
              <w:spacing w:before="47"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pyraclofos</w:t>
            </w:r>
            <w:proofErr w:type="spellEnd"/>
          </w:p>
        </w:tc>
        <w:tc>
          <w:tcPr>
            <w:tcW w:w="1037" w:type="dxa"/>
            <w:vAlign w:val="center"/>
          </w:tcPr>
          <w:p w14:paraId="6729BE7D"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77DAAAF"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B09DD48" w14:textId="77777777" w:rsidR="00B12989" w:rsidRDefault="00DF00D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47AE79B"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A13CD9E"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4C41BF6"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5271860E" w14:textId="77777777" w:rsidR="00B12989" w:rsidRDefault="00DF00D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035C77F" w14:textId="77777777" w:rsidTr="00EC258B">
        <w:trPr>
          <w:trHeight w:hRule="exact" w:val="303"/>
        </w:trPr>
        <w:tc>
          <w:tcPr>
            <w:tcW w:w="3360" w:type="dxa"/>
            <w:vAlign w:val="center"/>
          </w:tcPr>
          <w:p w14:paraId="2F0A39B5" w14:textId="77777777" w:rsidR="00B12989" w:rsidRDefault="00DF00D5">
            <w:pPr>
              <w:spacing w:before="57" w:after="52" w:line="193" w:lineRule="exact"/>
              <w:ind w:left="48"/>
              <w:textAlignment w:val="baseline"/>
              <w:rPr>
                <w:rFonts w:ascii="Cambria" w:eastAsia="Cambria" w:hAnsi="Cambria"/>
                <w:color w:val="000000"/>
                <w:sz w:val="19"/>
              </w:rPr>
            </w:pPr>
            <w:r>
              <w:rPr>
                <w:rFonts w:ascii="Cambria" w:eastAsia="Cambria" w:hAnsi="Cambria"/>
                <w:color w:val="000000"/>
                <w:sz w:val="19"/>
              </w:rPr>
              <w:t>pyrazophos</w:t>
            </w:r>
          </w:p>
        </w:tc>
        <w:tc>
          <w:tcPr>
            <w:tcW w:w="1037" w:type="dxa"/>
            <w:vAlign w:val="center"/>
          </w:tcPr>
          <w:p w14:paraId="3654A23B" w14:textId="77777777" w:rsidR="00B12989" w:rsidRDefault="00DF00D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7E0843A" w14:textId="77777777" w:rsidR="00B12989" w:rsidRDefault="00DF00D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B3D9A42" w14:textId="77777777" w:rsidR="00B12989" w:rsidRDefault="00DF00D5">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553B31C" w14:textId="77777777" w:rsidR="00B12989" w:rsidRDefault="00DF00D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70B30E9" w14:textId="77777777" w:rsidR="00B12989" w:rsidRDefault="00DF00D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360184F" w14:textId="77777777" w:rsidR="00B12989" w:rsidRDefault="00DF00D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48917B58" w14:textId="77777777" w:rsidR="00B12989" w:rsidRDefault="00DF00D5">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3E3174A" w14:textId="77777777" w:rsidTr="00EC258B">
        <w:trPr>
          <w:trHeight w:hRule="exact" w:val="288"/>
        </w:trPr>
        <w:tc>
          <w:tcPr>
            <w:tcW w:w="3360" w:type="dxa"/>
            <w:vAlign w:val="center"/>
          </w:tcPr>
          <w:p w14:paraId="7A331585" w14:textId="77777777" w:rsidR="00B12989" w:rsidRDefault="00DF00D5">
            <w:pPr>
              <w:spacing w:before="4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pyridaben</w:t>
            </w:r>
            <w:proofErr w:type="spellEnd"/>
          </w:p>
        </w:tc>
        <w:tc>
          <w:tcPr>
            <w:tcW w:w="1037" w:type="dxa"/>
            <w:vAlign w:val="center"/>
          </w:tcPr>
          <w:p w14:paraId="14CD8CF9"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CA5F776"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6133CE2" w14:textId="77777777" w:rsidR="00B12989" w:rsidRDefault="00DF00D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B13B431"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DF4B304"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F84538E"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228643C8" w14:textId="77777777" w:rsidR="00B12989" w:rsidRDefault="00DF00D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2252B25" w14:textId="77777777" w:rsidTr="00EC258B">
        <w:trPr>
          <w:trHeight w:hRule="exact" w:val="283"/>
        </w:trPr>
        <w:tc>
          <w:tcPr>
            <w:tcW w:w="3360" w:type="dxa"/>
            <w:vAlign w:val="center"/>
          </w:tcPr>
          <w:p w14:paraId="0A013E3D" w14:textId="77777777" w:rsidR="00B12989" w:rsidRDefault="00DF00D5">
            <w:pPr>
              <w:spacing w:before="4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pyridaphenthion</w:t>
            </w:r>
            <w:proofErr w:type="spellEnd"/>
          </w:p>
        </w:tc>
        <w:tc>
          <w:tcPr>
            <w:tcW w:w="1037" w:type="dxa"/>
            <w:vAlign w:val="center"/>
          </w:tcPr>
          <w:p w14:paraId="6CBD6128"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84521CF"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F2ED9CA" w14:textId="77777777" w:rsidR="00B12989" w:rsidRDefault="00DF00D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5366012F"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B484A02"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F4BF1B6"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4F84BBCB" w14:textId="77777777" w:rsidR="00B12989" w:rsidRDefault="00DF00D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4456E04" w14:textId="77777777" w:rsidTr="00EC258B">
        <w:trPr>
          <w:trHeight w:hRule="exact" w:val="298"/>
        </w:trPr>
        <w:tc>
          <w:tcPr>
            <w:tcW w:w="3360" w:type="dxa"/>
            <w:vAlign w:val="center"/>
          </w:tcPr>
          <w:p w14:paraId="56F50075" w14:textId="77777777" w:rsidR="00B12989" w:rsidRDefault="00DF00D5">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pyrifluquinazon</w:t>
            </w:r>
            <w:proofErr w:type="spellEnd"/>
          </w:p>
        </w:tc>
        <w:tc>
          <w:tcPr>
            <w:tcW w:w="1037" w:type="dxa"/>
            <w:vAlign w:val="center"/>
          </w:tcPr>
          <w:p w14:paraId="101F766D"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20EF8FC"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18" w:type="dxa"/>
            <w:vAlign w:val="center"/>
          </w:tcPr>
          <w:p w14:paraId="337296AB"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E0ADDA9"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1E6776F"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180AB66" w14:textId="77777777" w:rsidR="00B12989" w:rsidRDefault="00DF00D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503C4C3C"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C8CAB9C" w14:textId="77777777" w:rsidTr="00EC258B">
        <w:trPr>
          <w:trHeight w:hRule="exact" w:val="283"/>
        </w:trPr>
        <w:tc>
          <w:tcPr>
            <w:tcW w:w="3360" w:type="dxa"/>
            <w:vAlign w:val="center"/>
          </w:tcPr>
          <w:p w14:paraId="669A6F96" w14:textId="77777777" w:rsidR="00B12989" w:rsidRDefault="00DF00D5">
            <w:pPr>
              <w:spacing w:before="4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pyrimidifen</w:t>
            </w:r>
            <w:proofErr w:type="spellEnd"/>
          </w:p>
        </w:tc>
        <w:tc>
          <w:tcPr>
            <w:tcW w:w="1037" w:type="dxa"/>
            <w:vAlign w:val="center"/>
          </w:tcPr>
          <w:p w14:paraId="4DB7A90E" w14:textId="77777777" w:rsidR="00B12989" w:rsidRDefault="00DF00D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9DD5694" w14:textId="77777777" w:rsidR="00B12989" w:rsidRDefault="00DF00D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B4F3319" w14:textId="77777777" w:rsidR="00B12989" w:rsidRDefault="00DF00D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8681CED" w14:textId="77777777" w:rsidR="00B12989" w:rsidRDefault="00DF00D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D2A7795" w14:textId="77777777" w:rsidR="00B12989" w:rsidRDefault="00DF00D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13A4D8C" w14:textId="77777777" w:rsidR="00B12989" w:rsidRDefault="00DF00D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34BDB31A" w14:textId="77777777" w:rsidR="00B12989" w:rsidRDefault="00DF00D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02185A8" w14:textId="77777777" w:rsidTr="00EC258B">
        <w:trPr>
          <w:trHeight w:hRule="exact" w:val="297"/>
        </w:trPr>
        <w:tc>
          <w:tcPr>
            <w:tcW w:w="3360" w:type="dxa"/>
            <w:vAlign w:val="center"/>
          </w:tcPr>
          <w:p w14:paraId="6BA069BB" w14:textId="77777777" w:rsidR="00B12989" w:rsidRDefault="00DF00D5">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pyriproxyfen</w:t>
            </w:r>
          </w:p>
        </w:tc>
        <w:tc>
          <w:tcPr>
            <w:tcW w:w="1037" w:type="dxa"/>
            <w:vAlign w:val="center"/>
          </w:tcPr>
          <w:p w14:paraId="04051C4E"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31B8911"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2663BDF"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713CD08"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DAD586B"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E25B04E" w14:textId="77777777" w:rsidR="00B12989" w:rsidRDefault="00DF00D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26E952FD"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DD1D1FA" w14:textId="77777777" w:rsidTr="00EC258B">
        <w:trPr>
          <w:trHeight w:hRule="exact" w:val="284"/>
        </w:trPr>
        <w:tc>
          <w:tcPr>
            <w:tcW w:w="3360" w:type="dxa"/>
            <w:vAlign w:val="center"/>
          </w:tcPr>
          <w:p w14:paraId="01115E65" w14:textId="77777777" w:rsidR="00B12989" w:rsidRDefault="00DF00D5">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quinalphos</w:t>
            </w:r>
          </w:p>
        </w:tc>
        <w:tc>
          <w:tcPr>
            <w:tcW w:w="1037" w:type="dxa"/>
            <w:vAlign w:val="center"/>
          </w:tcPr>
          <w:p w14:paraId="125EEC6F"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EA12A73"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7E67818" w14:textId="77777777" w:rsidR="00B12989" w:rsidRDefault="00DF00D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F9A320C"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97EBD78"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E376687"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2E654341" w14:textId="77777777" w:rsidR="00B12989" w:rsidRDefault="00DF00D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42138D1" w14:textId="77777777" w:rsidTr="00EC258B">
        <w:trPr>
          <w:trHeight w:hRule="exact" w:val="288"/>
        </w:trPr>
        <w:tc>
          <w:tcPr>
            <w:tcW w:w="3360" w:type="dxa"/>
            <w:vAlign w:val="center"/>
          </w:tcPr>
          <w:p w14:paraId="75715AF4" w14:textId="77777777" w:rsidR="00B12989" w:rsidRDefault="00DF00D5">
            <w:pPr>
              <w:spacing w:before="56" w:after="33" w:line="193" w:lineRule="exact"/>
              <w:ind w:left="48"/>
              <w:textAlignment w:val="baseline"/>
              <w:rPr>
                <w:rFonts w:ascii="Cambria" w:eastAsia="Cambria" w:hAnsi="Cambria"/>
                <w:color w:val="000000"/>
                <w:sz w:val="19"/>
              </w:rPr>
            </w:pPr>
            <w:r>
              <w:rPr>
                <w:rFonts w:ascii="Cambria" w:eastAsia="Cambria" w:hAnsi="Cambria"/>
                <w:color w:val="000000"/>
                <w:sz w:val="19"/>
              </w:rPr>
              <w:t>spinetoram</w:t>
            </w:r>
          </w:p>
        </w:tc>
        <w:tc>
          <w:tcPr>
            <w:tcW w:w="1037" w:type="dxa"/>
            <w:vAlign w:val="center"/>
          </w:tcPr>
          <w:p w14:paraId="18BB3BA7"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1EC36A1"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118" w:type="dxa"/>
            <w:vAlign w:val="center"/>
          </w:tcPr>
          <w:p w14:paraId="3DF8AAD6" w14:textId="77777777" w:rsidR="00B12989" w:rsidRDefault="00DF00D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7BEA03F"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371655D2"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EE73752"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3742436B" w14:textId="77777777" w:rsidR="00B12989" w:rsidRDefault="00DF00D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79FFCEB" w14:textId="77777777" w:rsidTr="00EC258B">
        <w:trPr>
          <w:trHeight w:hRule="exact" w:val="292"/>
        </w:trPr>
        <w:tc>
          <w:tcPr>
            <w:tcW w:w="3360" w:type="dxa"/>
            <w:vAlign w:val="center"/>
          </w:tcPr>
          <w:p w14:paraId="098D4E58" w14:textId="77777777" w:rsidR="00B12989" w:rsidRDefault="00DF00D5">
            <w:pPr>
              <w:spacing w:before="56"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spinosad</w:t>
            </w:r>
            <w:proofErr w:type="spellEnd"/>
          </w:p>
        </w:tc>
        <w:tc>
          <w:tcPr>
            <w:tcW w:w="1037" w:type="dxa"/>
            <w:vAlign w:val="center"/>
          </w:tcPr>
          <w:p w14:paraId="0D034416"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157C9B9"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118" w:type="dxa"/>
            <w:vAlign w:val="center"/>
          </w:tcPr>
          <w:p w14:paraId="2FE28DDB" w14:textId="77777777" w:rsidR="00B12989" w:rsidRDefault="00DF00D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0" w:type="dxa"/>
            <w:vAlign w:val="center"/>
          </w:tcPr>
          <w:p w14:paraId="2168E79F"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7" w:type="dxa"/>
            <w:vAlign w:val="center"/>
          </w:tcPr>
          <w:p w14:paraId="508A892A"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DBCF841"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058CDA51" w14:textId="77777777" w:rsidR="00B12989" w:rsidRDefault="00DF00D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1590968" w14:textId="77777777" w:rsidTr="00EC258B">
        <w:trPr>
          <w:trHeight w:hRule="exact" w:val="288"/>
        </w:trPr>
        <w:tc>
          <w:tcPr>
            <w:tcW w:w="3360" w:type="dxa"/>
            <w:vAlign w:val="center"/>
          </w:tcPr>
          <w:p w14:paraId="1FB66C49" w14:textId="77777777" w:rsidR="00B12989" w:rsidRDefault="00DF00D5">
            <w:pPr>
              <w:spacing w:before="57" w:after="2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spirotetramat</w:t>
            </w:r>
            <w:proofErr w:type="spellEnd"/>
          </w:p>
        </w:tc>
        <w:tc>
          <w:tcPr>
            <w:tcW w:w="1037" w:type="dxa"/>
            <w:vAlign w:val="center"/>
          </w:tcPr>
          <w:p w14:paraId="3464E6BD"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DF4BFAC"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169E93F"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72605D4"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38BA7E17"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5841DA8" w14:textId="77777777" w:rsidR="00B12989" w:rsidRDefault="00DF00D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1872A60D"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A5EBBC0" w14:textId="77777777" w:rsidTr="00EC258B">
        <w:trPr>
          <w:trHeight w:hRule="exact" w:val="293"/>
        </w:trPr>
        <w:tc>
          <w:tcPr>
            <w:tcW w:w="3360" w:type="dxa"/>
            <w:vAlign w:val="center"/>
          </w:tcPr>
          <w:p w14:paraId="4FCA9599" w14:textId="77777777" w:rsidR="00B12989" w:rsidRDefault="00DF00D5">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sulfoxaflor</w:t>
            </w:r>
          </w:p>
        </w:tc>
        <w:tc>
          <w:tcPr>
            <w:tcW w:w="1037" w:type="dxa"/>
            <w:vAlign w:val="center"/>
          </w:tcPr>
          <w:p w14:paraId="29D9FEFA"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B178D72"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19A12F9"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ED6BC03"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EF7ABF7"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E8CD349"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1B9265F9"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97144A2" w14:textId="77777777" w:rsidTr="00EC258B">
        <w:trPr>
          <w:trHeight w:hRule="exact" w:val="288"/>
        </w:trPr>
        <w:tc>
          <w:tcPr>
            <w:tcW w:w="3360" w:type="dxa"/>
            <w:vAlign w:val="center"/>
          </w:tcPr>
          <w:p w14:paraId="7F559AB9" w14:textId="77777777" w:rsidR="00B12989" w:rsidRDefault="00DF00D5">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tebufenozide</w:t>
            </w:r>
          </w:p>
        </w:tc>
        <w:tc>
          <w:tcPr>
            <w:tcW w:w="1037" w:type="dxa"/>
            <w:vAlign w:val="center"/>
          </w:tcPr>
          <w:p w14:paraId="121DB394"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87EFEB9"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AFEBD65"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9B4C2C0"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6A031A5"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A9D3E03"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2D60E656"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0787C48" w14:textId="77777777" w:rsidTr="00EC258B">
        <w:trPr>
          <w:trHeight w:hRule="exact" w:val="293"/>
        </w:trPr>
        <w:tc>
          <w:tcPr>
            <w:tcW w:w="3360" w:type="dxa"/>
            <w:vAlign w:val="center"/>
          </w:tcPr>
          <w:p w14:paraId="0963016D" w14:textId="77777777" w:rsidR="00B12989" w:rsidRDefault="00DF00D5">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tebufenpyrad</w:t>
            </w:r>
          </w:p>
        </w:tc>
        <w:tc>
          <w:tcPr>
            <w:tcW w:w="1037" w:type="dxa"/>
            <w:vAlign w:val="center"/>
          </w:tcPr>
          <w:p w14:paraId="363A6EC4"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AB82992"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61FB41D"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094D6992"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9D7BFE1"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4E923A1" w14:textId="77777777" w:rsidR="00B12989" w:rsidRDefault="00DF00D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5F08D24B" w14:textId="77777777" w:rsidR="00B12989" w:rsidRDefault="00DF00D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F55CA11" w14:textId="77777777" w:rsidTr="00EC258B">
        <w:trPr>
          <w:trHeight w:hRule="exact" w:val="288"/>
        </w:trPr>
        <w:tc>
          <w:tcPr>
            <w:tcW w:w="3360" w:type="dxa"/>
            <w:vAlign w:val="center"/>
          </w:tcPr>
          <w:p w14:paraId="5944CBB8" w14:textId="77777777" w:rsidR="00B12989" w:rsidRDefault="00DF00D5">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tefluthrin</w:t>
            </w:r>
          </w:p>
        </w:tc>
        <w:tc>
          <w:tcPr>
            <w:tcW w:w="1037" w:type="dxa"/>
            <w:vAlign w:val="center"/>
          </w:tcPr>
          <w:p w14:paraId="3F482B89"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EBAEA81"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3C3387E"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235B2D9D"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BF1B2FA"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26C23F3" w14:textId="77777777" w:rsidR="00B12989" w:rsidRDefault="00DF00D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09ABCFF6"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A4F571D" w14:textId="77777777" w:rsidTr="00EC258B">
        <w:trPr>
          <w:trHeight w:hRule="exact" w:val="302"/>
        </w:trPr>
        <w:tc>
          <w:tcPr>
            <w:tcW w:w="3360" w:type="dxa"/>
            <w:vAlign w:val="center"/>
          </w:tcPr>
          <w:p w14:paraId="3935B367" w14:textId="77777777" w:rsidR="00B12989" w:rsidRDefault="00DF00D5">
            <w:pPr>
              <w:spacing w:before="5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terbufos</w:t>
            </w:r>
            <w:proofErr w:type="spellEnd"/>
          </w:p>
        </w:tc>
        <w:tc>
          <w:tcPr>
            <w:tcW w:w="1037" w:type="dxa"/>
            <w:vAlign w:val="center"/>
          </w:tcPr>
          <w:p w14:paraId="5C303AB7"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1495ACB"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62CEF32" w14:textId="77777777" w:rsidR="00B12989" w:rsidRDefault="00DF00D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4E115A5"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A085BE4"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DBA2AE5" w14:textId="77777777" w:rsidR="00B12989" w:rsidRDefault="00DF00D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5A0C70C7" w14:textId="77777777" w:rsidR="00B12989" w:rsidRDefault="00DF00D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401FD6D" w14:textId="77777777" w:rsidTr="00EC258B">
        <w:trPr>
          <w:trHeight w:hRule="exact" w:val="288"/>
        </w:trPr>
        <w:tc>
          <w:tcPr>
            <w:tcW w:w="3360" w:type="dxa"/>
            <w:vAlign w:val="center"/>
          </w:tcPr>
          <w:p w14:paraId="40CDBEB0" w14:textId="77777777" w:rsidR="00B12989" w:rsidRDefault="00DF00D5">
            <w:pPr>
              <w:spacing w:before="48"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tetrachlorvinphos</w:t>
            </w:r>
            <w:proofErr w:type="spellEnd"/>
          </w:p>
        </w:tc>
        <w:tc>
          <w:tcPr>
            <w:tcW w:w="1037" w:type="dxa"/>
            <w:vAlign w:val="center"/>
          </w:tcPr>
          <w:p w14:paraId="301946E5"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4C19AAE"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257D6BC"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ED5B5C1"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07AA5D39"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DC6F859"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4532415A"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7A40553" w14:textId="77777777" w:rsidTr="00EC258B">
        <w:trPr>
          <w:trHeight w:hRule="exact" w:val="293"/>
        </w:trPr>
        <w:tc>
          <w:tcPr>
            <w:tcW w:w="3360" w:type="dxa"/>
            <w:vAlign w:val="center"/>
          </w:tcPr>
          <w:p w14:paraId="4B640F5F" w14:textId="77777777" w:rsidR="00B12989" w:rsidRDefault="00DF00D5">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tetradifon</w:t>
            </w:r>
          </w:p>
        </w:tc>
        <w:tc>
          <w:tcPr>
            <w:tcW w:w="1037" w:type="dxa"/>
            <w:vAlign w:val="center"/>
          </w:tcPr>
          <w:p w14:paraId="58AE8202"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9BE600B"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57774D40"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6DB867D"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EC33502"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1D5987F"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1A4802E7" w14:textId="77777777" w:rsidR="00B12989" w:rsidRDefault="00DF00D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D8A0A5C" w14:textId="77777777" w:rsidTr="00EC258B">
        <w:trPr>
          <w:trHeight w:hRule="exact" w:val="288"/>
        </w:trPr>
        <w:tc>
          <w:tcPr>
            <w:tcW w:w="3360" w:type="dxa"/>
            <w:vAlign w:val="center"/>
          </w:tcPr>
          <w:p w14:paraId="4A6D1DD7" w14:textId="77777777" w:rsidR="00B12989" w:rsidRDefault="00DF00D5">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thiacloprid</w:t>
            </w:r>
          </w:p>
        </w:tc>
        <w:tc>
          <w:tcPr>
            <w:tcW w:w="1037" w:type="dxa"/>
            <w:vAlign w:val="center"/>
          </w:tcPr>
          <w:p w14:paraId="571E8F08"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A61FC26"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C131A45" w14:textId="77777777" w:rsidR="00B12989" w:rsidRDefault="00DF00D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3E38216"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A026898"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97390EB"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718B7164" w14:textId="77777777" w:rsidR="00B12989" w:rsidRDefault="00DF00D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2EBE24B1" w14:textId="77777777" w:rsidTr="00EC258B">
        <w:trPr>
          <w:trHeight w:hRule="exact" w:val="283"/>
        </w:trPr>
        <w:tc>
          <w:tcPr>
            <w:tcW w:w="3360" w:type="dxa"/>
            <w:vAlign w:val="center"/>
          </w:tcPr>
          <w:p w14:paraId="03BC16CF" w14:textId="77777777" w:rsidR="00B12989" w:rsidRDefault="00DF00D5">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thiamethoxam</w:t>
            </w:r>
          </w:p>
        </w:tc>
        <w:tc>
          <w:tcPr>
            <w:tcW w:w="1037" w:type="dxa"/>
            <w:vAlign w:val="center"/>
          </w:tcPr>
          <w:p w14:paraId="61C3BD31"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D3DF145"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C5DB032" w14:textId="77777777" w:rsidR="00B12989" w:rsidRDefault="00DF00D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50" w:type="dxa"/>
            <w:vAlign w:val="center"/>
          </w:tcPr>
          <w:p w14:paraId="713D369E"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4653E0A"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B09DC2D" w14:textId="77777777" w:rsidR="00B12989" w:rsidRDefault="00DF00D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54507C51" w14:textId="77777777" w:rsidR="00B12989" w:rsidRDefault="00DF00D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79390E2" w14:textId="77777777" w:rsidTr="00EC258B">
        <w:trPr>
          <w:trHeight w:hRule="exact" w:val="288"/>
        </w:trPr>
        <w:tc>
          <w:tcPr>
            <w:tcW w:w="3360" w:type="dxa"/>
            <w:vAlign w:val="center"/>
          </w:tcPr>
          <w:p w14:paraId="4F92580B" w14:textId="77777777" w:rsidR="00B12989" w:rsidRDefault="00DF00D5">
            <w:pPr>
              <w:spacing w:before="5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thiobencarb</w:t>
            </w:r>
            <w:proofErr w:type="spellEnd"/>
          </w:p>
        </w:tc>
        <w:tc>
          <w:tcPr>
            <w:tcW w:w="1037" w:type="dxa"/>
            <w:vAlign w:val="center"/>
          </w:tcPr>
          <w:p w14:paraId="3C486B3F"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1473424"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3A82444"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48420B7"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1BE7E86C"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ACC25D7"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74D48231"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5C73C09" w14:textId="77777777" w:rsidTr="00EC258B">
        <w:trPr>
          <w:trHeight w:hRule="exact" w:val="293"/>
        </w:trPr>
        <w:tc>
          <w:tcPr>
            <w:tcW w:w="3360" w:type="dxa"/>
            <w:vAlign w:val="center"/>
          </w:tcPr>
          <w:p w14:paraId="1329E3FA" w14:textId="77777777" w:rsidR="00B12989" w:rsidRDefault="00DF00D5">
            <w:pPr>
              <w:spacing w:before="5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transfluthrin</w:t>
            </w:r>
            <w:proofErr w:type="spellEnd"/>
          </w:p>
        </w:tc>
        <w:tc>
          <w:tcPr>
            <w:tcW w:w="1037" w:type="dxa"/>
            <w:vAlign w:val="center"/>
          </w:tcPr>
          <w:p w14:paraId="491BB84C"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77A2A94"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34C049FB"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FE2F055"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02AD807"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16AE54A5" w14:textId="77777777" w:rsidR="00B12989" w:rsidRDefault="00DF00D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38F1F816" w14:textId="77777777" w:rsidR="00B12989" w:rsidRDefault="00DF00D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569D245" w14:textId="77777777" w:rsidTr="00EC258B">
        <w:trPr>
          <w:trHeight w:hRule="exact" w:val="298"/>
        </w:trPr>
        <w:tc>
          <w:tcPr>
            <w:tcW w:w="3360" w:type="dxa"/>
            <w:vAlign w:val="center"/>
          </w:tcPr>
          <w:p w14:paraId="3756E928" w14:textId="77777777" w:rsidR="00B12989" w:rsidRDefault="00DF00D5">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triazofos</w:t>
            </w:r>
            <w:proofErr w:type="spellEnd"/>
          </w:p>
        </w:tc>
        <w:tc>
          <w:tcPr>
            <w:tcW w:w="1037" w:type="dxa"/>
            <w:vAlign w:val="center"/>
          </w:tcPr>
          <w:p w14:paraId="1C3B6CBD"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EC753E5"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2FEA4BBD"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4A685971"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03C1E57"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3D64C4B9" w14:textId="77777777" w:rsidR="00B12989" w:rsidRDefault="00DF00D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5DDBD43B" w14:textId="77777777" w:rsidR="00B12989" w:rsidRDefault="00DF00D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302863B6" w14:textId="77777777" w:rsidTr="00EC258B">
        <w:trPr>
          <w:trHeight w:hRule="exact" w:val="293"/>
        </w:trPr>
        <w:tc>
          <w:tcPr>
            <w:tcW w:w="3360" w:type="dxa"/>
            <w:vAlign w:val="center"/>
          </w:tcPr>
          <w:p w14:paraId="57B47E0D" w14:textId="77777777" w:rsidR="00B12989" w:rsidRDefault="00DF00D5">
            <w:pPr>
              <w:spacing w:before="4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tribufos</w:t>
            </w:r>
            <w:proofErr w:type="spellEnd"/>
          </w:p>
        </w:tc>
        <w:tc>
          <w:tcPr>
            <w:tcW w:w="1037" w:type="dxa"/>
            <w:vAlign w:val="center"/>
          </w:tcPr>
          <w:p w14:paraId="4254A286"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3EBB470"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4760AA6" w14:textId="77777777" w:rsidR="00B12989" w:rsidRDefault="00DF00D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F835399"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6C2B17DB"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C3F0F63" w14:textId="77777777" w:rsidR="00B12989" w:rsidRDefault="00DF00D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2A3E3949" w14:textId="77777777" w:rsidR="00B12989" w:rsidRDefault="00DF00D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4E717EA" w14:textId="77777777" w:rsidTr="00EC258B">
        <w:trPr>
          <w:trHeight w:hRule="exact" w:val="288"/>
        </w:trPr>
        <w:tc>
          <w:tcPr>
            <w:tcW w:w="3360" w:type="dxa"/>
            <w:vAlign w:val="center"/>
          </w:tcPr>
          <w:p w14:paraId="18860DD1" w14:textId="77777777" w:rsidR="00B12989" w:rsidRDefault="00DF00D5">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trichlorfon</w:t>
            </w:r>
          </w:p>
        </w:tc>
        <w:tc>
          <w:tcPr>
            <w:tcW w:w="1037" w:type="dxa"/>
            <w:vAlign w:val="center"/>
          </w:tcPr>
          <w:p w14:paraId="69CCD674" w14:textId="77777777" w:rsidR="00B12989" w:rsidRDefault="00DF00D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24BFD93" w14:textId="77777777" w:rsidR="00B12989" w:rsidRDefault="00DF00D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684BDDA5" w14:textId="77777777" w:rsidR="00B12989" w:rsidRDefault="00DF00D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0" w:type="dxa"/>
            <w:vAlign w:val="center"/>
          </w:tcPr>
          <w:p w14:paraId="4182FCDA" w14:textId="77777777" w:rsidR="00B12989" w:rsidRDefault="00DF00D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92AFEFA" w14:textId="77777777" w:rsidR="00B12989" w:rsidRDefault="00DF00D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184971B" w14:textId="77777777" w:rsidR="00B12989" w:rsidRDefault="00DF00D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36A5E24B" w14:textId="77777777" w:rsidR="00B12989" w:rsidRDefault="00DF00D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BC9AD19" w14:textId="77777777" w:rsidTr="00EC258B">
        <w:trPr>
          <w:trHeight w:hRule="exact" w:val="292"/>
        </w:trPr>
        <w:tc>
          <w:tcPr>
            <w:tcW w:w="3360" w:type="dxa"/>
            <w:vAlign w:val="center"/>
          </w:tcPr>
          <w:p w14:paraId="008D161F" w14:textId="77777777" w:rsidR="00B12989" w:rsidRDefault="00DF00D5">
            <w:pPr>
              <w:spacing w:before="47" w:after="53" w:line="192" w:lineRule="exact"/>
              <w:ind w:left="48"/>
              <w:textAlignment w:val="baseline"/>
              <w:rPr>
                <w:rFonts w:ascii="Cambria" w:eastAsia="Cambria" w:hAnsi="Cambria"/>
                <w:color w:val="000000"/>
                <w:sz w:val="19"/>
              </w:rPr>
            </w:pPr>
            <w:r>
              <w:rPr>
                <w:rFonts w:ascii="Cambria" w:eastAsia="Cambria" w:hAnsi="Cambria"/>
                <w:color w:val="000000"/>
                <w:sz w:val="19"/>
              </w:rPr>
              <w:t>triflumuron</w:t>
            </w:r>
          </w:p>
        </w:tc>
        <w:tc>
          <w:tcPr>
            <w:tcW w:w="1037" w:type="dxa"/>
            <w:vAlign w:val="center"/>
          </w:tcPr>
          <w:p w14:paraId="3F9659E3" w14:textId="77777777" w:rsidR="00B12989" w:rsidRDefault="00DF00D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6031CE8" w14:textId="77777777" w:rsidR="00B12989" w:rsidRDefault="00DF00D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40789B24" w14:textId="77777777" w:rsidR="00B12989" w:rsidRDefault="00DF00D5">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6DE48A05" w14:textId="77777777" w:rsidR="00B12989" w:rsidRDefault="00DF00D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738FC8C4" w14:textId="77777777" w:rsidR="00B12989" w:rsidRDefault="00DF00D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E15F738" w14:textId="77777777" w:rsidR="00B12989" w:rsidRDefault="00DF00D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5BBA0E76" w14:textId="77777777" w:rsidR="00B12989" w:rsidRDefault="00DF00D5">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5CEC362" w14:textId="77777777" w:rsidTr="00EC258B">
        <w:trPr>
          <w:trHeight w:hRule="exact" w:val="279"/>
        </w:trPr>
        <w:tc>
          <w:tcPr>
            <w:tcW w:w="3360" w:type="dxa"/>
            <w:vAlign w:val="center"/>
          </w:tcPr>
          <w:p w14:paraId="53023E98" w14:textId="77777777" w:rsidR="00B12989" w:rsidRDefault="00DF00D5">
            <w:pPr>
              <w:spacing w:before="48"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vamidothion</w:t>
            </w:r>
            <w:proofErr w:type="spellEnd"/>
          </w:p>
        </w:tc>
        <w:tc>
          <w:tcPr>
            <w:tcW w:w="1037" w:type="dxa"/>
            <w:vAlign w:val="center"/>
          </w:tcPr>
          <w:p w14:paraId="182834FF"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985E411"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08B3A52" w14:textId="77777777" w:rsidR="00B12989" w:rsidRDefault="00DF00D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7848FC9B"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230FB595"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2CB5CA1B" w14:textId="77777777" w:rsidR="00B12989" w:rsidRDefault="00DF00D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55173165" w14:textId="77777777" w:rsidR="00B12989" w:rsidRDefault="00DF00D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162FFD1A" w14:textId="77777777" w:rsidTr="00EC258B">
        <w:trPr>
          <w:trHeight w:hRule="exact" w:val="316"/>
        </w:trPr>
        <w:tc>
          <w:tcPr>
            <w:tcW w:w="3360" w:type="dxa"/>
            <w:vAlign w:val="center"/>
          </w:tcPr>
          <w:p w14:paraId="182A82B0" w14:textId="77777777" w:rsidR="00B12989" w:rsidRDefault="00DF00D5">
            <w:pPr>
              <w:spacing w:before="57" w:after="62" w:line="192" w:lineRule="exact"/>
              <w:ind w:left="48"/>
              <w:textAlignment w:val="baseline"/>
              <w:rPr>
                <w:rFonts w:ascii="Cambria" w:eastAsia="Cambria" w:hAnsi="Cambria"/>
                <w:color w:val="000000"/>
                <w:sz w:val="19"/>
              </w:rPr>
            </w:pPr>
            <w:r>
              <w:rPr>
                <w:rFonts w:ascii="Cambria" w:eastAsia="Cambria" w:hAnsi="Cambria"/>
                <w:color w:val="000000"/>
                <w:sz w:val="19"/>
              </w:rPr>
              <w:t>XMC</w:t>
            </w:r>
          </w:p>
        </w:tc>
        <w:tc>
          <w:tcPr>
            <w:tcW w:w="1037" w:type="dxa"/>
            <w:vAlign w:val="center"/>
          </w:tcPr>
          <w:p w14:paraId="31E4459F" w14:textId="77777777" w:rsidR="00B12989" w:rsidRDefault="00DF00D5">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D4FBAA2" w14:textId="77777777" w:rsidR="00B12989" w:rsidRDefault="00DF00D5">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6B79279" w14:textId="77777777" w:rsidR="00B12989" w:rsidRDefault="00DF00D5">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0" w:type="dxa"/>
            <w:vAlign w:val="center"/>
          </w:tcPr>
          <w:p w14:paraId="1B7AF996" w14:textId="77777777" w:rsidR="00B12989" w:rsidRDefault="00DF00D5">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7" w:type="dxa"/>
            <w:vAlign w:val="center"/>
          </w:tcPr>
          <w:p w14:paraId="57C5A9DC" w14:textId="77777777" w:rsidR="00B12989" w:rsidRDefault="00DF00D5">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551249DE" w14:textId="77777777" w:rsidR="00B12989" w:rsidRDefault="00DF00D5">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37" w:type="dxa"/>
            <w:vAlign w:val="center"/>
          </w:tcPr>
          <w:p w14:paraId="39A8A789" w14:textId="77777777" w:rsidR="00B12989" w:rsidRDefault="00DF00D5">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A0D891D" w14:textId="77777777" w:rsidR="00B12989" w:rsidRDefault="00B12989">
      <w:pPr>
        <w:spacing w:after="896" w:line="20" w:lineRule="exact"/>
      </w:pPr>
    </w:p>
    <w:p w14:paraId="0451FFFF" w14:textId="77777777" w:rsidR="00B12989" w:rsidRPr="00E70402" w:rsidRDefault="00DF00D5">
      <w:pPr>
        <w:spacing w:line="188" w:lineRule="exact"/>
        <w:jc w:val="center"/>
        <w:textAlignment w:val="baseline"/>
        <w:rPr>
          <w:rFonts w:asciiTheme="minorHAnsi" w:eastAsia="Tahoma" w:hAnsiTheme="minorHAnsi" w:cstheme="minorHAnsi"/>
          <w:bCs/>
          <w:color w:val="000000"/>
          <w:spacing w:val="5"/>
          <w:sz w:val="20"/>
          <w:szCs w:val="20"/>
        </w:rPr>
      </w:pPr>
      <w:r w:rsidRPr="00E70402">
        <w:rPr>
          <w:rFonts w:asciiTheme="minorHAnsi" w:eastAsia="Tahoma" w:hAnsiTheme="minorHAnsi" w:cstheme="minorHAnsi"/>
          <w:bCs/>
          <w:color w:val="000000"/>
          <w:spacing w:val="5"/>
          <w:sz w:val="20"/>
          <w:szCs w:val="20"/>
        </w:rPr>
        <w:t>National Residue Survey | Department of Agriculture, Fisheries and Forestry</w:t>
      </w:r>
    </w:p>
    <w:p w14:paraId="58D680AC" w14:textId="77777777" w:rsidR="00B12989" w:rsidRPr="00E70402" w:rsidRDefault="00DF00D5">
      <w:pPr>
        <w:spacing w:before="66" w:line="192" w:lineRule="exact"/>
        <w:jc w:val="center"/>
        <w:textAlignment w:val="baseline"/>
        <w:rPr>
          <w:rFonts w:asciiTheme="minorHAnsi" w:eastAsia="Tahoma" w:hAnsiTheme="minorHAnsi" w:cstheme="minorHAnsi"/>
          <w:bCs/>
          <w:color w:val="000000"/>
          <w:sz w:val="20"/>
          <w:szCs w:val="20"/>
        </w:rPr>
      </w:pPr>
      <w:r w:rsidRPr="00E70402">
        <w:rPr>
          <w:rFonts w:asciiTheme="minorHAnsi" w:eastAsia="Tahoma" w:hAnsiTheme="minorHAnsi" w:cstheme="minorHAnsi"/>
          <w:bCs/>
          <w:color w:val="000000"/>
          <w:sz w:val="20"/>
          <w:szCs w:val="20"/>
        </w:rPr>
        <w:t>7</w:t>
      </w:r>
    </w:p>
    <w:p w14:paraId="381338AD" w14:textId="77777777" w:rsidR="00B12989" w:rsidRDefault="00B12989">
      <w:pPr>
        <w:sectPr w:rsidR="00B12989">
          <w:pgSz w:w="16843" w:h="23803"/>
          <w:pgMar w:top="580" w:right="3101" w:bottom="207" w:left="2093" w:header="720" w:footer="720" w:gutter="0"/>
          <w:cols w:space="720"/>
        </w:sectPr>
      </w:pPr>
    </w:p>
    <w:p w14:paraId="547217CB" w14:textId="77777777" w:rsidR="00B12989" w:rsidRDefault="00DF00D5">
      <w:pPr>
        <w:spacing w:before="37" w:after="13" w:line="266" w:lineRule="exact"/>
        <w:ind w:left="72"/>
        <w:textAlignment w:val="baseline"/>
        <w:rPr>
          <w:rFonts w:ascii="Calibri" w:eastAsia="Calibri" w:hAnsi="Calibri"/>
          <w:b/>
          <w:color w:val="000000"/>
          <w:sz w:val="24"/>
        </w:rPr>
      </w:pPr>
      <w:r>
        <w:rPr>
          <w:rFonts w:ascii="Calibri" w:eastAsia="Calibri" w:hAnsi="Calibri"/>
          <w:b/>
          <w:color w:val="000000"/>
          <w:sz w:val="24"/>
        </w:rPr>
        <w:lastRenderedPageBreak/>
        <w:t>Table 9: METALS</w:t>
      </w:r>
    </w:p>
    <w:p w14:paraId="3807A382" w14:textId="77777777" w:rsidR="00B12989" w:rsidRDefault="00B12989">
      <w:pPr>
        <w:spacing w:before="4" w:line="20" w:lineRule="exact"/>
      </w:pPr>
    </w:p>
    <w:tbl>
      <w:tblPr>
        <w:tblW w:w="0" w:type="auto"/>
        <w:tblInd w:w="28" w:type="dxa"/>
        <w:tblLayout w:type="fixed"/>
        <w:tblCellMar>
          <w:left w:w="0" w:type="dxa"/>
          <w:right w:w="0" w:type="dxa"/>
        </w:tblCellMar>
        <w:tblLook w:val="04A0" w:firstRow="1" w:lastRow="0" w:firstColumn="1" w:lastColumn="0" w:noHBand="0" w:noVBand="1"/>
      </w:tblPr>
      <w:tblGrid>
        <w:gridCol w:w="3355"/>
        <w:gridCol w:w="1037"/>
        <w:gridCol w:w="1157"/>
        <w:gridCol w:w="1118"/>
        <w:gridCol w:w="1551"/>
        <w:gridCol w:w="1156"/>
        <w:gridCol w:w="1109"/>
        <w:gridCol w:w="1109"/>
      </w:tblGrid>
      <w:tr w:rsidR="00B12989" w14:paraId="0EDA97BA" w14:textId="77777777" w:rsidTr="00DF00D5">
        <w:trPr>
          <w:trHeight w:hRule="exact" w:val="466"/>
        </w:trPr>
        <w:tc>
          <w:tcPr>
            <w:tcW w:w="3355"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18188720" w14:textId="77777777" w:rsidR="00B12989" w:rsidRDefault="00DF00D5">
            <w:pPr>
              <w:spacing w:before="137" w:after="139"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037"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00048263" w14:textId="77777777" w:rsidR="00B12989" w:rsidRDefault="00DF00D5">
            <w:pPr>
              <w:spacing w:before="151" w:after="12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480AC670" w14:textId="77777777" w:rsidR="00B12989" w:rsidRDefault="00DF00D5">
            <w:pPr>
              <w:spacing w:before="151" w:after="124"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8" w:type="dxa"/>
            <w:tcBorders>
              <w:top w:val="single" w:sz="9" w:space="0" w:color="000000"/>
              <w:left w:val="single" w:sz="9" w:space="0" w:color="000000"/>
              <w:bottom w:val="single" w:sz="4" w:space="0" w:color="auto"/>
              <w:right w:val="single" w:sz="9" w:space="0" w:color="000000"/>
            </w:tcBorders>
            <w:shd w:val="clear" w:color="BDD5DB" w:fill="BDD5DB"/>
          </w:tcPr>
          <w:p w14:paraId="606B928D" w14:textId="77777777" w:rsidR="00B12989" w:rsidRDefault="00DF00D5">
            <w:pPr>
              <w:spacing w:after="19" w:line="223"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551" w:type="dxa"/>
            <w:tcBorders>
              <w:top w:val="single" w:sz="9" w:space="0" w:color="000000"/>
              <w:left w:val="single" w:sz="9" w:space="0" w:color="000000"/>
              <w:bottom w:val="single" w:sz="4" w:space="0" w:color="auto"/>
              <w:right w:val="single" w:sz="9" w:space="0" w:color="000000"/>
            </w:tcBorders>
            <w:shd w:val="clear" w:color="BDD5DB" w:fill="BDD5DB"/>
          </w:tcPr>
          <w:p w14:paraId="19E20716" w14:textId="70020FA5" w:rsidR="00B12989" w:rsidRDefault="00DF00D5">
            <w:pPr>
              <w:spacing w:after="14" w:line="225"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sidR="00E70402">
              <w:rPr>
                <w:rFonts w:ascii="Cambria" w:eastAsia="Cambria" w:hAnsi="Cambria"/>
                <w:b/>
                <w:color w:val="000000"/>
                <w:sz w:val="18"/>
              </w:rPr>
              <w:t xml:space="preserve"> </w:t>
            </w:r>
            <w:r>
              <w:rPr>
                <w:rFonts w:ascii="Cambria" w:eastAsia="Cambria" w:hAnsi="Cambria"/>
                <w:b/>
                <w:color w:val="000000"/>
                <w:sz w:val="18"/>
              </w:rPr>
              <w:br/>
              <w:t>samples tested</w:t>
            </w:r>
          </w:p>
        </w:tc>
        <w:tc>
          <w:tcPr>
            <w:tcW w:w="1156" w:type="dxa"/>
            <w:tcBorders>
              <w:top w:val="single" w:sz="9" w:space="0" w:color="000000"/>
              <w:left w:val="single" w:sz="9" w:space="0" w:color="000000"/>
              <w:bottom w:val="single" w:sz="4" w:space="0" w:color="auto"/>
              <w:right w:val="single" w:sz="9" w:space="0" w:color="000000"/>
            </w:tcBorders>
            <w:shd w:val="clear" w:color="BDD5DB" w:fill="BDD5DB"/>
          </w:tcPr>
          <w:p w14:paraId="0F36A4FF" w14:textId="570A65B4" w:rsidR="00B12989" w:rsidRDefault="00DF00D5">
            <w:pPr>
              <w:spacing w:after="14" w:line="225"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E7040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E70402">
              <w:rPr>
                <w:rFonts w:ascii="Cambria" w:eastAsia="Cambria" w:hAnsi="Cambria"/>
                <w:b/>
                <w:color w:val="000000"/>
                <w:spacing w:val="-19"/>
                <w:sz w:val="18"/>
                <w:vertAlign w:val="superscript"/>
              </w:rPr>
              <w:t xml:space="preserve"> </w:t>
            </w:r>
            <w:r w:rsidR="00E70402">
              <w:rPr>
                <w:rFonts w:ascii="Cambria" w:eastAsia="Cambria" w:hAnsi="Cambria"/>
                <w:b/>
                <w:color w:val="000000"/>
                <w:spacing w:val="-19"/>
                <w:sz w:val="18"/>
              </w:rPr>
              <w:t>½ MRL</w:t>
            </w:r>
          </w:p>
        </w:tc>
        <w:tc>
          <w:tcPr>
            <w:tcW w:w="1109" w:type="dxa"/>
            <w:tcBorders>
              <w:top w:val="single" w:sz="9" w:space="0" w:color="000000"/>
              <w:left w:val="single" w:sz="9" w:space="0" w:color="000000"/>
              <w:bottom w:val="single" w:sz="4" w:space="0" w:color="auto"/>
              <w:right w:val="single" w:sz="4" w:space="0" w:color="auto"/>
            </w:tcBorders>
            <w:shd w:val="clear" w:color="BDD5DB" w:fill="BDD5DB"/>
          </w:tcPr>
          <w:p w14:paraId="3E64817C" w14:textId="20DBD1BB" w:rsidR="00B12989" w:rsidRDefault="00DF00D5">
            <w:pPr>
              <w:spacing w:after="14" w:line="225" w:lineRule="exact"/>
              <w:ind w:left="360" w:hanging="216"/>
              <w:textAlignment w:val="baseline"/>
              <w:rPr>
                <w:rFonts w:ascii="Cambria" w:eastAsia="Cambria" w:hAnsi="Cambria"/>
                <w:b/>
                <w:color w:val="000000"/>
                <w:spacing w:val="-3"/>
                <w:sz w:val="18"/>
              </w:rPr>
            </w:pPr>
            <w:r>
              <w:rPr>
                <w:rFonts w:ascii="Cambria" w:eastAsia="Cambria" w:hAnsi="Cambria"/>
                <w:b/>
                <w:color w:val="000000"/>
                <w:spacing w:val="-3"/>
                <w:sz w:val="18"/>
              </w:rPr>
              <w:t>&gt;</w:t>
            </w:r>
            <w:r w:rsidR="00E70402">
              <w:rPr>
                <w:rFonts w:ascii="Cambria" w:eastAsia="Cambria" w:hAnsi="Cambria"/>
                <w:b/>
                <w:color w:val="000000"/>
                <w:spacing w:val="-3"/>
                <w:sz w:val="18"/>
                <w:vertAlign w:val="superscript"/>
              </w:rPr>
              <w:t xml:space="preserve"> </w:t>
            </w:r>
            <w:r w:rsidR="00E70402">
              <w:rPr>
                <w:rFonts w:ascii="Cambria" w:eastAsia="Cambria" w:hAnsi="Cambria"/>
                <w:b/>
                <w:color w:val="000000"/>
                <w:spacing w:val="-19"/>
                <w:sz w:val="18"/>
              </w:rPr>
              <w:t>½ MRL</w:t>
            </w:r>
            <w:r>
              <w:rPr>
                <w:rFonts w:ascii="Cambria" w:eastAsia="Cambria" w:hAnsi="Cambria"/>
                <w:b/>
                <w:color w:val="000000"/>
                <w:spacing w:val="-3"/>
                <w:sz w:val="18"/>
              </w:rPr>
              <w:t xml:space="preserve"> to ≤MRL</w:t>
            </w:r>
          </w:p>
        </w:tc>
        <w:tc>
          <w:tcPr>
            <w:tcW w:w="1109" w:type="dxa"/>
            <w:tcBorders>
              <w:top w:val="single" w:sz="4" w:space="0" w:color="auto"/>
              <w:left w:val="single" w:sz="4" w:space="0" w:color="auto"/>
              <w:bottom w:val="single" w:sz="4" w:space="0" w:color="auto"/>
              <w:right w:val="single" w:sz="4" w:space="0" w:color="auto"/>
            </w:tcBorders>
            <w:shd w:val="clear" w:color="BDD5DB" w:fill="BDD5DB"/>
            <w:vAlign w:val="center"/>
          </w:tcPr>
          <w:p w14:paraId="30C84A63" w14:textId="77777777" w:rsidR="00B12989" w:rsidRDefault="00DF00D5">
            <w:pPr>
              <w:spacing w:before="137" w:after="13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B12989" w14:paraId="4297EFD2" w14:textId="77777777" w:rsidTr="00DF00D5">
        <w:trPr>
          <w:trHeight w:hRule="exact" w:val="278"/>
        </w:trPr>
        <w:tc>
          <w:tcPr>
            <w:tcW w:w="3355" w:type="dxa"/>
            <w:tcBorders>
              <w:top w:val="single" w:sz="4" w:space="0" w:color="auto"/>
              <w:left w:val="single" w:sz="4" w:space="0" w:color="auto"/>
              <w:bottom w:val="single" w:sz="4" w:space="0" w:color="auto"/>
              <w:right w:val="single" w:sz="4" w:space="0" w:color="auto"/>
            </w:tcBorders>
            <w:vAlign w:val="center"/>
          </w:tcPr>
          <w:p w14:paraId="72FB734A" w14:textId="77777777" w:rsidR="00B12989" w:rsidRDefault="00DF00D5">
            <w:pPr>
              <w:spacing w:before="42" w:after="38" w:line="193" w:lineRule="exact"/>
              <w:ind w:left="48"/>
              <w:textAlignment w:val="baseline"/>
              <w:rPr>
                <w:rFonts w:ascii="Cambria" w:eastAsia="Cambria" w:hAnsi="Cambria"/>
                <w:color w:val="000000"/>
                <w:sz w:val="19"/>
              </w:rPr>
            </w:pPr>
            <w:r>
              <w:rPr>
                <w:rFonts w:ascii="Cambria" w:eastAsia="Cambria" w:hAnsi="Cambria"/>
                <w:color w:val="000000"/>
                <w:sz w:val="19"/>
              </w:rPr>
              <w:t>antimony</w:t>
            </w:r>
          </w:p>
        </w:tc>
        <w:tc>
          <w:tcPr>
            <w:tcW w:w="1037" w:type="dxa"/>
            <w:tcBorders>
              <w:top w:val="single" w:sz="4" w:space="0" w:color="auto"/>
              <w:left w:val="single" w:sz="4" w:space="0" w:color="auto"/>
              <w:bottom w:val="single" w:sz="4" w:space="0" w:color="auto"/>
              <w:right w:val="single" w:sz="4" w:space="0" w:color="auto"/>
            </w:tcBorders>
            <w:vAlign w:val="center"/>
          </w:tcPr>
          <w:p w14:paraId="3382CAFB" w14:textId="77777777" w:rsidR="00B12989" w:rsidRDefault="00DF00D5">
            <w:pPr>
              <w:spacing w:before="57" w:after="23" w:line="193"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3BB1C4A5" w14:textId="77777777" w:rsidR="00B12989" w:rsidRDefault="00DF00D5">
            <w:pPr>
              <w:tabs>
                <w:tab w:val="decimal" w:pos="504"/>
              </w:tabs>
              <w:spacing w:before="57" w:after="23" w:line="193"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2DD1B008" w14:textId="77777777" w:rsidR="00B12989" w:rsidRDefault="00DF00D5">
            <w:pPr>
              <w:spacing w:before="42" w:after="38" w:line="193"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1" w:type="dxa"/>
            <w:tcBorders>
              <w:top w:val="single" w:sz="4" w:space="0" w:color="auto"/>
              <w:left w:val="single" w:sz="4" w:space="0" w:color="auto"/>
              <w:bottom w:val="single" w:sz="4" w:space="0" w:color="auto"/>
              <w:right w:val="single" w:sz="4" w:space="0" w:color="auto"/>
            </w:tcBorders>
            <w:vAlign w:val="center"/>
          </w:tcPr>
          <w:p w14:paraId="605ADE53" w14:textId="77777777" w:rsidR="00B12989" w:rsidRDefault="00DF00D5">
            <w:pPr>
              <w:spacing w:before="57" w:after="23" w:line="193"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56" w:type="dxa"/>
            <w:tcBorders>
              <w:top w:val="single" w:sz="4" w:space="0" w:color="auto"/>
              <w:left w:val="single" w:sz="4" w:space="0" w:color="auto"/>
              <w:bottom w:val="single" w:sz="4" w:space="0" w:color="auto"/>
              <w:right w:val="single" w:sz="4" w:space="0" w:color="auto"/>
            </w:tcBorders>
            <w:vAlign w:val="center"/>
          </w:tcPr>
          <w:p w14:paraId="190FF191" w14:textId="77777777" w:rsidR="00B12989" w:rsidRDefault="00DF00D5">
            <w:pPr>
              <w:spacing w:before="57" w:after="23" w:line="193"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13B3123C" w14:textId="77777777" w:rsidR="00B12989" w:rsidRDefault="00DF00D5">
            <w:pPr>
              <w:spacing w:before="57" w:after="23" w:line="193"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57CF3102" w14:textId="77777777" w:rsidR="00B12989" w:rsidRDefault="00DF00D5">
            <w:pPr>
              <w:spacing w:before="42" w:after="38" w:line="193"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6FB6AB4" w14:textId="77777777" w:rsidTr="00DF00D5">
        <w:trPr>
          <w:trHeight w:hRule="exact" w:val="293"/>
        </w:trPr>
        <w:tc>
          <w:tcPr>
            <w:tcW w:w="3355" w:type="dxa"/>
            <w:tcBorders>
              <w:top w:val="single" w:sz="4" w:space="0" w:color="auto"/>
              <w:left w:val="single" w:sz="4" w:space="0" w:color="auto"/>
              <w:bottom w:val="single" w:sz="4" w:space="0" w:color="auto"/>
              <w:right w:val="single" w:sz="4" w:space="0" w:color="auto"/>
            </w:tcBorders>
            <w:vAlign w:val="center"/>
          </w:tcPr>
          <w:p w14:paraId="59D819D0" w14:textId="77777777" w:rsidR="00B12989" w:rsidRDefault="00DF00D5">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arsenic (total)</w:t>
            </w:r>
          </w:p>
        </w:tc>
        <w:tc>
          <w:tcPr>
            <w:tcW w:w="1037" w:type="dxa"/>
            <w:tcBorders>
              <w:top w:val="single" w:sz="4" w:space="0" w:color="auto"/>
              <w:left w:val="single" w:sz="4" w:space="0" w:color="auto"/>
              <w:bottom w:val="single" w:sz="4" w:space="0" w:color="auto"/>
              <w:right w:val="single" w:sz="4" w:space="0" w:color="auto"/>
            </w:tcBorders>
            <w:vAlign w:val="center"/>
          </w:tcPr>
          <w:p w14:paraId="52632830" w14:textId="77777777" w:rsidR="00B12989" w:rsidRDefault="00DF00D5">
            <w:pPr>
              <w:spacing w:before="67" w:after="23" w:line="193"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41099B4B" w14:textId="77777777" w:rsidR="00B12989" w:rsidRDefault="00DF00D5">
            <w:pPr>
              <w:tabs>
                <w:tab w:val="decimal" w:pos="504"/>
              </w:tabs>
              <w:spacing w:before="67" w:after="23" w:line="193" w:lineRule="exact"/>
              <w:textAlignment w:val="baseline"/>
              <w:rPr>
                <w:rFonts w:ascii="Cambria" w:eastAsia="Cambria" w:hAnsi="Cambria"/>
                <w:color w:val="000000"/>
                <w:sz w:val="19"/>
              </w:rPr>
            </w:pPr>
            <w:r>
              <w:rPr>
                <w:rFonts w:ascii="Cambria" w:eastAsia="Cambria" w:hAnsi="Cambria"/>
                <w:color w:val="000000"/>
                <w:sz w:val="19"/>
              </w:rPr>
              <w:t>0.05</w:t>
            </w:r>
          </w:p>
        </w:tc>
        <w:tc>
          <w:tcPr>
            <w:tcW w:w="1118" w:type="dxa"/>
            <w:tcBorders>
              <w:top w:val="single" w:sz="4" w:space="0" w:color="auto"/>
              <w:left w:val="single" w:sz="4" w:space="0" w:color="auto"/>
              <w:bottom w:val="single" w:sz="4" w:space="0" w:color="auto"/>
              <w:right w:val="single" w:sz="4" w:space="0" w:color="auto"/>
            </w:tcBorders>
            <w:vAlign w:val="center"/>
          </w:tcPr>
          <w:p w14:paraId="28976EA1" w14:textId="77777777" w:rsidR="00B12989" w:rsidRDefault="00DF00D5">
            <w:pPr>
              <w:spacing w:before="57" w:after="33" w:line="193"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1" w:type="dxa"/>
            <w:tcBorders>
              <w:top w:val="single" w:sz="4" w:space="0" w:color="auto"/>
              <w:left w:val="single" w:sz="4" w:space="0" w:color="auto"/>
              <w:bottom w:val="single" w:sz="4" w:space="0" w:color="auto"/>
              <w:right w:val="single" w:sz="4" w:space="0" w:color="auto"/>
            </w:tcBorders>
            <w:vAlign w:val="center"/>
          </w:tcPr>
          <w:p w14:paraId="547BDCEC" w14:textId="77777777" w:rsidR="00B12989" w:rsidRDefault="00DF00D5">
            <w:pPr>
              <w:spacing w:before="67" w:after="23" w:line="193"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56" w:type="dxa"/>
            <w:tcBorders>
              <w:top w:val="single" w:sz="4" w:space="0" w:color="auto"/>
              <w:left w:val="single" w:sz="4" w:space="0" w:color="auto"/>
              <w:bottom w:val="single" w:sz="4" w:space="0" w:color="auto"/>
              <w:right w:val="single" w:sz="4" w:space="0" w:color="auto"/>
            </w:tcBorders>
            <w:vAlign w:val="center"/>
          </w:tcPr>
          <w:p w14:paraId="2ED719AF" w14:textId="77777777" w:rsidR="00B12989" w:rsidRDefault="00DF00D5">
            <w:pPr>
              <w:spacing w:before="67" w:after="23" w:line="193"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09" w:type="dxa"/>
            <w:tcBorders>
              <w:top w:val="single" w:sz="4" w:space="0" w:color="auto"/>
              <w:left w:val="single" w:sz="4" w:space="0" w:color="auto"/>
              <w:bottom w:val="single" w:sz="4" w:space="0" w:color="auto"/>
              <w:right w:val="single" w:sz="4" w:space="0" w:color="auto"/>
            </w:tcBorders>
            <w:vAlign w:val="center"/>
          </w:tcPr>
          <w:p w14:paraId="0D012126" w14:textId="77777777" w:rsidR="00B12989" w:rsidRDefault="00DF00D5">
            <w:pPr>
              <w:spacing w:before="67" w:after="23" w:line="193"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7F6168B9" w14:textId="77777777" w:rsidR="00B12989" w:rsidRDefault="00DF00D5">
            <w:pPr>
              <w:spacing w:before="57" w:after="33" w:line="193"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9DED8E6" w14:textId="77777777" w:rsidTr="00DF00D5">
        <w:trPr>
          <w:trHeight w:hRule="exact" w:val="297"/>
        </w:trPr>
        <w:tc>
          <w:tcPr>
            <w:tcW w:w="3355" w:type="dxa"/>
            <w:tcBorders>
              <w:top w:val="single" w:sz="4" w:space="0" w:color="auto"/>
              <w:left w:val="single" w:sz="4" w:space="0" w:color="auto"/>
              <w:bottom w:val="single" w:sz="4" w:space="0" w:color="auto"/>
              <w:right w:val="single" w:sz="4" w:space="0" w:color="auto"/>
            </w:tcBorders>
            <w:vAlign w:val="center"/>
          </w:tcPr>
          <w:p w14:paraId="06397202" w14:textId="77777777" w:rsidR="00B12989" w:rsidRDefault="00DF00D5">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cadmium</w:t>
            </w:r>
          </w:p>
        </w:tc>
        <w:tc>
          <w:tcPr>
            <w:tcW w:w="1037" w:type="dxa"/>
            <w:tcBorders>
              <w:top w:val="single" w:sz="4" w:space="0" w:color="auto"/>
              <w:left w:val="single" w:sz="4" w:space="0" w:color="auto"/>
              <w:bottom w:val="single" w:sz="4" w:space="0" w:color="auto"/>
              <w:right w:val="single" w:sz="4" w:space="0" w:color="auto"/>
            </w:tcBorders>
            <w:vAlign w:val="center"/>
          </w:tcPr>
          <w:p w14:paraId="64D75871" w14:textId="77777777" w:rsidR="00B12989" w:rsidRDefault="00DF00D5">
            <w:pPr>
              <w:spacing w:before="62" w:after="37" w:line="193"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3468DD37" w14:textId="77777777" w:rsidR="00B12989" w:rsidRDefault="00DF00D5">
            <w:pPr>
              <w:tabs>
                <w:tab w:val="decimal" w:pos="504"/>
              </w:tabs>
              <w:spacing w:before="62" w:after="37" w:line="193"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35FB4B9E" w14:textId="77777777" w:rsidR="00B12989" w:rsidRDefault="00DF00D5">
            <w:pPr>
              <w:spacing w:before="57" w:after="42" w:line="193"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1" w:type="dxa"/>
            <w:tcBorders>
              <w:top w:val="single" w:sz="4" w:space="0" w:color="auto"/>
              <w:left w:val="single" w:sz="4" w:space="0" w:color="auto"/>
              <w:bottom w:val="single" w:sz="4" w:space="0" w:color="auto"/>
              <w:right w:val="single" w:sz="4" w:space="0" w:color="auto"/>
            </w:tcBorders>
            <w:vAlign w:val="center"/>
          </w:tcPr>
          <w:p w14:paraId="0490AE90" w14:textId="77777777" w:rsidR="00B12989" w:rsidRDefault="00DF00D5">
            <w:pPr>
              <w:spacing w:before="62" w:after="37" w:line="193"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56" w:type="dxa"/>
            <w:tcBorders>
              <w:top w:val="single" w:sz="4" w:space="0" w:color="auto"/>
              <w:left w:val="single" w:sz="4" w:space="0" w:color="auto"/>
              <w:bottom w:val="single" w:sz="4" w:space="0" w:color="auto"/>
              <w:right w:val="single" w:sz="4" w:space="0" w:color="auto"/>
            </w:tcBorders>
            <w:vAlign w:val="center"/>
          </w:tcPr>
          <w:p w14:paraId="3D858CB3" w14:textId="77777777" w:rsidR="00B12989" w:rsidRDefault="00DF00D5">
            <w:pPr>
              <w:spacing w:before="62" w:after="37" w:line="193"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47738652" w14:textId="77777777" w:rsidR="00B12989" w:rsidRDefault="00DF00D5">
            <w:pPr>
              <w:spacing w:before="62" w:after="37" w:line="193"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35F4C2B8" w14:textId="77777777" w:rsidR="00B12989" w:rsidRDefault="00DF00D5">
            <w:pPr>
              <w:spacing w:before="57" w:after="42" w:line="193"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76B6E8A6" w14:textId="77777777" w:rsidTr="00DF00D5">
        <w:trPr>
          <w:trHeight w:hRule="exact" w:val="284"/>
        </w:trPr>
        <w:tc>
          <w:tcPr>
            <w:tcW w:w="3355" w:type="dxa"/>
            <w:tcBorders>
              <w:top w:val="single" w:sz="4" w:space="0" w:color="auto"/>
              <w:left w:val="single" w:sz="4" w:space="0" w:color="auto"/>
              <w:bottom w:val="single" w:sz="4" w:space="0" w:color="auto"/>
              <w:right w:val="single" w:sz="4" w:space="0" w:color="auto"/>
            </w:tcBorders>
            <w:vAlign w:val="center"/>
          </w:tcPr>
          <w:p w14:paraId="4533B10B" w14:textId="77777777" w:rsidR="00B12989" w:rsidRDefault="00DF00D5">
            <w:pPr>
              <w:spacing w:before="48" w:after="42" w:line="193" w:lineRule="exact"/>
              <w:ind w:left="48"/>
              <w:textAlignment w:val="baseline"/>
              <w:rPr>
                <w:rFonts w:ascii="Cambria" w:eastAsia="Cambria" w:hAnsi="Cambria"/>
                <w:color w:val="000000"/>
                <w:sz w:val="19"/>
              </w:rPr>
            </w:pPr>
            <w:r>
              <w:rPr>
                <w:rFonts w:ascii="Cambria" w:eastAsia="Cambria" w:hAnsi="Cambria"/>
                <w:color w:val="000000"/>
                <w:sz w:val="19"/>
              </w:rPr>
              <w:t>chromium</w:t>
            </w:r>
          </w:p>
        </w:tc>
        <w:tc>
          <w:tcPr>
            <w:tcW w:w="1037" w:type="dxa"/>
            <w:tcBorders>
              <w:top w:val="single" w:sz="4" w:space="0" w:color="auto"/>
              <w:left w:val="single" w:sz="4" w:space="0" w:color="auto"/>
              <w:bottom w:val="single" w:sz="4" w:space="0" w:color="auto"/>
              <w:right w:val="single" w:sz="4" w:space="0" w:color="auto"/>
            </w:tcBorders>
            <w:vAlign w:val="center"/>
          </w:tcPr>
          <w:p w14:paraId="6B1BC364" w14:textId="77777777" w:rsidR="00B12989" w:rsidRDefault="00DF00D5">
            <w:pPr>
              <w:spacing w:before="58" w:after="32" w:line="193"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2323CFB6" w14:textId="77777777" w:rsidR="00B12989" w:rsidRDefault="00DF00D5">
            <w:pPr>
              <w:tabs>
                <w:tab w:val="decimal" w:pos="504"/>
              </w:tabs>
              <w:spacing w:before="58" w:after="32" w:line="193" w:lineRule="exact"/>
              <w:textAlignment w:val="baseline"/>
              <w:rPr>
                <w:rFonts w:ascii="Cambria" w:eastAsia="Cambria" w:hAnsi="Cambria"/>
                <w:color w:val="000000"/>
                <w:sz w:val="19"/>
              </w:rPr>
            </w:pPr>
            <w:r>
              <w:rPr>
                <w:rFonts w:ascii="Cambria" w:eastAsia="Cambria" w:hAnsi="Cambria"/>
                <w:color w:val="000000"/>
                <w:sz w:val="19"/>
              </w:rPr>
              <w:t>0.05</w:t>
            </w:r>
          </w:p>
        </w:tc>
        <w:tc>
          <w:tcPr>
            <w:tcW w:w="1118" w:type="dxa"/>
            <w:tcBorders>
              <w:top w:val="single" w:sz="4" w:space="0" w:color="auto"/>
              <w:left w:val="single" w:sz="4" w:space="0" w:color="auto"/>
              <w:bottom w:val="single" w:sz="4" w:space="0" w:color="auto"/>
              <w:right w:val="single" w:sz="4" w:space="0" w:color="auto"/>
            </w:tcBorders>
            <w:vAlign w:val="center"/>
          </w:tcPr>
          <w:p w14:paraId="2FE440AD" w14:textId="77777777" w:rsidR="00B12989" w:rsidRDefault="00DF00D5">
            <w:pPr>
              <w:spacing w:before="48" w:after="42" w:line="193"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1" w:type="dxa"/>
            <w:tcBorders>
              <w:top w:val="single" w:sz="4" w:space="0" w:color="auto"/>
              <w:left w:val="single" w:sz="4" w:space="0" w:color="auto"/>
              <w:bottom w:val="single" w:sz="4" w:space="0" w:color="auto"/>
              <w:right w:val="single" w:sz="4" w:space="0" w:color="auto"/>
            </w:tcBorders>
            <w:vAlign w:val="center"/>
          </w:tcPr>
          <w:p w14:paraId="6291F23B" w14:textId="77777777" w:rsidR="00B12989" w:rsidRDefault="00DF00D5">
            <w:pPr>
              <w:spacing w:before="58" w:after="32" w:line="193"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56" w:type="dxa"/>
            <w:tcBorders>
              <w:top w:val="single" w:sz="4" w:space="0" w:color="auto"/>
              <w:left w:val="single" w:sz="4" w:space="0" w:color="auto"/>
              <w:bottom w:val="single" w:sz="4" w:space="0" w:color="auto"/>
              <w:right w:val="single" w:sz="4" w:space="0" w:color="auto"/>
            </w:tcBorders>
            <w:vAlign w:val="center"/>
          </w:tcPr>
          <w:p w14:paraId="1406A2EB" w14:textId="77777777" w:rsidR="00B12989" w:rsidRDefault="00DF00D5">
            <w:pPr>
              <w:spacing w:before="58" w:after="32" w:line="193"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9" w:type="dxa"/>
            <w:tcBorders>
              <w:top w:val="single" w:sz="4" w:space="0" w:color="auto"/>
              <w:left w:val="single" w:sz="4" w:space="0" w:color="auto"/>
              <w:bottom w:val="single" w:sz="4" w:space="0" w:color="auto"/>
              <w:right w:val="single" w:sz="4" w:space="0" w:color="auto"/>
            </w:tcBorders>
            <w:vAlign w:val="center"/>
          </w:tcPr>
          <w:p w14:paraId="5DA4D0E9" w14:textId="77777777" w:rsidR="00B12989" w:rsidRDefault="00DF00D5">
            <w:pPr>
              <w:spacing w:before="58" w:after="32" w:line="193"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16EF55AF" w14:textId="77777777" w:rsidR="00B12989" w:rsidRDefault="00DF00D5">
            <w:pPr>
              <w:spacing w:before="48" w:after="42" w:line="193"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484BA17" w14:textId="77777777" w:rsidTr="00DF00D5">
        <w:trPr>
          <w:trHeight w:hRule="exact" w:val="288"/>
        </w:trPr>
        <w:tc>
          <w:tcPr>
            <w:tcW w:w="3355" w:type="dxa"/>
            <w:tcBorders>
              <w:top w:val="single" w:sz="4" w:space="0" w:color="auto"/>
              <w:left w:val="single" w:sz="4" w:space="0" w:color="auto"/>
              <w:bottom w:val="single" w:sz="4" w:space="0" w:color="auto"/>
              <w:right w:val="single" w:sz="4" w:space="0" w:color="auto"/>
            </w:tcBorders>
            <w:vAlign w:val="center"/>
          </w:tcPr>
          <w:p w14:paraId="62080C7B" w14:textId="77777777" w:rsidR="00B12989" w:rsidRDefault="00DF00D5">
            <w:pPr>
              <w:spacing w:before="57" w:after="37" w:line="193" w:lineRule="exact"/>
              <w:ind w:left="48"/>
              <w:textAlignment w:val="baseline"/>
              <w:rPr>
                <w:rFonts w:ascii="Cambria" w:eastAsia="Cambria" w:hAnsi="Cambria"/>
                <w:color w:val="000000"/>
                <w:sz w:val="19"/>
              </w:rPr>
            </w:pPr>
            <w:r>
              <w:rPr>
                <w:rFonts w:ascii="Cambria" w:eastAsia="Cambria" w:hAnsi="Cambria"/>
                <w:color w:val="000000"/>
                <w:sz w:val="19"/>
              </w:rPr>
              <w:t>lead</w:t>
            </w:r>
          </w:p>
        </w:tc>
        <w:tc>
          <w:tcPr>
            <w:tcW w:w="1037" w:type="dxa"/>
            <w:tcBorders>
              <w:top w:val="single" w:sz="4" w:space="0" w:color="auto"/>
              <w:left w:val="single" w:sz="4" w:space="0" w:color="auto"/>
              <w:bottom w:val="single" w:sz="4" w:space="0" w:color="auto"/>
              <w:right w:val="single" w:sz="4" w:space="0" w:color="auto"/>
            </w:tcBorders>
            <w:vAlign w:val="center"/>
          </w:tcPr>
          <w:p w14:paraId="69D3C557" w14:textId="77777777" w:rsidR="00B12989" w:rsidRDefault="00DF00D5">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7C4681B4" w14:textId="77777777" w:rsidR="00B12989" w:rsidRDefault="00DF00D5">
            <w:pPr>
              <w:tabs>
                <w:tab w:val="decimal" w:pos="504"/>
              </w:tabs>
              <w:spacing w:before="66" w:after="28" w:line="193"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37EAD432" w14:textId="77777777" w:rsidR="00B12989" w:rsidRDefault="00DF00D5">
            <w:pPr>
              <w:spacing w:before="57" w:after="37" w:line="193"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51" w:type="dxa"/>
            <w:tcBorders>
              <w:top w:val="single" w:sz="4" w:space="0" w:color="auto"/>
              <w:left w:val="single" w:sz="4" w:space="0" w:color="auto"/>
              <w:bottom w:val="single" w:sz="4" w:space="0" w:color="auto"/>
              <w:right w:val="single" w:sz="4" w:space="0" w:color="auto"/>
            </w:tcBorders>
            <w:vAlign w:val="center"/>
          </w:tcPr>
          <w:p w14:paraId="46DB5B1B" w14:textId="77777777" w:rsidR="00B12989" w:rsidRDefault="00DF00D5">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56" w:type="dxa"/>
            <w:tcBorders>
              <w:top w:val="single" w:sz="4" w:space="0" w:color="auto"/>
              <w:left w:val="single" w:sz="4" w:space="0" w:color="auto"/>
              <w:bottom w:val="single" w:sz="4" w:space="0" w:color="auto"/>
              <w:right w:val="single" w:sz="4" w:space="0" w:color="auto"/>
            </w:tcBorders>
            <w:vAlign w:val="center"/>
          </w:tcPr>
          <w:p w14:paraId="6842E596" w14:textId="77777777" w:rsidR="00B12989" w:rsidRDefault="00DF00D5">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696E8FF8" w14:textId="77777777" w:rsidR="00B12989" w:rsidRDefault="00DF00D5">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51960D30" w14:textId="77777777" w:rsidR="00B12989" w:rsidRDefault="00DF00D5">
            <w:pPr>
              <w:spacing w:before="57" w:after="37" w:line="193"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64E25B36" w14:textId="77777777" w:rsidTr="00DF00D5">
        <w:trPr>
          <w:trHeight w:hRule="exact" w:val="307"/>
        </w:trPr>
        <w:tc>
          <w:tcPr>
            <w:tcW w:w="3355" w:type="dxa"/>
            <w:tcBorders>
              <w:top w:val="single" w:sz="4" w:space="0" w:color="auto"/>
              <w:left w:val="single" w:sz="4" w:space="0" w:color="auto"/>
              <w:bottom w:val="single" w:sz="4" w:space="0" w:color="auto"/>
              <w:right w:val="single" w:sz="4" w:space="0" w:color="auto"/>
            </w:tcBorders>
            <w:vAlign w:val="center"/>
          </w:tcPr>
          <w:p w14:paraId="72E3BB0D" w14:textId="77777777" w:rsidR="00B12989" w:rsidRDefault="00DF00D5">
            <w:pPr>
              <w:spacing w:before="57" w:after="52" w:line="193" w:lineRule="exact"/>
              <w:ind w:left="48"/>
              <w:textAlignment w:val="baseline"/>
              <w:rPr>
                <w:rFonts w:ascii="Cambria" w:eastAsia="Cambria" w:hAnsi="Cambria"/>
                <w:color w:val="000000"/>
                <w:sz w:val="19"/>
              </w:rPr>
            </w:pPr>
            <w:r>
              <w:rPr>
                <w:rFonts w:ascii="Cambria" w:eastAsia="Cambria" w:hAnsi="Cambria"/>
                <w:color w:val="000000"/>
                <w:sz w:val="19"/>
              </w:rPr>
              <w:t>mercury (total)</w:t>
            </w:r>
          </w:p>
        </w:tc>
        <w:tc>
          <w:tcPr>
            <w:tcW w:w="1037" w:type="dxa"/>
            <w:tcBorders>
              <w:top w:val="single" w:sz="4" w:space="0" w:color="auto"/>
              <w:left w:val="single" w:sz="4" w:space="0" w:color="auto"/>
              <w:bottom w:val="single" w:sz="4" w:space="0" w:color="auto"/>
              <w:right w:val="single" w:sz="4" w:space="0" w:color="auto"/>
            </w:tcBorders>
            <w:vAlign w:val="center"/>
          </w:tcPr>
          <w:p w14:paraId="258BD27E" w14:textId="77777777" w:rsidR="00B12989" w:rsidRDefault="00DF00D5">
            <w:pPr>
              <w:spacing w:before="66" w:after="43" w:line="193"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0016ED7D" w14:textId="77777777" w:rsidR="00B12989" w:rsidRDefault="00DF00D5">
            <w:pPr>
              <w:tabs>
                <w:tab w:val="decimal" w:pos="504"/>
              </w:tabs>
              <w:spacing w:before="66" w:after="43" w:line="193"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tcBorders>
              <w:top w:val="single" w:sz="4" w:space="0" w:color="auto"/>
              <w:left w:val="single" w:sz="4" w:space="0" w:color="auto"/>
              <w:bottom w:val="single" w:sz="4" w:space="0" w:color="auto"/>
              <w:right w:val="single" w:sz="4" w:space="0" w:color="auto"/>
            </w:tcBorders>
            <w:vAlign w:val="center"/>
          </w:tcPr>
          <w:p w14:paraId="0AA1935A" w14:textId="77777777" w:rsidR="00B12989" w:rsidRDefault="00DF00D5">
            <w:pPr>
              <w:spacing w:before="57" w:after="52" w:line="193"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51" w:type="dxa"/>
            <w:tcBorders>
              <w:top w:val="single" w:sz="4" w:space="0" w:color="auto"/>
              <w:left w:val="single" w:sz="4" w:space="0" w:color="auto"/>
              <w:bottom w:val="single" w:sz="4" w:space="0" w:color="auto"/>
              <w:right w:val="single" w:sz="4" w:space="0" w:color="auto"/>
            </w:tcBorders>
            <w:vAlign w:val="center"/>
          </w:tcPr>
          <w:p w14:paraId="739EAD59" w14:textId="77777777" w:rsidR="00B12989" w:rsidRDefault="00DF00D5">
            <w:pPr>
              <w:spacing w:before="66" w:after="43" w:line="193"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56" w:type="dxa"/>
            <w:tcBorders>
              <w:top w:val="single" w:sz="4" w:space="0" w:color="auto"/>
              <w:left w:val="single" w:sz="4" w:space="0" w:color="auto"/>
              <w:bottom w:val="single" w:sz="4" w:space="0" w:color="auto"/>
              <w:right w:val="single" w:sz="4" w:space="0" w:color="auto"/>
            </w:tcBorders>
            <w:vAlign w:val="center"/>
          </w:tcPr>
          <w:p w14:paraId="296D2C08" w14:textId="77777777" w:rsidR="00B12989" w:rsidRDefault="00DF00D5">
            <w:pPr>
              <w:spacing w:before="66" w:after="43" w:line="193"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09" w:type="dxa"/>
            <w:tcBorders>
              <w:top w:val="single" w:sz="4" w:space="0" w:color="auto"/>
              <w:left w:val="single" w:sz="4" w:space="0" w:color="auto"/>
              <w:bottom w:val="single" w:sz="4" w:space="0" w:color="auto"/>
              <w:right w:val="single" w:sz="4" w:space="0" w:color="auto"/>
            </w:tcBorders>
            <w:vAlign w:val="center"/>
          </w:tcPr>
          <w:p w14:paraId="5C3F0A8B" w14:textId="77777777" w:rsidR="00B12989" w:rsidRDefault="00DF00D5">
            <w:pPr>
              <w:spacing w:before="66" w:after="43" w:line="193"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tcBorders>
              <w:top w:val="single" w:sz="4" w:space="0" w:color="auto"/>
              <w:left w:val="single" w:sz="4" w:space="0" w:color="auto"/>
              <w:bottom w:val="single" w:sz="4" w:space="0" w:color="auto"/>
              <w:right w:val="single" w:sz="4" w:space="0" w:color="auto"/>
            </w:tcBorders>
            <w:vAlign w:val="center"/>
          </w:tcPr>
          <w:p w14:paraId="798455F4" w14:textId="77777777" w:rsidR="00B12989" w:rsidRDefault="00DF00D5">
            <w:pPr>
              <w:spacing w:before="57" w:after="52" w:line="193"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AD22445" w14:textId="77777777" w:rsidR="00B12989" w:rsidRDefault="00B12989">
      <w:pPr>
        <w:spacing w:after="533" w:line="20" w:lineRule="exact"/>
      </w:pPr>
    </w:p>
    <w:p w14:paraId="4AC65C5C" w14:textId="77777777" w:rsidR="00B12989" w:rsidRDefault="00DF00D5">
      <w:pPr>
        <w:spacing w:before="27" w:after="13" w:line="266" w:lineRule="exact"/>
        <w:ind w:left="72"/>
        <w:textAlignment w:val="baseline"/>
        <w:rPr>
          <w:rFonts w:ascii="Calibri" w:eastAsia="Calibri" w:hAnsi="Calibri"/>
          <w:b/>
          <w:color w:val="000000"/>
          <w:sz w:val="24"/>
        </w:rPr>
      </w:pPr>
      <w:r>
        <w:rPr>
          <w:rFonts w:ascii="Calibri" w:eastAsia="Calibri" w:hAnsi="Calibri"/>
          <w:b/>
          <w:color w:val="000000"/>
          <w:sz w:val="24"/>
        </w:rPr>
        <w:t>Table 10: PHYSIOLOGICAL MODIFIER</w:t>
      </w:r>
    </w:p>
    <w:p w14:paraId="36D2017A" w14:textId="77777777" w:rsidR="00B12989" w:rsidRDefault="00B12989">
      <w:pPr>
        <w:spacing w:before="4" w:line="20" w:lineRule="exac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55"/>
        <w:gridCol w:w="1037"/>
        <w:gridCol w:w="1157"/>
        <w:gridCol w:w="1118"/>
        <w:gridCol w:w="1551"/>
        <w:gridCol w:w="1156"/>
        <w:gridCol w:w="1109"/>
        <w:gridCol w:w="1109"/>
      </w:tblGrid>
      <w:tr w:rsidR="00B12989" w14:paraId="717E3951" w14:textId="77777777" w:rsidTr="00DF00D5">
        <w:trPr>
          <w:trHeight w:hRule="exact" w:val="466"/>
        </w:trPr>
        <w:tc>
          <w:tcPr>
            <w:tcW w:w="3355" w:type="dxa"/>
            <w:shd w:val="clear" w:color="BDD5DB" w:fill="BDD5DB"/>
            <w:vAlign w:val="center"/>
          </w:tcPr>
          <w:p w14:paraId="318F66CF" w14:textId="77777777" w:rsidR="00B12989" w:rsidRDefault="00DF00D5">
            <w:pPr>
              <w:spacing w:before="142" w:after="134" w:line="189" w:lineRule="exact"/>
              <w:ind w:left="52"/>
              <w:textAlignment w:val="baseline"/>
              <w:rPr>
                <w:rFonts w:ascii="Cambria" w:eastAsia="Cambria" w:hAnsi="Cambria"/>
                <w:b/>
                <w:color w:val="000000"/>
                <w:sz w:val="18"/>
              </w:rPr>
            </w:pPr>
            <w:r>
              <w:rPr>
                <w:rFonts w:ascii="Cambria" w:eastAsia="Cambria" w:hAnsi="Cambria"/>
                <w:b/>
                <w:color w:val="000000"/>
                <w:sz w:val="18"/>
              </w:rPr>
              <w:t>Chemical</w:t>
            </w:r>
          </w:p>
        </w:tc>
        <w:tc>
          <w:tcPr>
            <w:tcW w:w="1037" w:type="dxa"/>
            <w:shd w:val="clear" w:color="BDD5DB" w:fill="BDD5DB"/>
            <w:vAlign w:val="center"/>
          </w:tcPr>
          <w:p w14:paraId="6567E398" w14:textId="77777777" w:rsidR="00B12989" w:rsidRDefault="00DF00D5">
            <w:pPr>
              <w:spacing w:before="151" w:after="12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shd w:val="clear" w:color="BDD5DB" w:fill="BDD5DB"/>
            <w:vAlign w:val="center"/>
          </w:tcPr>
          <w:p w14:paraId="5D933A99" w14:textId="77777777" w:rsidR="00B12989" w:rsidRDefault="00DF00D5">
            <w:pPr>
              <w:spacing w:before="151" w:after="124"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8" w:type="dxa"/>
            <w:shd w:val="clear" w:color="BDD5DB" w:fill="BDD5DB"/>
          </w:tcPr>
          <w:p w14:paraId="743BED80" w14:textId="77777777" w:rsidR="00B12989" w:rsidRDefault="00DF00D5">
            <w:pPr>
              <w:spacing w:after="19" w:line="223"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551" w:type="dxa"/>
            <w:shd w:val="clear" w:color="BDD5DB" w:fill="BDD5DB"/>
          </w:tcPr>
          <w:p w14:paraId="3A13333F" w14:textId="77777777" w:rsidR="00B12989" w:rsidRDefault="00DF00D5">
            <w:pPr>
              <w:spacing w:after="9" w:line="228"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56" w:type="dxa"/>
            <w:shd w:val="clear" w:color="BDD5DB" w:fill="BDD5DB"/>
          </w:tcPr>
          <w:p w14:paraId="0DA1D986" w14:textId="269C6226" w:rsidR="00B12989" w:rsidRDefault="00DF00D5">
            <w:pPr>
              <w:spacing w:after="9" w:line="228"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E7040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E70402">
              <w:rPr>
                <w:rFonts w:ascii="Cambria" w:eastAsia="Cambria" w:hAnsi="Cambria"/>
                <w:b/>
                <w:color w:val="000000"/>
                <w:spacing w:val="-19"/>
                <w:sz w:val="18"/>
              </w:rPr>
              <w:t xml:space="preserve"> </w:t>
            </w:r>
            <w:r w:rsidR="00E70402">
              <w:rPr>
                <w:rFonts w:ascii="Cambria" w:eastAsia="Cambria" w:hAnsi="Cambria"/>
                <w:b/>
                <w:color w:val="000000"/>
                <w:spacing w:val="-19"/>
                <w:sz w:val="18"/>
              </w:rPr>
              <w:t>½ MRL</w:t>
            </w:r>
          </w:p>
        </w:tc>
        <w:tc>
          <w:tcPr>
            <w:tcW w:w="1109" w:type="dxa"/>
            <w:shd w:val="clear" w:color="BDD5DB" w:fill="BDD5DB"/>
          </w:tcPr>
          <w:p w14:paraId="152290CC" w14:textId="516E2A5F" w:rsidR="00B12989" w:rsidRDefault="00DF00D5">
            <w:pPr>
              <w:spacing w:after="9" w:line="228" w:lineRule="exact"/>
              <w:ind w:left="360" w:hanging="216"/>
              <w:textAlignment w:val="baseline"/>
              <w:rPr>
                <w:rFonts w:ascii="Cambria" w:eastAsia="Cambria" w:hAnsi="Cambria"/>
                <w:b/>
                <w:color w:val="000000"/>
                <w:spacing w:val="-3"/>
                <w:sz w:val="18"/>
              </w:rPr>
            </w:pPr>
            <w:r>
              <w:rPr>
                <w:rFonts w:ascii="Cambria" w:eastAsia="Cambria" w:hAnsi="Cambria"/>
                <w:b/>
                <w:color w:val="000000"/>
                <w:spacing w:val="-3"/>
                <w:sz w:val="18"/>
              </w:rPr>
              <w:t>&gt;</w:t>
            </w:r>
            <w:r w:rsidR="00E70402">
              <w:rPr>
                <w:rFonts w:ascii="Cambria" w:eastAsia="Cambria" w:hAnsi="Cambria"/>
                <w:b/>
                <w:color w:val="000000"/>
                <w:spacing w:val="-3"/>
                <w:sz w:val="18"/>
                <w:vertAlign w:val="superscript"/>
              </w:rPr>
              <w:t xml:space="preserve"> </w:t>
            </w:r>
            <w:r w:rsidR="00E70402">
              <w:rPr>
                <w:rFonts w:ascii="Cambria" w:eastAsia="Cambria" w:hAnsi="Cambria"/>
                <w:b/>
                <w:color w:val="000000"/>
                <w:spacing w:val="-19"/>
                <w:sz w:val="18"/>
              </w:rPr>
              <w:t>½ MRL</w:t>
            </w:r>
            <w:r>
              <w:rPr>
                <w:rFonts w:ascii="Cambria" w:eastAsia="Cambria" w:hAnsi="Cambria"/>
                <w:b/>
                <w:color w:val="000000"/>
                <w:spacing w:val="-3"/>
                <w:sz w:val="18"/>
              </w:rPr>
              <w:t xml:space="preserve"> to ≤MRL</w:t>
            </w:r>
          </w:p>
        </w:tc>
        <w:tc>
          <w:tcPr>
            <w:tcW w:w="1109" w:type="dxa"/>
            <w:shd w:val="clear" w:color="BDD5DB" w:fill="BDD5DB"/>
            <w:vAlign w:val="center"/>
          </w:tcPr>
          <w:p w14:paraId="6A198E8A" w14:textId="77777777" w:rsidR="00B12989" w:rsidRDefault="00DF00D5">
            <w:pPr>
              <w:spacing w:before="142" w:after="134"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B12989" w14:paraId="11929C45" w14:textId="77777777" w:rsidTr="00DF00D5">
        <w:trPr>
          <w:trHeight w:hRule="exact" w:val="278"/>
        </w:trPr>
        <w:tc>
          <w:tcPr>
            <w:tcW w:w="3355" w:type="dxa"/>
            <w:vAlign w:val="center"/>
          </w:tcPr>
          <w:p w14:paraId="1269DBEE" w14:textId="77777777" w:rsidR="00B12989" w:rsidRDefault="00DF00D5">
            <w:pPr>
              <w:spacing w:before="47" w:after="33" w:line="193" w:lineRule="exact"/>
              <w:ind w:left="52"/>
              <w:textAlignment w:val="baseline"/>
              <w:rPr>
                <w:rFonts w:ascii="Cambria" w:eastAsia="Cambria" w:hAnsi="Cambria"/>
                <w:color w:val="000000"/>
                <w:sz w:val="19"/>
              </w:rPr>
            </w:pPr>
            <w:r>
              <w:rPr>
                <w:rFonts w:ascii="Cambria" w:eastAsia="Cambria" w:hAnsi="Cambria"/>
                <w:color w:val="000000"/>
                <w:sz w:val="19"/>
              </w:rPr>
              <w:t>diphenylamine</w:t>
            </w:r>
          </w:p>
        </w:tc>
        <w:tc>
          <w:tcPr>
            <w:tcW w:w="1037" w:type="dxa"/>
            <w:vAlign w:val="center"/>
          </w:tcPr>
          <w:p w14:paraId="0226E48C" w14:textId="77777777" w:rsidR="00B12989" w:rsidRDefault="00DF00D5">
            <w:pPr>
              <w:spacing w:before="57" w:after="23" w:line="193"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91A9358" w14:textId="77777777" w:rsidR="00B12989" w:rsidRDefault="00DF00D5">
            <w:pPr>
              <w:tabs>
                <w:tab w:val="decimal" w:pos="504"/>
              </w:tabs>
              <w:spacing w:before="57" w:after="23" w:line="193"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7B93718E" w14:textId="77777777" w:rsidR="00B12989" w:rsidRDefault="00DF00D5">
            <w:pPr>
              <w:spacing w:before="47" w:after="33" w:line="193"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62785C94" w14:textId="77777777" w:rsidR="00B12989" w:rsidRDefault="00DF00D5">
            <w:pPr>
              <w:spacing w:before="57" w:after="23" w:line="193"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6" w:type="dxa"/>
            <w:vAlign w:val="center"/>
          </w:tcPr>
          <w:p w14:paraId="3E848DAE" w14:textId="77777777" w:rsidR="00B12989" w:rsidRDefault="00DF00D5">
            <w:pPr>
              <w:spacing w:before="57" w:after="23" w:line="193"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7E3C25F9" w14:textId="77777777" w:rsidR="00B12989" w:rsidRDefault="00DF00D5">
            <w:pPr>
              <w:spacing w:before="57" w:after="23" w:line="193"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6489B286" w14:textId="77777777" w:rsidR="00B12989" w:rsidRDefault="00DF00D5">
            <w:pPr>
              <w:spacing w:before="47" w:after="33" w:line="193"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5CA6B563" w14:textId="77777777" w:rsidTr="00DF00D5">
        <w:trPr>
          <w:trHeight w:hRule="exact" w:val="302"/>
        </w:trPr>
        <w:tc>
          <w:tcPr>
            <w:tcW w:w="3355" w:type="dxa"/>
            <w:vAlign w:val="center"/>
          </w:tcPr>
          <w:p w14:paraId="4081B186" w14:textId="77777777" w:rsidR="00B12989" w:rsidRDefault="00DF00D5">
            <w:pPr>
              <w:spacing w:before="57" w:after="47" w:line="193" w:lineRule="exact"/>
              <w:ind w:left="52"/>
              <w:textAlignment w:val="baseline"/>
              <w:rPr>
                <w:rFonts w:ascii="Cambria" w:eastAsia="Cambria" w:hAnsi="Cambria"/>
                <w:color w:val="000000"/>
                <w:sz w:val="19"/>
              </w:rPr>
            </w:pPr>
            <w:proofErr w:type="spellStart"/>
            <w:r>
              <w:rPr>
                <w:rFonts w:ascii="Cambria" w:eastAsia="Cambria" w:hAnsi="Cambria"/>
                <w:color w:val="000000"/>
                <w:sz w:val="19"/>
              </w:rPr>
              <w:t>ethylchlozate</w:t>
            </w:r>
            <w:proofErr w:type="spellEnd"/>
          </w:p>
        </w:tc>
        <w:tc>
          <w:tcPr>
            <w:tcW w:w="1037" w:type="dxa"/>
            <w:vAlign w:val="center"/>
          </w:tcPr>
          <w:p w14:paraId="4A842CD5" w14:textId="77777777" w:rsidR="00B12989" w:rsidRDefault="00DF00D5">
            <w:pPr>
              <w:spacing w:before="67" w:after="37" w:line="193"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BB8C856" w14:textId="77777777" w:rsidR="00B12989" w:rsidRDefault="00DF00D5">
            <w:pPr>
              <w:tabs>
                <w:tab w:val="decimal" w:pos="504"/>
              </w:tabs>
              <w:spacing w:before="67" w:after="37" w:line="193"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0AEA66BC" w14:textId="77777777" w:rsidR="00B12989" w:rsidRDefault="00DF00D5">
            <w:pPr>
              <w:spacing w:before="57" w:after="47" w:line="193"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5D73E574" w14:textId="77777777" w:rsidR="00B12989" w:rsidRDefault="00DF00D5">
            <w:pPr>
              <w:spacing w:before="67" w:after="37" w:line="193"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6" w:type="dxa"/>
            <w:vAlign w:val="center"/>
          </w:tcPr>
          <w:p w14:paraId="423684F5" w14:textId="77777777" w:rsidR="00B12989" w:rsidRDefault="00DF00D5">
            <w:pPr>
              <w:spacing w:before="67" w:after="37" w:line="193"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0978179" w14:textId="77777777" w:rsidR="00B12989" w:rsidRDefault="00DF00D5">
            <w:pPr>
              <w:spacing w:before="67" w:after="37" w:line="193"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F4EC9F7" w14:textId="77777777" w:rsidR="00B12989" w:rsidRDefault="00DF00D5">
            <w:pPr>
              <w:spacing w:before="57" w:after="47" w:line="193"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12989" w14:paraId="09CF3F93" w14:textId="77777777" w:rsidTr="00DF00D5">
        <w:trPr>
          <w:trHeight w:hRule="exact" w:val="293"/>
        </w:trPr>
        <w:tc>
          <w:tcPr>
            <w:tcW w:w="3355" w:type="dxa"/>
            <w:vAlign w:val="center"/>
          </w:tcPr>
          <w:p w14:paraId="02897AB3" w14:textId="77777777" w:rsidR="00B12989" w:rsidRDefault="00DF00D5">
            <w:pPr>
              <w:spacing w:before="48" w:after="42" w:line="193" w:lineRule="exact"/>
              <w:ind w:left="52"/>
              <w:textAlignment w:val="baseline"/>
              <w:rPr>
                <w:rFonts w:ascii="Cambria" w:eastAsia="Cambria" w:hAnsi="Cambria"/>
                <w:color w:val="000000"/>
                <w:sz w:val="19"/>
              </w:rPr>
            </w:pPr>
            <w:proofErr w:type="spellStart"/>
            <w:r>
              <w:rPr>
                <w:rFonts w:ascii="Cambria" w:eastAsia="Cambria" w:hAnsi="Cambria"/>
                <w:color w:val="000000"/>
                <w:sz w:val="19"/>
              </w:rPr>
              <w:t>forchlorfenuron</w:t>
            </w:r>
            <w:proofErr w:type="spellEnd"/>
          </w:p>
        </w:tc>
        <w:tc>
          <w:tcPr>
            <w:tcW w:w="1037" w:type="dxa"/>
            <w:vAlign w:val="center"/>
          </w:tcPr>
          <w:p w14:paraId="6F34CF6F" w14:textId="77777777" w:rsidR="00B12989" w:rsidRDefault="00DF00D5">
            <w:pPr>
              <w:spacing w:before="58" w:after="32" w:line="193"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806CE2F" w14:textId="77777777" w:rsidR="00B12989" w:rsidRDefault="00DF00D5">
            <w:pPr>
              <w:tabs>
                <w:tab w:val="decimal" w:pos="504"/>
              </w:tabs>
              <w:spacing w:before="58" w:after="32" w:line="193" w:lineRule="exact"/>
              <w:textAlignment w:val="baseline"/>
              <w:rPr>
                <w:rFonts w:ascii="Cambria" w:eastAsia="Cambria" w:hAnsi="Cambria"/>
                <w:color w:val="000000"/>
                <w:sz w:val="19"/>
              </w:rPr>
            </w:pPr>
            <w:r>
              <w:rPr>
                <w:rFonts w:ascii="Cambria" w:eastAsia="Cambria" w:hAnsi="Cambria"/>
                <w:color w:val="000000"/>
                <w:sz w:val="19"/>
              </w:rPr>
              <w:t>0.01</w:t>
            </w:r>
          </w:p>
        </w:tc>
        <w:tc>
          <w:tcPr>
            <w:tcW w:w="1118" w:type="dxa"/>
            <w:vAlign w:val="center"/>
          </w:tcPr>
          <w:p w14:paraId="1820D165" w14:textId="77777777" w:rsidR="00B12989" w:rsidRDefault="00DF00D5">
            <w:pPr>
              <w:spacing w:before="48" w:after="42" w:line="193"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3E0DCDE2" w14:textId="77777777" w:rsidR="00B12989" w:rsidRDefault="00DF00D5">
            <w:pPr>
              <w:spacing w:before="58" w:after="32" w:line="193"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56" w:type="dxa"/>
            <w:vAlign w:val="center"/>
          </w:tcPr>
          <w:p w14:paraId="32A027CD" w14:textId="77777777" w:rsidR="00B12989" w:rsidRDefault="00DF00D5">
            <w:pPr>
              <w:spacing w:before="58" w:after="32" w:line="193"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4523AF00" w14:textId="77777777" w:rsidR="00B12989" w:rsidRDefault="00DF00D5">
            <w:pPr>
              <w:spacing w:before="58" w:after="32" w:line="193"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9" w:type="dxa"/>
            <w:vAlign w:val="center"/>
          </w:tcPr>
          <w:p w14:paraId="04FD7071" w14:textId="77777777" w:rsidR="00B12989" w:rsidRDefault="00DF00D5">
            <w:pPr>
              <w:spacing w:before="48" w:after="42" w:line="193"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EC6976F" w14:textId="77777777" w:rsidR="00B12989" w:rsidRDefault="00B12989">
      <w:pPr>
        <w:spacing w:after="17301" w:line="20" w:lineRule="exact"/>
      </w:pPr>
    </w:p>
    <w:p w14:paraId="53AC5D88" w14:textId="77777777" w:rsidR="00B12989" w:rsidRDefault="00B12989">
      <w:pPr>
        <w:spacing w:after="17301" w:line="20" w:lineRule="exact"/>
        <w:sectPr w:rsidR="00B12989">
          <w:pgSz w:w="16843" w:h="23803"/>
          <w:pgMar w:top="620" w:right="3100" w:bottom="207" w:left="2094" w:header="720" w:footer="720" w:gutter="0"/>
          <w:cols w:space="720"/>
        </w:sectPr>
      </w:pPr>
    </w:p>
    <w:p w14:paraId="168D0CF1" w14:textId="77777777" w:rsidR="00B12989" w:rsidRDefault="00DF00D5">
      <w:pPr>
        <w:spacing w:before="26" w:line="197" w:lineRule="exact"/>
        <w:jc w:val="center"/>
        <w:textAlignment w:val="baseline"/>
        <w:rPr>
          <w:rFonts w:ascii="Calibri" w:eastAsia="Calibri" w:hAnsi="Calibri"/>
          <w:color w:val="000000"/>
          <w:spacing w:val="-2"/>
          <w:sz w:val="20"/>
        </w:rPr>
      </w:pPr>
      <w:r>
        <w:rPr>
          <w:rFonts w:ascii="Calibri" w:eastAsia="Calibri" w:hAnsi="Calibri"/>
          <w:color w:val="000000"/>
          <w:spacing w:val="-2"/>
          <w:sz w:val="20"/>
        </w:rPr>
        <w:t>National Residue Survey | Department of Agriculture, Fisheries and Forestry</w:t>
      </w:r>
    </w:p>
    <w:p w14:paraId="3C36278F" w14:textId="77777777" w:rsidR="00B12989" w:rsidRDefault="00DF00D5">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8</w:t>
      </w:r>
    </w:p>
    <w:sectPr w:rsidR="00B12989">
      <w:type w:val="continuous"/>
      <w:pgSz w:w="16843" w:h="23803"/>
      <w:pgMar w:top="620" w:right="5331" w:bottom="207" w:left="53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DDC8" w14:textId="77777777" w:rsidR="00DF00D5" w:rsidRDefault="00DF00D5">
      <w:r>
        <w:separator/>
      </w:r>
    </w:p>
  </w:endnote>
  <w:endnote w:type="continuationSeparator" w:id="0">
    <w:p w14:paraId="4D7DFDB4" w14:textId="77777777" w:rsidR="00DF00D5" w:rsidRDefault="00DF0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B52BA" w14:textId="77777777" w:rsidR="00B12989" w:rsidRDefault="00B12989"/>
  </w:footnote>
  <w:footnote w:type="continuationSeparator" w:id="0">
    <w:p w14:paraId="7E52E079" w14:textId="77777777" w:rsidR="00B12989" w:rsidRDefault="00DF0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989"/>
    <w:rsid w:val="00B12989"/>
    <w:rsid w:val="00DF00D5"/>
    <w:rsid w:val="00E70402"/>
    <w:rsid w:val="00EC258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56B829F"/>
  <w15:docId w15:val="{691131BD-C5A8-435E-8C2B-D9A19C5C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AF1723-2AC4-441E-98CB-1D6137E644F0}"/>
</file>

<file path=customXml/itemProps2.xml><?xml version="1.0" encoding="utf-8"?>
<ds:datastoreItem xmlns:ds="http://schemas.openxmlformats.org/officeDocument/2006/customXml" ds:itemID="{EBADCD58-4DD2-4791-B6F4-87EC6C2720FC}"/>
</file>

<file path=docProps/app.xml><?xml version="1.0" encoding="utf-8"?>
<Properties xmlns="http://schemas.openxmlformats.org/officeDocument/2006/extended-properties" xmlns:vt="http://schemas.openxmlformats.org/officeDocument/2006/docPropsVTypes">
  <Template>Normal</Template>
  <TotalTime>18</TotalTime>
  <Pages>8</Pages>
  <Words>3318</Words>
  <Characters>18918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2024-02-05T02:03:00Z</dcterms:created>
  <dcterms:modified xsi:type="dcterms:W3CDTF">2024-02-05T06:38:00Z</dcterms:modified>
</cp:coreProperties>
</file>