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DF5E" w14:textId="77777777" w:rsidR="00835628" w:rsidRDefault="007C6E13">
      <w:pPr>
        <w:spacing w:before="10" w:after="244"/>
        <w:ind w:left="24" w:right="5918"/>
        <w:textAlignment w:val="baseline"/>
      </w:pPr>
      <w:r>
        <w:rPr>
          <w:noProof/>
        </w:rPr>
        <w:drawing>
          <wp:inline distT="0" distB="0" distL="0" distR="0" wp14:anchorId="67347E8C" wp14:editId="63E7AE2E">
            <wp:extent cx="4468495" cy="1097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468495" cy="1097280"/>
                    </a:xfrm>
                    <a:prstGeom prst="rect">
                      <a:avLst/>
                    </a:prstGeom>
                  </pic:spPr>
                </pic:pic>
              </a:graphicData>
            </a:graphic>
          </wp:inline>
        </w:drawing>
      </w:r>
    </w:p>
    <w:p w14:paraId="728F251D" w14:textId="77777777" w:rsidR="00835628" w:rsidRDefault="007C6E13">
      <w:pPr>
        <w:spacing w:before="59" w:line="469" w:lineRule="exact"/>
        <w:ind w:left="72"/>
        <w:textAlignment w:val="baseline"/>
        <w:rPr>
          <w:rFonts w:ascii="Calibri" w:eastAsia="Calibri" w:hAnsi="Calibri"/>
          <w:b/>
          <w:color w:val="000000"/>
          <w:sz w:val="52"/>
        </w:rPr>
      </w:pPr>
      <w:r>
        <w:rPr>
          <w:rFonts w:ascii="Calibri" w:eastAsia="Calibri" w:hAnsi="Calibri"/>
          <w:b/>
          <w:color w:val="000000"/>
          <w:sz w:val="52"/>
        </w:rPr>
        <w:t>Horse residue testing annual datasets 2022-23</w:t>
      </w:r>
    </w:p>
    <w:p w14:paraId="788FAF0F" w14:textId="77777777" w:rsidR="00835628" w:rsidRDefault="007C6E13">
      <w:pPr>
        <w:spacing w:line="646"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3B3BD773" w14:textId="77777777" w:rsidR="00835628" w:rsidRDefault="007C6E13">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01C51A24" w14:textId="77777777" w:rsidR="00835628" w:rsidRDefault="007C6E13">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018895DF" w14:textId="77777777" w:rsidR="00835628" w:rsidRDefault="007C6E13">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 Detections at</w:t>
      </w:r>
    </w:p>
    <w:p w14:paraId="6FEA47BB" w14:textId="77777777" w:rsidR="00835628" w:rsidRDefault="007C6E13">
      <w:pPr>
        <w:spacing w:before="38" w:line="230" w:lineRule="exact"/>
        <w:ind w:left="72"/>
        <w:textAlignment w:val="baseline"/>
        <w:rPr>
          <w:rFonts w:ascii="Cambria" w:eastAsia="Cambria" w:hAnsi="Cambria"/>
          <w:color w:val="000000"/>
        </w:rPr>
      </w:pPr>
      <w:r>
        <w:rPr>
          <w:rFonts w:ascii="Cambria" w:eastAsia="Cambria" w:hAnsi="Cambria"/>
          <w:color w:val="000000"/>
        </w:rPr>
        <w:t>low levels are allowable.</w:t>
      </w:r>
    </w:p>
    <w:p w14:paraId="09CEB8DB" w14:textId="77777777" w:rsidR="00835628" w:rsidRDefault="007C6E13">
      <w:pPr>
        <w:spacing w:before="49"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5A966DD1" w14:textId="77777777" w:rsidR="00835628" w:rsidRDefault="007C6E13">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 Australia</w:t>
      </w:r>
    </w:p>
    <w:p w14:paraId="57FFD6F9" w14:textId="77777777" w:rsidR="00835628" w:rsidRDefault="007C6E13">
      <w:pPr>
        <w:spacing w:before="44" w:line="230" w:lineRule="exact"/>
        <w:ind w:left="72"/>
        <w:textAlignment w:val="baseline"/>
        <w:rPr>
          <w:rFonts w:ascii="Cambria" w:eastAsia="Cambria" w:hAnsi="Cambria"/>
          <w:color w:val="000000"/>
        </w:rPr>
      </w:pPr>
      <w:r>
        <w:rPr>
          <w:rFonts w:ascii="Cambria" w:eastAsia="Cambria" w:hAnsi="Cambria"/>
          <w:color w:val="000000"/>
        </w:rPr>
        <w:t>New Zealand Food Standards Code.</w:t>
      </w:r>
    </w:p>
    <w:p w14:paraId="0CE6E574" w14:textId="77777777" w:rsidR="00835628" w:rsidRDefault="007C6E13">
      <w:pPr>
        <w:spacing w:before="325"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10FD4233" w14:textId="77777777" w:rsidR="00835628" w:rsidRDefault="007C6E13">
      <w:pPr>
        <w:spacing w:before="316" w:line="275" w:lineRule="exact"/>
        <w:ind w:left="72" w:right="576"/>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EE154B3" w14:textId="77777777" w:rsidR="00835628" w:rsidRDefault="007C6E13">
      <w:pPr>
        <w:spacing w:before="150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1: ANTHELMINTICS</w:t>
      </w:r>
    </w:p>
    <w:p w14:paraId="057B3D62" w14:textId="77777777" w:rsidR="00835628" w:rsidRDefault="00835628">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30"/>
        <w:gridCol w:w="1262"/>
        <w:gridCol w:w="1190"/>
        <w:gridCol w:w="1229"/>
        <w:gridCol w:w="1498"/>
        <w:gridCol w:w="1325"/>
        <w:gridCol w:w="1329"/>
        <w:gridCol w:w="1368"/>
      </w:tblGrid>
      <w:tr w:rsidR="00835628" w14:paraId="12B56479" w14:textId="77777777" w:rsidTr="007C6E13">
        <w:trPr>
          <w:trHeight w:hRule="exact" w:val="470"/>
        </w:trPr>
        <w:tc>
          <w:tcPr>
            <w:tcW w:w="3730" w:type="dxa"/>
            <w:shd w:val="clear" w:color="BDD5DB" w:fill="BDD5DB"/>
            <w:vAlign w:val="center"/>
          </w:tcPr>
          <w:p w14:paraId="63EE90B9" w14:textId="77777777" w:rsidR="00835628" w:rsidRDefault="007C6E13">
            <w:pPr>
              <w:spacing w:before="147" w:after="12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shd w:val="clear" w:color="BDD5DB" w:fill="BDD5DB"/>
            <w:vAlign w:val="center"/>
          </w:tcPr>
          <w:p w14:paraId="5232E4EB" w14:textId="77777777" w:rsidR="00835628" w:rsidRDefault="007C6E13">
            <w:pPr>
              <w:spacing w:before="156" w:after="116"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0584F1CD" w14:textId="77777777" w:rsidR="00835628" w:rsidRDefault="007C6E13">
            <w:pPr>
              <w:spacing w:before="156" w:after="115"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583D0490" w14:textId="77777777" w:rsidR="00835628" w:rsidRDefault="007C6E13">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shd w:val="clear" w:color="BDD5DB" w:fill="BDD5DB"/>
          </w:tcPr>
          <w:p w14:paraId="37E4DFE8" w14:textId="77777777" w:rsidR="00835628" w:rsidRDefault="007C6E13">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626E87B8" w14:textId="4D0F5A65" w:rsidR="00835628" w:rsidRDefault="007C6E13">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E0F1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Pr>
                <w:rFonts w:ascii="Cambria" w:eastAsia="Cambria" w:hAnsi="Cambria"/>
                <w:b/>
                <w:color w:val="000000"/>
                <w:spacing w:val="-19"/>
                <w:sz w:val="18"/>
                <w:vertAlign w:val="superscript"/>
              </w:rPr>
              <w:t>1</w:t>
            </w:r>
            <w:r>
              <w:rPr>
                <w:rFonts w:ascii="Cambria" w:eastAsia="Cambria" w:hAnsi="Cambria"/>
                <w:b/>
                <w:color w:val="000000"/>
                <w:spacing w:val="-19"/>
                <w:sz w:val="18"/>
              </w:rPr>
              <w:t>/</w:t>
            </w:r>
            <w:r>
              <w:rPr>
                <w:rFonts w:ascii="Cambria" w:eastAsia="Cambria" w:hAnsi="Cambria"/>
                <w:b/>
                <w:color w:val="000000"/>
                <w:spacing w:val="-19"/>
                <w:sz w:val="18"/>
                <w:vertAlign w:val="subscript"/>
              </w:rPr>
              <w:t>2</w:t>
            </w:r>
            <w:r w:rsidR="00CE0F1A">
              <w:rPr>
                <w:rFonts w:ascii="Cambria" w:eastAsia="Cambria" w:hAnsi="Cambria"/>
                <w:b/>
                <w:color w:val="000000"/>
                <w:spacing w:val="-19"/>
                <w:sz w:val="18"/>
                <w:vertAlign w:val="subscript"/>
              </w:rPr>
              <w:t xml:space="preserve"> </w:t>
            </w:r>
            <w:r>
              <w:rPr>
                <w:rFonts w:ascii="Cambria" w:eastAsia="Cambria" w:hAnsi="Cambria"/>
                <w:b/>
                <w:color w:val="000000"/>
                <w:spacing w:val="-19"/>
                <w:sz w:val="18"/>
              </w:rPr>
              <w:t>MRL</w:t>
            </w:r>
          </w:p>
        </w:tc>
        <w:tc>
          <w:tcPr>
            <w:tcW w:w="1329" w:type="dxa"/>
            <w:shd w:val="clear" w:color="BDD5DB" w:fill="BDD5DB"/>
          </w:tcPr>
          <w:p w14:paraId="45597FC6" w14:textId="610BA6E3" w:rsidR="00835628" w:rsidRDefault="007C6E13">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CE0F1A">
              <w:rPr>
                <w:rFonts w:ascii="Cambria" w:eastAsia="Cambria" w:hAnsi="Cambria"/>
                <w:b/>
                <w:color w:val="000000"/>
                <w:spacing w:val="-19"/>
                <w:sz w:val="18"/>
              </w:rPr>
              <w:t>½ MRL</w:t>
            </w:r>
            <w:r w:rsidR="00CE0F1A">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68" w:type="dxa"/>
            <w:shd w:val="clear" w:color="BDD5DB" w:fill="BDD5DB"/>
            <w:vAlign w:val="center"/>
          </w:tcPr>
          <w:p w14:paraId="1587B848" w14:textId="77777777" w:rsidR="00835628" w:rsidRDefault="007C6E13">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35628" w14:paraId="30F77AE9" w14:textId="77777777" w:rsidTr="007C6E13">
        <w:trPr>
          <w:trHeight w:hRule="exact" w:val="288"/>
        </w:trPr>
        <w:tc>
          <w:tcPr>
            <w:tcW w:w="3730" w:type="dxa"/>
            <w:vAlign w:val="center"/>
          </w:tcPr>
          <w:p w14:paraId="53DC1FEA" w14:textId="77777777" w:rsidR="00835628" w:rsidRDefault="007C6E13">
            <w:pPr>
              <w:spacing w:before="48" w:after="39" w:line="192" w:lineRule="exact"/>
              <w:ind w:left="48"/>
              <w:textAlignment w:val="baseline"/>
              <w:rPr>
                <w:rFonts w:ascii="Cambria" w:eastAsia="Cambria" w:hAnsi="Cambria"/>
                <w:color w:val="000000"/>
                <w:sz w:val="19"/>
              </w:rPr>
            </w:pPr>
            <w:r>
              <w:rPr>
                <w:rFonts w:ascii="Cambria" w:eastAsia="Cambria" w:hAnsi="Cambria"/>
                <w:color w:val="000000"/>
                <w:sz w:val="19"/>
              </w:rPr>
              <w:t>abamectin</w:t>
            </w:r>
          </w:p>
        </w:tc>
        <w:tc>
          <w:tcPr>
            <w:tcW w:w="1262" w:type="dxa"/>
            <w:vAlign w:val="center"/>
          </w:tcPr>
          <w:p w14:paraId="3EC1496C"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82A7FEA"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3179F905" w14:textId="77777777" w:rsidR="00835628" w:rsidRDefault="007C6E13">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F52F375"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1C52A3A7"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95CF079"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D820B46" w14:textId="77777777" w:rsidR="00835628" w:rsidRDefault="007C6E13">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6AD00D8" w14:textId="77777777" w:rsidTr="007C6E13">
        <w:trPr>
          <w:trHeight w:hRule="exact" w:val="284"/>
        </w:trPr>
        <w:tc>
          <w:tcPr>
            <w:tcW w:w="3730" w:type="dxa"/>
            <w:vAlign w:val="center"/>
          </w:tcPr>
          <w:p w14:paraId="21330780" w14:textId="77777777" w:rsidR="00835628" w:rsidRDefault="007C6E13">
            <w:pPr>
              <w:spacing w:before="48" w:after="39" w:line="192" w:lineRule="exact"/>
              <w:ind w:left="48"/>
              <w:textAlignment w:val="baseline"/>
              <w:rPr>
                <w:rFonts w:ascii="Cambria" w:eastAsia="Cambria" w:hAnsi="Cambria"/>
                <w:color w:val="000000"/>
                <w:sz w:val="19"/>
              </w:rPr>
            </w:pPr>
            <w:r>
              <w:rPr>
                <w:rFonts w:ascii="Cambria" w:eastAsia="Cambria" w:hAnsi="Cambria"/>
                <w:color w:val="000000"/>
                <w:sz w:val="19"/>
              </w:rPr>
              <w:t>albendazole</w:t>
            </w:r>
          </w:p>
        </w:tc>
        <w:tc>
          <w:tcPr>
            <w:tcW w:w="1262" w:type="dxa"/>
            <w:vAlign w:val="center"/>
          </w:tcPr>
          <w:p w14:paraId="3DB37E96"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2A0C061A"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2A52E378" w14:textId="77777777" w:rsidR="00835628" w:rsidRDefault="007C6E13">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48ED4C22"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28E9083"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24ADB77"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CD230F5" w14:textId="77777777" w:rsidR="00835628" w:rsidRDefault="007C6E13">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AA66809" w14:textId="77777777" w:rsidTr="007C6E13">
        <w:trPr>
          <w:trHeight w:hRule="exact" w:val="288"/>
        </w:trPr>
        <w:tc>
          <w:tcPr>
            <w:tcW w:w="3730" w:type="dxa"/>
            <w:vAlign w:val="center"/>
          </w:tcPr>
          <w:p w14:paraId="26063024" w14:textId="77777777" w:rsidR="00835628" w:rsidRDefault="007C6E13">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clorsulon</w:t>
            </w:r>
          </w:p>
        </w:tc>
        <w:tc>
          <w:tcPr>
            <w:tcW w:w="1262" w:type="dxa"/>
            <w:vAlign w:val="center"/>
          </w:tcPr>
          <w:p w14:paraId="5671AE77"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623EFFD1"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0.08</w:t>
            </w:r>
          </w:p>
        </w:tc>
        <w:tc>
          <w:tcPr>
            <w:tcW w:w="1229" w:type="dxa"/>
            <w:vAlign w:val="center"/>
          </w:tcPr>
          <w:p w14:paraId="25E8E70B"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2F45CF8"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39F9D57"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D63E733"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CA96C24"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47459C5" w14:textId="77777777" w:rsidTr="007C6E13">
        <w:trPr>
          <w:trHeight w:hRule="exact" w:val="292"/>
        </w:trPr>
        <w:tc>
          <w:tcPr>
            <w:tcW w:w="3730" w:type="dxa"/>
            <w:vAlign w:val="center"/>
          </w:tcPr>
          <w:p w14:paraId="6CF1FBA1" w14:textId="77777777" w:rsidR="00835628" w:rsidRDefault="007C6E13">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closantel</w:t>
            </w:r>
          </w:p>
        </w:tc>
        <w:tc>
          <w:tcPr>
            <w:tcW w:w="1262" w:type="dxa"/>
            <w:vAlign w:val="center"/>
          </w:tcPr>
          <w:p w14:paraId="1A4F51F1"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7007472A"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6242146F"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C16E209"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34EA227A"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539666F"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61B6812"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9276602" w14:textId="77777777" w:rsidTr="007C6E13">
        <w:trPr>
          <w:trHeight w:hRule="exact" w:val="288"/>
        </w:trPr>
        <w:tc>
          <w:tcPr>
            <w:tcW w:w="3730" w:type="dxa"/>
            <w:vAlign w:val="center"/>
          </w:tcPr>
          <w:p w14:paraId="2EA4D59A" w14:textId="77777777" w:rsidR="00835628" w:rsidRDefault="007C6E13">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derquantel</w:t>
            </w:r>
          </w:p>
        </w:tc>
        <w:tc>
          <w:tcPr>
            <w:tcW w:w="1262" w:type="dxa"/>
            <w:vAlign w:val="center"/>
          </w:tcPr>
          <w:p w14:paraId="04A33251"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3CDF7D7"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0FA99F3E"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94EC079"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5D3ACF93"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43A30B7"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76BAF0D"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6AE8B4AF" w14:textId="77777777" w:rsidTr="007C6E13">
        <w:trPr>
          <w:trHeight w:hRule="exact" w:val="293"/>
        </w:trPr>
        <w:tc>
          <w:tcPr>
            <w:tcW w:w="3730" w:type="dxa"/>
            <w:vAlign w:val="center"/>
          </w:tcPr>
          <w:p w14:paraId="37811DDD" w14:textId="77777777" w:rsidR="00835628" w:rsidRDefault="007C6E13">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doramectin</w:t>
            </w:r>
          </w:p>
        </w:tc>
        <w:tc>
          <w:tcPr>
            <w:tcW w:w="1262" w:type="dxa"/>
            <w:vAlign w:val="center"/>
          </w:tcPr>
          <w:p w14:paraId="6F637788"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5ED8AD9"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14F49D26"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73D6704"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59A5BE5F"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6852C03"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DF63F56"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7A48515" w14:textId="77777777" w:rsidTr="007C6E13">
        <w:trPr>
          <w:trHeight w:hRule="exact" w:val="288"/>
        </w:trPr>
        <w:tc>
          <w:tcPr>
            <w:tcW w:w="3730" w:type="dxa"/>
            <w:vAlign w:val="center"/>
          </w:tcPr>
          <w:p w14:paraId="7C6893E2" w14:textId="77777777" w:rsidR="00835628" w:rsidRDefault="007C6E13">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emamectin</w:t>
            </w:r>
          </w:p>
        </w:tc>
        <w:tc>
          <w:tcPr>
            <w:tcW w:w="1262" w:type="dxa"/>
            <w:vAlign w:val="center"/>
          </w:tcPr>
          <w:p w14:paraId="52FE3E1C"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EA19F7F"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1970B77C"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143BDCB4"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578E91E6"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37FFA5A"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FB40159"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214B3C1" w14:textId="77777777" w:rsidTr="007C6E13">
        <w:trPr>
          <w:trHeight w:hRule="exact" w:val="303"/>
        </w:trPr>
        <w:tc>
          <w:tcPr>
            <w:tcW w:w="3730" w:type="dxa"/>
            <w:vAlign w:val="center"/>
          </w:tcPr>
          <w:p w14:paraId="6D92309F" w14:textId="77777777" w:rsidR="00835628" w:rsidRDefault="007C6E13">
            <w:pPr>
              <w:spacing w:before="58" w:after="52" w:line="192" w:lineRule="exact"/>
              <w:ind w:left="48"/>
              <w:textAlignment w:val="baseline"/>
              <w:rPr>
                <w:rFonts w:ascii="Cambria" w:eastAsia="Cambria" w:hAnsi="Cambria"/>
                <w:color w:val="000000"/>
                <w:sz w:val="19"/>
              </w:rPr>
            </w:pPr>
            <w:r>
              <w:rPr>
                <w:rFonts w:ascii="Cambria" w:eastAsia="Cambria" w:hAnsi="Cambria"/>
                <w:color w:val="000000"/>
                <w:sz w:val="19"/>
              </w:rPr>
              <w:t>eprinomectin</w:t>
            </w:r>
          </w:p>
        </w:tc>
        <w:tc>
          <w:tcPr>
            <w:tcW w:w="1262" w:type="dxa"/>
            <w:vAlign w:val="center"/>
          </w:tcPr>
          <w:p w14:paraId="1C60343B" w14:textId="77777777" w:rsidR="00835628" w:rsidRDefault="007C6E13">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1C087A3" w14:textId="77777777" w:rsidR="00835628" w:rsidRDefault="007C6E13">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422047A4" w14:textId="77777777" w:rsidR="00835628" w:rsidRDefault="007C6E13">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B6926BB" w14:textId="77777777" w:rsidR="00835628" w:rsidRDefault="007C6E13">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3BFFD110" w14:textId="77777777" w:rsidR="00835628" w:rsidRDefault="007C6E13">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00439D6" w14:textId="77777777" w:rsidR="00835628" w:rsidRDefault="007C6E13">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D2BBD95" w14:textId="77777777" w:rsidR="00835628" w:rsidRDefault="007C6E13">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5B0D2453" w14:textId="77777777" w:rsidTr="007C6E13">
        <w:trPr>
          <w:trHeight w:hRule="exact" w:val="278"/>
        </w:trPr>
        <w:tc>
          <w:tcPr>
            <w:tcW w:w="3730" w:type="dxa"/>
            <w:vAlign w:val="center"/>
          </w:tcPr>
          <w:p w14:paraId="5F40B68C" w14:textId="77777777" w:rsidR="00835628" w:rsidRDefault="007C6E13">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fenbendazole</w:t>
            </w:r>
          </w:p>
        </w:tc>
        <w:tc>
          <w:tcPr>
            <w:tcW w:w="1262" w:type="dxa"/>
            <w:vAlign w:val="center"/>
          </w:tcPr>
          <w:p w14:paraId="50A804FB"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58D3EF24"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558A2FBD" w14:textId="77777777" w:rsidR="00835628" w:rsidRDefault="007C6E1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1564293"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544BDDE"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934DDE4"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C31516B" w14:textId="77777777" w:rsidR="00835628" w:rsidRDefault="007C6E1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C27B927" w14:textId="77777777" w:rsidTr="007C6E13">
        <w:trPr>
          <w:trHeight w:hRule="exact" w:val="293"/>
        </w:trPr>
        <w:tc>
          <w:tcPr>
            <w:tcW w:w="3730" w:type="dxa"/>
            <w:vAlign w:val="center"/>
          </w:tcPr>
          <w:p w14:paraId="223775AC" w14:textId="77777777" w:rsidR="00835628" w:rsidRDefault="007C6E13">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fenbendazole sulfone</w:t>
            </w:r>
          </w:p>
        </w:tc>
        <w:tc>
          <w:tcPr>
            <w:tcW w:w="1262" w:type="dxa"/>
            <w:vAlign w:val="center"/>
          </w:tcPr>
          <w:p w14:paraId="44AA0214"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491E94C1"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353D81A3"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3A315AC"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2831796"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A2CC6DC"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2D5B905"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509C940B" w14:textId="77777777" w:rsidTr="007C6E13">
        <w:trPr>
          <w:trHeight w:hRule="exact" w:val="297"/>
        </w:trPr>
        <w:tc>
          <w:tcPr>
            <w:tcW w:w="3730" w:type="dxa"/>
            <w:vAlign w:val="center"/>
          </w:tcPr>
          <w:p w14:paraId="0AF6D9D3" w14:textId="77777777" w:rsidR="00835628" w:rsidRDefault="007C6E13">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flubendazole</w:t>
            </w:r>
          </w:p>
        </w:tc>
        <w:tc>
          <w:tcPr>
            <w:tcW w:w="1262" w:type="dxa"/>
            <w:vAlign w:val="center"/>
          </w:tcPr>
          <w:p w14:paraId="3B0F2029"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4E519AB0"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2BA82AF4"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D84A463"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4A34A53"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7671C68"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9B99BD9"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D7E1725" w14:textId="77777777" w:rsidTr="007C6E13">
        <w:trPr>
          <w:trHeight w:hRule="exact" w:val="284"/>
        </w:trPr>
        <w:tc>
          <w:tcPr>
            <w:tcW w:w="3730" w:type="dxa"/>
            <w:vAlign w:val="center"/>
          </w:tcPr>
          <w:p w14:paraId="21E85D63" w14:textId="77777777" w:rsidR="00835628" w:rsidRDefault="007C6E13">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ivermectin</w:t>
            </w:r>
          </w:p>
        </w:tc>
        <w:tc>
          <w:tcPr>
            <w:tcW w:w="1262" w:type="dxa"/>
            <w:vAlign w:val="center"/>
          </w:tcPr>
          <w:p w14:paraId="6A536E50"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DBBDA9E"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4ABE93EC"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0C3DAB3D"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34DF0938"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B717CD0"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BCE1EBC"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2C1C873" w14:textId="77777777" w:rsidTr="007C6E13">
        <w:trPr>
          <w:trHeight w:hRule="exact" w:val="297"/>
        </w:trPr>
        <w:tc>
          <w:tcPr>
            <w:tcW w:w="3730" w:type="dxa"/>
            <w:vAlign w:val="center"/>
          </w:tcPr>
          <w:p w14:paraId="594AC23A" w14:textId="77777777" w:rsidR="00835628" w:rsidRDefault="007C6E13">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levamisole</w:t>
            </w:r>
          </w:p>
        </w:tc>
        <w:tc>
          <w:tcPr>
            <w:tcW w:w="1262" w:type="dxa"/>
            <w:vAlign w:val="center"/>
          </w:tcPr>
          <w:p w14:paraId="240A1878"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32596E90"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2BF36248"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98" w:type="dxa"/>
            <w:vAlign w:val="center"/>
          </w:tcPr>
          <w:p w14:paraId="330E2113"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017A33B"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5DDD34A"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9FFBB51"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2E1B087" w14:textId="77777777" w:rsidTr="007C6E13">
        <w:trPr>
          <w:trHeight w:hRule="exact" w:val="283"/>
        </w:trPr>
        <w:tc>
          <w:tcPr>
            <w:tcW w:w="3730" w:type="dxa"/>
            <w:vAlign w:val="center"/>
          </w:tcPr>
          <w:p w14:paraId="4F33BC31" w14:textId="77777777" w:rsidR="00835628" w:rsidRDefault="007C6E13">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mebendazole</w:t>
            </w:r>
          </w:p>
        </w:tc>
        <w:tc>
          <w:tcPr>
            <w:tcW w:w="1262" w:type="dxa"/>
            <w:vAlign w:val="center"/>
          </w:tcPr>
          <w:p w14:paraId="0EC78A88"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181A3802"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40E36BD5" w14:textId="77777777" w:rsidR="00835628" w:rsidRDefault="007C6E1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6FACB2AD"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F4F910E"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A7CA9D1"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B8B87B2" w14:textId="77777777" w:rsidR="00835628" w:rsidRDefault="007C6E1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677B65A3" w14:textId="77777777" w:rsidTr="007C6E13">
        <w:trPr>
          <w:trHeight w:hRule="exact" w:val="288"/>
        </w:trPr>
        <w:tc>
          <w:tcPr>
            <w:tcW w:w="3730" w:type="dxa"/>
            <w:vAlign w:val="center"/>
          </w:tcPr>
          <w:p w14:paraId="773DDDFE" w14:textId="77777777" w:rsidR="00835628" w:rsidRDefault="007C6E13">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mebendazole, 5-hydroxy-</w:t>
            </w:r>
          </w:p>
        </w:tc>
        <w:tc>
          <w:tcPr>
            <w:tcW w:w="1262" w:type="dxa"/>
            <w:vAlign w:val="center"/>
          </w:tcPr>
          <w:p w14:paraId="1B7A46E5"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3CFE8F24"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0CC62AA7"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95F0297"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3CF31DFE"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5D26985"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42701C4"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957F126" w14:textId="77777777" w:rsidTr="007C6E13">
        <w:trPr>
          <w:trHeight w:hRule="exact" w:val="303"/>
        </w:trPr>
        <w:tc>
          <w:tcPr>
            <w:tcW w:w="3730" w:type="dxa"/>
            <w:vAlign w:val="center"/>
          </w:tcPr>
          <w:p w14:paraId="03F70937" w14:textId="77777777" w:rsidR="00835628" w:rsidRDefault="007C6E13">
            <w:pPr>
              <w:spacing w:before="58" w:after="48" w:line="192" w:lineRule="exact"/>
              <w:ind w:left="48"/>
              <w:textAlignment w:val="baseline"/>
              <w:rPr>
                <w:rFonts w:ascii="Cambria" w:eastAsia="Cambria" w:hAnsi="Cambria"/>
                <w:color w:val="000000"/>
                <w:sz w:val="19"/>
              </w:rPr>
            </w:pPr>
            <w:r>
              <w:rPr>
                <w:rFonts w:ascii="Cambria" w:eastAsia="Cambria" w:hAnsi="Cambria"/>
                <w:color w:val="000000"/>
                <w:sz w:val="19"/>
              </w:rPr>
              <w:t>milbemectin</w:t>
            </w:r>
          </w:p>
        </w:tc>
        <w:tc>
          <w:tcPr>
            <w:tcW w:w="1262" w:type="dxa"/>
            <w:vAlign w:val="center"/>
          </w:tcPr>
          <w:p w14:paraId="37294525"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54E5ED4"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A98C24E" w14:textId="77777777" w:rsidR="00835628" w:rsidRDefault="007C6E13">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498" w:type="dxa"/>
            <w:vAlign w:val="center"/>
          </w:tcPr>
          <w:p w14:paraId="01631BA2"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5227BB8A"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95284FC"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DC49369" w14:textId="77777777" w:rsidR="00835628" w:rsidRDefault="007C6E13">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276489C" w14:textId="77777777" w:rsidTr="007C6E13">
        <w:trPr>
          <w:trHeight w:hRule="exact" w:val="278"/>
        </w:trPr>
        <w:tc>
          <w:tcPr>
            <w:tcW w:w="3730" w:type="dxa"/>
            <w:vAlign w:val="center"/>
          </w:tcPr>
          <w:p w14:paraId="0DCAF5A8" w14:textId="77777777" w:rsidR="00835628" w:rsidRDefault="007C6E13">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monepantel sulphone</w:t>
            </w:r>
          </w:p>
        </w:tc>
        <w:tc>
          <w:tcPr>
            <w:tcW w:w="1262" w:type="dxa"/>
            <w:vAlign w:val="center"/>
          </w:tcPr>
          <w:p w14:paraId="3E3EE002" w14:textId="77777777" w:rsidR="00835628" w:rsidRDefault="007C6E1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D248C7D" w14:textId="77777777" w:rsidR="00835628" w:rsidRDefault="007C6E1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4E2E5021" w14:textId="77777777" w:rsidR="00835628" w:rsidRDefault="007C6E13">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1C4EF15" w14:textId="77777777" w:rsidR="00835628" w:rsidRDefault="007C6E1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5B14E473" w14:textId="77777777" w:rsidR="00835628" w:rsidRDefault="007C6E1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B8CF83A" w14:textId="77777777" w:rsidR="00835628" w:rsidRDefault="007C6E1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A1BAAD9" w14:textId="77777777" w:rsidR="00835628" w:rsidRDefault="007C6E13">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237220E" w14:textId="77777777" w:rsidTr="007C6E13">
        <w:trPr>
          <w:trHeight w:hRule="exact" w:val="293"/>
        </w:trPr>
        <w:tc>
          <w:tcPr>
            <w:tcW w:w="3730" w:type="dxa"/>
            <w:vAlign w:val="center"/>
          </w:tcPr>
          <w:p w14:paraId="5ECC5339" w14:textId="77777777" w:rsidR="00835628" w:rsidRDefault="007C6E13">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morantel</w:t>
            </w:r>
          </w:p>
        </w:tc>
        <w:tc>
          <w:tcPr>
            <w:tcW w:w="1262" w:type="dxa"/>
            <w:vAlign w:val="center"/>
          </w:tcPr>
          <w:p w14:paraId="5FA1A7A4"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57A93B08"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124A96CC"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287D15F"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3F780B5E"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B58F787"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F1CE2D7"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2B70B16" w14:textId="77777777" w:rsidTr="007C6E13">
        <w:trPr>
          <w:trHeight w:hRule="exact" w:val="288"/>
        </w:trPr>
        <w:tc>
          <w:tcPr>
            <w:tcW w:w="3730" w:type="dxa"/>
            <w:vAlign w:val="center"/>
          </w:tcPr>
          <w:p w14:paraId="082245A9" w14:textId="77777777" w:rsidR="00835628" w:rsidRDefault="007C6E13">
            <w:pPr>
              <w:spacing w:before="57" w:after="24" w:line="192" w:lineRule="exact"/>
              <w:ind w:left="48"/>
              <w:textAlignment w:val="baseline"/>
              <w:rPr>
                <w:rFonts w:ascii="Cambria" w:eastAsia="Cambria" w:hAnsi="Cambria"/>
                <w:color w:val="000000"/>
                <w:sz w:val="19"/>
              </w:rPr>
            </w:pPr>
            <w:r>
              <w:rPr>
                <w:rFonts w:ascii="Cambria" w:eastAsia="Cambria" w:hAnsi="Cambria"/>
                <w:color w:val="000000"/>
                <w:sz w:val="19"/>
              </w:rPr>
              <w:t>moxidectin</w:t>
            </w:r>
          </w:p>
        </w:tc>
        <w:tc>
          <w:tcPr>
            <w:tcW w:w="1262" w:type="dxa"/>
            <w:vAlign w:val="center"/>
          </w:tcPr>
          <w:p w14:paraId="25D71E51" w14:textId="77777777" w:rsidR="00835628" w:rsidRDefault="007C6E13">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8B2CC90" w14:textId="77777777" w:rsidR="00835628" w:rsidRDefault="007C6E13">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0E5E8090"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A76DC64" w14:textId="77777777" w:rsidR="00835628" w:rsidRDefault="007C6E13">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1CF1DE7E" w14:textId="77777777" w:rsidR="00835628" w:rsidRDefault="007C6E13">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5F14C69" w14:textId="77777777" w:rsidR="00835628" w:rsidRDefault="007C6E13">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50D1A4F"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C23642A" w14:textId="77777777" w:rsidTr="007C6E13">
        <w:trPr>
          <w:trHeight w:hRule="exact" w:val="293"/>
        </w:trPr>
        <w:tc>
          <w:tcPr>
            <w:tcW w:w="3730" w:type="dxa"/>
            <w:vAlign w:val="center"/>
          </w:tcPr>
          <w:p w14:paraId="33312249" w14:textId="77777777" w:rsidR="00835628" w:rsidRDefault="007C6E13">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nitroxynil</w:t>
            </w:r>
          </w:p>
        </w:tc>
        <w:tc>
          <w:tcPr>
            <w:tcW w:w="1262" w:type="dxa"/>
            <w:vAlign w:val="center"/>
          </w:tcPr>
          <w:p w14:paraId="7EFD1572"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4E2CA8D4"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0.012</w:t>
            </w:r>
          </w:p>
        </w:tc>
        <w:tc>
          <w:tcPr>
            <w:tcW w:w="1229" w:type="dxa"/>
            <w:vAlign w:val="center"/>
          </w:tcPr>
          <w:p w14:paraId="2255B4F1"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4D0B58EB"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75F0145"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2C07C00"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D61CDDD"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F7142ED" w14:textId="77777777" w:rsidTr="007C6E13">
        <w:trPr>
          <w:trHeight w:hRule="exact" w:val="288"/>
        </w:trPr>
        <w:tc>
          <w:tcPr>
            <w:tcW w:w="3730" w:type="dxa"/>
            <w:vAlign w:val="center"/>
          </w:tcPr>
          <w:p w14:paraId="34C660AC" w14:textId="77777777" w:rsidR="00835628" w:rsidRDefault="007C6E13">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oxfendazole (fenbendazole sulfoxide)</w:t>
            </w:r>
          </w:p>
        </w:tc>
        <w:tc>
          <w:tcPr>
            <w:tcW w:w="1262" w:type="dxa"/>
            <w:vAlign w:val="center"/>
          </w:tcPr>
          <w:p w14:paraId="39776FEA"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360D3E26"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3515FEFD"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498" w:type="dxa"/>
            <w:vAlign w:val="center"/>
          </w:tcPr>
          <w:p w14:paraId="27E3F8D1"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6FCD39A6"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F297956"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5209E99"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F67DEDA" w14:textId="77777777" w:rsidTr="007C6E13">
        <w:trPr>
          <w:trHeight w:hRule="exact" w:val="293"/>
        </w:trPr>
        <w:tc>
          <w:tcPr>
            <w:tcW w:w="3730" w:type="dxa"/>
            <w:vAlign w:val="center"/>
          </w:tcPr>
          <w:p w14:paraId="272154CB" w14:textId="77777777" w:rsidR="00835628" w:rsidRDefault="007C6E13">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oxibendazole</w:t>
            </w:r>
          </w:p>
        </w:tc>
        <w:tc>
          <w:tcPr>
            <w:tcW w:w="1262" w:type="dxa"/>
            <w:vAlign w:val="center"/>
          </w:tcPr>
          <w:p w14:paraId="44BEA94B"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617168E7"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56D24AC5"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C8B5423"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6827A41F"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3D01832"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13D1552"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689691BA" w14:textId="77777777" w:rsidTr="007C6E13">
        <w:trPr>
          <w:trHeight w:hRule="exact" w:val="288"/>
        </w:trPr>
        <w:tc>
          <w:tcPr>
            <w:tcW w:w="3730" w:type="dxa"/>
            <w:vAlign w:val="center"/>
          </w:tcPr>
          <w:p w14:paraId="5EDD38F8" w14:textId="77777777" w:rsidR="00835628" w:rsidRDefault="007C6E13">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oxyclozanide</w:t>
            </w:r>
          </w:p>
        </w:tc>
        <w:tc>
          <w:tcPr>
            <w:tcW w:w="1262" w:type="dxa"/>
            <w:vAlign w:val="center"/>
          </w:tcPr>
          <w:p w14:paraId="67DF71E2"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0220EB9C"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43FB607E"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DB18AAF"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3F221BF0"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A96A127"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FB11C47"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59895056" w14:textId="77777777" w:rsidTr="007C6E13">
        <w:trPr>
          <w:trHeight w:hRule="exact" w:val="302"/>
        </w:trPr>
        <w:tc>
          <w:tcPr>
            <w:tcW w:w="3730" w:type="dxa"/>
            <w:vAlign w:val="center"/>
          </w:tcPr>
          <w:p w14:paraId="736186C7" w14:textId="77777777" w:rsidR="00835628" w:rsidRDefault="007C6E13">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parbendazole</w:t>
            </w:r>
          </w:p>
        </w:tc>
        <w:tc>
          <w:tcPr>
            <w:tcW w:w="1262" w:type="dxa"/>
            <w:vAlign w:val="center"/>
          </w:tcPr>
          <w:p w14:paraId="7F7C63F2"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62132B3B"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146E5B11"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8A84C7A"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B8AD218"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7AA9A2B"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6E926FC"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CC9E322" w14:textId="77777777" w:rsidTr="007C6E13">
        <w:trPr>
          <w:trHeight w:hRule="exact" w:val="278"/>
        </w:trPr>
        <w:tc>
          <w:tcPr>
            <w:tcW w:w="3730" w:type="dxa"/>
            <w:vAlign w:val="center"/>
          </w:tcPr>
          <w:p w14:paraId="03DBD554" w14:textId="77777777" w:rsidR="00835628" w:rsidRDefault="007C6E13">
            <w:pPr>
              <w:spacing w:before="48" w:after="24" w:line="192" w:lineRule="exact"/>
              <w:ind w:left="48"/>
              <w:textAlignment w:val="baseline"/>
              <w:rPr>
                <w:rFonts w:ascii="Cambria" w:eastAsia="Cambria" w:hAnsi="Cambria"/>
                <w:color w:val="000000"/>
                <w:sz w:val="19"/>
              </w:rPr>
            </w:pPr>
            <w:r>
              <w:rPr>
                <w:rFonts w:ascii="Cambria" w:eastAsia="Cambria" w:hAnsi="Cambria"/>
                <w:color w:val="000000"/>
                <w:sz w:val="19"/>
              </w:rPr>
              <w:t>praziquantel</w:t>
            </w:r>
          </w:p>
        </w:tc>
        <w:tc>
          <w:tcPr>
            <w:tcW w:w="1262" w:type="dxa"/>
            <w:vAlign w:val="center"/>
          </w:tcPr>
          <w:p w14:paraId="2393A214" w14:textId="77777777" w:rsidR="00835628" w:rsidRDefault="007C6E13">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1BD9355" w14:textId="77777777" w:rsidR="00835628" w:rsidRDefault="007C6E13">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10CA1B51" w14:textId="77777777" w:rsidR="00835628" w:rsidRDefault="007C6E13">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486BA95" w14:textId="77777777" w:rsidR="00835628" w:rsidRDefault="007C6E13">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2FB0BCE6" w14:textId="77777777" w:rsidR="00835628" w:rsidRDefault="007C6E13">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A4B8412" w14:textId="77777777" w:rsidR="00835628" w:rsidRDefault="007C6E13">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E166914" w14:textId="77777777" w:rsidR="00835628" w:rsidRDefault="007C6E13">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5CFEF03" w14:textId="77777777" w:rsidTr="007C6E13">
        <w:trPr>
          <w:trHeight w:hRule="exact" w:val="293"/>
        </w:trPr>
        <w:tc>
          <w:tcPr>
            <w:tcW w:w="3730" w:type="dxa"/>
            <w:vAlign w:val="center"/>
          </w:tcPr>
          <w:p w14:paraId="581B5209" w14:textId="77777777" w:rsidR="00835628" w:rsidRDefault="007C6E13">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rafoxanide</w:t>
            </w:r>
          </w:p>
        </w:tc>
        <w:tc>
          <w:tcPr>
            <w:tcW w:w="1262" w:type="dxa"/>
            <w:vAlign w:val="center"/>
          </w:tcPr>
          <w:p w14:paraId="2B271670"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15948122"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D2AC2E6"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C83F1AE"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CDB916E"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E66EE1F"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DC9E7D7"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6B0FF669" w14:textId="77777777" w:rsidTr="007C6E13">
        <w:trPr>
          <w:trHeight w:hRule="exact" w:val="312"/>
        </w:trPr>
        <w:tc>
          <w:tcPr>
            <w:tcW w:w="3730" w:type="dxa"/>
            <w:vAlign w:val="center"/>
          </w:tcPr>
          <w:p w14:paraId="1510F9A5" w14:textId="77777777" w:rsidR="00835628" w:rsidRDefault="007C6E13">
            <w:pPr>
              <w:spacing w:before="58" w:after="48" w:line="192" w:lineRule="exact"/>
              <w:ind w:left="48"/>
              <w:textAlignment w:val="baseline"/>
              <w:rPr>
                <w:rFonts w:ascii="Cambria" w:eastAsia="Cambria" w:hAnsi="Cambria"/>
                <w:color w:val="000000"/>
                <w:sz w:val="19"/>
              </w:rPr>
            </w:pPr>
            <w:r>
              <w:rPr>
                <w:rFonts w:ascii="Cambria" w:eastAsia="Cambria" w:hAnsi="Cambria"/>
                <w:color w:val="000000"/>
                <w:sz w:val="19"/>
              </w:rPr>
              <w:t>thiabendazole</w:t>
            </w:r>
          </w:p>
        </w:tc>
        <w:tc>
          <w:tcPr>
            <w:tcW w:w="1262" w:type="dxa"/>
            <w:vAlign w:val="center"/>
          </w:tcPr>
          <w:p w14:paraId="4745E138"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5EDDF69C"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0.004</w:t>
            </w:r>
          </w:p>
        </w:tc>
        <w:tc>
          <w:tcPr>
            <w:tcW w:w="1229" w:type="dxa"/>
            <w:vAlign w:val="center"/>
          </w:tcPr>
          <w:p w14:paraId="044AB3A4" w14:textId="77777777" w:rsidR="00835628" w:rsidRDefault="007C6E13">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498" w:type="dxa"/>
            <w:vAlign w:val="center"/>
          </w:tcPr>
          <w:p w14:paraId="40DA3C72"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0F4DBF27"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4AAF790"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DE8123A" w14:textId="77777777" w:rsidR="00835628" w:rsidRDefault="007C6E13">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E6D14F3" w14:textId="77777777" w:rsidR="00835628" w:rsidRDefault="00835628">
      <w:pPr>
        <w:spacing w:after="529" w:line="20" w:lineRule="exact"/>
      </w:pPr>
    </w:p>
    <w:p w14:paraId="19C9A365" w14:textId="77777777" w:rsidR="00835628" w:rsidRDefault="007C6E13">
      <w:pPr>
        <w:spacing w:before="27" w:after="8" w:line="266" w:lineRule="exact"/>
        <w:ind w:left="72"/>
        <w:textAlignment w:val="baseline"/>
        <w:rPr>
          <w:rFonts w:ascii="Calibri" w:eastAsia="Calibri" w:hAnsi="Calibri"/>
          <w:b/>
          <w:color w:val="000000"/>
          <w:sz w:val="24"/>
        </w:rPr>
      </w:pPr>
      <w:r>
        <w:rPr>
          <w:rFonts w:ascii="Calibri" w:eastAsia="Calibri" w:hAnsi="Calibri"/>
          <w:b/>
          <w:color w:val="000000"/>
          <w:sz w:val="24"/>
        </w:rPr>
        <w:t>Table 2: ANTIBIOTICS</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30"/>
        <w:gridCol w:w="1262"/>
        <w:gridCol w:w="1190"/>
        <w:gridCol w:w="1229"/>
        <w:gridCol w:w="1498"/>
        <w:gridCol w:w="1325"/>
        <w:gridCol w:w="1329"/>
        <w:gridCol w:w="1368"/>
      </w:tblGrid>
      <w:tr w:rsidR="00835628" w14:paraId="08A85861" w14:textId="77777777" w:rsidTr="007C6E13">
        <w:trPr>
          <w:trHeight w:hRule="exact" w:val="470"/>
        </w:trPr>
        <w:tc>
          <w:tcPr>
            <w:tcW w:w="3730" w:type="dxa"/>
            <w:shd w:val="clear" w:color="BDD5DB" w:fill="BDD5DB"/>
            <w:vAlign w:val="center"/>
          </w:tcPr>
          <w:p w14:paraId="678E097E" w14:textId="77777777" w:rsidR="00835628" w:rsidRDefault="007C6E13">
            <w:pPr>
              <w:spacing w:before="147"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shd w:val="clear" w:color="BDD5DB" w:fill="BDD5DB"/>
            <w:vAlign w:val="center"/>
          </w:tcPr>
          <w:p w14:paraId="4F0F22A1" w14:textId="77777777" w:rsidR="00835628" w:rsidRDefault="007C6E13">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12B05DFF" w14:textId="77777777" w:rsidR="00835628" w:rsidRDefault="007C6E13">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1312BB82" w14:textId="77777777" w:rsidR="00835628" w:rsidRDefault="007C6E13">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shd w:val="clear" w:color="BDD5DB" w:fill="BDD5DB"/>
          </w:tcPr>
          <w:p w14:paraId="50B022B9" w14:textId="77777777" w:rsidR="00835628" w:rsidRDefault="007C6E13">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1030EB67" w14:textId="04BABF98" w:rsidR="00835628" w:rsidRDefault="007C6E13">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E0F1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Pr>
                <w:rFonts w:ascii="Cambria" w:eastAsia="Cambria" w:hAnsi="Cambria"/>
                <w:b/>
                <w:color w:val="000000"/>
                <w:spacing w:val="-19"/>
                <w:sz w:val="18"/>
                <w:vertAlign w:val="superscript"/>
              </w:rPr>
              <w:t>1</w:t>
            </w:r>
            <w:r>
              <w:rPr>
                <w:rFonts w:ascii="Cambria" w:eastAsia="Cambria" w:hAnsi="Cambria"/>
                <w:b/>
                <w:color w:val="000000"/>
                <w:spacing w:val="-19"/>
                <w:sz w:val="18"/>
              </w:rPr>
              <w:t>/</w:t>
            </w:r>
            <w:r>
              <w:rPr>
                <w:rFonts w:ascii="Cambria" w:eastAsia="Cambria" w:hAnsi="Cambria"/>
                <w:b/>
                <w:color w:val="000000"/>
                <w:spacing w:val="-19"/>
                <w:sz w:val="18"/>
                <w:vertAlign w:val="subscript"/>
              </w:rPr>
              <w:t>2</w:t>
            </w:r>
            <w:r>
              <w:rPr>
                <w:rFonts w:ascii="Cambria" w:eastAsia="Cambria" w:hAnsi="Cambria"/>
                <w:b/>
                <w:color w:val="000000"/>
                <w:spacing w:val="-19"/>
                <w:sz w:val="18"/>
              </w:rPr>
              <w:t>MRL</w:t>
            </w:r>
          </w:p>
        </w:tc>
        <w:tc>
          <w:tcPr>
            <w:tcW w:w="1329" w:type="dxa"/>
            <w:shd w:val="clear" w:color="BDD5DB" w:fill="BDD5DB"/>
          </w:tcPr>
          <w:p w14:paraId="3FC379E0" w14:textId="395ECBBC" w:rsidR="00835628" w:rsidRDefault="007C6E13">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sidR="00CE0F1A">
              <w:rPr>
                <w:rFonts w:ascii="Cambria" w:eastAsia="Cambria" w:hAnsi="Cambria"/>
                <w:b/>
                <w:color w:val="000000"/>
                <w:spacing w:val="-19"/>
                <w:sz w:val="18"/>
              </w:rPr>
              <w:t>½ MRL</w:t>
            </w:r>
            <w:r w:rsidR="00CE0F1A">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68" w:type="dxa"/>
            <w:shd w:val="clear" w:color="BDD5DB" w:fill="BDD5DB"/>
            <w:vAlign w:val="center"/>
          </w:tcPr>
          <w:p w14:paraId="49276DB3" w14:textId="77777777" w:rsidR="00835628" w:rsidRDefault="007C6E13">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35628" w14:paraId="3FE08B80" w14:textId="77777777" w:rsidTr="007C6E13">
        <w:trPr>
          <w:trHeight w:hRule="exact" w:val="284"/>
        </w:trPr>
        <w:tc>
          <w:tcPr>
            <w:tcW w:w="3730" w:type="dxa"/>
            <w:vAlign w:val="center"/>
          </w:tcPr>
          <w:p w14:paraId="3D532761" w14:textId="77777777" w:rsidR="00835628" w:rsidRDefault="007C6E13">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AHD</w:t>
            </w:r>
          </w:p>
        </w:tc>
        <w:tc>
          <w:tcPr>
            <w:tcW w:w="1262" w:type="dxa"/>
            <w:vAlign w:val="center"/>
          </w:tcPr>
          <w:p w14:paraId="3A1A792C"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Retina</w:t>
            </w:r>
          </w:p>
        </w:tc>
        <w:tc>
          <w:tcPr>
            <w:tcW w:w="1190" w:type="dxa"/>
            <w:vAlign w:val="center"/>
          </w:tcPr>
          <w:p w14:paraId="24A76B05" w14:textId="77777777" w:rsidR="00835628" w:rsidRDefault="007C6E13">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45C17715" w14:textId="77777777" w:rsidR="00835628" w:rsidRDefault="007C6E13">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498" w:type="dxa"/>
            <w:vAlign w:val="center"/>
          </w:tcPr>
          <w:p w14:paraId="2A02396C"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3261A114"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66D429F"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368" w:type="dxa"/>
            <w:vAlign w:val="center"/>
          </w:tcPr>
          <w:p w14:paraId="08A1BD1C" w14:textId="77777777" w:rsidR="00835628" w:rsidRDefault="007C6E13">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835628" w14:paraId="6508FFD6" w14:textId="77777777" w:rsidTr="007C6E13">
        <w:trPr>
          <w:trHeight w:hRule="exact" w:val="288"/>
        </w:trPr>
        <w:tc>
          <w:tcPr>
            <w:tcW w:w="3730" w:type="dxa"/>
            <w:vAlign w:val="center"/>
          </w:tcPr>
          <w:p w14:paraId="24548D69" w14:textId="77777777" w:rsidR="00835628" w:rsidRDefault="007C6E13">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1262" w:type="dxa"/>
            <w:vAlign w:val="center"/>
          </w:tcPr>
          <w:p w14:paraId="5AC1BBCD"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554E8C53" w14:textId="77777777" w:rsidR="00835628" w:rsidRDefault="007C6E13">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16A38B9"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230EF29E"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0F7E4FF9"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BCEBC40"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518D750"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202EAA3" w14:textId="77777777" w:rsidTr="007C6E13">
        <w:trPr>
          <w:trHeight w:hRule="exact" w:val="302"/>
        </w:trPr>
        <w:tc>
          <w:tcPr>
            <w:tcW w:w="3730" w:type="dxa"/>
            <w:vAlign w:val="center"/>
          </w:tcPr>
          <w:p w14:paraId="254BA48A" w14:textId="77777777" w:rsidR="00835628" w:rsidRDefault="007C6E13">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AMOZ</w:t>
            </w:r>
          </w:p>
        </w:tc>
        <w:tc>
          <w:tcPr>
            <w:tcW w:w="1262" w:type="dxa"/>
            <w:vAlign w:val="center"/>
          </w:tcPr>
          <w:p w14:paraId="61F3F5E8"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Retina</w:t>
            </w:r>
          </w:p>
        </w:tc>
        <w:tc>
          <w:tcPr>
            <w:tcW w:w="1190" w:type="dxa"/>
            <w:vAlign w:val="center"/>
          </w:tcPr>
          <w:p w14:paraId="672DB2D3" w14:textId="77777777" w:rsidR="00835628" w:rsidRDefault="007C6E13">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5F3237EB"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498" w:type="dxa"/>
            <w:vAlign w:val="center"/>
          </w:tcPr>
          <w:p w14:paraId="24982876"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C54F488"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235F20D"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368" w:type="dxa"/>
            <w:vAlign w:val="center"/>
          </w:tcPr>
          <w:p w14:paraId="4A93C53F"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835628" w14:paraId="5152E46A" w14:textId="77777777" w:rsidTr="007C6E13">
        <w:trPr>
          <w:trHeight w:hRule="exact" w:val="288"/>
        </w:trPr>
        <w:tc>
          <w:tcPr>
            <w:tcW w:w="3730" w:type="dxa"/>
            <w:vAlign w:val="center"/>
          </w:tcPr>
          <w:p w14:paraId="64F04681" w14:textId="77777777" w:rsidR="00835628" w:rsidRDefault="007C6E13">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1262" w:type="dxa"/>
            <w:vAlign w:val="center"/>
          </w:tcPr>
          <w:p w14:paraId="70CDB427" w14:textId="77777777" w:rsidR="00835628" w:rsidRDefault="007C6E13">
            <w:pPr>
              <w:spacing w:before="57"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1E852E96" w14:textId="77777777" w:rsidR="00835628" w:rsidRDefault="007C6E13">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658F20D" w14:textId="77777777" w:rsidR="00835628" w:rsidRDefault="007C6E1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4D4ADA74"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4BAB6630"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97C154F"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84A3151" w14:textId="77777777" w:rsidR="00835628" w:rsidRDefault="007C6E1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9A348B6" w14:textId="77777777" w:rsidTr="007C6E13">
        <w:trPr>
          <w:trHeight w:hRule="exact" w:val="283"/>
        </w:trPr>
        <w:tc>
          <w:tcPr>
            <w:tcW w:w="3730" w:type="dxa"/>
            <w:vAlign w:val="center"/>
          </w:tcPr>
          <w:p w14:paraId="7411973D" w14:textId="77777777" w:rsidR="00835628" w:rsidRDefault="007C6E13">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AOZ</w:t>
            </w:r>
          </w:p>
        </w:tc>
        <w:tc>
          <w:tcPr>
            <w:tcW w:w="1262" w:type="dxa"/>
            <w:vAlign w:val="center"/>
          </w:tcPr>
          <w:p w14:paraId="61E3EC1B"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Retina</w:t>
            </w:r>
          </w:p>
        </w:tc>
        <w:tc>
          <w:tcPr>
            <w:tcW w:w="1190" w:type="dxa"/>
            <w:vAlign w:val="center"/>
          </w:tcPr>
          <w:p w14:paraId="7FE5A5D7" w14:textId="77777777" w:rsidR="00835628" w:rsidRDefault="007C6E13">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281827BC" w14:textId="77777777" w:rsidR="00835628" w:rsidRDefault="007C6E1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498" w:type="dxa"/>
            <w:vAlign w:val="center"/>
          </w:tcPr>
          <w:p w14:paraId="41B9303D"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87C5EEF"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65301AA"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368" w:type="dxa"/>
            <w:vAlign w:val="center"/>
          </w:tcPr>
          <w:p w14:paraId="4973C6ED" w14:textId="77777777" w:rsidR="00835628" w:rsidRDefault="007C6E1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835628" w14:paraId="74653D57" w14:textId="77777777" w:rsidTr="007C6E13">
        <w:trPr>
          <w:trHeight w:hRule="exact" w:val="334"/>
        </w:trPr>
        <w:tc>
          <w:tcPr>
            <w:tcW w:w="3730" w:type="dxa"/>
            <w:vAlign w:val="center"/>
          </w:tcPr>
          <w:p w14:paraId="08296D6D" w14:textId="77777777" w:rsidR="00835628" w:rsidRDefault="007C6E13">
            <w:pPr>
              <w:spacing w:before="58" w:after="76" w:line="192"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1262" w:type="dxa"/>
            <w:vAlign w:val="center"/>
          </w:tcPr>
          <w:p w14:paraId="38579317" w14:textId="77777777" w:rsidR="00835628" w:rsidRDefault="007C6E13">
            <w:pPr>
              <w:spacing w:before="67" w:after="66"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12B29E71" w14:textId="77777777" w:rsidR="00835628" w:rsidRDefault="007C6E13">
            <w:pPr>
              <w:tabs>
                <w:tab w:val="decimal" w:pos="504"/>
              </w:tabs>
              <w:spacing w:before="67" w:after="67"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69751AA8" w14:textId="77777777" w:rsidR="00835628" w:rsidRDefault="007C6E13">
            <w:pPr>
              <w:spacing w:before="58" w:after="76"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498" w:type="dxa"/>
            <w:vAlign w:val="center"/>
          </w:tcPr>
          <w:p w14:paraId="4C8C956B" w14:textId="77777777" w:rsidR="00835628" w:rsidRDefault="007C6E13">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484D0369" w14:textId="77777777" w:rsidR="00835628" w:rsidRDefault="007C6E13">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D88AF4E" w14:textId="77777777" w:rsidR="00835628" w:rsidRDefault="007C6E13">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FBA2D36" w14:textId="77777777" w:rsidR="00835628" w:rsidRDefault="007C6E13">
            <w:pPr>
              <w:spacing w:before="58" w:after="76"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AEF32CE" w14:textId="77777777" w:rsidR="00835628" w:rsidRDefault="00835628">
      <w:pPr>
        <w:spacing w:after="196" w:line="20" w:lineRule="exact"/>
      </w:pPr>
    </w:p>
    <w:p w14:paraId="757D00F1" w14:textId="77777777" w:rsidR="00835628" w:rsidRDefault="007C6E13">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579A2458" w14:textId="77777777" w:rsidR="00835628" w:rsidRDefault="007C6E13">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4F713B7B" w14:textId="77777777" w:rsidR="00835628" w:rsidRDefault="00835628">
      <w:pPr>
        <w:sectPr w:rsidR="00835628">
          <w:pgSz w:w="16843" w:h="23803"/>
          <w:pgMar w:top="600" w:right="1771" w:bottom="207" w:left="2093" w:header="720" w:footer="720" w:gutter="0"/>
          <w:cols w:space="720"/>
        </w:sectPr>
      </w:pPr>
    </w:p>
    <w:p w14:paraId="4603ACA8" w14:textId="77777777" w:rsidR="00835628" w:rsidRDefault="00835628">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30"/>
        <w:gridCol w:w="1262"/>
        <w:gridCol w:w="1190"/>
        <w:gridCol w:w="1229"/>
        <w:gridCol w:w="1498"/>
        <w:gridCol w:w="1325"/>
        <w:gridCol w:w="1329"/>
        <w:gridCol w:w="1368"/>
      </w:tblGrid>
      <w:tr w:rsidR="00835628" w14:paraId="20AC901E" w14:textId="77777777" w:rsidTr="007C6E13">
        <w:trPr>
          <w:trHeight w:hRule="exact" w:val="293"/>
        </w:trPr>
        <w:tc>
          <w:tcPr>
            <w:tcW w:w="3730" w:type="dxa"/>
            <w:vAlign w:val="center"/>
          </w:tcPr>
          <w:p w14:paraId="1603941B" w14:textId="77777777" w:rsidR="00835628" w:rsidRDefault="007C6E13">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avilamycin</w:t>
            </w:r>
          </w:p>
        </w:tc>
        <w:tc>
          <w:tcPr>
            <w:tcW w:w="1262" w:type="dxa"/>
            <w:vAlign w:val="center"/>
          </w:tcPr>
          <w:p w14:paraId="225598F1" w14:textId="77777777" w:rsidR="00835628" w:rsidRDefault="007C6E13">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48D913D1"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4ADA1097"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ABB5EA1"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7129FDEF"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2FFA38C"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4321716"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2FCF0E7" w14:textId="77777777" w:rsidTr="007C6E13">
        <w:trPr>
          <w:trHeight w:hRule="exact" w:val="297"/>
        </w:trPr>
        <w:tc>
          <w:tcPr>
            <w:tcW w:w="3730" w:type="dxa"/>
            <w:vAlign w:val="center"/>
          </w:tcPr>
          <w:p w14:paraId="1721A2AC" w14:textId="77777777" w:rsidR="00835628" w:rsidRDefault="007C6E13">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1262" w:type="dxa"/>
            <w:vAlign w:val="center"/>
          </w:tcPr>
          <w:p w14:paraId="006A56D0" w14:textId="77777777" w:rsidR="00835628" w:rsidRDefault="007C6E13">
            <w:pPr>
              <w:spacing w:before="61" w:after="3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0A911121" w14:textId="77777777" w:rsidR="00835628" w:rsidRDefault="007C6E13">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A4ACEDE"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0.06</w:t>
            </w:r>
          </w:p>
        </w:tc>
        <w:tc>
          <w:tcPr>
            <w:tcW w:w="1498" w:type="dxa"/>
            <w:vAlign w:val="center"/>
          </w:tcPr>
          <w:p w14:paraId="22EF029D" w14:textId="77777777" w:rsidR="00835628" w:rsidRDefault="007C6E13">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464408BE" w14:textId="77777777" w:rsidR="00835628" w:rsidRDefault="007C6E13">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B103458" w14:textId="77777777" w:rsidR="00835628" w:rsidRDefault="007C6E13">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7B4ED35"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00C1291" w14:textId="77777777" w:rsidTr="007C6E13">
        <w:trPr>
          <w:trHeight w:hRule="exact" w:val="284"/>
        </w:trPr>
        <w:tc>
          <w:tcPr>
            <w:tcW w:w="3730" w:type="dxa"/>
            <w:vAlign w:val="center"/>
          </w:tcPr>
          <w:p w14:paraId="6CB2C86C" w14:textId="77777777" w:rsidR="00835628" w:rsidRDefault="007C6E13">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1262" w:type="dxa"/>
            <w:vAlign w:val="center"/>
          </w:tcPr>
          <w:p w14:paraId="21BFD6D7" w14:textId="77777777" w:rsidR="00835628" w:rsidRDefault="007C6E13">
            <w:pPr>
              <w:spacing w:before="57"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57A1B678"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71E1F48E"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46FD90F"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51E6D676"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FBE47AF"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1D0BDBE"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FE98BA2" w14:textId="77777777" w:rsidTr="007C6E13">
        <w:trPr>
          <w:trHeight w:hRule="exact" w:val="288"/>
        </w:trPr>
        <w:tc>
          <w:tcPr>
            <w:tcW w:w="3730" w:type="dxa"/>
            <w:vAlign w:val="center"/>
          </w:tcPr>
          <w:p w14:paraId="0A3117C6" w14:textId="77777777" w:rsidR="00835628" w:rsidRDefault="007C6E13">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1262" w:type="dxa"/>
            <w:vAlign w:val="center"/>
          </w:tcPr>
          <w:p w14:paraId="1869CB44"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2DA7BC5B"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16F1C1EF" w14:textId="77777777" w:rsidR="00835628" w:rsidRDefault="007C6E13">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3A99D41"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2D029FA1"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8B2B53C"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ADF9F27" w14:textId="77777777" w:rsidR="00835628" w:rsidRDefault="007C6E13">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5876DE3A" w14:textId="77777777" w:rsidTr="007C6E13">
        <w:trPr>
          <w:trHeight w:hRule="exact" w:val="302"/>
        </w:trPr>
        <w:tc>
          <w:tcPr>
            <w:tcW w:w="3730" w:type="dxa"/>
            <w:vAlign w:val="center"/>
          </w:tcPr>
          <w:p w14:paraId="4D9EB857" w14:textId="77777777" w:rsidR="00835628" w:rsidRDefault="007C6E13">
            <w:pPr>
              <w:spacing w:before="56" w:after="52" w:line="193" w:lineRule="exact"/>
              <w:ind w:left="48"/>
              <w:textAlignment w:val="baseline"/>
              <w:rPr>
                <w:rFonts w:ascii="Cambria" w:eastAsia="Cambria" w:hAnsi="Cambria"/>
                <w:color w:val="000000"/>
                <w:sz w:val="19"/>
              </w:rPr>
            </w:pPr>
            <w:r>
              <w:rPr>
                <w:rFonts w:ascii="Cambria" w:eastAsia="Cambria" w:hAnsi="Cambria"/>
                <w:color w:val="000000"/>
                <w:sz w:val="19"/>
              </w:rPr>
              <w:t>cephalonium</w:t>
            </w:r>
          </w:p>
        </w:tc>
        <w:tc>
          <w:tcPr>
            <w:tcW w:w="1262" w:type="dxa"/>
            <w:vAlign w:val="center"/>
          </w:tcPr>
          <w:p w14:paraId="5D12D06C"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35D2B1E0"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6EFEB4C4" w14:textId="77777777" w:rsidR="00835628" w:rsidRDefault="007C6E13">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C69AD9A"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3D35C416"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2B06359"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3E021A0" w14:textId="77777777" w:rsidR="00835628" w:rsidRDefault="007C6E13">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C5DCFE8" w14:textId="77777777" w:rsidTr="007C6E13">
        <w:trPr>
          <w:trHeight w:hRule="exact" w:val="288"/>
        </w:trPr>
        <w:tc>
          <w:tcPr>
            <w:tcW w:w="3730" w:type="dxa"/>
            <w:vAlign w:val="center"/>
          </w:tcPr>
          <w:p w14:paraId="63382E83" w14:textId="77777777" w:rsidR="00835628" w:rsidRDefault="007C6E13">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chloramphenicol</w:t>
            </w:r>
          </w:p>
        </w:tc>
        <w:tc>
          <w:tcPr>
            <w:tcW w:w="1262" w:type="dxa"/>
            <w:vAlign w:val="center"/>
          </w:tcPr>
          <w:p w14:paraId="7D5D3074" w14:textId="77777777" w:rsidR="00835628" w:rsidRDefault="007C6E13">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190" w:type="dxa"/>
            <w:vAlign w:val="center"/>
          </w:tcPr>
          <w:p w14:paraId="7B18BC50" w14:textId="77777777" w:rsidR="00835628" w:rsidRDefault="007C6E13">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29" w:type="dxa"/>
            <w:vAlign w:val="center"/>
          </w:tcPr>
          <w:p w14:paraId="7EFD31BC" w14:textId="77777777" w:rsidR="00835628" w:rsidRDefault="007C6E13">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269F00F" w14:textId="77777777" w:rsidR="00835628" w:rsidRDefault="007C6E13">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25" w:type="dxa"/>
            <w:vAlign w:val="center"/>
          </w:tcPr>
          <w:p w14:paraId="452B458B" w14:textId="77777777" w:rsidR="00835628" w:rsidRDefault="007C6E13">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817B406" w14:textId="77777777" w:rsidR="00835628" w:rsidRDefault="007C6E13">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0620B72" w14:textId="77777777" w:rsidR="00835628" w:rsidRDefault="007C6E13">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942C5E0" w14:textId="77777777" w:rsidTr="007C6E13">
        <w:trPr>
          <w:trHeight w:hRule="exact" w:val="283"/>
        </w:trPr>
        <w:tc>
          <w:tcPr>
            <w:tcW w:w="3730" w:type="dxa"/>
            <w:vAlign w:val="center"/>
          </w:tcPr>
          <w:p w14:paraId="75FDD9A9" w14:textId="77777777" w:rsidR="00835628" w:rsidRDefault="007C6E13">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1262" w:type="dxa"/>
            <w:vAlign w:val="center"/>
          </w:tcPr>
          <w:p w14:paraId="26941531"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19FDC8C0"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80B4052" w14:textId="77777777" w:rsidR="00835628" w:rsidRDefault="007C6E1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2AF6A13"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3E851E0A"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3DE35E2"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EC5E72F" w14:textId="77777777" w:rsidR="00835628" w:rsidRDefault="007C6E1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37E480A" w14:textId="77777777" w:rsidTr="007C6E13">
        <w:trPr>
          <w:trHeight w:hRule="exact" w:val="288"/>
        </w:trPr>
        <w:tc>
          <w:tcPr>
            <w:tcW w:w="3730" w:type="dxa"/>
            <w:vAlign w:val="center"/>
          </w:tcPr>
          <w:p w14:paraId="31ADE703" w14:textId="77777777" w:rsidR="00835628" w:rsidRDefault="007C6E13">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ciprofloxacin</w:t>
            </w:r>
          </w:p>
        </w:tc>
        <w:tc>
          <w:tcPr>
            <w:tcW w:w="1262" w:type="dxa"/>
            <w:vAlign w:val="center"/>
          </w:tcPr>
          <w:p w14:paraId="77842040"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22D62000"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0B967772"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67102EB"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889B52E"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5F88E50"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B785C6B"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557E6A3A" w14:textId="77777777" w:rsidTr="007C6E13">
        <w:trPr>
          <w:trHeight w:hRule="exact" w:val="293"/>
        </w:trPr>
        <w:tc>
          <w:tcPr>
            <w:tcW w:w="3730" w:type="dxa"/>
            <w:vAlign w:val="center"/>
          </w:tcPr>
          <w:p w14:paraId="4E9E994C" w14:textId="77777777" w:rsidR="00835628" w:rsidRDefault="007C6E13">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1262" w:type="dxa"/>
            <w:vAlign w:val="center"/>
          </w:tcPr>
          <w:p w14:paraId="356BE794"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079FF2FC"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E395556"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88B8907"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3C14A1A4"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E89F115"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CF2B109"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6119C1C6" w14:textId="77777777" w:rsidTr="007C6E13">
        <w:trPr>
          <w:trHeight w:hRule="exact" w:val="298"/>
        </w:trPr>
        <w:tc>
          <w:tcPr>
            <w:tcW w:w="3730" w:type="dxa"/>
            <w:vAlign w:val="center"/>
          </w:tcPr>
          <w:p w14:paraId="6DBE299B" w14:textId="77777777" w:rsidR="00835628" w:rsidRDefault="007C6E13">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danofloxacin</w:t>
            </w:r>
          </w:p>
        </w:tc>
        <w:tc>
          <w:tcPr>
            <w:tcW w:w="1262" w:type="dxa"/>
            <w:vAlign w:val="center"/>
          </w:tcPr>
          <w:p w14:paraId="334F06C9" w14:textId="77777777" w:rsidR="00835628" w:rsidRDefault="007C6E13">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79C42103"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743361AE"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2373822"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B716E28"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99BCD78"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92665BC"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415F446" w14:textId="77777777" w:rsidTr="007C6E13">
        <w:trPr>
          <w:trHeight w:hRule="exact" w:val="283"/>
        </w:trPr>
        <w:tc>
          <w:tcPr>
            <w:tcW w:w="3730" w:type="dxa"/>
            <w:vAlign w:val="center"/>
          </w:tcPr>
          <w:p w14:paraId="342BB906" w14:textId="77777777" w:rsidR="00835628" w:rsidRDefault="007C6E13">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difloxacin</w:t>
            </w:r>
          </w:p>
        </w:tc>
        <w:tc>
          <w:tcPr>
            <w:tcW w:w="1262" w:type="dxa"/>
            <w:vAlign w:val="center"/>
          </w:tcPr>
          <w:p w14:paraId="0C65EAD5" w14:textId="77777777" w:rsidR="00835628" w:rsidRDefault="007C6E13">
            <w:pPr>
              <w:spacing w:before="5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3CEEA414" w14:textId="77777777" w:rsidR="00835628" w:rsidRDefault="007C6E1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2A195DAC" w14:textId="77777777" w:rsidR="00835628" w:rsidRDefault="007C6E13">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A2B5120" w14:textId="77777777" w:rsidR="00835628" w:rsidRDefault="007C6E1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AD3F098" w14:textId="77777777" w:rsidR="00835628" w:rsidRDefault="007C6E1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FC1EB5C" w14:textId="77777777" w:rsidR="00835628" w:rsidRDefault="007C6E1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D6EF0BB" w14:textId="77777777" w:rsidR="00835628" w:rsidRDefault="007C6E13">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49A7250" w14:textId="77777777" w:rsidTr="007C6E13">
        <w:trPr>
          <w:trHeight w:hRule="exact" w:val="288"/>
        </w:trPr>
        <w:tc>
          <w:tcPr>
            <w:tcW w:w="3730" w:type="dxa"/>
            <w:vAlign w:val="center"/>
          </w:tcPr>
          <w:p w14:paraId="19490011" w14:textId="77777777" w:rsidR="00835628" w:rsidRDefault="007C6E13">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1262" w:type="dxa"/>
            <w:vAlign w:val="center"/>
          </w:tcPr>
          <w:p w14:paraId="20944F77" w14:textId="77777777" w:rsidR="00835628" w:rsidRDefault="007C6E13">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74B9400D"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01DB18EE"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498" w:type="dxa"/>
            <w:vAlign w:val="center"/>
          </w:tcPr>
          <w:p w14:paraId="4D580CA5"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45E9F9E6"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C24C2DF"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954C870"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DBAADF7" w14:textId="77777777" w:rsidTr="007C6E13">
        <w:trPr>
          <w:trHeight w:hRule="exact" w:val="293"/>
        </w:trPr>
        <w:tc>
          <w:tcPr>
            <w:tcW w:w="3730" w:type="dxa"/>
            <w:vAlign w:val="center"/>
          </w:tcPr>
          <w:p w14:paraId="64204A0A" w14:textId="77777777" w:rsidR="00835628" w:rsidRDefault="007C6E13">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dimetridazole</w:t>
            </w:r>
          </w:p>
        </w:tc>
        <w:tc>
          <w:tcPr>
            <w:tcW w:w="1262" w:type="dxa"/>
            <w:vAlign w:val="center"/>
          </w:tcPr>
          <w:p w14:paraId="45C55FE3"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190" w:type="dxa"/>
            <w:vAlign w:val="center"/>
          </w:tcPr>
          <w:p w14:paraId="3FFC63C7"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29" w:type="dxa"/>
            <w:vAlign w:val="center"/>
          </w:tcPr>
          <w:p w14:paraId="508C9ABD"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D192F82"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25" w:type="dxa"/>
            <w:vAlign w:val="center"/>
          </w:tcPr>
          <w:p w14:paraId="0A4068D2"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401E48D"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7A9F221"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975CE02" w14:textId="77777777" w:rsidTr="007C6E13">
        <w:trPr>
          <w:trHeight w:hRule="exact" w:val="288"/>
        </w:trPr>
        <w:tc>
          <w:tcPr>
            <w:tcW w:w="3730" w:type="dxa"/>
            <w:vAlign w:val="center"/>
          </w:tcPr>
          <w:p w14:paraId="4DB08544" w14:textId="77777777" w:rsidR="00835628" w:rsidRDefault="007C6E13">
            <w:pPr>
              <w:spacing w:before="56" w:after="28" w:line="193"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1262" w:type="dxa"/>
            <w:vAlign w:val="center"/>
          </w:tcPr>
          <w:p w14:paraId="07F565D0" w14:textId="77777777" w:rsidR="00835628" w:rsidRDefault="007C6E13">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6C4F8373" w14:textId="77777777" w:rsidR="00835628" w:rsidRDefault="007C6E13">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172B708" w14:textId="77777777" w:rsidR="00835628" w:rsidRDefault="007C6E1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8E4893E" w14:textId="77777777" w:rsidR="00835628" w:rsidRDefault="007C6E13">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2271F979" w14:textId="77777777" w:rsidR="00835628" w:rsidRDefault="007C6E13">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97C6AA8" w14:textId="77777777" w:rsidR="00835628" w:rsidRDefault="007C6E13">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5145E64" w14:textId="77777777" w:rsidR="00835628" w:rsidRDefault="007C6E1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194D87A" w14:textId="77777777" w:rsidTr="007C6E13">
        <w:trPr>
          <w:trHeight w:hRule="exact" w:val="292"/>
        </w:trPr>
        <w:tc>
          <w:tcPr>
            <w:tcW w:w="3730" w:type="dxa"/>
            <w:vAlign w:val="center"/>
          </w:tcPr>
          <w:p w14:paraId="376D1EF5" w14:textId="77777777" w:rsidR="00835628" w:rsidRDefault="007C6E13">
            <w:pPr>
              <w:spacing w:before="56" w:after="44" w:line="192" w:lineRule="exact"/>
              <w:ind w:left="48"/>
              <w:textAlignment w:val="baseline"/>
              <w:rPr>
                <w:rFonts w:ascii="Cambria" w:eastAsia="Cambria" w:hAnsi="Cambria"/>
                <w:color w:val="000000"/>
                <w:sz w:val="19"/>
              </w:rPr>
            </w:pPr>
            <w:r>
              <w:rPr>
                <w:rFonts w:ascii="Cambria" w:eastAsia="Cambria" w:hAnsi="Cambria"/>
                <w:color w:val="000000"/>
                <w:sz w:val="19"/>
              </w:rPr>
              <w:t>enrofloxacin</w:t>
            </w:r>
          </w:p>
        </w:tc>
        <w:tc>
          <w:tcPr>
            <w:tcW w:w="1262" w:type="dxa"/>
            <w:vAlign w:val="center"/>
          </w:tcPr>
          <w:p w14:paraId="70497D22" w14:textId="77777777" w:rsidR="00835628" w:rsidRDefault="007C6E1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4E528347" w14:textId="77777777" w:rsidR="00835628" w:rsidRDefault="007C6E1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4E83136F" w14:textId="77777777" w:rsidR="00835628" w:rsidRDefault="007C6E13">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58D5E98" w14:textId="77777777" w:rsidR="00835628" w:rsidRDefault="007C6E1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6B72BBD1" w14:textId="77777777" w:rsidR="00835628" w:rsidRDefault="007C6E1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B9C2F86" w14:textId="77777777" w:rsidR="00835628" w:rsidRDefault="007C6E1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1D7DF0E" w14:textId="77777777" w:rsidR="00835628" w:rsidRDefault="007C6E13">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AD20ED9" w14:textId="77777777" w:rsidTr="007C6E13">
        <w:trPr>
          <w:trHeight w:hRule="exact" w:val="298"/>
        </w:trPr>
        <w:tc>
          <w:tcPr>
            <w:tcW w:w="3730" w:type="dxa"/>
            <w:vAlign w:val="center"/>
          </w:tcPr>
          <w:p w14:paraId="7641A997" w14:textId="77777777" w:rsidR="00835628" w:rsidRDefault="007C6E13">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1262" w:type="dxa"/>
            <w:vAlign w:val="center"/>
          </w:tcPr>
          <w:p w14:paraId="50140E00"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2C69F17D"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776219EE"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498" w:type="dxa"/>
            <w:vAlign w:val="center"/>
          </w:tcPr>
          <w:p w14:paraId="0989B148"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0262C757"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2860037"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9C30CE3"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638842EA" w14:textId="77777777" w:rsidTr="007C6E13">
        <w:trPr>
          <w:trHeight w:hRule="exact" w:val="293"/>
        </w:trPr>
        <w:tc>
          <w:tcPr>
            <w:tcW w:w="3730" w:type="dxa"/>
            <w:vAlign w:val="center"/>
          </w:tcPr>
          <w:p w14:paraId="07905F05" w14:textId="77777777" w:rsidR="00835628" w:rsidRDefault="007C6E13">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florfenicol</w:t>
            </w:r>
          </w:p>
        </w:tc>
        <w:tc>
          <w:tcPr>
            <w:tcW w:w="1262" w:type="dxa"/>
            <w:vAlign w:val="center"/>
          </w:tcPr>
          <w:p w14:paraId="489A0188"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190" w:type="dxa"/>
            <w:vAlign w:val="center"/>
          </w:tcPr>
          <w:p w14:paraId="57399985"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57C3585C" w14:textId="77777777" w:rsidR="00835628" w:rsidRDefault="007C6E13">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C21A17A"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25" w:type="dxa"/>
            <w:vAlign w:val="center"/>
          </w:tcPr>
          <w:p w14:paraId="313CC047"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2A9407C"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21B7C9C" w14:textId="77777777" w:rsidR="00835628" w:rsidRDefault="007C6E13">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498C7C1" w14:textId="77777777" w:rsidTr="007C6E13">
        <w:trPr>
          <w:trHeight w:hRule="exact" w:val="288"/>
        </w:trPr>
        <w:tc>
          <w:tcPr>
            <w:tcW w:w="3730" w:type="dxa"/>
            <w:vAlign w:val="center"/>
          </w:tcPr>
          <w:p w14:paraId="7D7BFE78" w14:textId="77777777" w:rsidR="00835628" w:rsidRDefault="007C6E13">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flumequine</w:t>
            </w:r>
          </w:p>
        </w:tc>
        <w:tc>
          <w:tcPr>
            <w:tcW w:w="1262" w:type="dxa"/>
            <w:vAlign w:val="center"/>
          </w:tcPr>
          <w:p w14:paraId="18DE3E47"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2107E6DD"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4730612F" w14:textId="77777777" w:rsidR="00835628" w:rsidRDefault="007C6E13">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60D2B0E"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62398FE6"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5526643"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529EDE8" w14:textId="77777777" w:rsidR="00835628" w:rsidRDefault="007C6E13">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E9A785B" w14:textId="77777777" w:rsidTr="007C6E13">
        <w:trPr>
          <w:trHeight w:hRule="exact" w:val="283"/>
        </w:trPr>
        <w:tc>
          <w:tcPr>
            <w:tcW w:w="3730" w:type="dxa"/>
            <w:vAlign w:val="center"/>
          </w:tcPr>
          <w:p w14:paraId="34341539" w14:textId="77777777" w:rsidR="00835628" w:rsidRDefault="007C6E13">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gatifloxacin</w:t>
            </w:r>
          </w:p>
        </w:tc>
        <w:tc>
          <w:tcPr>
            <w:tcW w:w="1262" w:type="dxa"/>
            <w:vAlign w:val="center"/>
          </w:tcPr>
          <w:p w14:paraId="4D1F0AF1"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3AF39438"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2D8A0BED" w14:textId="77777777" w:rsidR="00835628" w:rsidRDefault="007C6E1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3F845F0"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069FBC91"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911B8E1"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7EE5E09" w14:textId="77777777" w:rsidR="00835628" w:rsidRDefault="007C6E1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2A08998" w14:textId="77777777" w:rsidTr="007C6E13">
        <w:trPr>
          <w:trHeight w:hRule="exact" w:val="288"/>
        </w:trPr>
        <w:tc>
          <w:tcPr>
            <w:tcW w:w="3730" w:type="dxa"/>
            <w:vAlign w:val="center"/>
          </w:tcPr>
          <w:p w14:paraId="570802EA" w14:textId="77777777" w:rsidR="00835628" w:rsidRDefault="007C6E13">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1262" w:type="dxa"/>
            <w:vAlign w:val="center"/>
          </w:tcPr>
          <w:p w14:paraId="6964AC43" w14:textId="77777777" w:rsidR="00835628" w:rsidRDefault="007C6E13">
            <w:pPr>
              <w:spacing w:before="66" w:after="19"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56317DB3" w14:textId="77777777" w:rsidR="00835628" w:rsidRDefault="007C6E13">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43B0236E"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74BFFE9" w14:textId="77777777" w:rsidR="00835628" w:rsidRDefault="007C6E13">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19A57C64" w14:textId="77777777" w:rsidR="00835628" w:rsidRDefault="007C6E13">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CA1CDA2" w14:textId="77777777" w:rsidR="00835628" w:rsidRDefault="007C6E13">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65AC0BA"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67477BA2" w14:textId="77777777" w:rsidTr="007C6E13">
        <w:trPr>
          <w:trHeight w:hRule="exact" w:val="293"/>
        </w:trPr>
        <w:tc>
          <w:tcPr>
            <w:tcW w:w="3730" w:type="dxa"/>
            <w:vAlign w:val="center"/>
          </w:tcPr>
          <w:p w14:paraId="23CB66E2" w14:textId="77777777" w:rsidR="00835628" w:rsidRDefault="007C6E13">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levofloxacin</w:t>
            </w:r>
          </w:p>
        </w:tc>
        <w:tc>
          <w:tcPr>
            <w:tcW w:w="1262" w:type="dxa"/>
            <w:vAlign w:val="center"/>
          </w:tcPr>
          <w:p w14:paraId="4D36BDB3" w14:textId="77777777" w:rsidR="00835628" w:rsidRDefault="007C6E13">
            <w:pPr>
              <w:spacing w:before="6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48184E73" w14:textId="77777777" w:rsidR="00835628" w:rsidRDefault="007C6E1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6786641F"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9BBEB01" w14:textId="77777777" w:rsidR="00835628" w:rsidRDefault="007C6E1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93354DD" w14:textId="77777777" w:rsidR="00835628" w:rsidRDefault="007C6E1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14B7169" w14:textId="77777777" w:rsidR="00835628" w:rsidRDefault="007C6E1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64A9BCB"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A227A47" w14:textId="77777777" w:rsidTr="007C6E13">
        <w:trPr>
          <w:trHeight w:hRule="exact" w:val="288"/>
        </w:trPr>
        <w:tc>
          <w:tcPr>
            <w:tcW w:w="3730" w:type="dxa"/>
            <w:vAlign w:val="center"/>
          </w:tcPr>
          <w:p w14:paraId="3C5EDB3B" w14:textId="77777777" w:rsidR="00835628" w:rsidRDefault="007C6E13">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1262" w:type="dxa"/>
            <w:vAlign w:val="center"/>
          </w:tcPr>
          <w:p w14:paraId="1E0D370F" w14:textId="77777777" w:rsidR="00835628" w:rsidRDefault="007C6E13">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7C05FF01"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0D14D149"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498" w:type="dxa"/>
            <w:vAlign w:val="center"/>
          </w:tcPr>
          <w:p w14:paraId="72ADA42D"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0A803734"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3D28C3F"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F5B3C3A"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E44458C" w14:textId="77777777" w:rsidTr="007C6E13">
        <w:trPr>
          <w:trHeight w:hRule="exact" w:val="293"/>
        </w:trPr>
        <w:tc>
          <w:tcPr>
            <w:tcW w:w="3730" w:type="dxa"/>
            <w:vAlign w:val="center"/>
          </w:tcPr>
          <w:p w14:paraId="37B9BD5A" w14:textId="77777777" w:rsidR="00835628" w:rsidRDefault="007C6E13">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lomefloxacin</w:t>
            </w:r>
          </w:p>
        </w:tc>
        <w:tc>
          <w:tcPr>
            <w:tcW w:w="1262" w:type="dxa"/>
            <w:vAlign w:val="center"/>
          </w:tcPr>
          <w:p w14:paraId="6BA1EB14" w14:textId="77777777" w:rsidR="00835628" w:rsidRDefault="007C6E13">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3DC43FBF"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2CCE685E"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58699CC"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7C6CAB4"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05B1995"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1F139D5"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BBD1F34" w14:textId="77777777" w:rsidTr="007C6E13">
        <w:trPr>
          <w:trHeight w:hRule="exact" w:val="297"/>
        </w:trPr>
        <w:tc>
          <w:tcPr>
            <w:tcW w:w="3730" w:type="dxa"/>
            <w:vAlign w:val="center"/>
          </w:tcPr>
          <w:p w14:paraId="3C2CC2EF" w14:textId="77777777" w:rsidR="00835628" w:rsidRDefault="007C6E13">
            <w:pPr>
              <w:spacing w:before="56" w:after="48" w:line="192" w:lineRule="exact"/>
              <w:ind w:left="48"/>
              <w:textAlignment w:val="baseline"/>
              <w:rPr>
                <w:rFonts w:ascii="Cambria" w:eastAsia="Cambria" w:hAnsi="Cambria"/>
                <w:color w:val="000000"/>
                <w:sz w:val="19"/>
              </w:rPr>
            </w:pPr>
            <w:r>
              <w:rPr>
                <w:rFonts w:ascii="Cambria" w:eastAsia="Cambria" w:hAnsi="Cambria"/>
                <w:color w:val="000000"/>
                <w:sz w:val="19"/>
              </w:rPr>
              <w:t>marbofloxacin</w:t>
            </w:r>
          </w:p>
        </w:tc>
        <w:tc>
          <w:tcPr>
            <w:tcW w:w="1262" w:type="dxa"/>
            <w:vAlign w:val="center"/>
          </w:tcPr>
          <w:p w14:paraId="1C3F28B6" w14:textId="77777777" w:rsidR="00835628" w:rsidRDefault="007C6E13">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3E099872" w14:textId="77777777" w:rsidR="00835628" w:rsidRDefault="007C6E13">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112A2E73" w14:textId="77777777" w:rsidR="00835628" w:rsidRDefault="007C6E13">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A44ADDF" w14:textId="77777777" w:rsidR="00835628" w:rsidRDefault="007C6E13">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7CF1169" w14:textId="77777777" w:rsidR="00835628" w:rsidRDefault="007C6E13">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DDBDB56" w14:textId="77777777" w:rsidR="00835628" w:rsidRDefault="007C6E13">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67A4530" w14:textId="77777777" w:rsidR="00835628" w:rsidRDefault="007C6E13">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3126C08" w14:textId="77777777" w:rsidTr="007C6E13">
        <w:trPr>
          <w:trHeight w:hRule="exact" w:val="283"/>
        </w:trPr>
        <w:tc>
          <w:tcPr>
            <w:tcW w:w="3730" w:type="dxa"/>
            <w:vAlign w:val="center"/>
          </w:tcPr>
          <w:p w14:paraId="7162BC6B" w14:textId="77777777" w:rsidR="00835628" w:rsidRDefault="007C6E13">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metronidazole</w:t>
            </w:r>
          </w:p>
        </w:tc>
        <w:tc>
          <w:tcPr>
            <w:tcW w:w="1262" w:type="dxa"/>
            <w:vAlign w:val="center"/>
          </w:tcPr>
          <w:p w14:paraId="73E34D5A"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190" w:type="dxa"/>
            <w:vAlign w:val="center"/>
          </w:tcPr>
          <w:p w14:paraId="721B78E4"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29" w:type="dxa"/>
            <w:vAlign w:val="center"/>
          </w:tcPr>
          <w:p w14:paraId="22F9C521" w14:textId="77777777" w:rsidR="00835628" w:rsidRDefault="007C6E1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30C5808"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25" w:type="dxa"/>
            <w:vAlign w:val="center"/>
          </w:tcPr>
          <w:p w14:paraId="6B9A0AF6"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FA37A54"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D989ED8" w14:textId="77777777" w:rsidR="00835628" w:rsidRDefault="007C6E1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EBC9640" w14:textId="77777777" w:rsidTr="007C6E13">
        <w:trPr>
          <w:trHeight w:hRule="exact" w:val="288"/>
        </w:trPr>
        <w:tc>
          <w:tcPr>
            <w:tcW w:w="3730" w:type="dxa"/>
            <w:vAlign w:val="center"/>
          </w:tcPr>
          <w:p w14:paraId="64C74526" w14:textId="77777777" w:rsidR="00835628" w:rsidRDefault="007C6E13">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moxifloxacin</w:t>
            </w:r>
          </w:p>
        </w:tc>
        <w:tc>
          <w:tcPr>
            <w:tcW w:w="1262" w:type="dxa"/>
            <w:vAlign w:val="center"/>
          </w:tcPr>
          <w:p w14:paraId="4BB49F44"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6B4ED316"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4A04D599"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68329EC"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60EC0651"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9BB4B7C"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14BA9C5"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EDD2FB6" w14:textId="77777777" w:rsidTr="007C6E13">
        <w:trPr>
          <w:trHeight w:hRule="exact" w:val="293"/>
        </w:trPr>
        <w:tc>
          <w:tcPr>
            <w:tcW w:w="3730" w:type="dxa"/>
            <w:vAlign w:val="center"/>
          </w:tcPr>
          <w:p w14:paraId="33DCEB1F" w14:textId="77777777" w:rsidR="00835628" w:rsidRDefault="007C6E13">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nalidixic acid</w:t>
            </w:r>
          </w:p>
        </w:tc>
        <w:tc>
          <w:tcPr>
            <w:tcW w:w="1262" w:type="dxa"/>
            <w:vAlign w:val="center"/>
          </w:tcPr>
          <w:p w14:paraId="3D34C959"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2D1D20F1"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51858D93"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B9519F2"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2110EB6"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36E45FE"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87FEE14"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9F8D1F8" w14:textId="77777777" w:rsidTr="007C6E13">
        <w:trPr>
          <w:trHeight w:hRule="exact" w:val="298"/>
        </w:trPr>
        <w:tc>
          <w:tcPr>
            <w:tcW w:w="3730" w:type="dxa"/>
            <w:vAlign w:val="center"/>
          </w:tcPr>
          <w:p w14:paraId="767C26AA" w14:textId="77777777" w:rsidR="00835628" w:rsidRDefault="007C6E13">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1262" w:type="dxa"/>
            <w:vAlign w:val="center"/>
          </w:tcPr>
          <w:p w14:paraId="13E447E3"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37A69A52"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0D7B00E0"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42DD56FC"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405ED192"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09AA795"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81BB4EE"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2C8749A" w14:textId="77777777" w:rsidTr="007C6E13">
        <w:trPr>
          <w:trHeight w:hRule="exact" w:val="293"/>
        </w:trPr>
        <w:tc>
          <w:tcPr>
            <w:tcW w:w="3730" w:type="dxa"/>
            <w:vAlign w:val="center"/>
          </w:tcPr>
          <w:p w14:paraId="599C0A2F" w14:textId="77777777" w:rsidR="00835628" w:rsidRDefault="007C6E13">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norfloxacin</w:t>
            </w:r>
          </w:p>
        </w:tc>
        <w:tc>
          <w:tcPr>
            <w:tcW w:w="1262" w:type="dxa"/>
            <w:vAlign w:val="center"/>
          </w:tcPr>
          <w:p w14:paraId="523F86EA"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6A2790AD"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0AE63C9B" w14:textId="77777777" w:rsidR="00835628" w:rsidRDefault="007C6E13">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DAFAE2C"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7B999BD"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64BB3A3"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1375518" w14:textId="77777777" w:rsidR="00835628" w:rsidRDefault="007C6E13">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0BDC776" w14:textId="77777777" w:rsidTr="007C6E13">
        <w:trPr>
          <w:trHeight w:hRule="exact" w:val="278"/>
        </w:trPr>
        <w:tc>
          <w:tcPr>
            <w:tcW w:w="3730" w:type="dxa"/>
            <w:vAlign w:val="center"/>
          </w:tcPr>
          <w:p w14:paraId="7F2E0D96" w14:textId="77777777" w:rsidR="00835628" w:rsidRDefault="007C6E13">
            <w:pPr>
              <w:spacing w:before="47" w:after="33" w:line="192"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1262" w:type="dxa"/>
            <w:vAlign w:val="center"/>
          </w:tcPr>
          <w:p w14:paraId="24CC24F0" w14:textId="77777777" w:rsidR="00835628" w:rsidRDefault="007C6E13">
            <w:pPr>
              <w:spacing w:before="5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46B1BEF6" w14:textId="77777777" w:rsidR="00835628" w:rsidRDefault="007C6E13">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2BF7D0EA" w14:textId="77777777" w:rsidR="00835628" w:rsidRDefault="007C6E13">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5D1669E9" w14:textId="77777777" w:rsidR="00835628" w:rsidRDefault="007C6E13">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3FEA05BB" w14:textId="77777777" w:rsidR="00835628" w:rsidRDefault="007C6E13">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FEABAF7" w14:textId="77777777" w:rsidR="00835628" w:rsidRDefault="007C6E13">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B135C04" w14:textId="77777777" w:rsidR="00835628" w:rsidRDefault="007C6E13">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FD9E51E" w14:textId="77777777" w:rsidTr="007C6E13">
        <w:trPr>
          <w:trHeight w:hRule="exact" w:val="302"/>
        </w:trPr>
        <w:tc>
          <w:tcPr>
            <w:tcW w:w="3730" w:type="dxa"/>
            <w:vAlign w:val="center"/>
          </w:tcPr>
          <w:p w14:paraId="3B99FB0B" w14:textId="77777777" w:rsidR="00835628" w:rsidRDefault="007C6E13">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orbifloxacin</w:t>
            </w:r>
          </w:p>
        </w:tc>
        <w:tc>
          <w:tcPr>
            <w:tcW w:w="1262" w:type="dxa"/>
            <w:vAlign w:val="center"/>
          </w:tcPr>
          <w:p w14:paraId="1D40B488" w14:textId="77777777" w:rsidR="00835628" w:rsidRDefault="007C6E13">
            <w:pPr>
              <w:spacing w:before="66" w:after="3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565A8F96" w14:textId="77777777" w:rsidR="00835628" w:rsidRDefault="007C6E13">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6B434096" w14:textId="77777777" w:rsidR="00835628" w:rsidRDefault="007C6E13">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E11A532" w14:textId="77777777" w:rsidR="00835628" w:rsidRDefault="007C6E13">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5FB1574" w14:textId="77777777" w:rsidR="00835628" w:rsidRDefault="007C6E13">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C72D604" w14:textId="77777777" w:rsidR="00835628" w:rsidRDefault="007C6E13">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C8906E1" w14:textId="77777777" w:rsidR="00835628" w:rsidRDefault="007C6E13">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60B3EA1F" w14:textId="77777777" w:rsidTr="007C6E13">
        <w:trPr>
          <w:trHeight w:hRule="exact" w:val="288"/>
        </w:trPr>
        <w:tc>
          <w:tcPr>
            <w:tcW w:w="3730" w:type="dxa"/>
            <w:vAlign w:val="center"/>
          </w:tcPr>
          <w:p w14:paraId="553781A5" w14:textId="77777777" w:rsidR="00835628" w:rsidRDefault="007C6E13">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oxolinic acid</w:t>
            </w:r>
          </w:p>
        </w:tc>
        <w:tc>
          <w:tcPr>
            <w:tcW w:w="1262" w:type="dxa"/>
            <w:vAlign w:val="center"/>
          </w:tcPr>
          <w:p w14:paraId="4D75774C" w14:textId="77777777" w:rsidR="00835628" w:rsidRDefault="007C6E13">
            <w:pPr>
              <w:spacing w:before="57"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2E6E8F14"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6273BE64"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D5BF127"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B3F0B16"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C98FB05"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3E2D936"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AB94C35" w14:textId="77777777" w:rsidTr="007C6E13">
        <w:trPr>
          <w:trHeight w:hRule="exact" w:val="284"/>
        </w:trPr>
        <w:tc>
          <w:tcPr>
            <w:tcW w:w="3730" w:type="dxa"/>
            <w:vAlign w:val="center"/>
          </w:tcPr>
          <w:p w14:paraId="71298AB0" w14:textId="77777777" w:rsidR="00835628" w:rsidRDefault="007C6E13">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1262" w:type="dxa"/>
            <w:vAlign w:val="center"/>
          </w:tcPr>
          <w:p w14:paraId="61BA8390" w14:textId="77777777" w:rsidR="00835628" w:rsidRDefault="007C6E13">
            <w:pPr>
              <w:spacing w:before="57"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4B560E71"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F74EACE"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360ADF1"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2EFDA682"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3E9864B"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0D1C682"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6E707DF" w14:textId="77777777" w:rsidTr="007C6E13">
        <w:trPr>
          <w:trHeight w:hRule="exact" w:val="288"/>
        </w:trPr>
        <w:tc>
          <w:tcPr>
            <w:tcW w:w="3730" w:type="dxa"/>
            <w:vAlign w:val="center"/>
          </w:tcPr>
          <w:p w14:paraId="41AD6512" w14:textId="77777777" w:rsidR="00835628" w:rsidRDefault="007C6E13">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ronidazole</w:t>
            </w:r>
          </w:p>
        </w:tc>
        <w:tc>
          <w:tcPr>
            <w:tcW w:w="1262" w:type="dxa"/>
            <w:vAlign w:val="center"/>
          </w:tcPr>
          <w:p w14:paraId="340B38E2"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190" w:type="dxa"/>
            <w:vAlign w:val="center"/>
          </w:tcPr>
          <w:p w14:paraId="2D920BAC"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29" w:type="dxa"/>
            <w:vAlign w:val="center"/>
          </w:tcPr>
          <w:p w14:paraId="56D68998" w14:textId="77777777" w:rsidR="00835628" w:rsidRDefault="007C6E13">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F696A53"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25" w:type="dxa"/>
            <w:vAlign w:val="center"/>
          </w:tcPr>
          <w:p w14:paraId="0A20F7C1"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DCD557F"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955AD52" w14:textId="77777777" w:rsidR="00835628" w:rsidRDefault="007C6E13">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25C169B" w14:textId="77777777" w:rsidTr="007C6E13">
        <w:trPr>
          <w:trHeight w:hRule="exact" w:val="302"/>
        </w:trPr>
        <w:tc>
          <w:tcPr>
            <w:tcW w:w="3730" w:type="dxa"/>
            <w:vAlign w:val="center"/>
          </w:tcPr>
          <w:p w14:paraId="0825AAC4" w14:textId="77777777" w:rsidR="00835628" w:rsidRDefault="007C6E13">
            <w:pPr>
              <w:spacing w:before="56" w:after="53" w:line="192" w:lineRule="exact"/>
              <w:ind w:left="48"/>
              <w:textAlignment w:val="baseline"/>
              <w:rPr>
                <w:rFonts w:ascii="Cambria" w:eastAsia="Cambria" w:hAnsi="Cambria"/>
                <w:color w:val="000000"/>
                <w:sz w:val="19"/>
              </w:rPr>
            </w:pPr>
            <w:r>
              <w:rPr>
                <w:rFonts w:ascii="Cambria" w:eastAsia="Cambria" w:hAnsi="Cambria"/>
                <w:color w:val="000000"/>
                <w:sz w:val="19"/>
              </w:rPr>
              <w:t>sarafloxacin</w:t>
            </w:r>
          </w:p>
        </w:tc>
        <w:tc>
          <w:tcPr>
            <w:tcW w:w="1262" w:type="dxa"/>
            <w:vAlign w:val="center"/>
          </w:tcPr>
          <w:p w14:paraId="2814CFE3"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4177F129"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316B867D" w14:textId="77777777" w:rsidR="00835628" w:rsidRDefault="007C6E13">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5134607"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F721B23"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787E814"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3DF235A" w14:textId="77777777" w:rsidR="00835628" w:rsidRDefault="007C6E13">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D2434E2" w14:textId="77777777" w:rsidTr="007C6E13">
        <w:trPr>
          <w:trHeight w:hRule="exact" w:val="278"/>
        </w:trPr>
        <w:tc>
          <w:tcPr>
            <w:tcW w:w="3730" w:type="dxa"/>
            <w:vAlign w:val="center"/>
          </w:tcPr>
          <w:p w14:paraId="21DBE2CC" w14:textId="77777777" w:rsidR="00835628" w:rsidRDefault="007C6E13">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SEM</w:t>
            </w:r>
          </w:p>
        </w:tc>
        <w:tc>
          <w:tcPr>
            <w:tcW w:w="1262" w:type="dxa"/>
            <w:vAlign w:val="center"/>
          </w:tcPr>
          <w:p w14:paraId="0B985F37"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Retina</w:t>
            </w:r>
          </w:p>
        </w:tc>
        <w:tc>
          <w:tcPr>
            <w:tcW w:w="1190" w:type="dxa"/>
            <w:vAlign w:val="center"/>
          </w:tcPr>
          <w:p w14:paraId="6F8986D0"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0A05BE7F" w14:textId="77777777" w:rsidR="00835628" w:rsidRDefault="007C6E1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498" w:type="dxa"/>
            <w:vAlign w:val="center"/>
          </w:tcPr>
          <w:p w14:paraId="1969B507"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07528B70"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4BBFC84"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368" w:type="dxa"/>
            <w:vAlign w:val="center"/>
          </w:tcPr>
          <w:p w14:paraId="3AD3099A" w14:textId="77777777" w:rsidR="00835628" w:rsidRDefault="007C6E1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835628" w14:paraId="466B69E0" w14:textId="77777777" w:rsidTr="007C6E13">
        <w:trPr>
          <w:trHeight w:hRule="exact" w:val="293"/>
        </w:trPr>
        <w:tc>
          <w:tcPr>
            <w:tcW w:w="3730" w:type="dxa"/>
            <w:vAlign w:val="center"/>
          </w:tcPr>
          <w:p w14:paraId="010D9713" w14:textId="77777777" w:rsidR="00835628" w:rsidRDefault="007C6E13">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1262" w:type="dxa"/>
            <w:vAlign w:val="center"/>
          </w:tcPr>
          <w:p w14:paraId="016966A2"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43930734"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7A883DA0"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498" w:type="dxa"/>
            <w:vAlign w:val="center"/>
          </w:tcPr>
          <w:p w14:paraId="57B10BA6"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3E18C821"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7C2783F"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A8BF60E"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5E698AB5" w14:textId="77777777" w:rsidTr="007C6E13">
        <w:trPr>
          <w:trHeight w:hRule="exact" w:val="298"/>
        </w:trPr>
        <w:tc>
          <w:tcPr>
            <w:tcW w:w="3730" w:type="dxa"/>
            <w:vAlign w:val="center"/>
          </w:tcPr>
          <w:p w14:paraId="21C99AB5" w14:textId="77777777" w:rsidR="00835628" w:rsidRDefault="007C6E13">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sulfachloropyridazine</w:t>
            </w:r>
          </w:p>
        </w:tc>
        <w:tc>
          <w:tcPr>
            <w:tcW w:w="1262" w:type="dxa"/>
            <w:vAlign w:val="center"/>
          </w:tcPr>
          <w:p w14:paraId="4E40CD8C"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271A4BC1"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36D8E110"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93EF443"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3F2D72D3"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D9AE33D"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A0C8C27"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5E615723" w14:textId="77777777" w:rsidTr="007C6E13">
        <w:trPr>
          <w:trHeight w:hRule="exact" w:val="283"/>
        </w:trPr>
        <w:tc>
          <w:tcPr>
            <w:tcW w:w="3730" w:type="dxa"/>
            <w:vAlign w:val="center"/>
          </w:tcPr>
          <w:p w14:paraId="11FB3A18" w14:textId="77777777" w:rsidR="00835628" w:rsidRDefault="007C6E13">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1262" w:type="dxa"/>
            <w:vAlign w:val="center"/>
          </w:tcPr>
          <w:p w14:paraId="6DF05341"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37B6C8B8"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A3F0817" w14:textId="77777777" w:rsidR="00835628" w:rsidRDefault="007C6E13">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5F2664F9"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5EFC7FCB"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7BF78B3"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786185C" w14:textId="77777777" w:rsidR="00835628" w:rsidRDefault="007C6E13">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6BFBE3F" w14:textId="77777777" w:rsidTr="007C6E13">
        <w:trPr>
          <w:trHeight w:hRule="exact" w:val="288"/>
        </w:trPr>
        <w:tc>
          <w:tcPr>
            <w:tcW w:w="3730" w:type="dxa"/>
            <w:vAlign w:val="center"/>
          </w:tcPr>
          <w:p w14:paraId="5758D220" w14:textId="77777777" w:rsidR="00835628" w:rsidRDefault="007C6E13">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sulfadimethoxine</w:t>
            </w:r>
          </w:p>
        </w:tc>
        <w:tc>
          <w:tcPr>
            <w:tcW w:w="1262" w:type="dxa"/>
            <w:vAlign w:val="center"/>
          </w:tcPr>
          <w:p w14:paraId="0581EB7F" w14:textId="77777777" w:rsidR="00835628" w:rsidRDefault="007C6E13">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643420C1"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3ED9801A"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914462E"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59D5194B"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F383021"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99B52AF"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B97183F" w14:textId="77777777" w:rsidTr="007C6E13">
        <w:trPr>
          <w:trHeight w:hRule="exact" w:val="293"/>
        </w:trPr>
        <w:tc>
          <w:tcPr>
            <w:tcW w:w="3730" w:type="dxa"/>
            <w:vAlign w:val="center"/>
          </w:tcPr>
          <w:p w14:paraId="24F232FB" w14:textId="77777777" w:rsidR="00835628" w:rsidRDefault="007C6E13">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1262" w:type="dxa"/>
            <w:vAlign w:val="center"/>
          </w:tcPr>
          <w:p w14:paraId="7A9A9495" w14:textId="77777777" w:rsidR="00835628" w:rsidRDefault="007C6E13">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17430A53"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1EFBEBD"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65750F0E"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56CF8758"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2882417"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BDD807C"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05CD0A6" w14:textId="77777777" w:rsidTr="007C6E13">
        <w:trPr>
          <w:trHeight w:hRule="exact" w:val="288"/>
        </w:trPr>
        <w:tc>
          <w:tcPr>
            <w:tcW w:w="3730" w:type="dxa"/>
            <w:vAlign w:val="center"/>
          </w:tcPr>
          <w:p w14:paraId="5E8A04D2" w14:textId="77777777" w:rsidR="00835628" w:rsidRDefault="007C6E13">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sulfadoxine</w:t>
            </w:r>
          </w:p>
        </w:tc>
        <w:tc>
          <w:tcPr>
            <w:tcW w:w="1262" w:type="dxa"/>
            <w:vAlign w:val="center"/>
          </w:tcPr>
          <w:p w14:paraId="6FE7E79E" w14:textId="77777777" w:rsidR="00835628" w:rsidRDefault="007C6E13">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2EAD97DA"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4A75EFC"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33F3CCC1"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2B02CE79"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5B7C0F0"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5718DE2"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39FB153" w14:textId="77777777" w:rsidTr="007C6E13">
        <w:trPr>
          <w:trHeight w:hRule="exact" w:val="293"/>
        </w:trPr>
        <w:tc>
          <w:tcPr>
            <w:tcW w:w="3730" w:type="dxa"/>
            <w:vAlign w:val="center"/>
          </w:tcPr>
          <w:p w14:paraId="43BD36F6" w14:textId="77777777" w:rsidR="00835628" w:rsidRDefault="007C6E13">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sulfafurazole</w:t>
            </w:r>
          </w:p>
        </w:tc>
        <w:tc>
          <w:tcPr>
            <w:tcW w:w="1262" w:type="dxa"/>
            <w:vAlign w:val="center"/>
          </w:tcPr>
          <w:p w14:paraId="4CF26038" w14:textId="77777777" w:rsidR="00835628" w:rsidRDefault="007C6E13">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096230EB"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6FB626B"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44FB5B71"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79EFDD35"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2062E52"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22BC134"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ACF9CCE" w14:textId="77777777" w:rsidTr="007C6E13">
        <w:trPr>
          <w:trHeight w:hRule="exact" w:val="297"/>
        </w:trPr>
        <w:tc>
          <w:tcPr>
            <w:tcW w:w="3730" w:type="dxa"/>
            <w:vAlign w:val="center"/>
          </w:tcPr>
          <w:p w14:paraId="406287EE" w14:textId="77777777" w:rsidR="00835628" w:rsidRDefault="007C6E13">
            <w:pPr>
              <w:spacing w:before="56" w:after="44" w:line="192" w:lineRule="exact"/>
              <w:ind w:left="48"/>
              <w:textAlignment w:val="baseline"/>
              <w:rPr>
                <w:rFonts w:ascii="Cambria" w:eastAsia="Cambria" w:hAnsi="Cambria"/>
                <w:color w:val="000000"/>
                <w:sz w:val="19"/>
              </w:rPr>
            </w:pPr>
            <w:r>
              <w:rPr>
                <w:rFonts w:ascii="Cambria" w:eastAsia="Cambria" w:hAnsi="Cambria"/>
                <w:color w:val="000000"/>
                <w:sz w:val="19"/>
              </w:rPr>
              <w:t>sulfamerazine</w:t>
            </w:r>
          </w:p>
        </w:tc>
        <w:tc>
          <w:tcPr>
            <w:tcW w:w="1262" w:type="dxa"/>
            <w:vAlign w:val="center"/>
          </w:tcPr>
          <w:p w14:paraId="1F0599F1" w14:textId="77777777" w:rsidR="00835628" w:rsidRDefault="007C6E1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34EF7C48" w14:textId="77777777" w:rsidR="00835628" w:rsidRDefault="007C6E1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27FA5CE" w14:textId="77777777" w:rsidR="00835628" w:rsidRDefault="007C6E13">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608ACE5" w14:textId="77777777" w:rsidR="00835628" w:rsidRDefault="007C6E1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25DDBDF6" w14:textId="77777777" w:rsidR="00835628" w:rsidRDefault="007C6E1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6CD4801" w14:textId="77777777" w:rsidR="00835628" w:rsidRDefault="007C6E1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C502CB3" w14:textId="77777777" w:rsidR="00835628" w:rsidRDefault="007C6E13">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A960088" w14:textId="77777777" w:rsidTr="007C6E13">
        <w:trPr>
          <w:trHeight w:hRule="exact" w:val="283"/>
        </w:trPr>
        <w:tc>
          <w:tcPr>
            <w:tcW w:w="3730" w:type="dxa"/>
            <w:vAlign w:val="center"/>
          </w:tcPr>
          <w:p w14:paraId="49BF5324" w14:textId="77777777" w:rsidR="00835628" w:rsidRDefault="007C6E13">
            <w:pPr>
              <w:spacing w:before="47" w:after="44"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1262" w:type="dxa"/>
            <w:vAlign w:val="center"/>
          </w:tcPr>
          <w:p w14:paraId="4BE570C8"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3C24874B"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0670B88" w14:textId="77777777" w:rsidR="00835628" w:rsidRDefault="007C6E13">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C323E97"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5E980D0E"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A39C900"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5E0C297" w14:textId="77777777" w:rsidR="00835628" w:rsidRDefault="007C6E13">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660F8A12" w14:textId="77777777" w:rsidTr="007C6E13">
        <w:trPr>
          <w:trHeight w:hRule="exact" w:val="288"/>
        </w:trPr>
        <w:tc>
          <w:tcPr>
            <w:tcW w:w="3730" w:type="dxa"/>
            <w:vAlign w:val="center"/>
          </w:tcPr>
          <w:p w14:paraId="679F4DE6" w14:textId="77777777" w:rsidR="00835628" w:rsidRDefault="007C6E13">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sulfamethoxydiazine (sulfameter)</w:t>
            </w:r>
          </w:p>
        </w:tc>
        <w:tc>
          <w:tcPr>
            <w:tcW w:w="1262" w:type="dxa"/>
            <w:vAlign w:val="center"/>
          </w:tcPr>
          <w:p w14:paraId="657C715B"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7215931C"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0B99E52"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BFB8116"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6A9405E7"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BB351BF"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953FCA1"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0137B9D" w14:textId="77777777" w:rsidTr="007C6E13">
        <w:trPr>
          <w:trHeight w:hRule="exact" w:val="293"/>
        </w:trPr>
        <w:tc>
          <w:tcPr>
            <w:tcW w:w="3730" w:type="dxa"/>
            <w:vAlign w:val="center"/>
          </w:tcPr>
          <w:p w14:paraId="7D30CFB8" w14:textId="77777777" w:rsidR="00835628" w:rsidRDefault="007C6E13">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sulfamethoxypyridazine</w:t>
            </w:r>
          </w:p>
        </w:tc>
        <w:tc>
          <w:tcPr>
            <w:tcW w:w="1262" w:type="dxa"/>
            <w:vAlign w:val="center"/>
          </w:tcPr>
          <w:p w14:paraId="549DB75C"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41902574"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1F9B598"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3B87BFB"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07793E61"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15ABBD2"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0E4440D"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F7EE39D" w14:textId="77777777" w:rsidTr="007C6E13">
        <w:trPr>
          <w:trHeight w:hRule="exact" w:val="288"/>
        </w:trPr>
        <w:tc>
          <w:tcPr>
            <w:tcW w:w="3730" w:type="dxa"/>
            <w:vAlign w:val="center"/>
          </w:tcPr>
          <w:p w14:paraId="367A2E85" w14:textId="77777777" w:rsidR="00835628" w:rsidRDefault="007C6E13">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sulfapyridine</w:t>
            </w:r>
          </w:p>
        </w:tc>
        <w:tc>
          <w:tcPr>
            <w:tcW w:w="1262" w:type="dxa"/>
            <w:vAlign w:val="center"/>
          </w:tcPr>
          <w:p w14:paraId="08578128"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20029108"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D82ADE9"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9567A7E"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45A60C1D"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E2B944C"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8E4E055"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ED752CE" w14:textId="77777777" w:rsidTr="007C6E13">
        <w:trPr>
          <w:trHeight w:hRule="exact" w:val="303"/>
        </w:trPr>
        <w:tc>
          <w:tcPr>
            <w:tcW w:w="3730" w:type="dxa"/>
            <w:vAlign w:val="center"/>
          </w:tcPr>
          <w:p w14:paraId="01EEC37F" w14:textId="77777777" w:rsidR="00835628" w:rsidRDefault="007C6E13">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sulfaquinoxaline</w:t>
            </w:r>
          </w:p>
        </w:tc>
        <w:tc>
          <w:tcPr>
            <w:tcW w:w="1262" w:type="dxa"/>
            <w:vAlign w:val="center"/>
          </w:tcPr>
          <w:p w14:paraId="3FCEA139" w14:textId="77777777" w:rsidR="00835628" w:rsidRDefault="007C6E13">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750BE97D" w14:textId="77777777" w:rsidR="00835628" w:rsidRDefault="007C6E13">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50952D3" w14:textId="77777777" w:rsidR="00835628" w:rsidRDefault="007C6E13">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1BB5094" w14:textId="77777777" w:rsidR="00835628" w:rsidRDefault="007C6E13">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7A0F1521" w14:textId="77777777" w:rsidR="00835628" w:rsidRDefault="007C6E13">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FAA8B40" w14:textId="77777777" w:rsidR="00835628" w:rsidRDefault="007C6E13">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CACDE42" w14:textId="77777777" w:rsidR="00835628" w:rsidRDefault="007C6E13">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462D9CE" w14:textId="77777777" w:rsidTr="007C6E13">
        <w:trPr>
          <w:trHeight w:hRule="exact" w:val="288"/>
        </w:trPr>
        <w:tc>
          <w:tcPr>
            <w:tcW w:w="3730" w:type="dxa"/>
            <w:vAlign w:val="center"/>
          </w:tcPr>
          <w:p w14:paraId="359097F5" w14:textId="77777777" w:rsidR="00835628" w:rsidRDefault="007C6E13">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1262" w:type="dxa"/>
            <w:vAlign w:val="center"/>
          </w:tcPr>
          <w:p w14:paraId="072253CB" w14:textId="77777777" w:rsidR="00835628" w:rsidRDefault="007C6E13">
            <w:pPr>
              <w:spacing w:before="5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4AF558A7" w14:textId="77777777" w:rsidR="00835628" w:rsidRDefault="007C6E1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156EA91" w14:textId="77777777" w:rsidR="00835628" w:rsidRDefault="007C6E13">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E7185BB" w14:textId="77777777" w:rsidR="00835628" w:rsidRDefault="007C6E1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24243499" w14:textId="77777777" w:rsidR="00835628" w:rsidRDefault="007C6E1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C028702" w14:textId="77777777" w:rsidR="00835628" w:rsidRDefault="007C6E1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8021EC3" w14:textId="77777777" w:rsidR="00835628" w:rsidRDefault="007C6E13">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9E7CFEA" w14:textId="77777777" w:rsidTr="007C6E13">
        <w:trPr>
          <w:trHeight w:hRule="exact" w:val="283"/>
        </w:trPr>
        <w:tc>
          <w:tcPr>
            <w:tcW w:w="3730" w:type="dxa"/>
            <w:vAlign w:val="center"/>
          </w:tcPr>
          <w:p w14:paraId="0F4AB22B" w14:textId="77777777" w:rsidR="00835628" w:rsidRDefault="007C6E13">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sulfatroxazole</w:t>
            </w:r>
          </w:p>
        </w:tc>
        <w:tc>
          <w:tcPr>
            <w:tcW w:w="1262" w:type="dxa"/>
            <w:vAlign w:val="center"/>
          </w:tcPr>
          <w:p w14:paraId="3FA1D8B0" w14:textId="77777777" w:rsidR="00835628" w:rsidRDefault="007C6E13">
            <w:pPr>
              <w:spacing w:before="5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3F02B333" w14:textId="77777777" w:rsidR="00835628" w:rsidRDefault="007C6E1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5A18E81" w14:textId="77777777" w:rsidR="00835628" w:rsidRDefault="007C6E13">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01E4E90C" w14:textId="77777777" w:rsidR="00835628" w:rsidRDefault="007C6E1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45CD2057" w14:textId="77777777" w:rsidR="00835628" w:rsidRDefault="007C6E1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95E7F2C" w14:textId="77777777" w:rsidR="00835628" w:rsidRDefault="007C6E1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941BC75" w14:textId="77777777" w:rsidR="00835628" w:rsidRDefault="007C6E13">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64F44EE" w14:textId="77777777" w:rsidTr="007C6E13">
        <w:trPr>
          <w:trHeight w:hRule="exact" w:val="288"/>
        </w:trPr>
        <w:tc>
          <w:tcPr>
            <w:tcW w:w="3730" w:type="dxa"/>
            <w:vAlign w:val="center"/>
          </w:tcPr>
          <w:p w14:paraId="6D1FFDB3" w14:textId="77777777" w:rsidR="00835628" w:rsidRDefault="007C6E13">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1262" w:type="dxa"/>
            <w:vAlign w:val="center"/>
          </w:tcPr>
          <w:p w14:paraId="7F54B6FB" w14:textId="77777777" w:rsidR="00835628" w:rsidRDefault="007C6E13">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6FFCBE3B"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E1AD1CC"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5EF5C64"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7AB86DFF"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060D1A4"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D5739BF"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6A5FA6D" w14:textId="77777777" w:rsidTr="007C6E13">
        <w:trPr>
          <w:trHeight w:hRule="exact" w:val="302"/>
        </w:trPr>
        <w:tc>
          <w:tcPr>
            <w:tcW w:w="3730" w:type="dxa"/>
            <w:vAlign w:val="center"/>
          </w:tcPr>
          <w:p w14:paraId="6A1431B4" w14:textId="77777777" w:rsidR="00835628" w:rsidRDefault="007C6E13">
            <w:pPr>
              <w:spacing w:before="57" w:after="52" w:line="192" w:lineRule="exact"/>
              <w:ind w:left="48"/>
              <w:textAlignment w:val="baseline"/>
              <w:rPr>
                <w:rFonts w:ascii="Cambria" w:eastAsia="Cambria" w:hAnsi="Cambria"/>
                <w:color w:val="000000"/>
                <w:sz w:val="19"/>
              </w:rPr>
            </w:pPr>
            <w:r>
              <w:rPr>
                <w:rFonts w:ascii="Cambria" w:eastAsia="Cambria" w:hAnsi="Cambria"/>
                <w:color w:val="000000"/>
                <w:sz w:val="19"/>
              </w:rPr>
              <w:t>thiamphenicol</w:t>
            </w:r>
          </w:p>
        </w:tc>
        <w:tc>
          <w:tcPr>
            <w:tcW w:w="1262" w:type="dxa"/>
            <w:vAlign w:val="center"/>
          </w:tcPr>
          <w:p w14:paraId="23C3BF07"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190" w:type="dxa"/>
            <w:vAlign w:val="center"/>
          </w:tcPr>
          <w:p w14:paraId="278433F4"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15C9EB43" w14:textId="77777777" w:rsidR="00835628" w:rsidRDefault="007C6E13">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E533816"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25" w:type="dxa"/>
            <w:vAlign w:val="center"/>
          </w:tcPr>
          <w:p w14:paraId="599BA086"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26A0A53"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91ADD3A" w14:textId="77777777" w:rsidR="00835628" w:rsidRDefault="007C6E13">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5E7968B" w14:textId="77777777" w:rsidTr="007C6E13">
        <w:trPr>
          <w:trHeight w:hRule="exact" w:val="288"/>
        </w:trPr>
        <w:tc>
          <w:tcPr>
            <w:tcW w:w="3730" w:type="dxa"/>
            <w:vAlign w:val="center"/>
          </w:tcPr>
          <w:p w14:paraId="7884E0EA" w14:textId="77777777" w:rsidR="00835628" w:rsidRDefault="007C6E13">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tilmicosin</w:t>
            </w:r>
          </w:p>
        </w:tc>
        <w:tc>
          <w:tcPr>
            <w:tcW w:w="1262" w:type="dxa"/>
            <w:vAlign w:val="center"/>
          </w:tcPr>
          <w:p w14:paraId="1CB56F7D"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7782D943"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71D5CAC9" w14:textId="77777777" w:rsidR="00835628" w:rsidRDefault="007C6E13">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1D16D24"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4A54DC1D"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48D1CCD"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496BD44" w14:textId="77777777" w:rsidR="00835628" w:rsidRDefault="007C6E13">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FCE6B8F" w14:textId="77777777" w:rsidTr="007C6E13">
        <w:trPr>
          <w:trHeight w:hRule="exact" w:val="283"/>
        </w:trPr>
        <w:tc>
          <w:tcPr>
            <w:tcW w:w="3730" w:type="dxa"/>
            <w:vAlign w:val="center"/>
          </w:tcPr>
          <w:p w14:paraId="60873F37" w14:textId="77777777" w:rsidR="00835628" w:rsidRDefault="007C6E13">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1262" w:type="dxa"/>
            <w:vAlign w:val="center"/>
          </w:tcPr>
          <w:p w14:paraId="3F911053"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3B2C16D8"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5753C61" w14:textId="77777777" w:rsidR="00835628" w:rsidRDefault="007C6E1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1D9A1BE6"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3C2D050C"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6276392"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0239315" w14:textId="77777777" w:rsidR="00835628" w:rsidRDefault="007C6E1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86D0743" w14:textId="77777777" w:rsidTr="007C6E13">
        <w:trPr>
          <w:trHeight w:hRule="exact" w:val="288"/>
        </w:trPr>
        <w:tc>
          <w:tcPr>
            <w:tcW w:w="3730" w:type="dxa"/>
            <w:vAlign w:val="center"/>
          </w:tcPr>
          <w:p w14:paraId="2D015279" w14:textId="77777777" w:rsidR="00835628" w:rsidRDefault="007C6E13">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1262" w:type="dxa"/>
            <w:vAlign w:val="center"/>
          </w:tcPr>
          <w:p w14:paraId="26C5B9CF"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0A76097A"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6D56478A"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2035825"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75594334"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C7411D5"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BDD009C"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57CC5975" w14:textId="77777777" w:rsidTr="007C6E13">
        <w:trPr>
          <w:trHeight w:hRule="exact" w:val="303"/>
        </w:trPr>
        <w:tc>
          <w:tcPr>
            <w:tcW w:w="3730" w:type="dxa"/>
            <w:vAlign w:val="center"/>
          </w:tcPr>
          <w:p w14:paraId="49BC5DB8" w14:textId="77777777" w:rsidR="00835628" w:rsidRDefault="007C6E13">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tylosin</w:t>
            </w:r>
          </w:p>
        </w:tc>
        <w:tc>
          <w:tcPr>
            <w:tcW w:w="1262" w:type="dxa"/>
            <w:vAlign w:val="center"/>
          </w:tcPr>
          <w:p w14:paraId="5A644784"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54186D77"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482C5841"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8429046"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5CA5C563"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E925FBF"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0701B19"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6351B9E4" w14:textId="77777777" w:rsidTr="007C6E13">
        <w:trPr>
          <w:trHeight w:hRule="exact" w:val="302"/>
        </w:trPr>
        <w:tc>
          <w:tcPr>
            <w:tcW w:w="3730" w:type="dxa"/>
            <w:vAlign w:val="center"/>
          </w:tcPr>
          <w:p w14:paraId="5590D35D" w14:textId="77777777" w:rsidR="00835628" w:rsidRDefault="007C6E13">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virginiamycin</w:t>
            </w:r>
          </w:p>
        </w:tc>
        <w:tc>
          <w:tcPr>
            <w:tcW w:w="1262" w:type="dxa"/>
            <w:vAlign w:val="center"/>
          </w:tcPr>
          <w:p w14:paraId="30098C46"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79572C13"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2042BC28" w14:textId="77777777" w:rsidR="00835628" w:rsidRDefault="007C6E13">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B3909B2"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25" w:type="dxa"/>
            <w:vAlign w:val="center"/>
          </w:tcPr>
          <w:p w14:paraId="1635D03A"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981FD64"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AE2A144" w14:textId="77777777" w:rsidR="00835628" w:rsidRDefault="007C6E13">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1555A56" w14:textId="77777777" w:rsidR="00835628" w:rsidRDefault="00835628">
      <w:pPr>
        <w:spacing w:after="4" w:line="20" w:lineRule="exact"/>
      </w:pPr>
    </w:p>
    <w:p w14:paraId="52776E68" w14:textId="77777777" w:rsidR="00835628" w:rsidRDefault="007C6E13">
      <w:pPr>
        <w:spacing w:line="163"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4AD36B77" w14:textId="77777777" w:rsidR="00835628" w:rsidRDefault="007C6E13">
      <w:pPr>
        <w:spacing w:before="388" w:line="264" w:lineRule="exact"/>
        <w:ind w:left="72"/>
        <w:textAlignment w:val="baseline"/>
        <w:rPr>
          <w:rFonts w:ascii="Calibri" w:eastAsia="Calibri" w:hAnsi="Calibri"/>
          <w:b/>
          <w:color w:val="000000"/>
          <w:sz w:val="24"/>
        </w:rPr>
      </w:pPr>
      <w:r>
        <w:rPr>
          <w:rFonts w:ascii="Calibri" w:eastAsia="Calibri" w:hAnsi="Calibri"/>
          <w:b/>
          <w:color w:val="000000"/>
          <w:sz w:val="24"/>
        </w:rPr>
        <w:t>Table 3: CONTAMINANTS</w:t>
      </w:r>
    </w:p>
    <w:p w14:paraId="2BCE8C59" w14:textId="77777777" w:rsidR="00835628" w:rsidRDefault="00835628">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30"/>
        <w:gridCol w:w="1262"/>
        <w:gridCol w:w="1190"/>
        <w:gridCol w:w="1229"/>
        <w:gridCol w:w="1498"/>
        <w:gridCol w:w="1325"/>
        <w:gridCol w:w="1329"/>
        <w:gridCol w:w="1368"/>
      </w:tblGrid>
      <w:tr w:rsidR="00835628" w14:paraId="27DB0488" w14:textId="77777777" w:rsidTr="007C6E13">
        <w:trPr>
          <w:trHeight w:hRule="exact" w:val="470"/>
        </w:trPr>
        <w:tc>
          <w:tcPr>
            <w:tcW w:w="3730" w:type="dxa"/>
            <w:shd w:val="clear" w:color="BDD5DB" w:fill="BDD5DB"/>
            <w:vAlign w:val="center"/>
          </w:tcPr>
          <w:p w14:paraId="2DEAFD30" w14:textId="77777777" w:rsidR="00835628" w:rsidRDefault="007C6E13">
            <w:pPr>
              <w:spacing w:before="146" w:after="12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shd w:val="clear" w:color="BDD5DB" w:fill="BDD5DB"/>
            <w:vAlign w:val="center"/>
          </w:tcPr>
          <w:p w14:paraId="2AFFDF86" w14:textId="77777777" w:rsidR="00835628" w:rsidRDefault="007C6E13">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352EDD4A" w14:textId="77777777" w:rsidR="00835628" w:rsidRDefault="007C6E13">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61EC2FE8" w14:textId="77777777" w:rsidR="00835628" w:rsidRDefault="007C6E13">
            <w:pPr>
              <w:spacing w:before="14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shd w:val="clear" w:color="BDD5DB" w:fill="BDD5DB"/>
          </w:tcPr>
          <w:p w14:paraId="3CF6B0D2" w14:textId="77777777" w:rsidR="00835628" w:rsidRDefault="007C6E13">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5EEA4473" w14:textId="3AF91595" w:rsidR="00835628" w:rsidRDefault="007C6E13">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E0F1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CE0F1A">
              <w:rPr>
                <w:rFonts w:ascii="Cambria" w:eastAsia="Cambria" w:hAnsi="Cambria"/>
                <w:b/>
                <w:color w:val="000000"/>
                <w:spacing w:val="-19"/>
                <w:sz w:val="18"/>
              </w:rPr>
              <w:t xml:space="preserve"> </w:t>
            </w:r>
            <w:r w:rsidR="00CE0F1A">
              <w:rPr>
                <w:rFonts w:ascii="Cambria" w:eastAsia="Cambria" w:hAnsi="Cambria"/>
                <w:b/>
                <w:color w:val="000000"/>
                <w:spacing w:val="-19"/>
                <w:sz w:val="18"/>
              </w:rPr>
              <w:t>½ MRL</w:t>
            </w:r>
          </w:p>
        </w:tc>
        <w:tc>
          <w:tcPr>
            <w:tcW w:w="1329" w:type="dxa"/>
            <w:shd w:val="clear" w:color="BDD5DB" w:fill="BDD5DB"/>
          </w:tcPr>
          <w:p w14:paraId="5C50D9A6" w14:textId="22954396" w:rsidR="00835628" w:rsidRDefault="007C6E13">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CE0F1A">
              <w:rPr>
                <w:rFonts w:ascii="Cambria" w:eastAsia="Cambria" w:hAnsi="Cambria"/>
                <w:b/>
                <w:color w:val="000000"/>
                <w:sz w:val="18"/>
                <w:vertAlign w:val="superscript"/>
              </w:rPr>
              <w:t xml:space="preserve"> </w:t>
            </w:r>
            <w:r w:rsidR="00CE0F1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68" w:type="dxa"/>
            <w:shd w:val="clear" w:color="BDD5DB" w:fill="BDD5DB"/>
            <w:vAlign w:val="center"/>
          </w:tcPr>
          <w:p w14:paraId="24BAA866" w14:textId="77777777" w:rsidR="00835628" w:rsidRDefault="007C6E13">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35628" w14:paraId="0E984B16" w14:textId="77777777" w:rsidTr="007C6E13">
        <w:trPr>
          <w:trHeight w:hRule="exact" w:val="284"/>
        </w:trPr>
        <w:tc>
          <w:tcPr>
            <w:tcW w:w="3730" w:type="dxa"/>
            <w:vAlign w:val="center"/>
          </w:tcPr>
          <w:p w14:paraId="1849A715" w14:textId="77777777" w:rsidR="00835628" w:rsidRDefault="007C6E13">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aldrin and dieldrin (HHDN+HEOD)</w:t>
            </w:r>
          </w:p>
        </w:tc>
        <w:tc>
          <w:tcPr>
            <w:tcW w:w="1262" w:type="dxa"/>
            <w:vAlign w:val="center"/>
          </w:tcPr>
          <w:p w14:paraId="5C9B83A7"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5169241" w14:textId="77777777" w:rsidR="00835628" w:rsidRDefault="007C6E13">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DF5B9BA" w14:textId="77777777" w:rsidR="00835628" w:rsidRDefault="007C6E13">
            <w:pPr>
              <w:tabs>
                <w:tab w:val="decimal" w:pos="648"/>
              </w:tabs>
              <w:spacing w:before="48" w:after="38"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498" w:type="dxa"/>
            <w:vAlign w:val="center"/>
          </w:tcPr>
          <w:p w14:paraId="36E306E9"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3E8CF987"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14D8490"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5E35DF4" w14:textId="77777777" w:rsidR="00835628" w:rsidRDefault="007C6E1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200F95D" w14:textId="77777777" w:rsidTr="007C6E13">
        <w:trPr>
          <w:trHeight w:hRule="exact" w:val="288"/>
        </w:trPr>
        <w:tc>
          <w:tcPr>
            <w:tcW w:w="3730" w:type="dxa"/>
            <w:vAlign w:val="center"/>
          </w:tcPr>
          <w:p w14:paraId="03853E9F" w14:textId="77777777" w:rsidR="00835628" w:rsidRDefault="007C6E13">
            <w:pPr>
              <w:spacing w:before="56" w:after="34" w:line="192" w:lineRule="exact"/>
              <w:ind w:left="53"/>
              <w:textAlignment w:val="baseline"/>
              <w:rPr>
                <w:rFonts w:ascii="Cambria" w:eastAsia="Cambria" w:hAnsi="Cambria"/>
                <w:color w:val="000000"/>
                <w:sz w:val="19"/>
              </w:rPr>
            </w:pPr>
            <w:r>
              <w:rPr>
                <w:rFonts w:ascii="Cambria" w:eastAsia="Cambria" w:hAnsi="Cambria"/>
                <w:color w:val="000000"/>
                <w:sz w:val="19"/>
              </w:rPr>
              <w:t>arochlor 1254</w:t>
            </w:r>
          </w:p>
        </w:tc>
        <w:tc>
          <w:tcPr>
            <w:tcW w:w="1262" w:type="dxa"/>
            <w:vAlign w:val="center"/>
          </w:tcPr>
          <w:p w14:paraId="29C01302"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8A604E0" w14:textId="77777777" w:rsidR="00835628" w:rsidRDefault="007C6E13">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0.03</w:t>
            </w:r>
          </w:p>
        </w:tc>
        <w:tc>
          <w:tcPr>
            <w:tcW w:w="1229" w:type="dxa"/>
            <w:vAlign w:val="center"/>
          </w:tcPr>
          <w:p w14:paraId="2415D45A" w14:textId="77777777" w:rsidR="00835628" w:rsidRDefault="007C6E13">
            <w:pPr>
              <w:tabs>
                <w:tab w:val="decimal" w:pos="648"/>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498" w:type="dxa"/>
            <w:vAlign w:val="center"/>
          </w:tcPr>
          <w:p w14:paraId="74804567"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7F36FE8"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1192246"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C44AF2C" w14:textId="77777777" w:rsidR="00835628" w:rsidRDefault="007C6E1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0CC3573" w14:textId="77777777" w:rsidTr="007C6E13">
        <w:trPr>
          <w:trHeight w:hRule="exact" w:val="292"/>
        </w:trPr>
        <w:tc>
          <w:tcPr>
            <w:tcW w:w="3730" w:type="dxa"/>
            <w:vAlign w:val="center"/>
          </w:tcPr>
          <w:p w14:paraId="7A6B181C" w14:textId="77777777" w:rsidR="00835628" w:rsidRDefault="007C6E13">
            <w:pPr>
              <w:spacing w:before="56" w:after="34" w:line="192" w:lineRule="exact"/>
              <w:ind w:left="53"/>
              <w:textAlignment w:val="baseline"/>
              <w:rPr>
                <w:rFonts w:ascii="Cambria" w:eastAsia="Cambria" w:hAnsi="Cambria"/>
                <w:color w:val="000000"/>
                <w:sz w:val="19"/>
              </w:rPr>
            </w:pPr>
            <w:r>
              <w:rPr>
                <w:rFonts w:ascii="Cambria" w:eastAsia="Cambria" w:hAnsi="Cambria"/>
                <w:color w:val="000000"/>
                <w:sz w:val="19"/>
              </w:rPr>
              <w:t>arochlor 1260</w:t>
            </w:r>
          </w:p>
        </w:tc>
        <w:tc>
          <w:tcPr>
            <w:tcW w:w="1262" w:type="dxa"/>
            <w:vAlign w:val="center"/>
          </w:tcPr>
          <w:p w14:paraId="7988D445"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14453C7" w14:textId="77777777" w:rsidR="00835628" w:rsidRDefault="007C6E13">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0.03</w:t>
            </w:r>
          </w:p>
        </w:tc>
        <w:tc>
          <w:tcPr>
            <w:tcW w:w="1229" w:type="dxa"/>
            <w:vAlign w:val="center"/>
          </w:tcPr>
          <w:p w14:paraId="054EC4C0" w14:textId="77777777" w:rsidR="00835628" w:rsidRDefault="007C6E13">
            <w:pPr>
              <w:tabs>
                <w:tab w:val="decimal" w:pos="648"/>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498" w:type="dxa"/>
            <w:vAlign w:val="center"/>
          </w:tcPr>
          <w:p w14:paraId="39DEA9DB"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E270190"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973C456"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93FD49B" w14:textId="77777777" w:rsidR="00835628" w:rsidRDefault="007C6E1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218566E" w14:textId="77777777" w:rsidTr="007C6E13">
        <w:trPr>
          <w:trHeight w:hRule="exact" w:val="288"/>
        </w:trPr>
        <w:tc>
          <w:tcPr>
            <w:tcW w:w="3730" w:type="dxa"/>
            <w:vAlign w:val="center"/>
          </w:tcPr>
          <w:p w14:paraId="352B28E9" w14:textId="77777777" w:rsidR="00835628" w:rsidRDefault="007C6E13">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chlordane</w:t>
            </w:r>
          </w:p>
        </w:tc>
        <w:tc>
          <w:tcPr>
            <w:tcW w:w="1262" w:type="dxa"/>
            <w:vAlign w:val="center"/>
          </w:tcPr>
          <w:p w14:paraId="53CD4BF6"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5E7EF21" w14:textId="77777777" w:rsidR="00835628" w:rsidRDefault="007C6E13">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2DCD7D30" w14:textId="77777777" w:rsidR="00835628" w:rsidRDefault="007C6E13">
            <w:pPr>
              <w:tabs>
                <w:tab w:val="decimal" w:pos="648"/>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498" w:type="dxa"/>
            <w:vAlign w:val="center"/>
          </w:tcPr>
          <w:p w14:paraId="3F4856C1"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5350C6B"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F2A4AB2"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4808919"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4EF7BAA" w14:textId="77777777" w:rsidTr="007C6E13">
        <w:trPr>
          <w:trHeight w:hRule="exact" w:val="293"/>
        </w:trPr>
        <w:tc>
          <w:tcPr>
            <w:tcW w:w="3730" w:type="dxa"/>
            <w:vAlign w:val="center"/>
          </w:tcPr>
          <w:p w14:paraId="4AB88557" w14:textId="77777777" w:rsidR="00835628" w:rsidRDefault="007C6E13">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DDT</w:t>
            </w:r>
          </w:p>
        </w:tc>
        <w:tc>
          <w:tcPr>
            <w:tcW w:w="1262" w:type="dxa"/>
            <w:vAlign w:val="center"/>
          </w:tcPr>
          <w:p w14:paraId="23E02A1B"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9BC1CEE" w14:textId="77777777" w:rsidR="00835628" w:rsidRDefault="007C6E13">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70AECF78"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498" w:type="dxa"/>
            <w:vAlign w:val="center"/>
          </w:tcPr>
          <w:p w14:paraId="7D5A15D7"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0404E500"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AD1E945"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1EEE5B6"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59232E02" w14:textId="77777777" w:rsidTr="007C6E13">
        <w:trPr>
          <w:trHeight w:hRule="exact" w:val="298"/>
        </w:trPr>
        <w:tc>
          <w:tcPr>
            <w:tcW w:w="3730" w:type="dxa"/>
            <w:vAlign w:val="center"/>
          </w:tcPr>
          <w:p w14:paraId="22680F09" w14:textId="77777777" w:rsidR="00835628" w:rsidRDefault="007C6E13">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endosulfan</w:t>
            </w:r>
          </w:p>
        </w:tc>
        <w:tc>
          <w:tcPr>
            <w:tcW w:w="1262" w:type="dxa"/>
            <w:vAlign w:val="center"/>
          </w:tcPr>
          <w:p w14:paraId="0D15A3DD"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23C15BA" w14:textId="77777777" w:rsidR="00835628" w:rsidRDefault="007C6E13">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261A3C24"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781F410"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F7CF27D"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76F75BB"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A047C59"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9ADC02E" w14:textId="77777777" w:rsidTr="007C6E13">
        <w:trPr>
          <w:trHeight w:hRule="exact" w:val="283"/>
        </w:trPr>
        <w:tc>
          <w:tcPr>
            <w:tcW w:w="3730" w:type="dxa"/>
            <w:vAlign w:val="center"/>
          </w:tcPr>
          <w:p w14:paraId="35A8EE1A" w14:textId="77777777" w:rsidR="00835628" w:rsidRDefault="007C6E13">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endrin</w:t>
            </w:r>
          </w:p>
        </w:tc>
        <w:tc>
          <w:tcPr>
            <w:tcW w:w="1262" w:type="dxa"/>
            <w:vAlign w:val="center"/>
          </w:tcPr>
          <w:p w14:paraId="2CC31A16" w14:textId="77777777" w:rsidR="00835628" w:rsidRDefault="007C6E13">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3CC9223" w14:textId="77777777" w:rsidR="00835628" w:rsidRDefault="007C6E13">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A0F21E1" w14:textId="77777777" w:rsidR="00835628" w:rsidRDefault="007C6E13">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193946C" w14:textId="77777777" w:rsidR="00835628" w:rsidRDefault="007C6E13">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5B1CB59" w14:textId="77777777" w:rsidR="00835628" w:rsidRDefault="007C6E13">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0D3068D" w14:textId="77777777" w:rsidR="00835628" w:rsidRDefault="007C6E13">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AAF1461" w14:textId="77777777" w:rsidR="00835628" w:rsidRDefault="007C6E13">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153284D" w14:textId="77777777" w:rsidTr="007C6E13">
        <w:trPr>
          <w:trHeight w:hRule="exact" w:val="288"/>
        </w:trPr>
        <w:tc>
          <w:tcPr>
            <w:tcW w:w="3730" w:type="dxa"/>
            <w:vAlign w:val="center"/>
          </w:tcPr>
          <w:p w14:paraId="09B270C4" w14:textId="77777777" w:rsidR="00835628" w:rsidRDefault="007C6E13">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HCB (hexachlorobenzene)</w:t>
            </w:r>
          </w:p>
        </w:tc>
        <w:tc>
          <w:tcPr>
            <w:tcW w:w="1262" w:type="dxa"/>
            <w:vAlign w:val="center"/>
          </w:tcPr>
          <w:p w14:paraId="1D9CD0B1"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3FEE6B3" w14:textId="77777777" w:rsidR="00835628" w:rsidRDefault="007C6E13">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4E5370D"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98" w:type="dxa"/>
            <w:vAlign w:val="center"/>
          </w:tcPr>
          <w:p w14:paraId="687D8EEA"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33E092C1"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96AD798"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2DDC820"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C4AA40E" w14:textId="77777777" w:rsidTr="007C6E13">
        <w:trPr>
          <w:trHeight w:hRule="exact" w:val="293"/>
        </w:trPr>
        <w:tc>
          <w:tcPr>
            <w:tcW w:w="3730" w:type="dxa"/>
            <w:vAlign w:val="center"/>
          </w:tcPr>
          <w:p w14:paraId="5E3DE00C" w14:textId="77777777" w:rsidR="00835628" w:rsidRDefault="007C6E13">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HCH (BHC)</w:t>
            </w:r>
          </w:p>
        </w:tc>
        <w:tc>
          <w:tcPr>
            <w:tcW w:w="1262" w:type="dxa"/>
            <w:vAlign w:val="center"/>
          </w:tcPr>
          <w:p w14:paraId="06C9108B"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A8C525A" w14:textId="77777777" w:rsidR="00835628" w:rsidRDefault="007C6E13">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244026D5" w14:textId="77777777" w:rsidR="00835628" w:rsidRDefault="007C6E13">
            <w:pPr>
              <w:tabs>
                <w:tab w:val="decimal" w:pos="648"/>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0.3</w:t>
            </w:r>
          </w:p>
        </w:tc>
        <w:tc>
          <w:tcPr>
            <w:tcW w:w="1498" w:type="dxa"/>
            <w:vAlign w:val="center"/>
          </w:tcPr>
          <w:p w14:paraId="4C1E6E94"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684FC42"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6CE374E"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02CA88A"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7D5F28F" w14:textId="77777777" w:rsidTr="007C6E13">
        <w:trPr>
          <w:trHeight w:hRule="exact" w:val="288"/>
        </w:trPr>
        <w:tc>
          <w:tcPr>
            <w:tcW w:w="3730" w:type="dxa"/>
            <w:vAlign w:val="center"/>
          </w:tcPr>
          <w:p w14:paraId="46847278" w14:textId="77777777" w:rsidR="00835628" w:rsidRDefault="007C6E13">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heptachlor</w:t>
            </w:r>
          </w:p>
        </w:tc>
        <w:tc>
          <w:tcPr>
            <w:tcW w:w="1262" w:type="dxa"/>
            <w:vAlign w:val="center"/>
          </w:tcPr>
          <w:p w14:paraId="62284713" w14:textId="77777777" w:rsidR="00835628" w:rsidRDefault="007C6E13">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E3B89CE" w14:textId="77777777" w:rsidR="00835628" w:rsidRDefault="007C6E13">
            <w:pPr>
              <w:tabs>
                <w:tab w:val="decimal" w:pos="576"/>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D227EE1" w14:textId="77777777" w:rsidR="00835628" w:rsidRDefault="007C6E13">
            <w:pPr>
              <w:tabs>
                <w:tab w:val="decimal" w:pos="648"/>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498" w:type="dxa"/>
            <w:vAlign w:val="center"/>
          </w:tcPr>
          <w:p w14:paraId="7F6A2572" w14:textId="77777777" w:rsidR="00835628" w:rsidRDefault="007C6E13">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62B90F5" w14:textId="77777777" w:rsidR="00835628" w:rsidRDefault="007C6E13">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064DB4C" w14:textId="77777777" w:rsidR="00835628" w:rsidRDefault="007C6E13">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83DD9B5" w14:textId="77777777" w:rsidR="00835628" w:rsidRDefault="007C6E13">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16E7994" w14:textId="77777777" w:rsidTr="007C6E13">
        <w:trPr>
          <w:trHeight w:hRule="exact" w:val="293"/>
        </w:trPr>
        <w:tc>
          <w:tcPr>
            <w:tcW w:w="3730" w:type="dxa"/>
            <w:vAlign w:val="center"/>
          </w:tcPr>
          <w:p w14:paraId="55C730D0" w14:textId="77777777" w:rsidR="00835628" w:rsidRDefault="007C6E13">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lindane (gamma-HCH)</w:t>
            </w:r>
          </w:p>
        </w:tc>
        <w:tc>
          <w:tcPr>
            <w:tcW w:w="1262" w:type="dxa"/>
            <w:vAlign w:val="center"/>
          </w:tcPr>
          <w:p w14:paraId="55A885BC" w14:textId="77777777" w:rsidR="00835628" w:rsidRDefault="007C6E1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D1F65E6" w14:textId="77777777" w:rsidR="00835628" w:rsidRDefault="007C6E13">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894F1E8"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498" w:type="dxa"/>
            <w:vAlign w:val="center"/>
          </w:tcPr>
          <w:p w14:paraId="05114AD2" w14:textId="77777777" w:rsidR="00835628" w:rsidRDefault="007C6E1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036FFF62" w14:textId="77777777" w:rsidR="00835628" w:rsidRDefault="007C6E1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AA502B4" w14:textId="77777777" w:rsidR="00835628" w:rsidRDefault="007C6E1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765A4C2"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5D1955F" w14:textId="77777777" w:rsidTr="007C6E13">
        <w:trPr>
          <w:trHeight w:hRule="exact" w:val="316"/>
        </w:trPr>
        <w:tc>
          <w:tcPr>
            <w:tcW w:w="3730" w:type="dxa"/>
            <w:vAlign w:val="center"/>
          </w:tcPr>
          <w:p w14:paraId="063AC0BE" w14:textId="77777777" w:rsidR="00835628" w:rsidRDefault="007C6E13">
            <w:pPr>
              <w:spacing w:before="56" w:after="68" w:line="192" w:lineRule="exact"/>
              <w:ind w:left="53"/>
              <w:textAlignment w:val="baseline"/>
              <w:rPr>
                <w:rFonts w:ascii="Cambria" w:eastAsia="Cambria" w:hAnsi="Cambria"/>
                <w:color w:val="000000"/>
                <w:sz w:val="19"/>
              </w:rPr>
            </w:pPr>
            <w:r>
              <w:rPr>
                <w:rFonts w:ascii="Cambria" w:eastAsia="Cambria" w:hAnsi="Cambria"/>
                <w:color w:val="000000"/>
                <w:sz w:val="19"/>
              </w:rPr>
              <w:t>mirex</w:t>
            </w:r>
          </w:p>
        </w:tc>
        <w:tc>
          <w:tcPr>
            <w:tcW w:w="1262" w:type="dxa"/>
            <w:vAlign w:val="center"/>
          </w:tcPr>
          <w:p w14:paraId="1700DF51" w14:textId="77777777" w:rsidR="00835628" w:rsidRDefault="007C6E13">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783DE6F" w14:textId="77777777" w:rsidR="00835628" w:rsidRDefault="007C6E13">
            <w:pPr>
              <w:tabs>
                <w:tab w:val="decimal" w:pos="576"/>
              </w:tabs>
              <w:spacing w:before="66" w:after="5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38F8FEC7" w14:textId="77777777" w:rsidR="00835628" w:rsidRDefault="007C6E13">
            <w:pPr>
              <w:spacing w:before="56" w:after="6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4352FC01" w14:textId="77777777" w:rsidR="00835628" w:rsidRDefault="007C6E13">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619A8B00" w14:textId="77777777" w:rsidR="00835628" w:rsidRDefault="007C6E13">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0D37AA3" w14:textId="77777777" w:rsidR="00835628" w:rsidRDefault="007C6E13">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C146773" w14:textId="77777777" w:rsidR="00835628" w:rsidRDefault="007C6E13">
            <w:pPr>
              <w:spacing w:before="56"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45C46B7" w14:textId="77777777" w:rsidR="00835628" w:rsidRDefault="00835628">
      <w:pPr>
        <w:spacing w:after="376" w:line="20" w:lineRule="exact"/>
      </w:pPr>
    </w:p>
    <w:p w14:paraId="33118EDB" w14:textId="77777777" w:rsidR="00835628" w:rsidRDefault="007C6E13">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43A24020" w14:textId="77777777" w:rsidR="00835628" w:rsidRDefault="007C6E13">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2</w:t>
      </w:r>
    </w:p>
    <w:p w14:paraId="4282D9ED" w14:textId="77777777" w:rsidR="00835628" w:rsidRDefault="00835628">
      <w:pPr>
        <w:sectPr w:rsidR="00835628">
          <w:pgSz w:w="16843" w:h="23803"/>
          <w:pgMar w:top="580" w:right="1771" w:bottom="207" w:left="2093" w:header="720" w:footer="720" w:gutter="0"/>
          <w:cols w:space="720"/>
        </w:sectPr>
      </w:pPr>
    </w:p>
    <w:p w14:paraId="30EF2BD2" w14:textId="77777777" w:rsidR="00835628" w:rsidRDefault="00CE0F1A">
      <w:pPr>
        <w:spacing w:before="27" w:line="259" w:lineRule="exact"/>
        <w:ind w:left="72"/>
        <w:textAlignment w:val="baseline"/>
        <w:rPr>
          <w:rFonts w:ascii="Calibri" w:eastAsia="Calibri" w:hAnsi="Calibri"/>
          <w:b/>
          <w:color w:val="000000"/>
          <w:sz w:val="24"/>
        </w:rPr>
      </w:pPr>
      <w:r>
        <w:lastRenderedPageBreak/>
        <w:pict w14:anchorId="4A11F513">
          <v:shapetype id="_x0000_t202" coordsize="21600,21600" o:spt="202" path="m,l,21600r21600,l21600,xe">
            <v:stroke joinstyle="miter"/>
            <v:path gradientshapeok="t" o:connecttype="rect"/>
          </v:shapetype>
          <v:shape id="_x0000_s0" o:spid="_x0000_s1026" type="#_x0000_t202" style="position:absolute;left:0;text-align:left;margin-left:103.45pt;margin-top:29pt;width:649.2pt;height:44.5pt;z-index:251657728;mso-wrap-distance-left:0;mso-wrap-distance-right:0;mso-position-horizontal-relative:page;mso-position-vertical-relative:page" filled="f" stroked="f">
            <v:textbox inset="0,0,0,0">
              <w:txbxContent>
                <w:tbl>
                  <w:tblPr>
                    <w:tblW w:w="0" w:type="auto"/>
                    <w:tblInd w:w="48" w:type="dxa"/>
                    <w:tblLayout w:type="fixed"/>
                    <w:tblCellMar>
                      <w:left w:w="0" w:type="dxa"/>
                      <w:right w:w="0" w:type="dxa"/>
                    </w:tblCellMar>
                    <w:tblLook w:val="04A0" w:firstRow="1" w:lastRow="0" w:firstColumn="1" w:lastColumn="0" w:noHBand="0" w:noVBand="1"/>
                  </w:tblPr>
                  <w:tblGrid>
                    <w:gridCol w:w="3744"/>
                    <w:gridCol w:w="1237"/>
                    <w:gridCol w:w="1216"/>
                    <w:gridCol w:w="1203"/>
                    <w:gridCol w:w="1523"/>
                    <w:gridCol w:w="1320"/>
                    <w:gridCol w:w="1309"/>
                    <w:gridCol w:w="1384"/>
                  </w:tblGrid>
                  <w:tr w:rsidR="00835628" w14:paraId="11E2C57C" w14:textId="77777777" w:rsidTr="007C6E13">
                    <w:trPr>
                      <w:trHeight w:hRule="exact" w:val="332"/>
                    </w:trPr>
                    <w:tc>
                      <w:tcPr>
                        <w:tcW w:w="3744" w:type="dxa"/>
                        <w:tcBorders>
                          <w:top w:val="single" w:sz="4" w:space="0" w:color="auto"/>
                          <w:left w:val="single" w:sz="4" w:space="0" w:color="auto"/>
                          <w:bottom w:val="single" w:sz="4" w:space="0" w:color="auto"/>
                          <w:right w:val="single" w:sz="4" w:space="0" w:color="auto"/>
                        </w:tcBorders>
                        <w:vAlign w:val="center"/>
                      </w:tcPr>
                      <w:p w14:paraId="771F389D" w14:textId="77777777" w:rsidR="00835628" w:rsidRDefault="007C6E13">
                        <w:pPr>
                          <w:spacing w:before="87" w:after="48" w:line="192" w:lineRule="exact"/>
                          <w:ind w:right="2127"/>
                          <w:jc w:val="right"/>
                          <w:textAlignment w:val="baseline"/>
                          <w:rPr>
                            <w:rFonts w:ascii="Cambria" w:eastAsia="Cambria" w:hAnsi="Cambria"/>
                            <w:color w:val="000000"/>
                            <w:spacing w:val="-8"/>
                            <w:sz w:val="19"/>
                          </w:rPr>
                        </w:pPr>
                        <w:r>
                          <w:rPr>
                            <w:rFonts w:ascii="Cambria" w:eastAsia="Cambria" w:hAnsi="Cambria"/>
                            <w:color w:val="000000"/>
                            <w:spacing w:val="-8"/>
                            <w:sz w:val="19"/>
                          </w:rPr>
                          <w:t>pentachlorobenzene</w:t>
                        </w:r>
                      </w:p>
                    </w:tc>
                    <w:tc>
                      <w:tcPr>
                        <w:tcW w:w="1237" w:type="dxa"/>
                        <w:tcBorders>
                          <w:top w:val="single" w:sz="4" w:space="0" w:color="auto"/>
                          <w:left w:val="single" w:sz="4" w:space="0" w:color="auto"/>
                          <w:bottom w:val="single" w:sz="4" w:space="0" w:color="auto"/>
                          <w:right w:val="single" w:sz="4" w:space="0" w:color="auto"/>
                        </w:tcBorders>
                        <w:vAlign w:val="center"/>
                      </w:tcPr>
                      <w:p w14:paraId="03CBC8EA" w14:textId="77777777" w:rsidR="00835628" w:rsidRDefault="007C6E13">
                        <w:pPr>
                          <w:spacing w:before="9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6" w:type="dxa"/>
                        <w:tcBorders>
                          <w:top w:val="single" w:sz="4" w:space="0" w:color="auto"/>
                          <w:left w:val="single" w:sz="4" w:space="0" w:color="auto"/>
                          <w:bottom w:val="single" w:sz="4" w:space="0" w:color="auto"/>
                          <w:right w:val="single" w:sz="4" w:space="0" w:color="auto"/>
                        </w:tcBorders>
                        <w:vAlign w:val="center"/>
                      </w:tcPr>
                      <w:p w14:paraId="3BE75F72" w14:textId="77777777" w:rsidR="00835628" w:rsidRDefault="007C6E13">
                        <w:pPr>
                          <w:spacing w:before="96"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03" w:type="dxa"/>
                        <w:tcBorders>
                          <w:top w:val="single" w:sz="4" w:space="0" w:color="auto"/>
                          <w:left w:val="single" w:sz="4" w:space="0" w:color="auto"/>
                          <w:bottom w:val="single" w:sz="4" w:space="0" w:color="auto"/>
                          <w:right w:val="single" w:sz="4" w:space="0" w:color="auto"/>
                        </w:tcBorders>
                        <w:vAlign w:val="center"/>
                      </w:tcPr>
                      <w:p w14:paraId="36457939" w14:textId="77777777" w:rsidR="00835628" w:rsidRDefault="007C6E13">
                        <w:pPr>
                          <w:spacing w:before="8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23" w:type="dxa"/>
                        <w:tcBorders>
                          <w:top w:val="single" w:sz="4" w:space="0" w:color="auto"/>
                          <w:left w:val="single" w:sz="4" w:space="0" w:color="auto"/>
                          <w:bottom w:val="single" w:sz="4" w:space="0" w:color="auto"/>
                          <w:right w:val="single" w:sz="4" w:space="0" w:color="auto"/>
                        </w:tcBorders>
                        <w:vAlign w:val="center"/>
                      </w:tcPr>
                      <w:p w14:paraId="22484D43" w14:textId="77777777" w:rsidR="00835628" w:rsidRDefault="007C6E13">
                        <w:pPr>
                          <w:spacing w:before="96" w:after="3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0" w:type="dxa"/>
                        <w:tcBorders>
                          <w:top w:val="single" w:sz="4" w:space="0" w:color="auto"/>
                          <w:left w:val="single" w:sz="4" w:space="0" w:color="auto"/>
                          <w:bottom w:val="single" w:sz="4" w:space="0" w:color="auto"/>
                          <w:right w:val="single" w:sz="4" w:space="0" w:color="auto"/>
                        </w:tcBorders>
                        <w:vAlign w:val="center"/>
                      </w:tcPr>
                      <w:p w14:paraId="4AC8B6BE" w14:textId="77777777" w:rsidR="00835628" w:rsidRDefault="007C6E13">
                        <w:pPr>
                          <w:spacing w:before="9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9" w:type="dxa"/>
                        <w:tcBorders>
                          <w:top w:val="single" w:sz="4" w:space="0" w:color="auto"/>
                          <w:left w:val="single" w:sz="4" w:space="0" w:color="auto"/>
                          <w:bottom w:val="single" w:sz="4" w:space="0" w:color="auto"/>
                          <w:right w:val="single" w:sz="4" w:space="0" w:color="auto"/>
                        </w:tcBorders>
                        <w:vAlign w:val="center"/>
                      </w:tcPr>
                      <w:p w14:paraId="111761BB" w14:textId="77777777" w:rsidR="00835628" w:rsidRDefault="007C6E13">
                        <w:pPr>
                          <w:spacing w:before="9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84" w:type="dxa"/>
                        <w:tcBorders>
                          <w:top w:val="single" w:sz="4" w:space="0" w:color="auto"/>
                          <w:left w:val="single" w:sz="4" w:space="0" w:color="auto"/>
                          <w:bottom w:val="single" w:sz="4" w:space="0" w:color="auto"/>
                          <w:right w:val="single" w:sz="4" w:space="0" w:color="auto"/>
                        </w:tcBorders>
                        <w:vAlign w:val="center"/>
                      </w:tcPr>
                      <w:p w14:paraId="490CFA15" w14:textId="77777777" w:rsidR="00835628" w:rsidRDefault="007C6E13">
                        <w:pPr>
                          <w:spacing w:before="8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D770CA3" w14:textId="77777777" w:rsidTr="007C6E13">
                    <w:trPr>
                      <w:trHeight w:hRule="exact" w:val="11"/>
                    </w:trPr>
                    <w:tc>
                      <w:tcPr>
                        <w:tcW w:w="3744" w:type="dxa"/>
                        <w:tcBorders>
                          <w:top w:val="single" w:sz="4" w:space="0" w:color="auto"/>
                          <w:bottom w:val="single" w:sz="7" w:space="0" w:color="000000"/>
                        </w:tcBorders>
                      </w:tcPr>
                      <w:p w14:paraId="43BECEF5" w14:textId="77777777" w:rsidR="00835628" w:rsidRDefault="00835628"/>
                    </w:tc>
                    <w:tc>
                      <w:tcPr>
                        <w:tcW w:w="1237" w:type="dxa"/>
                        <w:tcBorders>
                          <w:top w:val="single" w:sz="4" w:space="0" w:color="auto"/>
                        </w:tcBorders>
                      </w:tcPr>
                      <w:p w14:paraId="0A166D97" w14:textId="77777777" w:rsidR="00835628" w:rsidRDefault="00835628"/>
                    </w:tc>
                    <w:tc>
                      <w:tcPr>
                        <w:tcW w:w="1216" w:type="dxa"/>
                        <w:tcBorders>
                          <w:top w:val="single" w:sz="4" w:space="0" w:color="auto"/>
                          <w:bottom w:val="single" w:sz="7" w:space="0" w:color="000000"/>
                        </w:tcBorders>
                      </w:tcPr>
                      <w:p w14:paraId="1976F281" w14:textId="77777777" w:rsidR="00835628" w:rsidRDefault="00835628"/>
                    </w:tc>
                    <w:tc>
                      <w:tcPr>
                        <w:tcW w:w="1203" w:type="dxa"/>
                        <w:tcBorders>
                          <w:top w:val="single" w:sz="4" w:space="0" w:color="auto"/>
                        </w:tcBorders>
                      </w:tcPr>
                      <w:p w14:paraId="0341FEA2" w14:textId="77777777" w:rsidR="00835628" w:rsidRDefault="00835628"/>
                    </w:tc>
                    <w:tc>
                      <w:tcPr>
                        <w:tcW w:w="1523" w:type="dxa"/>
                        <w:tcBorders>
                          <w:top w:val="single" w:sz="4" w:space="0" w:color="auto"/>
                          <w:bottom w:val="single" w:sz="7" w:space="0" w:color="000000"/>
                        </w:tcBorders>
                      </w:tcPr>
                      <w:p w14:paraId="15D23012" w14:textId="77777777" w:rsidR="00835628" w:rsidRDefault="00835628"/>
                    </w:tc>
                    <w:tc>
                      <w:tcPr>
                        <w:tcW w:w="1320" w:type="dxa"/>
                        <w:tcBorders>
                          <w:top w:val="single" w:sz="4" w:space="0" w:color="auto"/>
                        </w:tcBorders>
                      </w:tcPr>
                      <w:p w14:paraId="3B8AE441" w14:textId="77777777" w:rsidR="00835628" w:rsidRDefault="00835628"/>
                    </w:tc>
                    <w:tc>
                      <w:tcPr>
                        <w:tcW w:w="1309" w:type="dxa"/>
                        <w:tcBorders>
                          <w:top w:val="single" w:sz="4" w:space="0" w:color="auto"/>
                        </w:tcBorders>
                      </w:tcPr>
                      <w:p w14:paraId="5A63678E" w14:textId="77777777" w:rsidR="00835628" w:rsidRDefault="00835628"/>
                    </w:tc>
                    <w:tc>
                      <w:tcPr>
                        <w:tcW w:w="1384" w:type="dxa"/>
                        <w:tcBorders>
                          <w:top w:val="single" w:sz="4" w:space="0" w:color="auto"/>
                          <w:bottom w:val="single" w:sz="7" w:space="0" w:color="000000"/>
                        </w:tcBorders>
                      </w:tcPr>
                      <w:p w14:paraId="3288998A" w14:textId="77777777" w:rsidR="00835628" w:rsidRDefault="00835628"/>
                    </w:tc>
                  </w:tr>
                </w:tbl>
                <w:p w14:paraId="1B2CAA53" w14:textId="77777777" w:rsidR="00835628" w:rsidRDefault="00835628">
                  <w:pPr>
                    <w:spacing w:after="508" w:line="20" w:lineRule="exact"/>
                  </w:pPr>
                </w:p>
              </w:txbxContent>
            </v:textbox>
            <w10:wrap anchorx="page" anchory="page"/>
          </v:shape>
        </w:pict>
      </w:r>
      <w:r w:rsidR="007C6E13">
        <w:rPr>
          <w:rFonts w:ascii="Calibri" w:eastAsia="Calibri" w:hAnsi="Calibri"/>
          <w:b/>
          <w:color w:val="000000"/>
          <w:sz w:val="24"/>
        </w:rPr>
        <w:t>Table 4: FUNGICIDES</w:t>
      </w:r>
    </w:p>
    <w:p w14:paraId="6270DF25" w14:textId="77777777" w:rsidR="00835628" w:rsidRDefault="00835628">
      <w:pPr>
        <w:spacing w:before="4" w:line="20" w:lineRule="exact"/>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30"/>
        <w:gridCol w:w="1262"/>
        <w:gridCol w:w="1190"/>
        <w:gridCol w:w="1229"/>
        <w:gridCol w:w="1498"/>
        <w:gridCol w:w="1325"/>
        <w:gridCol w:w="1329"/>
        <w:gridCol w:w="1368"/>
      </w:tblGrid>
      <w:tr w:rsidR="00835628" w14:paraId="3E8AF7B1" w14:textId="77777777" w:rsidTr="007C6E13">
        <w:trPr>
          <w:trHeight w:hRule="exact" w:val="470"/>
        </w:trPr>
        <w:tc>
          <w:tcPr>
            <w:tcW w:w="3730" w:type="dxa"/>
            <w:shd w:val="clear" w:color="BDD5DB" w:fill="BDD5DB"/>
            <w:vAlign w:val="center"/>
          </w:tcPr>
          <w:p w14:paraId="1F2D6FB3" w14:textId="77777777" w:rsidR="00835628" w:rsidRDefault="007C6E13">
            <w:pPr>
              <w:spacing w:before="142" w:after="134"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shd w:val="clear" w:color="BDD5DB" w:fill="BDD5DB"/>
            <w:vAlign w:val="center"/>
          </w:tcPr>
          <w:p w14:paraId="2D22F707" w14:textId="77777777" w:rsidR="00835628" w:rsidRDefault="007C6E13">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316B8895" w14:textId="77777777" w:rsidR="00835628" w:rsidRDefault="007C6E13">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05638916" w14:textId="77777777" w:rsidR="00835628" w:rsidRDefault="007C6E13">
            <w:pPr>
              <w:spacing w:before="142" w:after="134"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shd w:val="clear" w:color="BDD5DB" w:fill="BDD5DB"/>
          </w:tcPr>
          <w:p w14:paraId="568EB302" w14:textId="77777777" w:rsidR="00835628" w:rsidRDefault="007C6E13">
            <w:pPr>
              <w:spacing w:after="9" w:line="228"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3B763F66" w14:textId="1FF41D33" w:rsidR="00835628" w:rsidRDefault="007C6E13">
            <w:pPr>
              <w:spacing w:after="9"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E0F1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CE0F1A">
              <w:rPr>
                <w:rFonts w:ascii="Cambria" w:eastAsia="Cambria" w:hAnsi="Cambria"/>
                <w:b/>
                <w:color w:val="000000"/>
                <w:spacing w:val="-19"/>
                <w:sz w:val="18"/>
              </w:rPr>
              <w:t xml:space="preserve"> </w:t>
            </w:r>
            <w:r w:rsidR="00CE0F1A">
              <w:rPr>
                <w:rFonts w:ascii="Cambria" w:eastAsia="Cambria" w:hAnsi="Cambria"/>
                <w:b/>
                <w:color w:val="000000"/>
                <w:spacing w:val="-19"/>
                <w:sz w:val="18"/>
              </w:rPr>
              <w:t>½ MRL</w:t>
            </w:r>
          </w:p>
        </w:tc>
        <w:tc>
          <w:tcPr>
            <w:tcW w:w="1329" w:type="dxa"/>
            <w:shd w:val="clear" w:color="BDD5DB" w:fill="BDD5DB"/>
          </w:tcPr>
          <w:p w14:paraId="426B0691" w14:textId="6C877263" w:rsidR="00835628" w:rsidRDefault="007C6E13">
            <w:pPr>
              <w:spacing w:after="9"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sidR="00CE0F1A">
              <w:rPr>
                <w:rFonts w:ascii="Cambria" w:eastAsia="Cambria" w:hAnsi="Cambria"/>
                <w:b/>
                <w:color w:val="000000"/>
                <w:sz w:val="18"/>
                <w:vertAlign w:val="superscript"/>
              </w:rPr>
              <w:t xml:space="preserve"> </w:t>
            </w:r>
            <w:r w:rsidR="00CE0F1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68" w:type="dxa"/>
            <w:shd w:val="clear" w:color="BDD5DB" w:fill="BDD5DB"/>
            <w:vAlign w:val="center"/>
          </w:tcPr>
          <w:p w14:paraId="1EE7D2B4" w14:textId="77777777" w:rsidR="00835628" w:rsidRDefault="007C6E13">
            <w:pPr>
              <w:spacing w:before="142" w:after="13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35628" w14:paraId="7854C881" w14:textId="77777777" w:rsidTr="007C6E13">
        <w:trPr>
          <w:trHeight w:hRule="exact" w:val="279"/>
        </w:trPr>
        <w:tc>
          <w:tcPr>
            <w:tcW w:w="3730" w:type="dxa"/>
            <w:vAlign w:val="center"/>
          </w:tcPr>
          <w:p w14:paraId="744D12E5" w14:textId="77777777" w:rsidR="00835628" w:rsidRDefault="007C6E13">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amisulbrom</w:t>
            </w:r>
          </w:p>
        </w:tc>
        <w:tc>
          <w:tcPr>
            <w:tcW w:w="1262" w:type="dxa"/>
            <w:vAlign w:val="center"/>
          </w:tcPr>
          <w:p w14:paraId="4BDAD3FA"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502F02B" w14:textId="77777777" w:rsidR="00835628" w:rsidRDefault="007C6E13">
            <w:pPr>
              <w:tabs>
                <w:tab w:val="decimal" w:pos="576"/>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CC46CFF" w14:textId="77777777" w:rsidR="00835628" w:rsidRDefault="007C6E13">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16966880"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333C5B4"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4343DA5"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32D9FB6" w14:textId="77777777" w:rsidR="00835628" w:rsidRDefault="007C6E13">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5F9A38E" w14:textId="77777777" w:rsidTr="007C6E13">
        <w:trPr>
          <w:trHeight w:hRule="exact" w:val="302"/>
        </w:trPr>
        <w:tc>
          <w:tcPr>
            <w:tcW w:w="3730" w:type="dxa"/>
            <w:vAlign w:val="center"/>
          </w:tcPr>
          <w:p w14:paraId="679CF053" w14:textId="77777777" w:rsidR="00835628" w:rsidRDefault="007C6E13">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azoxystrobin</w:t>
            </w:r>
          </w:p>
        </w:tc>
        <w:tc>
          <w:tcPr>
            <w:tcW w:w="1262" w:type="dxa"/>
            <w:vAlign w:val="center"/>
          </w:tcPr>
          <w:p w14:paraId="0ABC9CE9"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0DC5AAF" w14:textId="77777777" w:rsidR="00835628" w:rsidRDefault="007C6E13">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08F9C5B"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406E0C0D"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8D12E84"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BF273BD"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F4F082E"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8010072" w14:textId="77777777" w:rsidTr="007C6E13">
        <w:trPr>
          <w:trHeight w:hRule="exact" w:val="288"/>
        </w:trPr>
        <w:tc>
          <w:tcPr>
            <w:tcW w:w="3730" w:type="dxa"/>
            <w:vAlign w:val="center"/>
          </w:tcPr>
          <w:p w14:paraId="75044611" w14:textId="77777777" w:rsidR="00835628" w:rsidRDefault="007C6E13">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benzovindiflupyr</w:t>
            </w:r>
          </w:p>
        </w:tc>
        <w:tc>
          <w:tcPr>
            <w:tcW w:w="1262" w:type="dxa"/>
            <w:vAlign w:val="center"/>
          </w:tcPr>
          <w:p w14:paraId="4000DEF4"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C761C51" w14:textId="77777777" w:rsidR="00835628" w:rsidRDefault="007C6E13">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A293BEC" w14:textId="77777777" w:rsidR="00835628" w:rsidRDefault="007C6E1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7AECA72B"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63D6260A"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97E2C92"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88095D5" w14:textId="77777777" w:rsidR="00835628" w:rsidRDefault="007C6E1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C298C6A" w14:textId="77777777" w:rsidTr="007C6E13">
        <w:trPr>
          <w:trHeight w:hRule="exact" w:val="283"/>
        </w:trPr>
        <w:tc>
          <w:tcPr>
            <w:tcW w:w="3730" w:type="dxa"/>
            <w:vAlign w:val="center"/>
          </w:tcPr>
          <w:p w14:paraId="497AD6C0" w14:textId="77777777" w:rsidR="00835628" w:rsidRDefault="007C6E13">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bixafen</w:t>
            </w:r>
          </w:p>
        </w:tc>
        <w:tc>
          <w:tcPr>
            <w:tcW w:w="1262" w:type="dxa"/>
            <w:vAlign w:val="center"/>
          </w:tcPr>
          <w:p w14:paraId="088D6C94"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48B21AA" w14:textId="77777777" w:rsidR="00835628" w:rsidRDefault="007C6E13">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8973D90" w14:textId="77777777" w:rsidR="00835628" w:rsidRDefault="007C6E1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498" w:type="dxa"/>
            <w:vAlign w:val="center"/>
          </w:tcPr>
          <w:p w14:paraId="3D21B01A"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06DB9C6"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C7CC317"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954FAE1" w14:textId="77777777" w:rsidR="00835628" w:rsidRDefault="007C6E1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8EA8339" w14:textId="77777777" w:rsidTr="007C6E13">
        <w:trPr>
          <w:trHeight w:hRule="exact" w:val="288"/>
        </w:trPr>
        <w:tc>
          <w:tcPr>
            <w:tcW w:w="3730" w:type="dxa"/>
            <w:vAlign w:val="center"/>
          </w:tcPr>
          <w:p w14:paraId="70FC8FF4" w14:textId="77777777" w:rsidR="00835628" w:rsidRDefault="007C6E13">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boscalid</w:t>
            </w:r>
          </w:p>
        </w:tc>
        <w:tc>
          <w:tcPr>
            <w:tcW w:w="1262" w:type="dxa"/>
            <w:vAlign w:val="center"/>
          </w:tcPr>
          <w:p w14:paraId="242B6E7E"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13A8C26" w14:textId="77777777" w:rsidR="00835628" w:rsidRDefault="007C6E13">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E1F665F"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498" w:type="dxa"/>
            <w:vAlign w:val="center"/>
          </w:tcPr>
          <w:p w14:paraId="05A718D1"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66FB648"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6B0D660"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91D0235"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93B7961" w14:textId="77777777" w:rsidTr="007C6E13">
        <w:trPr>
          <w:trHeight w:hRule="exact" w:val="303"/>
        </w:trPr>
        <w:tc>
          <w:tcPr>
            <w:tcW w:w="3730" w:type="dxa"/>
            <w:vAlign w:val="center"/>
          </w:tcPr>
          <w:p w14:paraId="47B8DEA0" w14:textId="77777777" w:rsidR="00835628" w:rsidRDefault="007C6E13">
            <w:pPr>
              <w:spacing w:before="58" w:after="48" w:line="192" w:lineRule="exact"/>
              <w:ind w:left="48"/>
              <w:textAlignment w:val="baseline"/>
              <w:rPr>
                <w:rFonts w:ascii="Cambria" w:eastAsia="Cambria" w:hAnsi="Cambria"/>
                <w:color w:val="000000"/>
                <w:sz w:val="19"/>
              </w:rPr>
            </w:pPr>
            <w:r>
              <w:rPr>
                <w:rFonts w:ascii="Cambria" w:eastAsia="Cambria" w:hAnsi="Cambria"/>
                <w:color w:val="000000"/>
                <w:sz w:val="19"/>
              </w:rPr>
              <w:t>carbendazim</w:t>
            </w:r>
          </w:p>
        </w:tc>
        <w:tc>
          <w:tcPr>
            <w:tcW w:w="1262" w:type="dxa"/>
            <w:vAlign w:val="center"/>
          </w:tcPr>
          <w:p w14:paraId="1A416D74"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B10C000" w14:textId="77777777" w:rsidR="00835628" w:rsidRDefault="007C6E13">
            <w:pPr>
              <w:tabs>
                <w:tab w:val="decimal" w:pos="576"/>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CA29711" w14:textId="77777777" w:rsidR="00835628" w:rsidRDefault="007C6E13">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498" w:type="dxa"/>
            <w:vAlign w:val="center"/>
          </w:tcPr>
          <w:p w14:paraId="748A438F"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74EC3BA"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3B79D4D"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61A47A5" w14:textId="77777777" w:rsidR="00835628" w:rsidRDefault="007C6E13">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E13394F" w14:textId="77777777" w:rsidTr="007C6E13">
        <w:trPr>
          <w:trHeight w:hRule="exact" w:val="278"/>
        </w:trPr>
        <w:tc>
          <w:tcPr>
            <w:tcW w:w="3730" w:type="dxa"/>
            <w:vAlign w:val="center"/>
          </w:tcPr>
          <w:p w14:paraId="09AC626C" w14:textId="77777777" w:rsidR="00835628" w:rsidRDefault="007C6E13">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cyproconazole</w:t>
            </w:r>
          </w:p>
        </w:tc>
        <w:tc>
          <w:tcPr>
            <w:tcW w:w="1262" w:type="dxa"/>
            <w:vAlign w:val="center"/>
          </w:tcPr>
          <w:p w14:paraId="35487717" w14:textId="77777777" w:rsidR="00835628" w:rsidRDefault="007C6E1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80D8D7D" w14:textId="77777777" w:rsidR="00835628" w:rsidRDefault="007C6E13">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AF9CFF8" w14:textId="77777777" w:rsidR="00835628" w:rsidRDefault="007C6E13">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498" w:type="dxa"/>
            <w:vAlign w:val="center"/>
          </w:tcPr>
          <w:p w14:paraId="5CAC5BF2" w14:textId="77777777" w:rsidR="00835628" w:rsidRDefault="007C6E1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B5040AF" w14:textId="77777777" w:rsidR="00835628" w:rsidRDefault="007C6E1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0CE5763" w14:textId="77777777" w:rsidR="00835628" w:rsidRDefault="007C6E1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6FB3453" w14:textId="77777777" w:rsidR="00835628" w:rsidRDefault="007C6E13">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66FA43FC" w14:textId="77777777" w:rsidTr="007C6E13">
        <w:trPr>
          <w:trHeight w:hRule="exact" w:val="293"/>
        </w:trPr>
        <w:tc>
          <w:tcPr>
            <w:tcW w:w="3730" w:type="dxa"/>
            <w:vAlign w:val="center"/>
          </w:tcPr>
          <w:p w14:paraId="628A4791" w14:textId="77777777" w:rsidR="00835628" w:rsidRDefault="007C6E13">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difenoconazole</w:t>
            </w:r>
          </w:p>
        </w:tc>
        <w:tc>
          <w:tcPr>
            <w:tcW w:w="1262" w:type="dxa"/>
            <w:vAlign w:val="center"/>
          </w:tcPr>
          <w:p w14:paraId="6DE86488"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765B3F7" w14:textId="77777777" w:rsidR="00835628" w:rsidRDefault="007C6E13">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3B5B643"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4D1E16A2"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6572D14"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9692525"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1C2BDDB"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E530E3D" w14:textId="77777777" w:rsidTr="007C6E13">
        <w:trPr>
          <w:trHeight w:hRule="exact" w:val="298"/>
        </w:trPr>
        <w:tc>
          <w:tcPr>
            <w:tcW w:w="3730" w:type="dxa"/>
            <w:vAlign w:val="center"/>
          </w:tcPr>
          <w:p w14:paraId="2A0F1B0D" w14:textId="77777777" w:rsidR="00835628" w:rsidRDefault="007C6E13">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epoxiconazole</w:t>
            </w:r>
          </w:p>
        </w:tc>
        <w:tc>
          <w:tcPr>
            <w:tcW w:w="1262" w:type="dxa"/>
            <w:vAlign w:val="center"/>
          </w:tcPr>
          <w:p w14:paraId="208D88E8"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0C9F52F" w14:textId="77777777" w:rsidR="00835628" w:rsidRDefault="007C6E13">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ED0022A"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5CEFC2EC"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515C461"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F1BA59D"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2AD52EC"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C405DCD" w14:textId="77777777" w:rsidTr="007C6E13">
        <w:trPr>
          <w:trHeight w:hRule="exact" w:val="292"/>
        </w:trPr>
        <w:tc>
          <w:tcPr>
            <w:tcW w:w="3730" w:type="dxa"/>
            <w:vAlign w:val="center"/>
          </w:tcPr>
          <w:p w14:paraId="23560038" w14:textId="77777777" w:rsidR="00835628" w:rsidRDefault="007C6E13">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fenhexamid</w:t>
            </w:r>
          </w:p>
        </w:tc>
        <w:tc>
          <w:tcPr>
            <w:tcW w:w="1262" w:type="dxa"/>
            <w:vAlign w:val="center"/>
          </w:tcPr>
          <w:p w14:paraId="355337D1"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4910DBD" w14:textId="77777777" w:rsidR="00835628" w:rsidRDefault="007C6E13">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BC8EA12" w14:textId="77777777" w:rsidR="00835628" w:rsidRDefault="007C6E13">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45C88948"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394779B4"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614D379"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8017DB4" w14:textId="77777777" w:rsidR="00835628" w:rsidRDefault="007C6E13">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1A4A0E8" w14:textId="77777777" w:rsidTr="007C6E13">
        <w:trPr>
          <w:trHeight w:hRule="exact" w:val="288"/>
        </w:trPr>
        <w:tc>
          <w:tcPr>
            <w:tcW w:w="3730" w:type="dxa"/>
            <w:vAlign w:val="center"/>
          </w:tcPr>
          <w:p w14:paraId="6C5B3B2A" w14:textId="77777777" w:rsidR="00835628" w:rsidRDefault="007C6E13">
            <w:pPr>
              <w:spacing w:before="48" w:after="33" w:line="193" w:lineRule="exact"/>
              <w:ind w:left="48"/>
              <w:textAlignment w:val="baseline"/>
              <w:rPr>
                <w:rFonts w:ascii="Cambria" w:eastAsia="Cambria" w:hAnsi="Cambria"/>
                <w:color w:val="000000"/>
                <w:sz w:val="19"/>
              </w:rPr>
            </w:pPr>
            <w:r>
              <w:rPr>
                <w:rFonts w:ascii="Cambria" w:eastAsia="Cambria" w:hAnsi="Cambria"/>
                <w:color w:val="000000"/>
                <w:sz w:val="19"/>
              </w:rPr>
              <w:t>fenpyrazamine</w:t>
            </w:r>
          </w:p>
        </w:tc>
        <w:tc>
          <w:tcPr>
            <w:tcW w:w="1262" w:type="dxa"/>
            <w:vAlign w:val="center"/>
          </w:tcPr>
          <w:p w14:paraId="02F9B538"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0A9DBAB" w14:textId="77777777" w:rsidR="00835628" w:rsidRDefault="007C6E13">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F5CFD0C" w14:textId="77777777" w:rsidR="00835628" w:rsidRDefault="007C6E13">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3D64A29B"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8BEE7B4"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ECBC49A"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A42041D" w14:textId="77777777" w:rsidR="00835628" w:rsidRDefault="007C6E13">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1BE2629" w14:textId="77777777" w:rsidTr="007C6E13">
        <w:trPr>
          <w:trHeight w:hRule="exact" w:val="284"/>
        </w:trPr>
        <w:tc>
          <w:tcPr>
            <w:tcW w:w="3730" w:type="dxa"/>
            <w:vAlign w:val="center"/>
          </w:tcPr>
          <w:p w14:paraId="13BDABFE" w14:textId="77777777" w:rsidR="00835628" w:rsidRDefault="007C6E13">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fludioxonil</w:t>
            </w:r>
          </w:p>
        </w:tc>
        <w:tc>
          <w:tcPr>
            <w:tcW w:w="1262" w:type="dxa"/>
            <w:vAlign w:val="center"/>
          </w:tcPr>
          <w:p w14:paraId="6E7BDC3A"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0BC9CAD" w14:textId="77777777" w:rsidR="00835628" w:rsidRDefault="007C6E13">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ED35935" w14:textId="77777777" w:rsidR="00835628" w:rsidRDefault="007C6E13">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0D124795"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150E664"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7A333D6"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B088AB4" w14:textId="77777777" w:rsidR="00835628" w:rsidRDefault="007C6E13">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1EBACEE" w14:textId="77777777" w:rsidTr="007C6E13">
        <w:trPr>
          <w:trHeight w:hRule="exact" w:val="288"/>
        </w:trPr>
        <w:tc>
          <w:tcPr>
            <w:tcW w:w="3730" w:type="dxa"/>
            <w:vAlign w:val="center"/>
          </w:tcPr>
          <w:p w14:paraId="46CAB5A8" w14:textId="77777777" w:rsidR="00835628" w:rsidRDefault="007C6E13">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fluopicolide</w:t>
            </w:r>
          </w:p>
        </w:tc>
        <w:tc>
          <w:tcPr>
            <w:tcW w:w="1262" w:type="dxa"/>
            <w:vAlign w:val="center"/>
          </w:tcPr>
          <w:p w14:paraId="69A7C1CD"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3C2B228" w14:textId="77777777" w:rsidR="00835628" w:rsidRDefault="007C6E13">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F399CD2"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2041FA89"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E350FDF"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4AE9707"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8E4F082"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76052E5" w14:textId="77777777" w:rsidTr="007C6E13">
        <w:trPr>
          <w:trHeight w:hRule="exact" w:val="292"/>
        </w:trPr>
        <w:tc>
          <w:tcPr>
            <w:tcW w:w="3730" w:type="dxa"/>
            <w:vAlign w:val="center"/>
          </w:tcPr>
          <w:p w14:paraId="3955EA0C" w14:textId="77777777" w:rsidR="00835628" w:rsidRDefault="007C6E13">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fluopyram</w:t>
            </w:r>
          </w:p>
        </w:tc>
        <w:tc>
          <w:tcPr>
            <w:tcW w:w="1262" w:type="dxa"/>
            <w:vAlign w:val="center"/>
          </w:tcPr>
          <w:p w14:paraId="3000A20E"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355C8CE" w14:textId="77777777" w:rsidR="00835628" w:rsidRDefault="007C6E13">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D0558E2"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412FABF8"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CE52913"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E65B1E4"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E66588F"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59223356" w14:textId="77777777" w:rsidTr="007C6E13">
        <w:trPr>
          <w:trHeight w:hRule="exact" w:val="288"/>
        </w:trPr>
        <w:tc>
          <w:tcPr>
            <w:tcW w:w="3730" w:type="dxa"/>
            <w:vAlign w:val="center"/>
          </w:tcPr>
          <w:p w14:paraId="0558F93B" w14:textId="77777777" w:rsidR="00835628" w:rsidRDefault="007C6E13">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fluquinconazole</w:t>
            </w:r>
          </w:p>
        </w:tc>
        <w:tc>
          <w:tcPr>
            <w:tcW w:w="1262" w:type="dxa"/>
            <w:vAlign w:val="center"/>
          </w:tcPr>
          <w:p w14:paraId="415DFE56"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DF30208" w14:textId="77777777" w:rsidR="00835628" w:rsidRDefault="007C6E13">
            <w:pPr>
              <w:tabs>
                <w:tab w:val="decimal" w:pos="576"/>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EA1D01C"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98" w:type="dxa"/>
            <w:vAlign w:val="center"/>
          </w:tcPr>
          <w:p w14:paraId="20B9AEE5"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0E775040"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24E5E8D"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38DFCA5"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4A8215C" w14:textId="77777777" w:rsidTr="007C6E13">
        <w:trPr>
          <w:trHeight w:hRule="exact" w:val="303"/>
        </w:trPr>
        <w:tc>
          <w:tcPr>
            <w:tcW w:w="3730" w:type="dxa"/>
            <w:vAlign w:val="center"/>
          </w:tcPr>
          <w:p w14:paraId="10184B94" w14:textId="77777777" w:rsidR="00835628" w:rsidRDefault="007C6E13">
            <w:pPr>
              <w:spacing w:before="58" w:after="53" w:line="192" w:lineRule="exact"/>
              <w:ind w:left="48"/>
              <w:textAlignment w:val="baseline"/>
              <w:rPr>
                <w:rFonts w:ascii="Cambria" w:eastAsia="Cambria" w:hAnsi="Cambria"/>
                <w:color w:val="000000"/>
                <w:sz w:val="19"/>
              </w:rPr>
            </w:pPr>
            <w:r>
              <w:rPr>
                <w:rFonts w:ascii="Cambria" w:eastAsia="Cambria" w:hAnsi="Cambria"/>
                <w:color w:val="000000"/>
                <w:sz w:val="19"/>
              </w:rPr>
              <w:t>flutriafol</w:t>
            </w:r>
          </w:p>
        </w:tc>
        <w:tc>
          <w:tcPr>
            <w:tcW w:w="1262" w:type="dxa"/>
            <w:vAlign w:val="center"/>
          </w:tcPr>
          <w:p w14:paraId="0F181E5F" w14:textId="77777777" w:rsidR="00835628" w:rsidRDefault="007C6E13">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B51DF6E" w14:textId="77777777" w:rsidR="00835628" w:rsidRDefault="007C6E13">
            <w:pPr>
              <w:tabs>
                <w:tab w:val="decimal" w:pos="576"/>
              </w:tabs>
              <w:spacing w:before="67" w:after="4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EF54C49" w14:textId="77777777" w:rsidR="00835628" w:rsidRDefault="007C6E13">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237C77BE" w14:textId="77777777" w:rsidR="00835628" w:rsidRDefault="007C6E13">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90A8B29" w14:textId="77777777" w:rsidR="00835628" w:rsidRDefault="007C6E13">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489AD9D" w14:textId="77777777" w:rsidR="00835628" w:rsidRDefault="007C6E13">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0D6347B" w14:textId="77777777" w:rsidR="00835628" w:rsidRDefault="007C6E13">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EF6E581" w14:textId="77777777" w:rsidTr="007C6E13">
        <w:trPr>
          <w:trHeight w:hRule="exact" w:val="278"/>
        </w:trPr>
        <w:tc>
          <w:tcPr>
            <w:tcW w:w="3730" w:type="dxa"/>
            <w:vAlign w:val="center"/>
          </w:tcPr>
          <w:p w14:paraId="011495A0" w14:textId="77777777" w:rsidR="00835628" w:rsidRDefault="007C6E13">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fluxapyroxad</w:t>
            </w:r>
          </w:p>
        </w:tc>
        <w:tc>
          <w:tcPr>
            <w:tcW w:w="1262" w:type="dxa"/>
            <w:vAlign w:val="center"/>
          </w:tcPr>
          <w:p w14:paraId="0DBCCE61"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F461C02" w14:textId="77777777" w:rsidR="00835628" w:rsidRDefault="007C6E13">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FAD439E" w14:textId="77777777" w:rsidR="00835628" w:rsidRDefault="007C6E13">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1507E027"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6A2EE892"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49D0FEB"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8786CE9" w14:textId="77777777" w:rsidR="00835628" w:rsidRDefault="007C6E13">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C5EFFEB" w14:textId="77777777" w:rsidTr="007C6E13">
        <w:trPr>
          <w:trHeight w:hRule="exact" w:val="293"/>
        </w:trPr>
        <w:tc>
          <w:tcPr>
            <w:tcW w:w="3730" w:type="dxa"/>
            <w:vAlign w:val="center"/>
          </w:tcPr>
          <w:p w14:paraId="60CF9546" w14:textId="77777777" w:rsidR="00835628" w:rsidRDefault="007C6E13">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imazalil</w:t>
            </w:r>
          </w:p>
        </w:tc>
        <w:tc>
          <w:tcPr>
            <w:tcW w:w="1262" w:type="dxa"/>
            <w:vAlign w:val="center"/>
          </w:tcPr>
          <w:p w14:paraId="169E91BF"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C4A14C4" w14:textId="77777777" w:rsidR="00835628" w:rsidRDefault="007C6E13">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10B8EE1"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37501E3"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AD64B7D"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A1AD513"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26D0B81"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15E2873" w14:textId="77777777" w:rsidTr="007C6E13">
        <w:trPr>
          <w:trHeight w:hRule="exact" w:val="288"/>
        </w:trPr>
        <w:tc>
          <w:tcPr>
            <w:tcW w:w="3730" w:type="dxa"/>
            <w:vAlign w:val="center"/>
          </w:tcPr>
          <w:p w14:paraId="638CD314" w14:textId="77777777" w:rsidR="00835628" w:rsidRDefault="007C6E13">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isofetamid</w:t>
            </w:r>
          </w:p>
        </w:tc>
        <w:tc>
          <w:tcPr>
            <w:tcW w:w="1262" w:type="dxa"/>
            <w:vAlign w:val="center"/>
          </w:tcPr>
          <w:p w14:paraId="2C8A9815"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BF93418" w14:textId="77777777" w:rsidR="00835628" w:rsidRDefault="007C6E13">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2506E17"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629C1503"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8DEF7D3"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CD61B11"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CD9249A"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4DC96EF" w14:textId="77777777" w:rsidTr="007C6E13">
        <w:trPr>
          <w:trHeight w:hRule="exact" w:val="293"/>
        </w:trPr>
        <w:tc>
          <w:tcPr>
            <w:tcW w:w="3730" w:type="dxa"/>
            <w:vAlign w:val="center"/>
          </w:tcPr>
          <w:p w14:paraId="04428B0A" w14:textId="77777777" w:rsidR="00835628" w:rsidRDefault="007C6E13">
            <w:pPr>
              <w:spacing w:before="57" w:after="43" w:line="193" w:lineRule="exact"/>
              <w:ind w:left="48"/>
              <w:textAlignment w:val="baseline"/>
              <w:rPr>
                <w:rFonts w:ascii="Cambria" w:eastAsia="Cambria" w:hAnsi="Cambria"/>
                <w:color w:val="000000"/>
                <w:sz w:val="19"/>
              </w:rPr>
            </w:pPr>
            <w:r>
              <w:rPr>
                <w:rFonts w:ascii="Cambria" w:eastAsia="Cambria" w:hAnsi="Cambria"/>
                <w:color w:val="000000"/>
                <w:sz w:val="19"/>
              </w:rPr>
              <w:t>isopyrazam</w:t>
            </w:r>
          </w:p>
        </w:tc>
        <w:tc>
          <w:tcPr>
            <w:tcW w:w="1262" w:type="dxa"/>
            <w:vAlign w:val="center"/>
          </w:tcPr>
          <w:p w14:paraId="07DCA826"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72B5F0B" w14:textId="77777777" w:rsidR="00835628" w:rsidRDefault="007C6E13">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5EA0D67" w14:textId="77777777" w:rsidR="00835628" w:rsidRDefault="007C6E13">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498" w:type="dxa"/>
            <w:vAlign w:val="center"/>
          </w:tcPr>
          <w:p w14:paraId="4F10EB2E"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71B177B"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560A65F"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7DB5870" w14:textId="77777777" w:rsidR="00835628" w:rsidRDefault="007C6E13">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259C159" w14:textId="77777777" w:rsidTr="007C6E13">
        <w:trPr>
          <w:trHeight w:hRule="exact" w:val="288"/>
        </w:trPr>
        <w:tc>
          <w:tcPr>
            <w:tcW w:w="3730" w:type="dxa"/>
            <w:vAlign w:val="center"/>
          </w:tcPr>
          <w:p w14:paraId="3D9704EC" w14:textId="77777777" w:rsidR="00835628" w:rsidRDefault="007C6E13">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mandestrobin</w:t>
            </w:r>
          </w:p>
        </w:tc>
        <w:tc>
          <w:tcPr>
            <w:tcW w:w="1262" w:type="dxa"/>
            <w:vAlign w:val="center"/>
          </w:tcPr>
          <w:p w14:paraId="65A4B11E"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A2BAE80" w14:textId="77777777" w:rsidR="00835628" w:rsidRDefault="007C6E13">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8D26633"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3AA79C8D"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B2DA7F6"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19160EF"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1407F20"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68CF180A" w14:textId="77777777" w:rsidTr="007C6E13">
        <w:trPr>
          <w:trHeight w:hRule="exact" w:val="293"/>
        </w:trPr>
        <w:tc>
          <w:tcPr>
            <w:tcW w:w="3730" w:type="dxa"/>
            <w:vAlign w:val="center"/>
          </w:tcPr>
          <w:p w14:paraId="185B3B31" w14:textId="77777777" w:rsidR="00835628" w:rsidRDefault="007C6E13">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mefentrifluconazole</w:t>
            </w:r>
          </w:p>
        </w:tc>
        <w:tc>
          <w:tcPr>
            <w:tcW w:w="1262" w:type="dxa"/>
            <w:vAlign w:val="center"/>
          </w:tcPr>
          <w:p w14:paraId="7EFA81B1"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B4E5AA9" w14:textId="77777777" w:rsidR="00835628" w:rsidRDefault="007C6E13">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7F8ECDF"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498" w:type="dxa"/>
            <w:vAlign w:val="center"/>
          </w:tcPr>
          <w:p w14:paraId="63A3FB01"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4E146F5"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16BE690"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379200B"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13072AA" w14:textId="77777777" w:rsidTr="007C6E13">
        <w:trPr>
          <w:trHeight w:hRule="exact" w:val="288"/>
        </w:trPr>
        <w:tc>
          <w:tcPr>
            <w:tcW w:w="3730" w:type="dxa"/>
            <w:vAlign w:val="center"/>
          </w:tcPr>
          <w:p w14:paraId="6BDA33DD" w14:textId="77777777" w:rsidR="00835628" w:rsidRDefault="007C6E13">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procymidone</w:t>
            </w:r>
          </w:p>
        </w:tc>
        <w:tc>
          <w:tcPr>
            <w:tcW w:w="1262" w:type="dxa"/>
            <w:vAlign w:val="center"/>
          </w:tcPr>
          <w:p w14:paraId="2D048545"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17975C5" w14:textId="77777777" w:rsidR="00835628" w:rsidRDefault="007C6E13">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BA7C7E7"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498" w:type="dxa"/>
            <w:vAlign w:val="center"/>
          </w:tcPr>
          <w:p w14:paraId="7EACD1BD"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6F74448"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7036B7B"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93F01AE"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F17DC21" w14:textId="77777777" w:rsidTr="007C6E13">
        <w:trPr>
          <w:trHeight w:hRule="exact" w:val="292"/>
        </w:trPr>
        <w:tc>
          <w:tcPr>
            <w:tcW w:w="3730" w:type="dxa"/>
            <w:vAlign w:val="center"/>
          </w:tcPr>
          <w:p w14:paraId="3AABA060" w14:textId="77777777" w:rsidR="00835628" w:rsidRDefault="007C6E13">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propamocarb</w:t>
            </w:r>
          </w:p>
        </w:tc>
        <w:tc>
          <w:tcPr>
            <w:tcW w:w="1262" w:type="dxa"/>
            <w:vAlign w:val="center"/>
          </w:tcPr>
          <w:p w14:paraId="65345AB1"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488191C" w14:textId="77777777" w:rsidR="00835628" w:rsidRDefault="007C6E13">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43814BA"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467FD6F9"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3166D929"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1A5D767"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2457EA1"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50E7212" w14:textId="77777777" w:rsidTr="007C6E13">
        <w:trPr>
          <w:trHeight w:hRule="exact" w:val="298"/>
        </w:trPr>
        <w:tc>
          <w:tcPr>
            <w:tcW w:w="3730" w:type="dxa"/>
            <w:vAlign w:val="center"/>
          </w:tcPr>
          <w:p w14:paraId="71649834" w14:textId="77777777" w:rsidR="00835628" w:rsidRDefault="007C6E13">
            <w:pPr>
              <w:spacing w:before="58" w:after="43" w:line="192" w:lineRule="exact"/>
              <w:ind w:left="48"/>
              <w:textAlignment w:val="baseline"/>
              <w:rPr>
                <w:rFonts w:ascii="Cambria" w:eastAsia="Cambria" w:hAnsi="Cambria"/>
                <w:color w:val="000000"/>
                <w:sz w:val="19"/>
              </w:rPr>
            </w:pPr>
            <w:r>
              <w:rPr>
                <w:rFonts w:ascii="Cambria" w:eastAsia="Cambria" w:hAnsi="Cambria"/>
                <w:color w:val="000000"/>
                <w:sz w:val="19"/>
              </w:rPr>
              <w:t>propiconazole</w:t>
            </w:r>
          </w:p>
        </w:tc>
        <w:tc>
          <w:tcPr>
            <w:tcW w:w="1262" w:type="dxa"/>
            <w:vAlign w:val="center"/>
          </w:tcPr>
          <w:p w14:paraId="3B300843"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CB9D878" w14:textId="77777777" w:rsidR="00835628" w:rsidRDefault="007C6E13">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0B23D2C" w14:textId="77777777" w:rsidR="00835628" w:rsidRDefault="007C6E13">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10E1A910"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3C1F89C1"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0F47AC5"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E16A03F" w14:textId="77777777" w:rsidR="00835628" w:rsidRDefault="007C6E13">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B292817" w14:textId="77777777" w:rsidTr="007C6E13">
        <w:trPr>
          <w:trHeight w:hRule="exact" w:val="283"/>
        </w:trPr>
        <w:tc>
          <w:tcPr>
            <w:tcW w:w="3730" w:type="dxa"/>
            <w:vAlign w:val="center"/>
          </w:tcPr>
          <w:p w14:paraId="363AE692" w14:textId="77777777" w:rsidR="00835628" w:rsidRDefault="007C6E13">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proquinazid</w:t>
            </w:r>
          </w:p>
        </w:tc>
        <w:tc>
          <w:tcPr>
            <w:tcW w:w="1262" w:type="dxa"/>
            <w:vAlign w:val="center"/>
          </w:tcPr>
          <w:p w14:paraId="0CAC3434" w14:textId="77777777" w:rsidR="00835628" w:rsidRDefault="007C6E13">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55B551B" w14:textId="77777777" w:rsidR="00835628" w:rsidRDefault="007C6E13">
            <w:pPr>
              <w:tabs>
                <w:tab w:val="decimal" w:pos="576"/>
              </w:tabs>
              <w:spacing w:before="5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BDCB8B6" w14:textId="77777777" w:rsidR="00835628" w:rsidRDefault="007C6E13">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3DA6F808" w14:textId="77777777" w:rsidR="00835628" w:rsidRDefault="007C6E13">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986238C" w14:textId="77777777" w:rsidR="00835628" w:rsidRDefault="007C6E13">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A0E8721" w14:textId="77777777" w:rsidR="00835628" w:rsidRDefault="007C6E13">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A62CB96" w14:textId="77777777" w:rsidR="00835628" w:rsidRDefault="007C6E13">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62E27CDE" w14:textId="77777777" w:rsidTr="007C6E13">
        <w:trPr>
          <w:trHeight w:hRule="exact" w:val="298"/>
        </w:trPr>
        <w:tc>
          <w:tcPr>
            <w:tcW w:w="3730" w:type="dxa"/>
            <w:vAlign w:val="center"/>
          </w:tcPr>
          <w:p w14:paraId="14F3B1BB" w14:textId="77777777" w:rsidR="00835628" w:rsidRDefault="007C6E13">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prothioconazole</w:t>
            </w:r>
          </w:p>
        </w:tc>
        <w:tc>
          <w:tcPr>
            <w:tcW w:w="1262" w:type="dxa"/>
            <w:vAlign w:val="center"/>
          </w:tcPr>
          <w:p w14:paraId="63F60F53"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1B6CC6D" w14:textId="77777777" w:rsidR="00835628" w:rsidRDefault="007C6E13">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CCD534F"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3C01ABC8"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727E655"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0BC1A14"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B414AE2"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6AC76621" w14:textId="77777777" w:rsidTr="007C6E13">
        <w:trPr>
          <w:trHeight w:hRule="exact" w:val="293"/>
        </w:trPr>
        <w:tc>
          <w:tcPr>
            <w:tcW w:w="3730" w:type="dxa"/>
            <w:vAlign w:val="center"/>
          </w:tcPr>
          <w:p w14:paraId="25DD3667" w14:textId="77777777" w:rsidR="00835628" w:rsidRDefault="007C6E13">
            <w:pPr>
              <w:spacing w:before="48" w:after="52" w:line="192" w:lineRule="exact"/>
              <w:ind w:left="48"/>
              <w:textAlignment w:val="baseline"/>
              <w:rPr>
                <w:rFonts w:ascii="Cambria" w:eastAsia="Cambria" w:hAnsi="Cambria"/>
                <w:color w:val="000000"/>
                <w:sz w:val="19"/>
              </w:rPr>
            </w:pPr>
            <w:r>
              <w:rPr>
                <w:rFonts w:ascii="Cambria" w:eastAsia="Cambria" w:hAnsi="Cambria"/>
                <w:color w:val="000000"/>
                <w:sz w:val="19"/>
              </w:rPr>
              <w:t>pydiflumetofen</w:t>
            </w:r>
          </w:p>
        </w:tc>
        <w:tc>
          <w:tcPr>
            <w:tcW w:w="1262" w:type="dxa"/>
            <w:vAlign w:val="center"/>
          </w:tcPr>
          <w:p w14:paraId="327CDA85"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AD7F6A1" w14:textId="77777777" w:rsidR="00835628" w:rsidRDefault="007C6E13">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A1D8848" w14:textId="77777777" w:rsidR="00835628" w:rsidRDefault="007C6E13">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6A020D7E"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6BCC84B8"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00C80E7"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AB9F3B7" w14:textId="77777777" w:rsidR="00835628" w:rsidRDefault="007C6E13">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6E3066F" w14:textId="77777777" w:rsidTr="007C6E13">
        <w:trPr>
          <w:trHeight w:hRule="exact" w:val="278"/>
        </w:trPr>
        <w:tc>
          <w:tcPr>
            <w:tcW w:w="3730" w:type="dxa"/>
            <w:vAlign w:val="center"/>
          </w:tcPr>
          <w:p w14:paraId="7EA5F818" w14:textId="77777777" w:rsidR="00835628" w:rsidRDefault="007C6E13">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pyraclostrobin</w:t>
            </w:r>
          </w:p>
        </w:tc>
        <w:tc>
          <w:tcPr>
            <w:tcW w:w="1262" w:type="dxa"/>
            <w:vAlign w:val="center"/>
          </w:tcPr>
          <w:p w14:paraId="402BB784"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82C1419" w14:textId="77777777" w:rsidR="00835628" w:rsidRDefault="007C6E13">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E0BF86B" w14:textId="77777777" w:rsidR="00835628" w:rsidRDefault="007C6E1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2C460BF2"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6450C1F"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1EEC67E"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041C9AE" w14:textId="77777777" w:rsidR="00835628" w:rsidRDefault="007C6E1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70EDE97" w14:textId="77777777" w:rsidTr="007C6E13">
        <w:trPr>
          <w:trHeight w:hRule="exact" w:val="293"/>
        </w:trPr>
        <w:tc>
          <w:tcPr>
            <w:tcW w:w="3730" w:type="dxa"/>
            <w:vAlign w:val="center"/>
          </w:tcPr>
          <w:p w14:paraId="6E7A8B4A" w14:textId="77777777" w:rsidR="00835628" w:rsidRDefault="007C6E13">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pyrimethanil</w:t>
            </w:r>
          </w:p>
        </w:tc>
        <w:tc>
          <w:tcPr>
            <w:tcW w:w="1262" w:type="dxa"/>
            <w:vAlign w:val="center"/>
          </w:tcPr>
          <w:p w14:paraId="6E3E9436"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1C8BF0B" w14:textId="77777777" w:rsidR="00835628" w:rsidRDefault="007C6E13">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D560AB3"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28E538B0"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CBC9299"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950EF8A"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10279FE"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AD6E682" w14:textId="77777777" w:rsidTr="007C6E13">
        <w:trPr>
          <w:trHeight w:hRule="exact" w:val="288"/>
        </w:trPr>
        <w:tc>
          <w:tcPr>
            <w:tcW w:w="3730" w:type="dxa"/>
            <w:vAlign w:val="center"/>
          </w:tcPr>
          <w:p w14:paraId="507E0E1D" w14:textId="77777777" w:rsidR="00835628" w:rsidRDefault="007C6E13">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pyriofenone</w:t>
            </w:r>
          </w:p>
        </w:tc>
        <w:tc>
          <w:tcPr>
            <w:tcW w:w="1262" w:type="dxa"/>
            <w:vAlign w:val="center"/>
          </w:tcPr>
          <w:p w14:paraId="0EF03E69"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1970DC0" w14:textId="77777777" w:rsidR="00835628" w:rsidRDefault="007C6E13">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AF73CCB"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49E3FA82"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A0E20FF"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B14B353"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4304515"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141550A" w14:textId="77777777" w:rsidTr="007C6E13">
        <w:trPr>
          <w:trHeight w:hRule="exact" w:val="293"/>
        </w:trPr>
        <w:tc>
          <w:tcPr>
            <w:tcW w:w="3730" w:type="dxa"/>
            <w:vAlign w:val="center"/>
          </w:tcPr>
          <w:p w14:paraId="3155E5B0" w14:textId="77777777" w:rsidR="00835628" w:rsidRDefault="007C6E13">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quinoxyfen</w:t>
            </w:r>
          </w:p>
        </w:tc>
        <w:tc>
          <w:tcPr>
            <w:tcW w:w="1262" w:type="dxa"/>
            <w:vAlign w:val="center"/>
          </w:tcPr>
          <w:p w14:paraId="47597052"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D36DC65" w14:textId="77777777" w:rsidR="00835628" w:rsidRDefault="007C6E13">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CB1EA07"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606BF87D"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928CD78"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D5F4A50"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BB2B11B"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F1C45D1" w14:textId="77777777" w:rsidTr="007C6E13">
        <w:trPr>
          <w:trHeight w:hRule="exact" w:val="288"/>
        </w:trPr>
        <w:tc>
          <w:tcPr>
            <w:tcW w:w="3730" w:type="dxa"/>
            <w:vAlign w:val="center"/>
          </w:tcPr>
          <w:p w14:paraId="026840C5" w14:textId="77777777" w:rsidR="00835628" w:rsidRDefault="007C6E13">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quintozene</w:t>
            </w:r>
          </w:p>
        </w:tc>
        <w:tc>
          <w:tcPr>
            <w:tcW w:w="1262" w:type="dxa"/>
            <w:vAlign w:val="center"/>
          </w:tcPr>
          <w:p w14:paraId="74897AC3"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93789B2" w14:textId="77777777" w:rsidR="00835628" w:rsidRDefault="007C6E13">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2AA5000"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498" w:type="dxa"/>
            <w:vAlign w:val="center"/>
          </w:tcPr>
          <w:p w14:paraId="1ACBDDC7"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A07E39A"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BB34949"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80F5427"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2B56BF7" w14:textId="77777777" w:rsidTr="007C6E13">
        <w:trPr>
          <w:trHeight w:hRule="exact" w:val="292"/>
        </w:trPr>
        <w:tc>
          <w:tcPr>
            <w:tcW w:w="3730" w:type="dxa"/>
            <w:vAlign w:val="center"/>
          </w:tcPr>
          <w:p w14:paraId="6AAF411C" w14:textId="77777777" w:rsidR="00835628" w:rsidRDefault="007C6E13">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spiroxamine</w:t>
            </w:r>
          </w:p>
        </w:tc>
        <w:tc>
          <w:tcPr>
            <w:tcW w:w="1262" w:type="dxa"/>
            <w:vAlign w:val="center"/>
          </w:tcPr>
          <w:p w14:paraId="6061B55F"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F77F46D" w14:textId="77777777" w:rsidR="00835628" w:rsidRDefault="007C6E13">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7E8B730"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15C8921E"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A9A4F08"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CD6C059"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59DD305"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ADB3772" w14:textId="77777777" w:rsidTr="007C6E13">
        <w:trPr>
          <w:trHeight w:hRule="exact" w:val="298"/>
        </w:trPr>
        <w:tc>
          <w:tcPr>
            <w:tcW w:w="3730" w:type="dxa"/>
            <w:vAlign w:val="center"/>
          </w:tcPr>
          <w:p w14:paraId="44FBB407" w14:textId="77777777" w:rsidR="00835628" w:rsidRDefault="007C6E13">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tebuconazole</w:t>
            </w:r>
          </w:p>
        </w:tc>
        <w:tc>
          <w:tcPr>
            <w:tcW w:w="1262" w:type="dxa"/>
            <w:vAlign w:val="center"/>
          </w:tcPr>
          <w:p w14:paraId="07364D75"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9463DF9" w14:textId="77777777" w:rsidR="00835628" w:rsidRDefault="007C6E13">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6C44357"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525817D4"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896F4D6"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23B80E4"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FCCB225"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ED08F74" w14:textId="77777777" w:rsidTr="007C6E13">
        <w:trPr>
          <w:trHeight w:hRule="exact" w:val="307"/>
        </w:trPr>
        <w:tc>
          <w:tcPr>
            <w:tcW w:w="3730" w:type="dxa"/>
            <w:vAlign w:val="center"/>
          </w:tcPr>
          <w:p w14:paraId="66EAC995" w14:textId="77777777" w:rsidR="00835628" w:rsidRDefault="007C6E13">
            <w:pPr>
              <w:spacing w:before="48" w:after="62" w:line="192" w:lineRule="exact"/>
              <w:ind w:left="48"/>
              <w:textAlignment w:val="baseline"/>
              <w:rPr>
                <w:rFonts w:ascii="Cambria" w:eastAsia="Cambria" w:hAnsi="Cambria"/>
                <w:color w:val="000000"/>
                <w:sz w:val="19"/>
              </w:rPr>
            </w:pPr>
            <w:r>
              <w:rPr>
                <w:rFonts w:ascii="Cambria" w:eastAsia="Cambria" w:hAnsi="Cambria"/>
                <w:color w:val="000000"/>
                <w:sz w:val="19"/>
              </w:rPr>
              <w:t>trifloxystrobin</w:t>
            </w:r>
          </w:p>
        </w:tc>
        <w:tc>
          <w:tcPr>
            <w:tcW w:w="1262" w:type="dxa"/>
            <w:vAlign w:val="center"/>
          </w:tcPr>
          <w:p w14:paraId="584449AC" w14:textId="77777777" w:rsidR="00835628" w:rsidRDefault="007C6E13">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ECB1E94" w14:textId="77777777" w:rsidR="00835628" w:rsidRDefault="007C6E13">
            <w:pPr>
              <w:tabs>
                <w:tab w:val="decimal" w:pos="576"/>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160FE76" w14:textId="77777777" w:rsidR="00835628" w:rsidRDefault="007C6E13">
            <w:pPr>
              <w:spacing w:before="48" w:after="62"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610EE7E1" w14:textId="77777777" w:rsidR="00835628" w:rsidRDefault="007C6E13">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3E29BFA" w14:textId="77777777" w:rsidR="00835628" w:rsidRDefault="007C6E13">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786753F" w14:textId="77777777" w:rsidR="00835628" w:rsidRDefault="007C6E13">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C4CF143" w14:textId="77777777" w:rsidR="00835628" w:rsidRDefault="007C6E13">
            <w:pPr>
              <w:spacing w:before="48"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21C0F37" w14:textId="77777777" w:rsidR="00835628" w:rsidRDefault="00835628">
      <w:pPr>
        <w:spacing w:after="524" w:line="20" w:lineRule="exact"/>
      </w:pPr>
    </w:p>
    <w:p w14:paraId="59805BB0" w14:textId="77777777" w:rsidR="00835628" w:rsidRDefault="007C6E13">
      <w:pPr>
        <w:spacing w:before="27" w:line="259" w:lineRule="exact"/>
        <w:ind w:left="72"/>
        <w:textAlignment w:val="baseline"/>
        <w:rPr>
          <w:rFonts w:ascii="Calibri" w:eastAsia="Calibri" w:hAnsi="Calibri"/>
          <w:b/>
          <w:color w:val="000000"/>
          <w:sz w:val="24"/>
        </w:rPr>
      </w:pPr>
      <w:r>
        <w:rPr>
          <w:rFonts w:ascii="Calibri" w:eastAsia="Calibri" w:hAnsi="Calibri"/>
          <w:b/>
          <w:color w:val="000000"/>
          <w:sz w:val="24"/>
        </w:rPr>
        <w:t>Table 5: HERBICIDES</w:t>
      </w:r>
    </w:p>
    <w:p w14:paraId="2C4A5D4F" w14:textId="77777777" w:rsidR="00835628" w:rsidRDefault="00835628">
      <w:pPr>
        <w:spacing w:before="4" w:line="20" w:lineRule="exact"/>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30"/>
        <w:gridCol w:w="1262"/>
        <w:gridCol w:w="1190"/>
        <w:gridCol w:w="1229"/>
        <w:gridCol w:w="1498"/>
        <w:gridCol w:w="1325"/>
        <w:gridCol w:w="1329"/>
        <w:gridCol w:w="1368"/>
      </w:tblGrid>
      <w:tr w:rsidR="00835628" w14:paraId="4FAD9FD9" w14:textId="77777777" w:rsidTr="007C6E13">
        <w:trPr>
          <w:trHeight w:hRule="exact" w:val="470"/>
        </w:trPr>
        <w:tc>
          <w:tcPr>
            <w:tcW w:w="3730" w:type="dxa"/>
            <w:shd w:val="clear" w:color="BDD5DB" w:fill="BDD5DB"/>
            <w:vAlign w:val="center"/>
          </w:tcPr>
          <w:p w14:paraId="3BEA6888" w14:textId="77777777" w:rsidR="00835628" w:rsidRDefault="007C6E13">
            <w:pPr>
              <w:spacing w:before="147" w:after="129"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shd w:val="clear" w:color="BDD5DB" w:fill="BDD5DB"/>
            <w:vAlign w:val="center"/>
          </w:tcPr>
          <w:p w14:paraId="2AB8F22A" w14:textId="77777777" w:rsidR="00835628" w:rsidRDefault="007C6E13">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142EF70C" w14:textId="77777777" w:rsidR="00835628" w:rsidRDefault="007C6E13">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68C84D44" w14:textId="77777777" w:rsidR="00835628" w:rsidRDefault="007C6E13">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shd w:val="clear" w:color="BDD5DB" w:fill="BDD5DB"/>
          </w:tcPr>
          <w:p w14:paraId="67491599" w14:textId="77777777" w:rsidR="00835628" w:rsidRDefault="007C6E13">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79CE7DFF" w14:textId="0F3D39B3" w:rsidR="00835628" w:rsidRDefault="007C6E13">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E0F1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Pr>
                <w:rFonts w:ascii="Cambria" w:eastAsia="Cambria" w:hAnsi="Cambria"/>
                <w:b/>
                <w:color w:val="000000"/>
                <w:spacing w:val="-19"/>
                <w:sz w:val="18"/>
                <w:vertAlign w:val="superscript"/>
              </w:rPr>
              <w:t>1</w:t>
            </w:r>
            <w:r w:rsidR="00CE0F1A">
              <w:rPr>
                <w:rFonts w:ascii="Cambria" w:eastAsia="Cambria" w:hAnsi="Cambria"/>
                <w:b/>
                <w:color w:val="000000"/>
                <w:spacing w:val="-19"/>
                <w:sz w:val="18"/>
              </w:rPr>
              <w:t xml:space="preserve"> </w:t>
            </w:r>
            <w:r w:rsidR="00CE0F1A">
              <w:rPr>
                <w:rFonts w:ascii="Cambria" w:eastAsia="Cambria" w:hAnsi="Cambria"/>
                <w:b/>
                <w:color w:val="000000"/>
                <w:spacing w:val="-19"/>
                <w:sz w:val="18"/>
              </w:rPr>
              <w:t>½ MRL</w:t>
            </w:r>
          </w:p>
        </w:tc>
        <w:tc>
          <w:tcPr>
            <w:tcW w:w="1329" w:type="dxa"/>
            <w:shd w:val="clear" w:color="BDD5DB" w:fill="BDD5DB"/>
          </w:tcPr>
          <w:p w14:paraId="01C4A3AA" w14:textId="1E965C25" w:rsidR="00835628" w:rsidRDefault="007C6E13">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CE0F1A">
              <w:rPr>
                <w:rFonts w:ascii="Cambria" w:eastAsia="Cambria" w:hAnsi="Cambria"/>
                <w:b/>
                <w:color w:val="000000"/>
                <w:sz w:val="18"/>
                <w:vertAlign w:val="superscript"/>
              </w:rPr>
              <w:t xml:space="preserve"> </w:t>
            </w:r>
            <w:r w:rsidR="00CE0F1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68" w:type="dxa"/>
            <w:shd w:val="clear" w:color="BDD5DB" w:fill="BDD5DB"/>
            <w:vAlign w:val="center"/>
          </w:tcPr>
          <w:p w14:paraId="6FC76654" w14:textId="77777777" w:rsidR="00835628" w:rsidRDefault="007C6E13">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35628" w14:paraId="7A929159" w14:textId="77777777" w:rsidTr="007C6E13">
        <w:trPr>
          <w:trHeight w:hRule="exact" w:val="279"/>
        </w:trPr>
        <w:tc>
          <w:tcPr>
            <w:tcW w:w="3730" w:type="dxa"/>
            <w:vAlign w:val="center"/>
          </w:tcPr>
          <w:p w14:paraId="52DA3800" w14:textId="77777777" w:rsidR="00835628" w:rsidRDefault="007C6E13">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amicarbazone</w:t>
            </w:r>
          </w:p>
        </w:tc>
        <w:tc>
          <w:tcPr>
            <w:tcW w:w="1262" w:type="dxa"/>
            <w:vAlign w:val="center"/>
          </w:tcPr>
          <w:p w14:paraId="18A32E9F"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7403C57" w14:textId="77777777" w:rsidR="00835628" w:rsidRDefault="007C6E13">
            <w:pPr>
              <w:tabs>
                <w:tab w:val="decimal" w:pos="576"/>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657A063" w14:textId="77777777" w:rsidR="00835628" w:rsidRDefault="007C6E13">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6AB0B414"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7F9535C"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2FFC012"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8784F9A" w14:textId="77777777" w:rsidR="00835628" w:rsidRDefault="007C6E13">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D7F2AB4" w14:textId="77777777" w:rsidTr="007C6E13">
        <w:trPr>
          <w:trHeight w:hRule="exact" w:val="293"/>
        </w:trPr>
        <w:tc>
          <w:tcPr>
            <w:tcW w:w="3730" w:type="dxa"/>
            <w:vAlign w:val="center"/>
          </w:tcPr>
          <w:p w14:paraId="63DEEB55" w14:textId="77777777" w:rsidR="00835628" w:rsidRDefault="007C6E13">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cinmethylin</w:t>
            </w:r>
          </w:p>
        </w:tc>
        <w:tc>
          <w:tcPr>
            <w:tcW w:w="1262" w:type="dxa"/>
            <w:vAlign w:val="center"/>
          </w:tcPr>
          <w:p w14:paraId="79F6FA36"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2E9DDC2" w14:textId="77777777" w:rsidR="00835628" w:rsidRDefault="007C6E13">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0ED23EF"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1488541B"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D0F3FD6"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D10DF24"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B4D3F38"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2EEAC9B" w14:textId="77777777" w:rsidTr="007C6E13">
        <w:trPr>
          <w:trHeight w:hRule="exact" w:val="288"/>
        </w:trPr>
        <w:tc>
          <w:tcPr>
            <w:tcW w:w="3730" w:type="dxa"/>
            <w:vAlign w:val="center"/>
          </w:tcPr>
          <w:p w14:paraId="6295E978" w14:textId="77777777" w:rsidR="00835628" w:rsidRDefault="007C6E13">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cloquintocet-mexyl</w:t>
            </w:r>
          </w:p>
        </w:tc>
        <w:tc>
          <w:tcPr>
            <w:tcW w:w="1262" w:type="dxa"/>
            <w:vAlign w:val="center"/>
          </w:tcPr>
          <w:p w14:paraId="2C2A95A2"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8BB370C" w14:textId="77777777" w:rsidR="00835628" w:rsidRDefault="007C6E13">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13BC756"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2D5B1160"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9B64F44"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20BB0CF"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58AA528"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1391C99" w14:textId="77777777" w:rsidTr="007C6E13">
        <w:trPr>
          <w:trHeight w:hRule="exact" w:val="302"/>
        </w:trPr>
        <w:tc>
          <w:tcPr>
            <w:tcW w:w="3730" w:type="dxa"/>
            <w:vAlign w:val="center"/>
          </w:tcPr>
          <w:p w14:paraId="19605BDA" w14:textId="77777777" w:rsidR="00835628" w:rsidRDefault="007C6E13">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ethofumesate</w:t>
            </w:r>
          </w:p>
        </w:tc>
        <w:tc>
          <w:tcPr>
            <w:tcW w:w="1262" w:type="dxa"/>
            <w:vAlign w:val="center"/>
          </w:tcPr>
          <w:p w14:paraId="20B06DC0"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B6F2808" w14:textId="77777777" w:rsidR="00835628" w:rsidRDefault="007C6E13">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25F871B"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98" w:type="dxa"/>
            <w:vAlign w:val="center"/>
          </w:tcPr>
          <w:p w14:paraId="05CF0C9A"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32311BC"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36C566E"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E3C7AA1"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D1D8EBB" w14:textId="77777777" w:rsidTr="007C6E13">
        <w:trPr>
          <w:trHeight w:hRule="exact" w:val="288"/>
        </w:trPr>
        <w:tc>
          <w:tcPr>
            <w:tcW w:w="3730" w:type="dxa"/>
            <w:vAlign w:val="center"/>
          </w:tcPr>
          <w:p w14:paraId="470AF691" w14:textId="77777777" w:rsidR="00835628" w:rsidRDefault="007C6E13">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florpyrauxifen-benzyl</w:t>
            </w:r>
          </w:p>
        </w:tc>
        <w:tc>
          <w:tcPr>
            <w:tcW w:w="1262" w:type="dxa"/>
            <w:vAlign w:val="center"/>
          </w:tcPr>
          <w:p w14:paraId="0AA2027A"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445C815" w14:textId="77777777" w:rsidR="00835628" w:rsidRDefault="007C6E13">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419853B" w14:textId="77777777" w:rsidR="00835628" w:rsidRDefault="007C6E13">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6218D35E"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6D719A0F"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A301448"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186D81C" w14:textId="77777777" w:rsidR="00835628" w:rsidRDefault="007C6E13">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A5378DE" w14:textId="77777777" w:rsidTr="007C6E13">
        <w:trPr>
          <w:trHeight w:hRule="exact" w:val="283"/>
        </w:trPr>
        <w:tc>
          <w:tcPr>
            <w:tcW w:w="3730" w:type="dxa"/>
            <w:vAlign w:val="center"/>
          </w:tcPr>
          <w:p w14:paraId="41F94645" w14:textId="77777777" w:rsidR="00835628" w:rsidRDefault="007C6E13">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indaziflam</w:t>
            </w:r>
          </w:p>
        </w:tc>
        <w:tc>
          <w:tcPr>
            <w:tcW w:w="1262" w:type="dxa"/>
            <w:vAlign w:val="center"/>
          </w:tcPr>
          <w:p w14:paraId="13099099"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0FCF4A7" w14:textId="77777777" w:rsidR="00835628" w:rsidRDefault="007C6E13">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34297EA" w14:textId="77777777" w:rsidR="00835628" w:rsidRDefault="007C6E13">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CCABF8E"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923725E"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FE75A70"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9854FCE" w14:textId="77777777" w:rsidR="00835628" w:rsidRDefault="007C6E13">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6771199E" w14:textId="77777777" w:rsidTr="007C6E13">
        <w:trPr>
          <w:trHeight w:hRule="exact" w:val="288"/>
        </w:trPr>
        <w:tc>
          <w:tcPr>
            <w:tcW w:w="3730" w:type="dxa"/>
            <w:vAlign w:val="center"/>
          </w:tcPr>
          <w:p w14:paraId="3F5086D5" w14:textId="77777777" w:rsidR="00835628" w:rsidRDefault="007C6E13">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metamitron</w:t>
            </w:r>
          </w:p>
        </w:tc>
        <w:tc>
          <w:tcPr>
            <w:tcW w:w="1262" w:type="dxa"/>
            <w:vAlign w:val="center"/>
          </w:tcPr>
          <w:p w14:paraId="0F517D56"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4420B8F" w14:textId="77777777" w:rsidR="00835628" w:rsidRDefault="007C6E13">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4C23315"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192E8712"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9007A3C"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25E0839"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C6E1D91"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488297F" w14:textId="77777777" w:rsidTr="007C6E13">
        <w:trPr>
          <w:trHeight w:hRule="exact" w:val="293"/>
        </w:trPr>
        <w:tc>
          <w:tcPr>
            <w:tcW w:w="3730" w:type="dxa"/>
            <w:vAlign w:val="center"/>
          </w:tcPr>
          <w:p w14:paraId="78F0A959" w14:textId="77777777" w:rsidR="00835628" w:rsidRDefault="007C6E13">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metazachlor</w:t>
            </w:r>
          </w:p>
        </w:tc>
        <w:tc>
          <w:tcPr>
            <w:tcW w:w="1262" w:type="dxa"/>
            <w:vAlign w:val="center"/>
          </w:tcPr>
          <w:p w14:paraId="439DAB33"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2BDA4B6" w14:textId="77777777" w:rsidR="00835628" w:rsidRDefault="007C6E13">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064A426"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7FFA0AF6"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3683724F"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BC50CC0"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187099B"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D50A8CB" w14:textId="77777777" w:rsidTr="007C6E13">
        <w:trPr>
          <w:trHeight w:hRule="exact" w:val="298"/>
        </w:trPr>
        <w:tc>
          <w:tcPr>
            <w:tcW w:w="3730" w:type="dxa"/>
            <w:vAlign w:val="center"/>
          </w:tcPr>
          <w:p w14:paraId="66ACAABA" w14:textId="77777777" w:rsidR="00835628" w:rsidRDefault="007C6E13">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metolachlor</w:t>
            </w:r>
          </w:p>
        </w:tc>
        <w:tc>
          <w:tcPr>
            <w:tcW w:w="1262" w:type="dxa"/>
            <w:vAlign w:val="center"/>
          </w:tcPr>
          <w:p w14:paraId="091E92C1"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4F0A491" w14:textId="77777777" w:rsidR="00835628" w:rsidRDefault="007C6E13">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EE64031"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723978D5"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1DD65D6"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598904B"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8E46704"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8D4A1AB" w14:textId="77777777" w:rsidTr="007C6E13">
        <w:trPr>
          <w:trHeight w:hRule="exact" w:val="283"/>
        </w:trPr>
        <w:tc>
          <w:tcPr>
            <w:tcW w:w="3730" w:type="dxa"/>
            <w:vAlign w:val="center"/>
          </w:tcPr>
          <w:p w14:paraId="5A685141" w14:textId="77777777" w:rsidR="00835628" w:rsidRDefault="007C6E13">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propachlor</w:t>
            </w:r>
          </w:p>
        </w:tc>
        <w:tc>
          <w:tcPr>
            <w:tcW w:w="1262" w:type="dxa"/>
            <w:vAlign w:val="center"/>
          </w:tcPr>
          <w:p w14:paraId="6F021ED3"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F657A4A" w14:textId="77777777" w:rsidR="00835628" w:rsidRDefault="007C6E13">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3311499E" w14:textId="77777777" w:rsidR="00835628" w:rsidRDefault="007C6E13">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3941F8FB"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32F99312"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B8BE3DF"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0B19CAF" w14:textId="77777777" w:rsidR="00835628" w:rsidRDefault="007C6E13">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0CC7F79" w14:textId="77777777" w:rsidTr="007C6E13">
        <w:trPr>
          <w:trHeight w:hRule="exact" w:val="288"/>
        </w:trPr>
        <w:tc>
          <w:tcPr>
            <w:tcW w:w="3730" w:type="dxa"/>
            <w:vAlign w:val="center"/>
          </w:tcPr>
          <w:p w14:paraId="004AEA87" w14:textId="77777777" w:rsidR="00835628" w:rsidRDefault="007C6E13">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pyrasulfotole</w:t>
            </w:r>
          </w:p>
        </w:tc>
        <w:tc>
          <w:tcPr>
            <w:tcW w:w="1262" w:type="dxa"/>
            <w:vAlign w:val="center"/>
          </w:tcPr>
          <w:p w14:paraId="5513E282"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6E5682C" w14:textId="77777777" w:rsidR="00835628" w:rsidRDefault="007C6E13">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9DA4B21"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2681279A"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3D90707"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7EF6757"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65C5F9B"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8CE3A28" w14:textId="77777777" w:rsidTr="007C6E13">
        <w:trPr>
          <w:trHeight w:hRule="exact" w:val="302"/>
        </w:trPr>
        <w:tc>
          <w:tcPr>
            <w:tcW w:w="3730" w:type="dxa"/>
            <w:vAlign w:val="center"/>
          </w:tcPr>
          <w:p w14:paraId="10430759" w14:textId="77777777" w:rsidR="00835628" w:rsidRDefault="007C6E13">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pyroxsulam</w:t>
            </w:r>
          </w:p>
        </w:tc>
        <w:tc>
          <w:tcPr>
            <w:tcW w:w="1262" w:type="dxa"/>
            <w:vAlign w:val="center"/>
          </w:tcPr>
          <w:p w14:paraId="767D9242" w14:textId="77777777" w:rsidR="00835628" w:rsidRDefault="007C6E13">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A60DF45" w14:textId="77777777" w:rsidR="00835628" w:rsidRDefault="007C6E13">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162261F" w14:textId="77777777" w:rsidR="00835628" w:rsidRDefault="007C6E13">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2D5D34C0" w14:textId="77777777" w:rsidR="00835628" w:rsidRDefault="007C6E13">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6BBD7A26" w14:textId="77777777" w:rsidR="00835628" w:rsidRDefault="007C6E13">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F03E553" w14:textId="77777777" w:rsidR="00835628" w:rsidRDefault="007C6E13">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3817765" w14:textId="77777777" w:rsidR="00835628" w:rsidRDefault="007C6E13">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3AD26B9" w14:textId="77777777" w:rsidTr="007C6E13">
        <w:trPr>
          <w:trHeight w:hRule="exact" w:val="279"/>
        </w:trPr>
        <w:tc>
          <w:tcPr>
            <w:tcW w:w="3730" w:type="dxa"/>
            <w:vAlign w:val="center"/>
          </w:tcPr>
          <w:p w14:paraId="6A99C98D" w14:textId="77777777" w:rsidR="00835628" w:rsidRDefault="007C6E13">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saflufenacil</w:t>
            </w:r>
          </w:p>
        </w:tc>
        <w:tc>
          <w:tcPr>
            <w:tcW w:w="1262" w:type="dxa"/>
            <w:vAlign w:val="center"/>
          </w:tcPr>
          <w:p w14:paraId="28D608D4"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61D885B" w14:textId="77777777" w:rsidR="00835628" w:rsidRDefault="007C6E13">
            <w:pPr>
              <w:tabs>
                <w:tab w:val="decimal" w:pos="576"/>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604CEA5" w14:textId="77777777" w:rsidR="00835628" w:rsidRDefault="007C6E13">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217863A3"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29339EF"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52257E0"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191DBE2" w14:textId="77777777" w:rsidR="00835628" w:rsidRDefault="007C6E13">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90905D2" w14:textId="77777777" w:rsidTr="007C6E13">
        <w:trPr>
          <w:trHeight w:hRule="exact" w:val="292"/>
        </w:trPr>
        <w:tc>
          <w:tcPr>
            <w:tcW w:w="3730" w:type="dxa"/>
            <w:vAlign w:val="center"/>
          </w:tcPr>
          <w:p w14:paraId="44B354D5" w14:textId="77777777" w:rsidR="00835628" w:rsidRDefault="007C6E13">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topramezone</w:t>
            </w:r>
          </w:p>
        </w:tc>
        <w:tc>
          <w:tcPr>
            <w:tcW w:w="1262" w:type="dxa"/>
            <w:vAlign w:val="center"/>
          </w:tcPr>
          <w:p w14:paraId="2ECA501D"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2702F1F" w14:textId="77777777" w:rsidR="00835628" w:rsidRDefault="007C6E13">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4CC6FC9"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71E93C58"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BBD035E"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D36E951"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EA19CCB"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90DE914" w14:textId="77777777" w:rsidTr="007C6E13">
        <w:trPr>
          <w:trHeight w:hRule="exact" w:val="313"/>
        </w:trPr>
        <w:tc>
          <w:tcPr>
            <w:tcW w:w="3730" w:type="dxa"/>
            <w:vAlign w:val="center"/>
          </w:tcPr>
          <w:p w14:paraId="0A30F653" w14:textId="77777777" w:rsidR="00835628" w:rsidRDefault="007C6E13">
            <w:pPr>
              <w:spacing w:before="58" w:after="53" w:line="192" w:lineRule="exact"/>
              <w:ind w:left="48"/>
              <w:textAlignment w:val="baseline"/>
              <w:rPr>
                <w:rFonts w:ascii="Cambria" w:eastAsia="Cambria" w:hAnsi="Cambria"/>
                <w:color w:val="000000"/>
                <w:sz w:val="19"/>
              </w:rPr>
            </w:pPr>
            <w:r>
              <w:rPr>
                <w:rFonts w:ascii="Cambria" w:eastAsia="Cambria" w:hAnsi="Cambria"/>
                <w:color w:val="000000"/>
                <w:sz w:val="19"/>
              </w:rPr>
              <w:t>trifludimoxazin</w:t>
            </w:r>
          </w:p>
        </w:tc>
        <w:tc>
          <w:tcPr>
            <w:tcW w:w="1262" w:type="dxa"/>
            <w:vAlign w:val="center"/>
          </w:tcPr>
          <w:p w14:paraId="13668800" w14:textId="77777777" w:rsidR="00835628" w:rsidRDefault="007C6E13">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F7C242A" w14:textId="77777777" w:rsidR="00835628" w:rsidRDefault="007C6E13">
            <w:pPr>
              <w:tabs>
                <w:tab w:val="decimal" w:pos="576"/>
              </w:tabs>
              <w:spacing w:before="67"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88459FE" w14:textId="77777777" w:rsidR="00835628" w:rsidRDefault="007C6E13">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487D2CFB" w14:textId="77777777" w:rsidR="00835628" w:rsidRDefault="007C6E13">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05336C82" w14:textId="77777777" w:rsidR="00835628" w:rsidRDefault="007C6E13">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0D66A1B" w14:textId="77777777" w:rsidR="00835628" w:rsidRDefault="007C6E13">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CB14E18" w14:textId="77777777" w:rsidR="00835628" w:rsidRDefault="007C6E13">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5B36F7E" w14:textId="77777777" w:rsidR="00835628" w:rsidRDefault="00835628">
      <w:pPr>
        <w:spacing w:after="528" w:line="20" w:lineRule="exact"/>
      </w:pPr>
    </w:p>
    <w:p w14:paraId="0FC91CB4" w14:textId="77777777" w:rsidR="00835628" w:rsidRDefault="007C6E13">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6: HORMONES</w:t>
      </w:r>
    </w:p>
    <w:p w14:paraId="315ED665" w14:textId="77777777" w:rsidR="00835628" w:rsidRDefault="00835628">
      <w:pPr>
        <w:spacing w:before="4" w:line="20" w:lineRule="exact"/>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30"/>
        <w:gridCol w:w="1262"/>
        <w:gridCol w:w="1190"/>
        <w:gridCol w:w="1229"/>
        <w:gridCol w:w="1498"/>
        <w:gridCol w:w="1325"/>
        <w:gridCol w:w="1329"/>
        <w:gridCol w:w="1368"/>
      </w:tblGrid>
      <w:tr w:rsidR="00835628" w14:paraId="60E6AD89" w14:textId="77777777" w:rsidTr="007C6E13">
        <w:trPr>
          <w:trHeight w:hRule="exact" w:val="470"/>
        </w:trPr>
        <w:tc>
          <w:tcPr>
            <w:tcW w:w="3730" w:type="dxa"/>
            <w:shd w:val="clear" w:color="BDD5DB" w:fill="BDD5DB"/>
            <w:vAlign w:val="center"/>
          </w:tcPr>
          <w:p w14:paraId="1E53B297" w14:textId="77777777" w:rsidR="00835628" w:rsidRDefault="007C6E13">
            <w:pPr>
              <w:spacing w:before="147" w:after="12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shd w:val="clear" w:color="BDD5DB" w:fill="BDD5DB"/>
            <w:vAlign w:val="center"/>
          </w:tcPr>
          <w:p w14:paraId="0BF712CA" w14:textId="77777777" w:rsidR="00835628" w:rsidRDefault="007C6E13">
            <w:pPr>
              <w:spacing w:before="157"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2098913F" w14:textId="77777777" w:rsidR="00835628" w:rsidRDefault="007C6E13">
            <w:pPr>
              <w:spacing w:before="157"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1808EAC4" w14:textId="77777777" w:rsidR="00835628" w:rsidRDefault="007C6E13">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shd w:val="clear" w:color="BDD5DB" w:fill="BDD5DB"/>
          </w:tcPr>
          <w:p w14:paraId="2923229E" w14:textId="77777777" w:rsidR="00835628" w:rsidRDefault="007C6E13">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43F3D0D4" w14:textId="68E2A575" w:rsidR="00835628" w:rsidRDefault="007C6E13">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LOR to </w:t>
            </w:r>
            <w:r>
              <w:rPr>
                <w:rFonts w:ascii="Cambria" w:eastAsia="Cambria" w:hAnsi="Cambria"/>
                <w:b/>
                <w:color w:val="000000"/>
                <w:spacing w:val="-19"/>
                <w:sz w:val="18"/>
              </w:rPr>
              <w:br/>
              <w:t>≤</w:t>
            </w:r>
            <w:r w:rsidR="00CE0F1A">
              <w:rPr>
                <w:rFonts w:ascii="Cambria" w:eastAsia="Cambria" w:hAnsi="Cambria"/>
                <w:b/>
                <w:color w:val="000000"/>
                <w:spacing w:val="-19"/>
                <w:sz w:val="18"/>
                <w:vertAlign w:val="superscript"/>
              </w:rPr>
              <w:t xml:space="preserve"> </w:t>
            </w:r>
            <w:r w:rsidR="00CE0F1A">
              <w:rPr>
                <w:rFonts w:ascii="Cambria" w:eastAsia="Cambria" w:hAnsi="Cambria"/>
                <w:b/>
                <w:color w:val="000000"/>
                <w:spacing w:val="-19"/>
                <w:sz w:val="18"/>
              </w:rPr>
              <w:t>½ MRL</w:t>
            </w:r>
          </w:p>
        </w:tc>
        <w:tc>
          <w:tcPr>
            <w:tcW w:w="1329" w:type="dxa"/>
            <w:shd w:val="clear" w:color="BDD5DB" w:fill="BDD5DB"/>
          </w:tcPr>
          <w:p w14:paraId="7B9F2F27" w14:textId="093FD940" w:rsidR="00835628" w:rsidRDefault="007C6E13">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&gt; </w:t>
            </w:r>
            <w:r w:rsidR="00CE0F1A">
              <w:rPr>
                <w:rFonts w:ascii="Cambria" w:eastAsia="Cambria" w:hAnsi="Cambria"/>
                <w:b/>
                <w:color w:val="000000"/>
                <w:spacing w:val="-19"/>
                <w:sz w:val="18"/>
              </w:rPr>
              <w:t>½ MRL</w:t>
            </w:r>
            <w:r w:rsidR="00CE0F1A">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68" w:type="dxa"/>
            <w:shd w:val="clear" w:color="BDD5DB" w:fill="BDD5DB"/>
            <w:vAlign w:val="center"/>
          </w:tcPr>
          <w:p w14:paraId="24E0D8B7" w14:textId="77777777" w:rsidR="00835628" w:rsidRDefault="007C6E13">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35628" w14:paraId="4C7D0839" w14:textId="77777777" w:rsidTr="007C6E13">
        <w:trPr>
          <w:trHeight w:hRule="exact" w:val="284"/>
        </w:trPr>
        <w:tc>
          <w:tcPr>
            <w:tcW w:w="3730" w:type="dxa"/>
            <w:vAlign w:val="center"/>
          </w:tcPr>
          <w:p w14:paraId="0C9C3E6F" w14:textId="77777777" w:rsidR="00835628" w:rsidRDefault="007C6E13">
            <w:pPr>
              <w:spacing w:before="48" w:after="38" w:line="193" w:lineRule="exact"/>
              <w:ind w:left="53"/>
              <w:textAlignment w:val="baseline"/>
              <w:rPr>
                <w:rFonts w:ascii="Cambria" w:eastAsia="Cambria" w:hAnsi="Cambria"/>
                <w:color w:val="000000"/>
                <w:sz w:val="19"/>
              </w:rPr>
            </w:pPr>
            <w:r>
              <w:rPr>
                <w:rFonts w:ascii="Cambria" w:eastAsia="Cambria" w:hAnsi="Cambria"/>
                <w:color w:val="000000"/>
                <w:sz w:val="19"/>
              </w:rPr>
              <w:t>16-hydroxystanozolol</w:t>
            </w:r>
          </w:p>
        </w:tc>
        <w:tc>
          <w:tcPr>
            <w:tcW w:w="1262" w:type="dxa"/>
            <w:vAlign w:val="center"/>
          </w:tcPr>
          <w:p w14:paraId="6113DDBF"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190" w:type="dxa"/>
            <w:vAlign w:val="center"/>
          </w:tcPr>
          <w:p w14:paraId="522ED5C8" w14:textId="77777777" w:rsidR="00835628" w:rsidRDefault="007C6E13">
            <w:pPr>
              <w:tabs>
                <w:tab w:val="decimal" w:pos="504"/>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69CC3AFC" w14:textId="77777777" w:rsidR="00835628" w:rsidRDefault="007C6E13">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498" w:type="dxa"/>
            <w:vAlign w:val="center"/>
          </w:tcPr>
          <w:p w14:paraId="5AFFD3E0"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23701BA8"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EE1C95C"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368" w:type="dxa"/>
            <w:vAlign w:val="center"/>
          </w:tcPr>
          <w:p w14:paraId="56F69348" w14:textId="77777777" w:rsidR="00835628" w:rsidRDefault="007C6E13">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835628" w14:paraId="5E8AD081" w14:textId="77777777" w:rsidTr="007C6E13">
        <w:trPr>
          <w:trHeight w:hRule="exact" w:val="297"/>
        </w:trPr>
        <w:tc>
          <w:tcPr>
            <w:tcW w:w="3730" w:type="dxa"/>
            <w:vAlign w:val="center"/>
          </w:tcPr>
          <w:p w14:paraId="73B14F17" w14:textId="77777777" w:rsidR="00835628" w:rsidRDefault="007C6E13">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betamethasone</w:t>
            </w:r>
          </w:p>
        </w:tc>
        <w:tc>
          <w:tcPr>
            <w:tcW w:w="1262" w:type="dxa"/>
            <w:vAlign w:val="center"/>
          </w:tcPr>
          <w:p w14:paraId="74342422"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0F5B1315" w14:textId="77777777" w:rsidR="00835628" w:rsidRDefault="007C6E13">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33F7C14E"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42BF9B69"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4BB9EF53"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71F175F"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ED077A5"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C036B43" w14:textId="77777777" w:rsidTr="007C6E13">
        <w:trPr>
          <w:trHeight w:hRule="exact" w:val="283"/>
        </w:trPr>
        <w:tc>
          <w:tcPr>
            <w:tcW w:w="3730" w:type="dxa"/>
            <w:vAlign w:val="center"/>
          </w:tcPr>
          <w:p w14:paraId="0E6DBD5B" w14:textId="77777777" w:rsidR="00835628" w:rsidRDefault="007C6E13">
            <w:pPr>
              <w:spacing w:before="48" w:after="33" w:line="193" w:lineRule="exact"/>
              <w:ind w:left="53"/>
              <w:textAlignment w:val="baseline"/>
              <w:rPr>
                <w:rFonts w:ascii="Cambria" w:eastAsia="Cambria" w:hAnsi="Cambria"/>
                <w:color w:val="000000"/>
                <w:sz w:val="19"/>
              </w:rPr>
            </w:pPr>
            <w:r>
              <w:rPr>
                <w:rFonts w:ascii="Cambria" w:eastAsia="Cambria" w:hAnsi="Cambria"/>
                <w:color w:val="000000"/>
                <w:sz w:val="19"/>
              </w:rPr>
              <w:t>boldenone 17-alpha</w:t>
            </w:r>
          </w:p>
        </w:tc>
        <w:tc>
          <w:tcPr>
            <w:tcW w:w="1262" w:type="dxa"/>
            <w:vAlign w:val="center"/>
          </w:tcPr>
          <w:p w14:paraId="23061364"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190" w:type="dxa"/>
            <w:vAlign w:val="center"/>
          </w:tcPr>
          <w:p w14:paraId="3B22BA2C" w14:textId="77777777" w:rsidR="00835628" w:rsidRDefault="007C6E13">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3E4CF177" w14:textId="77777777" w:rsidR="00835628" w:rsidRDefault="007C6E13">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498" w:type="dxa"/>
            <w:vAlign w:val="center"/>
          </w:tcPr>
          <w:p w14:paraId="28D84703"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0C28FD55"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B8B650C"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368" w:type="dxa"/>
            <w:vAlign w:val="center"/>
          </w:tcPr>
          <w:p w14:paraId="4DB0358E" w14:textId="77777777" w:rsidR="00835628" w:rsidRDefault="007C6E13">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835628" w14:paraId="16F55C00" w14:textId="77777777" w:rsidTr="007C6E13">
        <w:trPr>
          <w:trHeight w:hRule="exact" w:val="298"/>
        </w:trPr>
        <w:tc>
          <w:tcPr>
            <w:tcW w:w="3730" w:type="dxa"/>
            <w:vAlign w:val="center"/>
          </w:tcPr>
          <w:p w14:paraId="2A36F203" w14:textId="77777777" w:rsidR="00835628" w:rsidRDefault="007C6E13">
            <w:pPr>
              <w:spacing w:before="58" w:after="43" w:line="192" w:lineRule="exact"/>
              <w:ind w:left="53"/>
              <w:textAlignment w:val="baseline"/>
              <w:rPr>
                <w:rFonts w:ascii="Cambria" w:eastAsia="Cambria" w:hAnsi="Cambria"/>
                <w:color w:val="000000"/>
                <w:sz w:val="19"/>
              </w:rPr>
            </w:pPr>
            <w:r>
              <w:rPr>
                <w:rFonts w:ascii="Cambria" w:eastAsia="Cambria" w:hAnsi="Cambria"/>
                <w:color w:val="000000"/>
                <w:sz w:val="19"/>
              </w:rPr>
              <w:t>boldenone 17-beta</w:t>
            </w:r>
          </w:p>
        </w:tc>
        <w:tc>
          <w:tcPr>
            <w:tcW w:w="1262" w:type="dxa"/>
            <w:vAlign w:val="center"/>
          </w:tcPr>
          <w:p w14:paraId="18EF1C8F" w14:textId="77777777" w:rsidR="00835628" w:rsidRDefault="007C6E13">
            <w:pPr>
              <w:spacing w:before="68" w:after="33"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190" w:type="dxa"/>
            <w:vAlign w:val="center"/>
          </w:tcPr>
          <w:p w14:paraId="282747A8" w14:textId="77777777" w:rsidR="00835628" w:rsidRDefault="007C6E13">
            <w:pPr>
              <w:tabs>
                <w:tab w:val="decimal" w:pos="504"/>
              </w:tabs>
              <w:spacing w:before="68" w:after="33"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05F4CA3B" w14:textId="77777777" w:rsidR="00835628" w:rsidRDefault="007C6E13">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498" w:type="dxa"/>
            <w:vAlign w:val="center"/>
          </w:tcPr>
          <w:p w14:paraId="1AFEF6E1" w14:textId="77777777" w:rsidR="00835628" w:rsidRDefault="007C6E13">
            <w:pPr>
              <w:spacing w:before="68"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4251C71E" w14:textId="77777777" w:rsidR="00835628" w:rsidRDefault="007C6E13">
            <w:pPr>
              <w:spacing w:before="6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6509846" w14:textId="77777777" w:rsidR="00835628" w:rsidRDefault="007C6E13">
            <w:pPr>
              <w:spacing w:before="68" w:after="33"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368" w:type="dxa"/>
            <w:vAlign w:val="center"/>
          </w:tcPr>
          <w:p w14:paraId="6CEE8F1E" w14:textId="77777777" w:rsidR="00835628" w:rsidRDefault="007C6E13">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835628" w14:paraId="0AA7D5A7" w14:textId="77777777" w:rsidTr="007C6E13">
        <w:trPr>
          <w:trHeight w:hRule="exact" w:val="283"/>
        </w:trPr>
        <w:tc>
          <w:tcPr>
            <w:tcW w:w="3730" w:type="dxa"/>
            <w:vAlign w:val="center"/>
          </w:tcPr>
          <w:p w14:paraId="5DD72744" w14:textId="77777777" w:rsidR="00835628" w:rsidRDefault="007C6E13">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dexamethasone</w:t>
            </w:r>
          </w:p>
        </w:tc>
        <w:tc>
          <w:tcPr>
            <w:tcW w:w="1262" w:type="dxa"/>
            <w:vAlign w:val="center"/>
          </w:tcPr>
          <w:p w14:paraId="220A4F8B"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009A5A4C" w14:textId="77777777" w:rsidR="00835628" w:rsidRDefault="007C6E13">
            <w:pPr>
              <w:tabs>
                <w:tab w:val="decimal" w:pos="504"/>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3C86BE12" w14:textId="77777777" w:rsidR="00835628" w:rsidRDefault="007C6E13">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183695AE"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0118EAB0"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3F01770"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CBFF1B1" w14:textId="77777777" w:rsidR="00835628" w:rsidRDefault="007C6E13">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D87A207" w14:textId="77777777" w:rsidTr="007C6E13">
        <w:trPr>
          <w:trHeight w:hRule="exact" w:val="288"/>
        </w:trPr>
        <w:tc>
          <w:tcPr>
            <w:tcW w:w="3730" w:type="dxa"/>
            <w:vAlign w:val="center"/>
          </w:tcPr>
          <w:p w14:paraId="63BC284B" w14:textId="77777777" w:rsidR="00835628" w:rsidRDefault="007C6E13">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dienoestrol</w:t>
            </w:r>
          </w:p>
        </w:tc>
        <w:tc>
          <w:tcPr>
            <w:tcW w:w="1262" w:type="dxa"/>
            <w:vAlign w:val="center"/>
          </w:tcPr>
          <w:p w14:paraId="4462A56B"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1770C5B4" w14:textId="77777777" w:rsidR="00835628" w:rsidRDefault="007C6E13">
            <w:pPr>
              <w:tabs>
                <w:tab w:val="decimal" w:pos="504"/>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0.0002</w:t>
            </w:r>
          </w:p>
        </w:tc>
        <w:tc>
          <w:tcPr>
            <w:tcW w:w="1229" w:type="dxa"/>
            <w:vAlign w:val="center"/>
          </w:tcPr>
          <w:p w14:paraId="5C5D36F9"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F12CB37"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0F0AF83E"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2E20E5C"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54D9CDD"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C221B10" w14:textId="77777777" w:rsidTr="007C6E13">
        <w:trPr>
          <w:trHeight w:hRule="exact" w:val="293"/>
        </w:trPr>
        <w:tc>
          <w:tcPr>
            <w:tcW w:w="3730" w:type="dxa"/>
            <w:vAlign w:val="center"/>
          </w:tcPr>
          <w:p w14:paraId="475FB4EB" w14:textId="77777777" w:rsidR="00835628" w:rsidRDefault="007C6E13">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diethylstilboestrol</w:t>
            </w:r>
          </w:p>
        </w:tc>
        <w:tc>
          <w:tcPr>
            <w:tcW w:w="1262" w:type="dxa"/>
            <w:vAlign w:val="center"/>
          </w:tcPr>
          <w:p w14:paraId="3DAC7510"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1C13AA8D" w14:textId="77777777" w:rsidR="00835628" w:rsidRDefault="007C6E13">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0.0002</w:t>
            </w:r>
          </w:p>
        </w:tc>
        <w:tc>
          <w:tcPr>
            <w:tcW w:w="1229" w:type="dxa"/>
            <w:vAlign w:val="center"/>
          </w:tcPr>
          <w:p w14:paraId="39829E7E"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307153F"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1C70B0C"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BFF9A2E"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7CADA36"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A74A790" w14:textId="77777777" w:rsidTr="007C6E13">
        <w:trPr>
          <w:trHeight w:hRule="exact" w:val="298"/>
        </w:trPr>
        <w:tc>
          <w:tcPr>
            <w:tcW w:w="3730" w:type="dxa"/>
            <w:vAlign w:val="center"/>
          </w:tcPr>
          <w:p w14:paraId="53751FA9" w14:textId="77777777" w:rsidR="00835628" w:rsidRDefault="007C6E13">
            <w:pPr>
              <w:spacing w:before="58" w:after="48" w:line="192" w:lineRule="exact"/>
              <w:ind w:left="53"/>
              <w:textAlignment w:val="baseline"/>
              <w:rPr>
                <w:rFonts w:ascii="Cambria" w:eastAsia="Cambria" w:hAnsi="Cambria"/>
                <w:color w:val="000000"/>
                <w:sz w:val="19"/>
              </w:rPr>
            </w:pPr>
            <w:r>
              <w:rPr>
                <w:rFonts w:ascii="Cambria" w:eastAsia="Cambria" w:hAnsi="Cambria"/>
                <w:color w:val="000000"/>
                <w:sz w:val="19"/>
              </w:rPr>
              <w:t>flumethasone</w:t>
            </w:r>
          </w:p>
        </w:tc>
        <w:tc>
          <w:tcPr>
            <w:tcW w:w="1262" w:type="dxa"/>
            <w:vAlign w:val="center"/>
          </w:tcPr>
          <w:p w14:paraId="4F4C70FB"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42973E2D" w14:textId="77777777" w:rsidR="00835628" w:rsidRDefault="007C6E13">
            <w:pPr>
              <w:tabs>
                <w:tab w:val="decimal" w:pos="504"/>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3F391AE4" w14:textId="77777777" w:rsidR="00835628" w:rsidRDefault="007C6E13">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CC96ECE"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26AC7D60"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252899E"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3763FA6" w14:textId="77777777" w:rsidR="00835628" w:rsidRDefault="007C6E13">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5C12299F" w14:textId="77777777" w:rsidTr="007C6E13">
        <w:trPr>
          <w:trHeight w:hRule="exact" w:val="324"/>
        </w:trPr>
        <w:tc>
          <w:tcPr>
            <w:tcW w:w="3730" w:type="dxa"/>
            <w:vAlign w:val="center"/>
          </w:tcPr>
          <w:p w14:paraId="084CF44A" w14:textId="77777777" w:rsidR="00835628" w:rsidRDefault="007C6E13">
            <w:pPr>
              <w:spacing w:before="48" w:after="76" w:line="192" w:lineRule="exact"/>
              <w:ind w:left="53"/>
              <w:textAlignment w:val="baseline"/>
              <w:rPr>
                <w:rFonts w:ascii="Cambria" w:eastAsia="Cambria" w:hAnsi="Cambria"/>
                <w:color w:val="000000"/>
                <w:sz w:val="19"/>
              </w:rPr>
            </w:pPr>
            <w:r>
              <w:rPr>
                <w:rFonts w:ascii="Cambria" w:eastAsia="Cambria" w:hAnsi="Cambria"/>
                <w:color w:val="000000"/>
                <w:sz w:val="19"/>
              </w:rPr>
              <w:t>hexoestrol</w:t>
            </w:r>
          </w:p>
        </w:tc>
        <w:tc>
          <w:tcPr>
            <w:tcW w:w="1262" w:type="dxa"/>
            <w:vAlign w:val="center"/>
          </w:tcPr>
          <w:p w14:paraId="0B447E79" w14:textId="77777777" w:rsidR="00835628" w:rsidRDefault="007C6E13">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5DB4954A" w14:textId="77777777" w:rsidR="00835628" w:rsidRDefault="007C6E13">
            <w:pPr>
              <w:tabs>
                <w:tab w:val="decimal" w:pos="504"/>
              </w:tabs>
              <w:spacing w:before="57" w:after="67" w:line="192" w:lineRule="exact"/>
              <w:textAlignment w:val="baseline"/>
              <w:rPr>
                <w:rFonts w:ascii="Cambria" w:eastAsia="Cambria" w:hAnsi="Cambria"/>
                <w:color w:val="000000"/>
                <w:sz w:val="19"/>
              </w:rPr>
            </w:pPr>
            <w:r>
              <w:rPr>
                <w:rFonts w:ascii="Cambria" w:eastAsia="Cambria" w:hAnsi="Cambria"/>
                <w:color w:val="000000"/>
                <w:sz w:val="19"/>
              </w:rPr>
              <w:t>0.0002</w:t>
            </w:r>
          </w:p>
        </w:tc>
        <w:tc>
          <w:tcPr>
            <w:tcW w:w="1229" w:type="dxa"/>
            <w:vAlign w:val="center"/>
          </w:tcPr>
          <w:p w14:paraId="73D00D99" w14:textId="77777777" w:rsidR="00835628" w:rsidRDefault="007C6E13">
            <w:pPr>
              <w:spacing w:before="48" w:after="76"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FA69EFF" w14:textId="77777777" w:rsidR="00835628" w:rsidRDefault="007C6E13">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062E4C38" w14:textId="77777777" w:rsidR="00835628" w:rsidRDefault="007C6E13">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92EC0EF" w14:textId="77777777" w:rsidR="00835628" w:rsidRDefault="007C6E13">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1AC5A54" w14:textId="77777777" w:rsidR="00835628" w:rsidRDefault="007C6E13">
            <w:pPr>
              <w:spacing w:before="48" w:after="76"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FD3A230" w14:textId="77777777" w:rsidR="00835628" w:rsidRDefault="00835628">
      <w:pPr>
        <w:spacing w:after="268" w:line="20" w:lineRule="exact"/>
      </w:pPr>
    </w:p>
    <w:p w14:paraId="3501D4B8" w14:textId="77777777" w:rsidR="00835628" w:rsidRDefault="007C6E13">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224A630C" w14:textId="77777777" w:rsidR="00835628" w:rsidRDefault="007C6E13">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3</w:t>
      </w:r>
    </w:p>
    <w:p w14:paraId="1AC692C9" w14:textId="77777777" w:rsidR="00835628" w:rsidRDefault="00835628">
      <w:pPr>
        <w:sectPr w:rsidR="00835628">
          <w:pgSz w:w="16843" w:h="23803"/>
          <w:pgMar w:top="1470" w:right="1771" w:bottom="207" w:left="2069" w:header="720" w:footer="720" w:gutter="0"/>
          <w:cols w:space="720"/>
        </w:sectPr>
      </w:pPr>
    </w:p>
    <w:p w14:paraId="4EF9F12D" w14:textId="77777777" w:rsidR="00835628" w:rsidRDefault="00835628">
      <w:pPr>
        <w:spacing w:before="10" w:line="20" w:lineRule="exact"/>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30"/>
        <w:gridCol w:w="1262"/>
        <w:gridCol w:w="1190"/>
        <w:gridCol w:w="1229"/>
        <w:gridCol w:w="1498"/>
        <w:gridCol w:w="1325"/>
        <w:gridCol w:w="1329"/>
        <w:gridCol w:w="1368"/>
      </w:tblGrid>
      <w:tr w:rsidR="00835628" w14:paraId="68507A61" w14:textId="77777777" w:rsidTr="007C6E13">
        <w:trPr>
          <w:trHeight w:hRule="exact" w:val="293"/>
        </w:trPr>
        <w:tc>
          <w:tcPr>
            <w:tcW w:w="3730" w:type="dxa"/>
            <w:vAlign w:val="center"/>
          </w:tcPr>
          <w:p w14:paraId="65A6221D" w14:textId="77777777" w:rsidR="00835628" w:rsidRDefault="007C6E13">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methandriol</w:t>
            </w:r>
          </w:p>
        </w:tc>
        <w:tc>
          <w:tcPr>
            <w:tcW w:w="1262" w:type="dxa"/>
            <w:vAlign w:val="center"/>
          </w:tcPr>
          <w:p w14:paraId="3177996A"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190" w:type="dxa"/>
            <w:vAlign w:val="center"/>
          </w:tcPr>
          <w:p w14:paraId="54453A0B"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7ED09D39"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498" w:type="dxa"/>
            <w:vAlign w:val="center"/>
          </w:tcPr>
          <w:p w14:paraId="242C7CC2"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59BAEB6D"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2E6A357"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368" w:type="dxa"/>
            <w:vAlign w:val="center"/>
          </w:tcPr>
          <w:p w14:paraId="15152C48"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835628" w14:paraId="4CC2A5D6" w14:textId="77777777" w:rsidTr="007C6E13">
        <w:trPr>
          <w:trHeight w:hRule="exact" w:val="297"/>
        </w:trPr>
        <w:tc>
          <w:tcPr>
            <w:tcW w:w="3730" w:type="dxa"/>
            <w:vAlign w:val="center"/>
          </w:tcPr>
          <w:p w14:paraId="7273CC3A" w14:textId="77777777" w:rsidR="00835628" w:rsidRDefault="007C6E13">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methylprednisolone</w:t>
            </w:r>
          </w:p>
        </w:tc>
        <w:tc>
          <w:tcPr>
            <w:tcW w:w="1262" w:type="dxa"/>
            <w:vAlign w:val="center"/>
          </w:tcPr>
          <w:p w14:paraId="5F6EC9F9" w14:textId="77777777" w:rsidR="00835628" w:rsidRDefault="007C6E13">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38474DDE" w14:textId="77777777" w:rsidR="00835628" w:rsidRDefault="007C6E13">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22831385"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9908EF0" w14:textId="77777777" w:rsidR="00835628" w:rsidRDefault="007C6E13">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59C85AD0" w14:textId="77777777" w:rsidR="00835628" w:rsidRDefault="007C6E13">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650BE4B" w14:textId="77777777" w:rsidR="00835628" w:rsidRDefault="007C6E13">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2A13032"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8D9FCC8" w14:textId="77777777" w:rsidTr="007C6E13">
        <w:trPr>
          <w:trHeight w:hRule="exact" w:val="284"/>
        </w:trPr>
        <w:tc>
          <w:tcPr>
            <w:tcW w:w="3730" w:type="dxa"/>
            <w:vAlign w:val="center"/>
          </w:tcPr>
          <w:p w14:paraId="6260DB02" w14:textId="77777777" w:rsidR="00835628" w:rsidRDefault="007C6E13">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nortestosterone 17-alpha</w:t>
            </w:r>
          </w:p>
        </w:tc>
        <w:tc>
          <w:tcPr>
            <w:tcW w:w="1262" w:type="dxa"/>
            <w:vAlign w:val="center"/>
          </w:tcPr>
          <w:p w14:paraId="38BEB484"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190" w:type="dxa"/>
            <w:vAlign w:val="center"/>
          </w:tcPr>
          <w:p w14:paraId="07200F29"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73F25E40"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498" w:type="dxa"/>
            <w:vAlign w:val="center"/>
          </w:tcPr>
          <w:p w14:paraId="3416AC98"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64E81A0F"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73C9F4C"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368" w:type="dxa"/>
            <w:vAlign w:val="center"/>
          </w:tcPr>
          <w:p w14:paraId="2BB7E507"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835628" w14:paraId="29E45929" w14:textId="77777777" w:rsidTr="007C6E13">
        <w:trPr>
          <w:trHeight w:hRule="exact" w:val="288"/>
        </w:trPr>
        <w:tc>
          <w:tcPr>
            <w:tcW w:w="3730" w:type="dxa"/>
            <w:vAlign w:val="center"/>
          </w:tcPr>
          <w:p w14:paraId="6DC36A2E" w14:textId="77777777" w:rsidR="00835628" w:rsidRDefault="007C6E13">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nortestosterone 17-beta</w:t>
            </w:r>
          </w:p>
        </w:tc>
        <w:tc>
          <w:tcPr>
            <w:tcW w:w="1262" w:type="dxa"/>
            <w:vAlign w:val="center"/>
          </w:tcPr>
          <w:p w14:paraId="7CCD6BA1"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190" w:type="dxa"/>
            <w:vAlign w:val="center"/>
          </w:tcPr>
          <w:p w14:paraId="6FA708AE"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7604EB87" w14:textId="77777777" w:rsidR="00835628" w:rsidRDefault="007C6E13">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498" w:type="dxa"/>
            <w:vAlign w:val="center"/>
          </w:tcPr>
          <w:p w14:paraId="35CC7EAC"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0124643B"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C25D371" w14:textId="77777777" w:rsidR="00835628" w:rsidRDefault="007C6E1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368" w:type="dxa"/>
            <w:vAlign w:val="center"/>
          </w:tcPr>
          <w:p w14:paraId="022D961C" w14:textId="77777777" w:rsidR="00835628" w:rsidRDefault="007C6E13">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835628" w14:paraId="200819B8" w14:textId="77777777" w:rsidTr="007C6E13">
        <w:trPr>
          <w:trHeight w:hRule="exact" w:val="302"/>
        </w:trPr>
        <w:tc>
          <w:tcPr>
            <w:tcW w:w="3730" w:type="dxa"/>
            <w:vAlign w:val="center"/>
          </w:tcPr>
          <w:p w14:paraId="383D3B16" w14:textId="77777777" w:rsidR="00835628" w:rsidRDefault="007C6E13">
            <w:pPr>
              <w:spacing w:before="56" w:after="53" w:line="192" w:lineRule="exact"/>
              <w:ind w:left="48"/>
              <w:textAlignment w:val="baseline"/>
              <w:rPr>
                <w:rFonts w:ascii="Cambria" w:eastAsia="Cambria" w:hAnsi="Cambria"/>
                <w:color w:val="000000"/>
                <w:sz w:val="19"/>
              </w:rPr>
            </w:pPr>
            <w:r>
              <w:rPr>
                <w:rFonts w:ascii="Cambria" w:eastAsia="Cambria" w:hAnsi="Cambria"/>
                <w:color w:val="000000"/>
                <w:sz w:val="19"/>
              </w:rPr>
              <w:t>stanozolol</w:t>
            </w:r>
          </w:p>
        </w:tc>
        <w:tc>
          <w:tcPr>
            <w:tcW w:w="1262" w:type="dxa"/>
            <w:vAlign w:val="center"/>
          </w:tcPr>
          <w:p w14:paraId="20108686"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190" w:type="dxa"/>
            <w:vAlign w:val="center"/>
          </w:tcPr>
          <w:p w14:paraId="350579C1"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2E1CA7FF" w14:textId="77777777" w:rsidR="00835628" w:rsidRDefault="007C6E13">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498" w:type="dxa"/>
            <w:vAlign w:val="center"/>
          </w:tcPr>
          <w:p w14:paraId="1C65B509"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04DED41E"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37C3F10"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368" w:type="dxa"/>
            <w:vAlign w:val="center"/>
          </w:tcPr>
          <w:p w14:paraId="008C438D" w14:textId="77777777" w:rsidR="00835628" w:rsidRDefault="007C6E13">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835628" w14:paraId="0A7490E9" w14:textId="77777777" w:rsidTr="007C6E13">
        <w:trPr>
          <w:trHeight w:hRule="exact" w:val="278"/>
        </w:trPr>
        <w:tc>
          <w:tcPr>
            <w:tcW w:w="3730" w:type="dxa"/>
            <w:vAlign w:val="center"/>
          </w:tcPr>
          <w:p w14:paraId="71CF62BC" w14:textId="77777777" w:rsidR="00835628" w:rsidRDefault="007C6E13">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trenbolone</w:t>
            </w:r>
          </w:p>
        </w:tc>
        <w:tc>
          <w:tcPr>
            <w:tcW w:w="1262" w:type="dxa"/>
            <w:vAlign w:val="center"/>
          </w:tcPr>
          <w:p w14:paraId="3C0BC929" w14:textId="77777777" w:rsidR="00835628" w:rsidRDefault="007C6E13">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2B30F9B2" w14:textId="77777777" w:rsidR="00835628" w:rsidRDefault="007C6E13">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0.0005</w:t>
            </w:r>
          </w:p>
        </w:tc>
        <w:tc>
          <w:tcPr>
            <w:tcW w:w="1229" w:type="dxa"/>
            <w:vAlign w:val="center"/>
          </w:tcPr>
          <w:p w14:paraId="10E7E64D" w14:textId="77777777" w:rsidR="00835628" w:rsidRDefault="007C6E1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B7ADA23" w14:textId="77777777" w:rsidR="00835628" w:rsidRDefault="007C6E13">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30F331A" w14:textId="77777777" w:rsidR="00835628" w:rsidRDefault="007C6E13">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92843BD" w14:textId="77777777" w:rsidR="00835628" w:rsidRDefault="007C6E13">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8BB7497" w14:textId="77777777" w:rsidR="00835628" w:rsidRDefault="007C6E1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115617C" w14:textId="77777777" w:rsidTr="007C6E13">
        <w:trPr>
          <w:trHeight w:hRule="exact" w:val="293"/>
        </w:trPr>
        <w:tc>
          <w:tcPr>
            <w:tcW w:w="3730" w:type="dxa"/>
            <w:vAlign w:val="center"/>
          </w:tcPr>
          <w:p w14:paraId="34E7FC22" w14:textId="77777777" w:rsidR="00835628" w:rsidRDefault="007C6E13">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triamcinolone</w:t>
            </w:r>
          </w:p>
        </w:tc>
        <w:tc>
          <w:tcPr>
            <w:tcW w:w="1262" w:type="dxa"/>
            <w:vAlign w:val="center"/>
          </w:tcPr>
          <w:p w14:paraId="42C074C0"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6C4BBFC4"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3108B020"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5598116"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45B9EB14"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87C400D"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1B1E7C6"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61B30BFB" w14:textId="77777777" w:rsidTr="007C6E13">
        <w:trPr>
          <w:trHeight w:hRule="exact" w:val="288"/>
        </w:trPr>
        <w:tc>
          <w:tcPr>
            <w:tcW w:w="3730" w:type="dxa"/>
            <w:vAlign w:val="center"/>
          </w:tcPr>
          <w:p w14:paraId="6C49A19E" w14:textId="77777777" w:rsidR="00835628" w:rsidRDefault="007C6E13">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triamcinolone acetonide</w:t>
            </w:r>
          </w:p>
        </w:tc>
        <w:tc>
          <w:tcPr>
            <w:tcW w:w="1262" w:type="dxa"/>
            <w:vAlign w:val="center"/>
          </w:tcPr>
          <w:p w14:paraId="5FCA26DA"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69416E28"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0E2BE321"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44B5205C"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73A74C2D"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422439E"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1890C8B"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463DAA6" w14:textId="77777777" w:rsidTr="007C6E13">
        <w:trPr>
          <w:trHeight w:hRule="exact" w:val="317"/>
        </w:trPr>
        <w:tc>
          <w:tcPr>
            <w:tcW w:w="3730" w:type="dxa"/>
            <w:vAlign w:val="center"/>
          </w:tcPr>
          <w:p w14:paraId="2CDF9412" w14:textId="77777777" w:rsidR="00835628" w:rsidRDefault="007C6E13">
            <w:pPr>
              <w:spacing w:before="57" w:after="58" w:line="192" w:lineRule="exact"/>
              <w:ind w:left="48"/>
              <w:textAlignment w:val="baseline"/>
              <w:rPr>
                <w:rFonts w:ascii="Cambria" w:eastAsia="Cambria" w:hAnsi="Cambria"/>
                <w:color w:val="000000"/>
                <w:sz w:val="19"/>
              </w:rPr>
            </w:pPr>
            <w:r>
              <w:rPr>
                <w:rFonts w:ascii="Cambria" w:eastAsia="Cambria" w:hAnsi="Cambria"/>
                <w:color w:val="000000"/>
                <w:sz w:val="19"/>
              </w:rPr>
              <w:t>zeranol (alpha-zearalanol)</w:t>
            </w:r>
          </w:p>
        </w:tc>
        <w:tc>
          <w:tcPr>
            <w:tcW w:w="1262" w:type="dxa"/>
            <w:vAlign w:val="center"/>
          </w:tcPr>
          <w:p w14:paraId="184041FF" w14:textId="77777777" w:rsidR="00835628" w:rsidRDefault="007C6E13">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743083BD" w14:textId="77777777" w:rsidR="00835628" w:rsidRDefault="007C6E13">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043ADB08" w14:textId="77777777" w:rsidR="00835628" w:rsidRDefault="007C6E13">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0F16EA3" w14:textId="77777777" w:rsidR="00835628" w:rsidRDefault="007C6E13">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92E4DEA" w14:textId="77777777" w:rsidR="00835628" w:rsidRDefault="007C6E13">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06FD6A8" w14:textId="77777777" w:rsidR="00835628" w:rsidRDefault="007C6E13">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D8AE445" w14:textId="77777777" w:rsidR="00835628" w:rsidRDefault="007C6E13">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5C7D2E5" w14:textId="77777777" w:rsidR="00835628" w:rsidRDefault="00835628">
      <w:pPr>
        <w:spacing w:after="523" w:line="20" w:lineRule="exact"/>
      </w:pPr>
    </w:p>
    <w:p w14:paraId="7DF264B1" w14:textId="77777777" w:rsidR="00835628" w:rsidRDefault="007C6E13">
      <w:pPr>
        <w:spacing w:before="27" w:after="3" w:line="266" w:lineRule="exact"/>
        <w:textAlignment w:val="baseline"/>
        <w:rPr>
          <w:rFonts w:ascii="Calibri" w:eastAsia="Calibri" w:hAnsi="Calibri"/>
          <w:b/>
          <w:color w:val="000000"/>
          <w:sz w:val="24"/>
        </w:rPr>
      </w:pPr>
      <w:r>
        <w:rPr>
          <w:rFonts w:ascii="Calibri" w:eastAsia="Calibri" w:hAnsi="Calibri"/>
          <w:b/>
          <w:color w:val="000000"/>
          <w:sz w:val="24"/>
        </w:rPr>
        <w:t>Table 7: INSECTICIDES</w:t>
      </w:r>
    </w:p>
    <w:p w14:paraId="570DE1C5" w14:textId="77777777" w:rsidR="00835628" w:rsidRDefault="00835628">
      <w:pPr>
        <w:spacing w:before="4" w:line="20" w:lineRule="exact"/>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30"/>
        <w:gridCol w:w="1262"/>
        <w:gridCol w:w="1190"/>
        <w:gridCol w:w="1229"/>
        <w:gridCol w:w="1498"/>
        <w:gridCol w:w="1325"/>
        <w:gridCol w:w="1329"/>
        <w:gridCol w:w="1368"/>
      </w:tblGrid>
      <w:tr w:rsidR="00835628" w14:paraId="007E67FC" w14:textId="77777777" w:rsidTr="007C6E13">
        <w:trPr>
          <w:trHeight w:hRule="exact" w:val="470"/>
        </w:trPr>
        <w:tc>
          <w:tcPr>
            <w:tcW w:w="3730" w:type="dxa"/>
            <w:shd w:val="clear" w:color="BDD5DB" w:fill="BDD5DB"/>
            <w:vAlign w:val="center"/>
          </w:tcPr>
          <w:p w14:paraId="4A9B2BFD" w14:textId="77777777" w:rsidR="00835628" w:rsidRDefault="007C6E13">
            <w:pPr>
              <w:spacing w:before="147" w:after="12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shd w:val="clear" w:color="BDD5DB" w:fill="BDD5DB"/>
            <w:vAlign w:val="center"/>
          </w:tcPr>
          <w:p w14:paraId="3DF3788E" w14:textId="77777777" w:rsidR="00835628" w:rsidRDefault="007C6E13">
            <w:pPr>
              <w:spacing w:before="157"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4064ABCA" w14:textId="77777777" w:rsidR="00835628" w:rsidRDefault="007C6E13">
            <w:pPr>
              <w:spacing w:before="157"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711F33CE" w14:textId="77777777" w:rsidR="00835628" w:rsidRDefault="007C6E13">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shd w:val="clear" w:color="BDD5DB" w:fill="BDD5DB"/>
          </w:tcPr>
          <w:p w14:paraId="5513545B" w14:textId="77777777" w:rsidR="00835628" w:rsidRDefault="007C6E13">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6197FDE6" w14:textId="02D17AC9" w:rsidR="00835628" w:rsidRDefault="007C6E13">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E0F1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CE0F1A">
              <w:rPr>
                <w:rFonts w:ascii="Cambria" w:eastAsia="Cambria" w:hAnsi="Cambria"/>
                <w:b/>
                <w:color w:val="000000"/>
                <w:spacing w:val="-19"/>
                <w:sz w:val="18"/>
                <w:vertAlign w:val="superscript"/>
              </w:rPr>
              <w:t xml:space="preserve"> </w:t>
            </w:r>
            <w:r w:rsidR="00CE0F1A">
              <w:rPr>
                <w:rFonts w:ascii="Cambria" w:eastAsia="Cambria" w:hAnsi="Cambria"/>
                <w:b/>
                <w:color w:val="000000"/>
                <w:spacing w:val="-19"/>
                <w:sz w:val="18"/>
              </w:rPr>
              <w:t>½ MRL</w:t>
            </w:r>
          </w:p>
        </w:tc>
        <w:tc>
          <w:tcPr>
            <w:tcW w:w="1329" w:type="dxa"/>
            <w:shd w:val="clear" w:color="BDD5DB" w:fill="BDD5DB"/>
          </w:tcPr>
          <w:p w14:paraId="1EF44E67" w14:textId="08B3E5D3" w:rsidR="00835628" w:rsidRDefault="007C6E13">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CE0F1A">
              <w:rPr>
                <w:rFonts w:ascii="Cambria" w:eastAsia="Cambria" w:hAnsi="Cambria"/>
                <w:b/>
                <w:color w:val="000000"/>
                <w:sz w:val="18"/>
                <w:vertAlign w:val="superscript"/>
              </w:rPr>
              <w:t xml:space="preserve"> </w:t>
            </w:r>
            <w:r w:rsidR="00CE0F1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68" w:type="dxa"/>
            <w:shd w:val="clear" w:color="BDD5DB" w:fill="BDD5DB"/>
            <w:vAlign w:val="center"/>
          </w:tcPr>
          <w:p w14:paraId="1D7083D6" w14:textId="77777777" w:rsidR="00835628" w:rsidRDefault="007C6E13">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35628" w14:paraId="5267CEAF" w14:textId="77777777" w:rsidTr="007C6E13">
        <w:trPr>
          <w:trHeight w:hRule="exact" w:val="288"/>
        </w:trPr>
        <w:tc>
          <w:tcPr>
            <w:tcW w:w="3730" w:type="dxa"/>
            <w:vAlign w:val="center"/>
          </w:tcPr>
          <w:p w14:paraId="0C67EDB7" w14:textId="77777777" w:rsidR="00835628" w:rsidRDefault="007C6E13">
            <w:pPr>
              <w:spacing w:before="48" w:after="38" w:line="193" w:lineRule="exact"/>
              <w:ind w:left="48"/>
              <w:textAlignment w:val="baseline"/>
              <w:rPr>
                <w:rFonts w:ascii="Cambria" w:eastAsia="Cambria" w:hAnsi="Cambria"/>
                <w:color w:val="000000"/>
                <w:sz w:val="19"/>
              </w:rPr>
            </w:pPr>
            <w:r>
              <w:rPr>
                <w:rFonts w:ascii="Cambria" w:eastAsia="Cambria" w:hAnsi="Cambria"/>
                <w:color w:val="000000"/>
                <w:sz w:val="19"/>
              </w:rPr>
              <w:t>acequinocyl</w:t>
            </w:r>
          </w:p>
        </w:tc>
        <w:tc>
          <w:tcPr>
            <w:tcW w:w="1262" w:type="dxa"/>
            <w:vAlign w:val="center"/>
          </w:tcPr>
          <w:p w14:paraId="0A173DAE"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8A60408"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3F5717F" w14:textId="77777777" w:rsidR="00835628" w:rsidRDefault="007C6E13">
            <w:pPr>
              <w:tabs>
                <w:tab w:val="decimal" w:pos="576"/>
              </w:tabs>
              <w:spacing w:before="48"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0A0FFB58"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22A0928"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1AE011F"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B6DE7F0" w14:textId="77777777" w:rsidR="00835628" w:rsidRDefault="007C6E13">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5A2ACAAF" w14:textId="77777777" w:rsidTr="007C6E13">
        <w:trPr>
          <w:trHeight w:hRule="exact" w:val="293"/>
        </w:trPr>
        <w:tc>
          <w:tcPr>
            <w:tcW w:w="3730" w:type="dxa"/>
            <w:vAlign w:val="center"/>
          </w:tcPr>
          <w:p w14:paraId="7370EA03" w14:textId="77777777" w:rsidR="00835628" w:rsidRDefault="007C6E13">
            <w:pPr>
              <w:spacing w:before="48" w:after="38" w:line="193" w:lineRule="exact"/>
              <w:ind w:left="48"/>
              <w:textAlignment w:val="baseline"/>
              <w:rPr>
                <w:rFonts w:ascii="Cambria" w:eastAsia="Cambria" w:hAnsi="Cambria"/>
                <w:color w:val="000000"/>
                <w:sz w:val="19"/>
              </w:rPr>
            </w:pPr>
            <w:r>
              <w:rPr>
                <w:rFonts w:ascii="Cambria" w:eastAsia="Cambria" w:hAnsi="Cambria"/>
                <w:color w:val="000000"/>
                <w:sz w:val="19"/>
              </w:rPr>
              <w:t>acetamiprid</w:t>
            </w:r>
          </w:p>
        </w:tc>
        <w:tc>
          <w:tcPr>
            <w:tcW w:w="1262" w:type="dxa"/>
            <w:vAlign w:val="center"/>
          </w:tcPr>
          <w:p w14:paraId="4DCE5825"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0186261"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282DC09" w14:textId="77777777" w:rsidR="00835628" w:rsidRDefault="007C6E13">
            <w:pPr>
              <w:tabs>
                <w:tab w:val="decimal" w:pos="576"/>
              </w:tabs>
              <w:spacing w:before="48"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314012F9"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0224A970"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384CC08"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8943E67" w14:textId="77777777" w:rsidR="00835628" w:rsidRDefault="007C6E13">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00AFEE8" w14:textId="77777777" w:rsidTr="007C6E13">
        <w:trPr>
          <w:trHeight w:hRule="exact" w:val="279"/>
        </w:trPr>
        <w:tc>
          <w:tcPr>
            <w:tcW w:w="3730" w:type="dxa"/>
            <w:vAlign w:val="center"/>
          </w:tcPr>
          <w:p w14:paraId="36AE908A" w14:textId="77777777" w:rsidR="00835628" w:rsidRDefault="007C6E13">
            <w:pPr>
              <w:spacing w:before="48" w:after="33" w:line="193" w:lineRule="exact"/>
              <w:ind w:left="48"/>
              <w:textAlignment w:val="baseline"/>
              <w:rPr>
                <w:rFonts w:ascii="Cambria" w:eastAsia="Cambria" w:hAnsi="Cambria"/>
                <w:color w:val="000000"/>
                <w:sz w:val="19"/>
              </w:rPr>
            </w:pPr>
            <w:r>
              <w:rPr>
                <w:rFonts w:ascii="Cambria" w:eastAsia="Cambria" w:hAnsi="Cambria"/>
                <w:color w:val="000000"/>
                <w:sz w:val="19"/>
              </w:rPr>
              <w:t>afidopyropen</w:t>
            </w:r>
          </w:p>
        </w:tc>
        <w:tc>
          <w:tcPr>
            <w:tcW w:w="1262" w:type="dxa"/>
            <w:vAlign w:val="center"/>
          </w:tcPr>
          <w:p w14:paraId="61EBC65D"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D25BB86"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0.012</w:t>
            </w:r>
          </w:p>
        </w:tc>
        <w:tc>
          <w:tcPr>
            <w:tcW w:w="1229" w:type="dxa"/>
            <w:vAlign w:val="center"/>
          </w:tcPr>
          <w:p w14:paraId="1B97C013" w14:textId="77777777" w:rsidR="00835628" w:rsidRDefault="007C6E13">
            <w:pPr>
              <w:tabs>
                <w:tab w:val="decimal" w:pos="576"/>
              </w:tabs>
              <w:spacing w:before="48" w:after="34"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27B05BD1"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33BF1C45"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5AC5783"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FA60B43" w14:textId="77777777" w:rsidR="00835628" w:rsidRDefault="007C6E13">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9D70B4E" w14:textId="77777777" w:rsidTr="007C6E13">
        <w:trPr>
          <w:trHeight w:hRule="exact" w:val="292"/>
        </w:trPr>
        <w:tc>
          <w:tcPr>
            <w:tcW w:w="3730" w:type="dxa"/>
            <w:vAlign w:val="center"/>
          </w:tcPr>
          <w:p w14:paraId="60E1BD9B" w14:textId="77777777" w:rsidR="00835628" w:rsidRDefault="007C6E13">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bifenthrin</w:t>
            </w:r>
          </w:p>
        </w:tc>
        <w:tc>
          <w:tcPr>
            <w:tcW w:w="1262" w:type="dxa"/>
            <w:vAlign w:val="center"/>
          </w:tcPr>
          <w:p w14:paraId="4F33CD68"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15BF06A"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F22DFFD"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498" w:type="dxa"/>
            <w:vAlign w:val="center"/>
          </w:tcPr>
          <w:p w14:paraId="47F79958"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00C293CC"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3ACAFE2"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2E44279"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633B5BA" w14:textId="77777777" w:rsidTr="007C6E13">
        <w:trPr>
          <w:trHeight w:hRule="exact" w:val="288"/>
        </w:trPr>
        <w:tc>
          <w:tcPr>
            <w:tcW w:w="3730" w:type="dxa"/>
            <w:vAlign w:val="center"/>
          </w:tcPr>
          <w:p w14:paraId="69D95FAA" w14:textId="77777777" w:rsidR="00835628" w:rsidRDefault="007C6E13">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bioresmethrin</w:t>
            </w:r>
          </w:p>
        </w:tc>
        <w:tc>
          <w:tcPr>
            <w:tcW w:w="1262" w:type="dxa"/>
            <w:vAlign w:val="center"/>
          </w:tcPr>
          <w:p w14:paraId="5337DCAA" w14:textId="77777777" w:rsidR="00835628" w:rsidRDefault="007C6E13">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11952C8" w14:textId="77777777" w:rsidR="00835628" w:rsidRDefault="007C6E13">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3898125"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D2C5504" w14:textId="77777777" w:rsidR="00835628" w:rsidRDefault="007C6E13">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8C63580" w14:textId="77777777" w:rsidR="00835628" w:rsidRDefault="007C6E13">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6FF2813" w14:textId="77777777" w:rsidR="00835628" w:rsidRDefault="007C6E13">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5B119B4"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872748F" w14:textId="77777777" w:rsidTr="007C6E13">
        <w:trPr>
          <w:trHeight w:hRule="exact" w:val="293"/>
        </w:trPr>
        <w:tc>
          <w:tcPr>
            <w:tcW w:w="3730" w:type="dxa"/>
            <w:vAlign w:val="center"/>
          </w:tcPr>
          <w:p w14:paraId="38CF8846" w14:textId="77777777" w:rsidR="00835628" w:rsidRDefault="007C6E13">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buprofezin</w:t>
            </w:r>
          </w:p>
        </w:tc>
        <w:tc>
          <w:tcPr>
            <w:tcW w:w="1262" w:type="dxa"/>
            <w:vAlign w:val="center"/>
          </w:tcPr>
          <w:p w14:paraId="0CABA7E5" w14:textId="77777777" w:rsidR="00835628" w:rsidRDefault="007C6E13">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054B417" w14:textId="77777777" w:rsidR="00835628" w:rsidRDefault="007C6E13">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C8D9D2A" w14:textId="77777777" w:rsidR="00835628" w:rsidRDefault="007C6E13">
            <w:pPr>
              <w:tabs>
                <w:tab w:val="decimal" w:pos="576"/>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1FD320B0" w14:textId="77777777" w:rsidR="00835628" w:rsidRDefault="007C6E13">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0199BDE8" w14:textId="77777777" w:rsidR="00835628" w:rsidRDefault="007C6E13">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2172914" w14:textId="77777777" w:rsidR="00835628" w:rsidRDefault="007C6E13">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D8F95CB"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C9DE1E7" w14:textId="77777777" w:rsidTr="007C6E13">
        <w:trPr>
          <w:trHeight w:hRule="exact" w:val="288"/>
        </w:trPr>
        <w:tc>
          <w:tcPr>
            <w:tcW w:w="3730" w:type="dxa"/>
            <w:vAlign w:val="center"/>
          </w:tcPr>
          <w:p w14:paraId="79EE5B13" w14:textId="77777777" w:rsidR="00835628" w:rsidRDefault="007C6E13">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carbaryl</w:t>
            </w:r>
          </w:p>
        </w:tc>
        <w:tc>
          <w:tcPr>
            <w:tcW w:w="1262" w:type="dxa"/>
            <w:vAlign w:val="center"/>
          </w:tcPr>
          <w:p w14:paraId="4828F2E5"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5FB12EE"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C122932" w14:textId="77777777" w:rsidR="00835628" w:rsidRDefault="007C6E13">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0.07</w:t>
            </w:r>
          </w:p>
        </w:tc>
        <w:tc>
          <w:tcPr>
            <w:tcW w:w="1498" w:type="dxa"/>
            <w:vAlign w:val="center"/>
          </w:tcPr>
          <w:p w14:paraId="0FC36338"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5C21F27"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33203C5"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0C765ED"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F0A9E20" w14:textId="77777777" w:rsidTr="007C6E13">
        <w:trPr>
          <w:trHeight w:hRule="exact" w:val="293"/>
        </w:trPr>
        <w:tc>
          <w:tcPr>
            <w:tcW w:w="3730" w:type="dxa"/>
            <w:vAlign w:val="center"/>
          </w:tcPr>
          <w:p w14:paraId="4FF04C96" w14:textId="77777777" w:rsidR="00835628" w:rsidRDefault="007C6E13">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chlorantraniliprole</w:t>
            </w:r>
          </w:p>
        </w:tc>
        <w:tc>
          <w:tcPr>
            <w:tcW w:w="1262" w:type="dxa"/>
            <w:vAlign w:val="center"/>
          </w:tcPr>
          <w:p w14:paraId="50B6EAA3"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4544862"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06990ED" w14:textId="77777777" w:rsidR="00835628" w:rsidRDefault="007C6E13">
            <w:pPr>
              <w:tabs>
                <w:tab w:val="decimal" w:pos="576"/>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6CE985D9"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5C0C70D"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FA11144"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1204BD9"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DAEBABC" w14:textId="77777777" w:rsidTr="007C6E13">
        <w:trPr>
          <w:trHeight w:hRule="exact" w:val="298"/>
        </w:trPr>
        <w:tc>
          <w:tcPr>
            <w:tcW w:w="3730" w:type="dxa"/>
            <w:vAlign w:val="center"/>
          </w:tcPr>
          <w:p w14:paraId="2560E062" w14:textId="77777777" w:rsidR="00835628" w:rsidRDefault="007C6E13">
            <w:pPr>
              <w:spacing w:before="58" w:after="48" w:line="192" w:lineRule="exact"/>
              <w:ind w:left="48"/>
              <w:textAlignment w:val="baseline"/>
              <w:rPr>
                <w:rFonts w:ascii="Cambria" w:eastAsia="Cambria" w:hAnsi="Cambria"/>
                <w:color w:val="000000"/>
                <w:sz w:val="19"/>
              </w:rPr>
            </w:pPr>
            <w:r>
              <w:rPr>
                <w:rFonts w:ascii="Cambria" w:eastAsia="Cambria" w:hAnsi="Cambria"/>
                <w:color w:val="000000"/>
                <w:sz w:val="19"/>
              </w:rPr>
              <w:t>chlorfenapyr</w:t>
            </w:r>
          </w:p>
        </w:tc>
        <w:tc>
          <w:tcPr>
            <w:tcW w:w="1262" w:type="dxa"/>
            <w:vAlign w:val="center"/>
          </w:tcPr>
          <w:p w14:paraId="108CD045"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51E912E"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0B44856" w14:textId="77777777" w:rsidR="00835628" w:rsidRDefault="007C6E13">
            <w:pPr>
              <w:tabs>
                <w:tab w:val="decimal" w:pos="576"/>
              </w:tabs>
              <w:spacing w:before="58" w:after="4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1F47CEAE"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0D0AEF9"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0D5498F" w14:textId="77777777" w:rsidR="00835628" w:rsidRDefault="007C6E13">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173AC89" w14:textId="77777777" w:rsidR="00835628" w:rsidRDefault="007C6E13">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E50A483" w14:textId="77777777" w:rsidTr="007C6E13">
        <w:trPr>
          <w:trHeight w:hRule="exact" w:val="292"/>
        </w:trPr>
        <w:tc>
          <w:tcPr>
            <w:tcW w:w="3730" w:type="dxa"/>
            <w:vAlign w:val="center"/>
          </w:tcPr>
          <w:p w14:paraId="533E730C" w14:textId="77777777" w:rsidR="00835628" w:rsidRDefault="007C6E13">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chlorfenvinphos</w:t>
            </w:r>
          </w:p>
        </w:tc>
        <w:tc>
          <w:tcPr>
            <w:tcW w:w="1262" w:type="dxa"/>
            <w:vAlign w:val="center"/>
          </w:tcPr>
          <w:p w14:paraId="1DD06868"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F421779"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058B77EB" w14:textId="77777777" w:rsidR="00835628" w:rsidRDefault="007C6E13">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284289E"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331722B8"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99BC736"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8361858" w14:textId="77777777" w:rsidR="00835628" w:rsidRDefault="007C6E13">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F16AB24" w14:textId="77777777" w:rsidTr="007C6E13">
        <w:trPr>
          <w:trHeight w:hRule="exact" w:val="279"/>
        </w:trPr>
        <w:tc>
          <w:tcPr>
            <w:tcW w:w="3730" w:type="dxa"/>
            <w:vAlign w:val="center"/>
          </w:tcPr>
          <w:p w14:paraId="16C40671" w14:textId="77777777" w:rsidR="00835628" w:rsidRDefault="007C6E13">
            <w:pPr>
              <w:spacing w:before="48" w:after="28" w:line="193" w:lineRule="exact"/>
              <w:ind w:left="48"/>
              <w:textAlignment w:val="baseline"/>
              <w:rPr>
                <w:rFonts w:ascii="Cambria" w:eastAsia="Cambria" w:hAnsi="Cambria"/>
                <w:color w:val="000000"/>
                <w:sz w:val="19"/>
              </w:rPr>
            </w:pPr>
            <w:r>
              <w:rPr>
                <w:rFonts w:ascii="Cambria" w:eastAsia="Cambria" w:hAnsi="Cambria"/>
                <w:color w:val="000000"/>
                <w:sz w:val="19"/>
              </w:rPr>
              <w:t>chlorpyrifos</w:t>
            </w:r>
          </w:p>
        </w:tc>
        <w:tc>
          <w:tcPr>
            <w:tcW w:w="1262" w:type="dxa"/>
            <w:vAlign w:val="center"/>
          </w:tcPr>
          <w:p w14:paraId="7937D026"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D393D5C"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7F3E07E" w14:textId="77777777" w:rsidR="00835628" w:rsidRDefault="007C6E13">
            <w:pPr>
              <w:tabs>
                <w:tab w:val="decimal" w:pos="576"/>
              </w:tabs>
              <w:spacing w:before="48" w:after="29"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498" w:type="dxa"/>
            <w:vAlign w:val="center"/>
          </w:tcPr>
          <w:p w14:paraId="71F8152A"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550F2D4"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D80918C"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85C7C3A" w14:textId="77777777" w:rsidR="00835628" w:rsidRDefault="007C6E13">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AABD95D" w14:textId="77777777" w:rsidTr="007C6E13">
        <w:trPr>
          <w:trHeight w:hRule="exact" w:val="293"/>
        </w:trPr>
        <w:tc>
          <w:tcPr>
            <w:tcW w:w="3730" w:type="dxa"/>
            <w:vAlign w:val="center"/>
          </w:tcPr>
          <w:p w14:paraId="63B05766" w14:textId="77777777" w:rsidR="00835628" w:rsidRDefault="007C6E13">
            <w:pPr>
              <w:spacing w:before="57" w:after="43" w:line="193" w:lineRule="exact"/>
              <w:ind w:left="48"/>
              <w:textAlignment w:val="baseline"/>
              <w:rPr>
                <w:rFonts w:ascii="Cambria" w:eastAsia="Cambria" w:hAnsi="Cambria"/>
                <w:color w:val="000000"/>
                <w:sz w:val="19"/>
              </w:rPr>
            </w:pPr>
            <w:r>
              <w:rPr>
                <w:rFonts w:ascii="Cambria" w:eastAsia="Cambria" w:hAnsi="Cambria"/>
                <w:color w:val="000000"/>
                <w:sz w:val="19"/>
              </w:rPr>
              <w:t>chlorpyrifos-methyl</w:t>
            </w:r>
          </w:p>
        </w:tc>
        <w:tc>
          <w:tcPr>
            <w:tcW w:w="1262" w:type="dxa"/>
            <w:vAlign w:val="center"/>
          </w:tcPr>
          <w:p w14:paraId="7F15BD4A"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00BCCE7"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FC067B3" w14:textId="77777777" w:rsidR="00835628" w:rsidRDefault="007C6E13">
            <w:pPr>
              <w:tabs>
                <w:tab w:val="decimal" w:pos="576"/>
              </w:tabs>
              <w:spacing w:before="57" w:after="4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73571731"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6F21A01E"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8089FB2"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DE37927" w14:textId="77777777" w:rsidR="00835628" w:rsidRDefault="007C6E13">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C55C5DF" w14:textId="77777777" w:rsidTr="007C6E13">
        <w:trPr>
          <w:trHeight w:hRule="exact" w:val="288"/>
        </w:trPr>
        <w:tc>
          <w:tcPr>
            <w:tcW w:w="3730" w:type="dxa"/>
            <w:vAlign w:val="center"/>
          </w:tcPr>
          <w:p w14:paraId="4DBE7291" w14:textId="77777777" w:rsidR="00835628" w:rsidRDefault="007C6E13">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clothianidin</w:t>
            </w:r>
          </w:p>
        </w:tc>
        <w:tc>
          <w:tcPr>
            <w:tcW w:w="1262" w:type="dxa"/>
            <w:vAlign w:val="center"/>
          </w:tcPr>
          <w:p w14:paraId="1E3DFDD8"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B4000CA"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16B1D7F" w14:textId="77777777" w:rsidR="00835628" w:rsidRDefault="007C6E13">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3557825B"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930A237"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9CC0AEB"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3CBCBCA"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228F7E0" w14:textId="77777777" w:rsidTr="007C6E13">
        <w:trPr>
          <w:trHeight w:hRule="exact" w:val="292"/>
        </w:trPr>
        <w:tc>
          <w:tcPr>
            <w:tcW w:w="3730" w:type="dxa"/>
            <w:vAlign w:val="center"/>
          </w:tcPr>
          <w:p w14:paraId="4194CC69" w14:textId="77777777" w:rsidR="00835628" w:rsidRDefault="007C6E13">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coumaphos</w:t>
            </w:r>
          </w:p>
        </w:tc>
        <w:tc>
          <w:tcPr>
            <w:tcW w:w="1262" w:type="dxa"/>
            <w:vAlign w:val="center"/>
          </w:tcPr>
          <w:p w14:paraId="0472AE2B"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E9048D1"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0463F4F"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1F79B2E"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309199C"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F287713"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E6CE20E"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5CC56A95" w14:textId="77777777" w:rsidTr="007C6E13">
        <w:trPr>
          <w:trHeight w:hRule="exact" w:val="288"/>
        </w:trPr>
        <w:tc>
          <w:tcPr>
            <w:tcW w:w="3730" w:type="dxa"/>
            <w:vAlign w:val="center"/>
          </w:tcPr>
          <w:p w14:paraId="78B9F61B" w14:textId="77777777" w:rsidR="00835628" w:rsidRDefault="007C6E13">
            <w:pPr>
              <w:spacing w:before="58" w:after="34" w:line="192" w:lineRule="exact"/>
              <w:ind w:left="48"/>
              <w:textAlignment w:val="baseline"/>
              <w:rPr>
                <w:rFonts w:ascii="Cambria" w:eastAsia="Cambria" w:hAnsi="Cambria"/>
                <w:color w:val="000000"/>
                <w:sz w:val="19"/>
              </w:rPr>
            </w:pPr>
            <w:r>
              <w:rPr>
                <w:rFonts w:ascii="Cambria" w:eastAsia="Cambria" w:hAnsi="Cambria"/>
                <w:color w:val="000000"/>
                <w:sz w:val="19"/>
              </w:rPr>
              <w:t>cyantraniliprole</w:t>
            </w:r>
          </w:p>
        </w:tc>
        <w:tc>
          <w:tcPr>
            <w:tcW w:w="1262" w:type="dxa"/>
            <w:vAlign w:val="center"/>
          </w:tcPr>
          <w:p w14:paraId="112370AF" w14:textId="77777777" w:rsidR="00835628" w:rsidRDefault="007C6E1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7A6B255" w14:textId="77777777" w:rsidR="00835628" w:rsidRDefault="007C6E1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11428AA" w14:textId="77777777" w:rsidR="00835628" w:rsidRDefault="007C6E13">
            <w:pPr>
              <w:tabs>
                <w:tab w:val="decimal" w:pos="576"/>
              </w:tabs>
              <w:spacing w:before="58"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2D68EE08" w14:textId="77777777" w:rsidR="00835628" w:rsidRDefault="007C6E1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D806E84" w14:textId="77777777" w:rsidR="00835628" w:rsidRDefault="007C6E1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31C8DFA" w14:textId="77777777" w:rsidR="00835628" w:rsidRDefault="007C6E1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97F895B" w14:textId="77777777" w:rsidR="00835628" w:rsidRDefault="007C6E13">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028C821" w14:textId="77777777" w:rsidTr="007C6E13">
        <w:trPr>
          <w:trHeight w:hRule="exact" w:val="293"/>
        </w:trPr>
        <w:tc>
          <w:tcPr>
            <w:tcW w:w="3730" w:type="dxa"/>
            <w:vAlign w:val="center"/>
          </w:tcPr>
          <w:p w14:paraId="1C96C001" w14:textId="77777777" w:rsidR="00835628" w:rsidRDefault="007C6E13">
            <w:pPr>
              <w:spacing w:before="58" w:after="34" w:line="192" w:lineRule="exact"/>
              <w:ind w:left="48"/>
              <w:textAlignment w:val="baseline"/>
              <w:rPr>
                <w:rFonts w:ascii="Cambria" w:eastAsia="Cambria" w:hAnsi="Cambria"/>
                <w:color w:val="000000"/>
                <w:sz w:val="19"/>
              </w:rPr>
            </w:pPr>
            <w:r>
              <w:rPr>
                <w:rFonts w:ascii="Cambria" w:eastAsia="Cambria" w:hAnsi="Cambria"/>
                <w:color w:val="000000"/>
                <w:sz w:val="19"/>
              </w:rPr>
              <w:t>cyclaniliprole</w:t>
            </w:r>
          </w:p>
        </w:tc>
        <w:tc>
          <w:tcPr>
            <w:tcW w:w="1262" w:type="dxa"/>
            <w:vAlign w:val="center"/>
          </w:tcPr>
          <w:p w14:paraId="5E50B317" w14:textId="77777777" w:rsidR="00835628" w:rsidRDefault="007C6E1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8F35331" w14:textId="77777777" w:rsidR="00835628" w:rsidRDefault="007C6E1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9CB76D7" w14:textId="77777777" w:rsidR="00835628" w:rsidRDefault="007C6E13">
            <w:pPr>
              <w:tabs>
                <w:tab w:val="decimal" w:pos="576"/>
              </w:tabs>
              <w:spacing w:before="58"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5D9AC921" w14:textId="77777777" w:rsidR="00835628" w:rsidRDefault="007C6E1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622EB94" w14:textId="77777777" w:rsidR="00835628" w:rsidRDefault="007C6E1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4B45884" w14:textId="77777777" w:rsidR="00835628" w:rsidRDefault="007C6E1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5B4B24C" w14:textId="77777777" w:rsidR="00835628" w:rsidRDefault="007C6E13">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01A0ADF" w14:textId="77777777" w:rsidTr="007C6E13">
        <w:trPr>
          <w:trHeight w:hRule="exact" w:val="288"/>
        </w:trPr>
        <w:tc>
          <w:tcPr>
            <w:tcW w:w="3730" w:type="dxa"/>
            <w:vAlign w:val="center"/>
          </w:tcPr>
          <w:p w14:paraId="57926E82" w14:textId="77777777" w:rsidR="00835628" w:rsidRDefault="007C6E13">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cyfluthrin</w:t>
            </w:r>
          </w:p>
        </w:tc>
        <w:tc>
          <w:tcPr>
            <w:tcW w:w="1262" w:type="dxa"/>
            <w:vAlign w:val="center"/>
          </w:tcPr>
          <w:p w14:paraId="27A646DF"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0F9A417"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418E057" w14:textId="77777777" w:rsidR="00835628" w:rsidRDefault="007C6E13">
            <w:pPr>
              <w:tabs>
                <w:tab w:val="decimal" w:pos="576"/>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498" w:type="dxa"/>
            <w:vAlign w:val="center"/>
          </w:tcPr>
          <w:p w14:paraId="79636F93"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6BC51E9"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19F4D0F"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75C0434"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C423AA5" w14:textId="77777777" w:rsidTr="007C6E13">
        <w:trPr>
          <w:trHeight w:hRule="exact" w:val="293"/>
        </w:trPr>
        <w:tc>
          <w:tcPr>
            <w:tcW w:w="3730" w:type="dxa"/>
            <w:vAlign w:val="center"/>
          </w:tcPr>
          <w:p w14:paraId="721FC787" w14:textId="77777777" w:rsidR="00835628" w:rsidRDefault="007C6E13">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cyhalothrin</w:t>
            </w:r>
          </w:p>
        </w:tc>
        <w:tc>
          <w:tcPr>
            <w:tcW w:w="1262" w:type="dxa"/>
            <w:vAlign w:val="center"/>
          </w:tcPr>
          <w:p w14:paraId="483680ED"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DFCD9BD"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83A191B" w14:textId="77777777" w:rsidR="00835628" w:rsidRDefault="007C6E13">
            <w:pPr>
              <w:tabs>
                <w:tab w:val="decimal" w:pos="576"/>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498" w:type="dxa"/>
            <w:vAlign w:val="center"/>
          </w:tcPr>
          <w:p w14:paraId="07E1D496"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DA545AC"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86EC6C1"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CCBA9E9"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8001F18" w14:textId="77777777" w:rsidTr="007C6E13">
        <w:trPr>
          <w:trHeight w:hRule="exact" w:val="298"/>
        </w:trPr>
        <w:tc>
          <w:tcPr>
            <w:tcW w:w="3730" w:type="dxa"/>
            <w:vAlign w:val="center"/>
          </w:tcPr>
          <w:p w14:paraId="63D08E1A" w14:textId="77777777" w:rsidR="00835628" w:rsidRDefault="007C6E13">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cypermethrin</w:t>
            </w:r>
          </w:p>
        </w:tc>
        <w:tc>
          <w:tcPr>
            <w:tcW w:w="1262" w:type="dxa"/>
            <w:vAlign w:val="center"/>
          </w:tcPr>
          <w:p w14:paraId="52E86432"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858A975"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3C69B86F" w14:textId="77777777" w:rsidR="00835628" w:rsidRDefault="007C6E13">
            <w:pPr>
              <w:tabs>
                <w:tab w:val="decimal" w:pos="576"/>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3ED54660"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6F9B8BA"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53087F9"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1DD0B1D"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D288C8E" w14:textId="77777777" w:rsidTr="007C6E13">
        <w:trPr>
          <w:trHeight w:hRule="exact" w:val="283"/>
        </w:trPr>
        <w:tc>
          <w:tcPr>
            <w:tcW w:w="3730" w:type="dxa"/>
            <w:vAlign w:val="center"/>
          </w:tcPr>
          <w:p w14:paraId="07B5A11B" w14:textId="77777777" w:rsidR="00835628" w:rsidRDefault="007C6E13">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deltamethrin</w:t>
            </w:r>
          </w:p>
        </w:tc>
        <w:tc>
          <w:tcPr>
            <w:tcW w:w="1262" w:type="dxa"/>
            <w:vAlign w:val="center"/>
          </w:tcPr>
          <w:p w14:paraId="5DF243ED"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224C100"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70CF80A" w14:textId="77777777" w:rsidR="00835628" w:rsidRDefault="007C6E1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79465B5"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30EB4EE"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640090C"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1A7CB21" w14:textId="77777777" w:rsidR="00835628" w:rsidRDefault="007C6E1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433785A" w14:textId="77777777" w:rsidTr="007C6E13">
        <w:trPr>
          <w:trHeight w:hRule="exact" w:val="297"/>
        </w:trPr>
        <w:tc>
          <w:tcPr>
            <w:tcW w:w="3730" w:type="dxa"/>
            <w:vAlign w:val="center"/>
          </w:tcPr>
          <w:p w14:paraId="67A4D5B6" w14:textId="77777777" w:rsidR="00835628" w:rsidRDefault="007C6E13">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diafenthiuron</w:t>
            </w:r>
          </w:p>
        </w:tc>
        <w:tc>
          <w:tcPr>
            <w:tcW w:w="1262" w:type="dxa"/>
            <w:vAlign w:val="center"/>
          </w:tcPr>
          <w:p w14:paraId="39A794D0"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D04C667"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B3C4B43" w14:textId="77777777" w:rsidR="00835628" w:rsidRDefault="007C6E13">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03202E46"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049BDA52"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A1339AE"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E98BA64"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50626910" w14:textId="77777777" w:rsidTr="007C6E13">
        <w:trPr>
          <w:trHeight w:hRule="exact" w:val="293"/>
        </w:trPr>
        <w:tc>
          <w:tcPr>
            <w:tcW w:w="3730" w:type="dxa"/>
            <w:vAlign w:val="center"/>
          </w:tcPr>
          <w:p w14:paraId="059CEF70" w14:textId="77777777" w:rsidR="00835628" w:rsidRDefault="007C6E13">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diazinon</w:t>
            </w:r>
          </w:p>
        </w:tc>
        <w:tc>
          <w:tcPr>
            <w:tcW w:w="1262" w:type="dxa"/>
            <w:vAlign w:val="center"/>
          </w:tcPr>
          <w:p w14:paraId="709A4DE3"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AAAF220"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3B17AEC9" w14:textId="77777777" w:rsidR="00835628" w:rsidRDefault="007C6E13">
            <w:pPr>
              <w:tabs>
                <w:tab w:val="decimal" w:pos="576"/>
              </w:tabs>
              <w:spacing w:before="48" w:after="48" w:line="192" w:lineRule="exact"/>
              <w:textAlignment w:val="baseline"/>
              <w:rPr>
                <w:rFonts w:ascii="Cambria" w:eastAsia="Cambria" w:hAnsi="Cambria"/>
                <w:color w:val="000000"/>
                <w:sz w:val="19"/>
              </w:rPr>
            </w:pPr>
            <w:r>
              <w:rPr>
                <w:rFonts w:ascii="Cambria" w:eastAsia="Cambria" w:hAnsi="Cambria"/>
                <w:color w:val="000000"/>
                <w:sz w:val="19"/>
              </w:rPr>
              <w:t>0.7</w:t>
            </w:r>
          </w:p>
        </w:tc>
        <w:tc>
          <w:tcPr>
            <w:tcW w:w="1498" w:type="dxa"/>
            <w:vAlign w:val="center"/>
          </w:tcPr>
          <w:p w14:paraId="169923D9"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0C00F29C"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B67F5AF"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E48F816" w14:textId="77777777" w:rsidR="00835628" w:rsidRDefault="007C6E13">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A1BDBFF" w14:textId="77777777" w:rsidTr="007C6E13">
        <w:trPr>
          <w:trHeight w:hRule="exact" w:val="279"/>
        </w:trPr>
        <w:tc>
          <w:tcPr>
            <w:tcW w:w="3730" w:type="dxa"/>
            <w:vAlign w:val="center"/>
          </w:tcPr>
          <w:p w14:paraId="6A657B6D" w14:textId="77777777" w:rsidR="00835628" w:rsidRDefault="007C6E13">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dichlorvos</w:t>
            </w:r>
          </w:p>
        </w:tc>
        <w:tc>
          <w:tcPr>
            <w:tcW w:w="1262" w:type="dxa"/>
            <w:vAlign w:val="center"/>
          </w:tcPr>
          <w:p w14:paraId="523D0506"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9F69DC3"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50EE880" w14:textId="77777777" w:rsidR="00835628" w:rsidRDefault="007C6E13">
            <w:pPr>
              <w:tabs>
                <w:tab w:val="decimal" w:pos="576"/>
              </w:tabs>
              <w:spacing w:before="4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37FA6C37"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D163B2C"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8E8BB82"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36E50BB" w14:textId="77777777" w:rsidR="00835628" w:rsidRDefault="007C6E13">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1771AEB" w14:textId="77777777" w:rsidTr="007C6E13">
        <w:trPr>
          <w:trHeight w:hRule="exact" w:val="292"/>
        </w:trPr>
        <w:tc>
          <w:tcPr>
            <w:tcW w:w="3730" w:type="dxa"/>
            <w:vAlign w:val="center"/>
          </w:tcPr>
          <w:p w14:paraId="69D372BE" w14:textId="77777777" w:rsidR="00835628" w:rsidRDefault="007C6E13">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dicofol</w:t>
            </w:r>
          </w:p>
        </w:tc>
        <w:tc>
          <w:tcPr>
            <w:tcW w:w="1262" w:type="dxa"/>
            <w:vAlign w:val="center"/>
          </w:tcPr>
          <w:p w14:paraId="6FE5CA32"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D8AE4EF"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47D9FEF"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26D5802"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7D629CE"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E0E9EF2"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1F4A553"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50DFAE5" w14:textId="77777777" w:rsidTr="007C6E13">
        <w:trPr>
          <w:trHeight w:hRule="exact" w:val="288"/>
        </w:trPr>
        <w:tc>
          <w:tcPr>
            <w:tcW w:w="3730" w:type="dxa"/>
            <w:vAlign w:val="center"/>
          </w:tcPr>
          <w:p w14:paraId="0150AB4D" w14:textId="77777777" w:rsidR="00835628" w:rsidRDefault="007C6E13">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dimethoate</w:t>
            </w:r>
          </w:p>
        </w:tc>
        <w:tc>
          <w:tcPr>
            <w:tcW w:w="1262" w:type="dxa"/>
            <w:vAlign w:val="center"/>
          </w:tcPr>
          <w:p w14:paraId="0EC85B41" w14:textId="77777777" w:rsidR="00835628" w:rsidRDefault="007C6E13">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7617B85" w14:textId="77777777" w:rsidR="00835628" w:rsidRDefault="007C6E13">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31CC776B" w14:textId="77777777" w:rsidR="00835628" w:rsidRDefault="007C6E13">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0C0E1ACB" w14:textId="77777777" w:rsidR="00835628" w:rsidRDefault="007C6E13">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42685D6" w14:textId="77777777" w:rsidR="00835628" w:rsidRDefault="007C6E13">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4E91D0A" w14:textId="77777777" w:rsidR="00835628" w:rsidRDefault="007C6E13">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E0BC840"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56233943" w14:textId="77777777" w:rsidTr="007C6E13">
        <w:trPr>
          <w:trHeight w:hRule="exact" w:val="293"/>
        </w:trPr>
        <w:tc>
          <w:tcPr>
            <w:tcW w:w="3730" w:type="dxa"/>
            <w:vAlign w:val="center"/>
          </w:tcPr>
          <w:p w14:paraId="445EED25" w14:textId="77777777" w:rsidR="00835628" w:rsidRDefault="007C6E13">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dinotefuran</w:t>
            </w:r>
          </w:p>
        </w:tc>
        <w:tc>
          <w:tcPr>
            <w:tcW w:w="1262" w:type="dxa"/>
            <w:vAlign w:val="center"/>
          </w:tcPr>
          <w:p w14:paraId="08BC8900" w14:textId="77777777" w:rsidR="00835628" w:rsidRDefault="007C6E13">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3E06F56" w14:textId="77777777" w:rsidR="00835628" w:rsidRDefault="007C6E13">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229" w:type="dxa"/>
            <w:vAlign w:val="center"/>
          </w:tcPr>
          <w:p w14:paraId="141C01C6" w14:textId="77777777" w:rsidR="00835628" w:rsidRDefault="007C6E13">
            <w:pPr>
              <w:tabs>
                <w:tab w:val="decimal" w:pos="576"/>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117CC001" w14:textId="77777777" w:rsidR="00835628" w:rsidRDefault="007C6E13">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9DEAD3E" w14:textId="77777777" w:rsidR="00835628" w:rsidRDefault="007C6E13">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EA91D48" w14:textId="77777777" w:rsidR="00835628" w:rsidRDefault="007C6E13">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8D53370"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B6D36E2" w14:textId="77777777" w:rsidTr="007C6E13">
        <w:trPr>
          <w:trHeight w:hRule="exact" w:val="288"/>
        </w:trPr>
        <w:tc>
          <w:tcPr>
            <w:tcW w:w="3730" w:type="dxa"/>
            <w:vAlign w:val="center"/>
          </w:tcPr>
          <w:p w14:paraId="2058968F" w14:textId="77777777" w:rsidR="00835628" w:rsidRDefault="007C6E13">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ethion</w:t>
            </w:r>
          </w:p>
        </w:tc>
        <w:tc>
          <w:tcPr>
            <w:tcW w:w="1262" w:type="dxa"/>
            <w:vAlign w:val="center"/>
          </w:tcPr>
          <w:p w14:paraId="0194AFEA"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02D4DD1"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250F3268"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30D78CD"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6E03314"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214619B"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2F13AE6"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E7E6EEA" w14:textId="77777777" w:rsidTr="007C6E13">
        <w:trPr>
          <w:trHeight w:hRule="exact" w:val="293"/>
        </w:trPr>
        <w:tc>
          <w:tcPr>
            <w:tcW w:w="3730" w:type="dxa"/>
            <w:vAlign w:val="center"/>
          </w:tcPr>
          <w:p w14:paraId="27DF7830" w14:textId="77777777" w:rsidR="00835628" w:rsidRDefault="007C6E13">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etofenprox</w:t>
            </w:r>
          </w:p>
        </w:tc>
        <w:tc>
          <w:tcPr>
            <w:tcW w:w="1262" w:type="dxa"/>
            <w:vAlign w:val="center"/>
          </w:tcPr>
          <w:p w14:paraId="43128C33"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999544C"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A43C44C" w14:textId="77777777" w:rsidR="00835628" w:rsidRDefault="007C6E13">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24CE6589"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D1A0F04"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BBEC28E"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03A7A9C"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6B5F890E" w14:textId="77777777" w:rsidTr="007C6E13">
        <w:trPr>
          <w:trHeight w:hRule="exact" w:val="298"/>
        </w:trPr>
        <w:tc>
          <w:tcPr>
            <w:tcW w:w="3730" w:type="dxa"/>
            <w:vAlign w:val="center"/>
          </w:tcPr>
          <w:p w14:paraId="6371E258" w14:textId="77777777" w:rsidR="00835628" w:rsidRDefault="007C6E13">
            <w:pPr>
              <w:spacing w:before="58" w:after="43" w:line="192" w:lineRule="exact"/>
              <w:ind w:left="48"/>
              <w:textAlignment w:val="baseline"/>
              <w:rPr>
                <w:rFonts w:ascii="Cambria" w:eastAsia="Cambria" w:hAnsi="Cambria"/>
                <w:color w:val="000000"/>
                <w:sz w:val="19"/>
              </w:rPr>
            </w:pPr>
            <w:r>
              <w:rPr>
                <w:rFonts w:ascii="Cambria" w:eastAsia="Cambria" w:hAnsi="Cambria"/>
                <w:color w:val="000000"/>
                <w:sz w:val="19"/>
              </w:rPr>
              <w:t>famphur</w:t>
            </w:r>
          </w:p>
        </w:tc>
        <w:tc>
          <w:tcPr>
            <w:tcW w:w="1262" w:type="dxa"/>
            <w:vAlign w:val="center"/>
          </w:tcPr>
          <w:p w14:paraId="230533EB"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9A59212"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FE16BE4" w14:textId="77777777" w:rsidR="00835628" w:rsidRDefault="007C6E13">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5F5023E"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363B41B"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3013066"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FAA8290" w14:textId="77777777" w:rsidR="00835628" w:rsidRDefault="007C6E13">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756CB59" w14:textId="77777777" w:rsidTr="007C6E13">
        <w:trPr>
          <w:trHeight w:hRule="exact" w:val="283"/>
        </w:trPr>
        <w:tc>
          <w:tcPr>
            <w:tcW w:w="3730" w:type="dxa"/>
            <w:vAlign w:val="center"/>
          </w:tcPr>
          <w:p w14:paraId="4B19C782" w14:textId="77777777" w:rsidR="00835628" w:rsidRDefault="007C6E13">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famphur oxygen-analogue</w:t>
            </w:r>
          </w:p>
        </w:tc>
        <w:tc>
          <w:tcPr>
            <w:tcW w:w="1262" w:type="dxa"/>
            <w:vAlign w:val="center"/>
          </w:tcPr>
          <w:p w14:paraId="3707B5F2" w14:textId="77777777" w:rsidR="00835628" w:rsidRDefault="007C6E1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DDBD816" w14:textId="77777777" w:rsidR="00835628" w:rsidRDefault="007C6E1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35FD8F4C" w14:textId="77777777" w:rsidR="00835628" w:rsidRDefault="007C6E13">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B6F1F23" w14:textId="77777777" w:rsidR="00835628" w:rsidRDefault="007C6E1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10A7B53" w14:textId="77777777" w:rsidR="00835628" w:rsidRDefault="007C6E1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A29F16D" w14:textId="77777777" w:rsidR="00835628" w:rsidRDefault="007C6E1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61FA702" w14:textId="77777777" w:rsidR="00835628" w:rsidRDefault="007C6E13">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6CD1F553" w14:textId="77777777" w:rsidTr="007C6E13">
        <w:trPr>
          <w:trHeight w:hRule="exact" w:val="288"/>
        </w:trPr>
        <w:tc>
          <w:tcPr>
            <w:tcW w:w="3730" w:type="dxa"/>
            <w:vAlign w:val="center"/>
          </w:tcPr>
          <w:p w14:paraId="77C3E414" w14:textId="77777777" w:rsidR="00835628" w:rsidRDefault="007C6E13">
            <w:pPr>
              <w:spacing w:before="57" w:after="24" w:line="192" w:lineRule="exact"/>
              <w:ind w:left="48"/>
              <w:textAlignment w:val="baseline"/>
              <w:rPr>
                <w:rFonts w:ascii="Cambria" w:eastAsia="Cambria" w:hAnsi="Cambria"/>
                <w:color w:val="000000"/>
                <w:sz w:val="19"/>
              </w:rPr>
            </w:pPr>
            <w:r>
              <w:rPr>
                <w:rFonts w:ascii="Cambria" w:eastAsia="Cambria" w:hAnsi="Cambria"/>
                <w:color w:val="000000"/>
                <w:sz w:val="19"/>
              </w:rPr>
              <w:t>fenitrothion</w:t>
            </w:r>
          </w:p>
        </w:tc>
        <w:tc>
          <w:tcPr>
            <w:tcW w:w="1262" w:type="dxa"/>
            <w:vAlign w:val="center"/>
          </w:tcPr>
          <w:p w14:paraId="3111CFCC" w14:textId="77777777" w:rsidR="00835628" w:rsidRDefault="007C6E13">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35D9AC1" w14:textId="77777777" w:rsidR="00835628" w:rsidRDefault="007C6E13">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906A932" w14:textId="77777777" w:rsidR="00835628" w:rsidRDefault="007C6E13">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5F9596CA" w14:textId="77777777" w:rsidR="00835628" w:rsidRDefault="007C6E13">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08C6A2FF" w14:textId="77777777" w:rsidR="00835628" w:rsidRDefault="007C6E13">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767BB6C" w14:textId="77777777" w:rsidR="00835628" w:rsidRDefault="007C6E13">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18DED35"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524E79D" w14:textId="77777777" w:rsidTr="007C6E13">
        <w:trPr>
          <w:trHeight w:hRule="exact" w:val="302"/>
        </w:trPr>
        <w:tc>
          <w:tcPr>
            <w:tcW w:w="3730" w:type="dxa"/>
            <w:vAlign w:val="center"/>
          </w:tcPr>
          <w:p w14:paraId="4DBD60B8" w14:textId="77777777" w:rsidR="00835628" w:rsidRDefault="007C6E13">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fenthion</w:t>
            </w:r>
          </w:p>
        </w:tc>
        <w:tc>
          <w:tcPr>
            <w:tcW w:w="1262" w:type="dxa"/>
            <w:vAlign w:val="center"/>
          </w:tcPr>
          <w:p w14:paraId="75345E83"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51AC877"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F896742"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54B0359"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9CC6C42"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26214CB"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7C46A0A"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56483A3A" w14:textId="77777777" w:rsidTr="007C6E13">
        <w:trPr>
          <w:trHeight w:hRule="exact" w:val="288"/>
        </w:trPr>
        <w:tc>
          <w:tcPr>
            <w:tcW w:w="3730" w:type="dxa"/>
            <w:vAlign w:val="center"/>
          </w:tcPr>
          <w:p w14:paraId="13D62DAE" w14:textId="77777777" w:rsidR="00835628" w:rsidRDefault="007C6E13">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fenvalerate</w:t>
            </w:r>
          </w:p>
        </w:tc>
        <w:tc>
          <w:tcPr>
            <w:tcW w:w="1262" w:type="dxa"/>
            <w:vAlign w:val="center"/>
          </w:tcPr>
          <w:p w14:paraId="1AA3362B"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261CDD1"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D217542" w14:textId="77777777" w:rsidR="00835628" w:rsidRDefault="007C6E13">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98" w:type="dxa"/>
            <w:vAlign w:val="center"/>
          </w:tcPr>
          <w:p w14:paraId="079C56E0"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3BD772A"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6914B0A"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EF8B518" w14:textId="77777777" w:rsidR="00835628" w:rsidRDefault="007C6E13">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731C2B9" w14:textId="77777777" w:rsidTr="007C6E13">
        <w:trPr>
          <w:trHeight w:hRule="exact" w:val="293"/>
        </w:trPr>
        <w:tc>
          <w:tcPr>
            <w:tcW w:w="3730" w:type="dxa"/>
            <w:vAlign w:val="center"/>
          </w:tcPr>
          <w:p w14:paraId="2BEE9B1D" w14:textId="77777777" w:rsidR="00835628" w:rsidRDefault="007C6E13">
            <w:pPr>
              <w:spacing w:before="48" w:after="47" w:line="193" w:lineRule="exact"/>
              <w:ind w:left="48"/>
              <w:textAlignment w:val="baseline"/>
              <w:rPr>
                <w:rFonts w:ascii="Cambria" w:eastAsia="Cambria" w:hAnsi="Cambria"/>
                <w:color w:val="000000"/>
                <w:sz w:val="19"/>
              </w:rPr>
            </w:pPr>
            <w:r>
              <w:rPr>
                <w:rFonts w:ascii="Cambria" w:eastAsia="Cambria" w:hAnsi="Cambria"/>
                <w:color w:val="000000"/>
                <w:sz w:val="19"/>
              </w:rPr>
              <w:t>fipronil</w:t>
            </w:r>
          </w:p>
        </w:tc>
        <w:tc>
          <w:tcPr>
            <w:tcW w:w="1262" w:type="dxa"/>
            <w:vAlign w:val="center"/>
          </w:tcPr>
          <w:p w14:paraId="7BC16B6B"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642D770"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D4FCF5D" w14:textId="77777777" w:rsidR="00835628" w:rsidRDefault="007C6E13">
            <w:pPr>
              <w:tabs>
                <w:tab w:val="decimal" w:pos="576"/>
              </w:tabs>
              <w:spacing w:before="48" w:after="4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49D2D6EF"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388C78D9"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004F780"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99794BB" w14:textId="77777777" w:rsidR="00835628" w:rsidRDefault="007C6E13">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355CD4D" w14:textId="77777777" w:rsidTr="007C6E13">
        <w:trPr>
          <w:trHeight w:hRule="exact" w:val="288"/>
        </w:trPr>
        <w:tc>
          <w:tcPr>
            <w:tcW w:w="3730" w:type="dxa"/>
            <w:vAlign w:val="center"/>
          </w:tcPr>
          <w:p w14:paraId="3B07ED0D" w14:textId="77777777" w:rsidR="00835628" w:rsidRDefault="007C6E13">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flonicamid</w:t>
            </w:r>
          </w:p>
        </w:tc>
        <w:tc>
          <w:tcPr>
            <w:tcW w:w="1262" w:type="dxa"/>
            <w:vAlign w:val="center"/>
          </w:tcPr>
          <w:p w14:paraId="3A1DEE41"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94A07FC"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8211642" w14:textId="77777777" w:rsidR="00835628" w:rsidRDefault="007C6E13">
            <w:pPr>
              <w:tabs>
                <w:tab w:val="decimal" w:pos="576"/>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485F8EEF"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4FB4011"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5D58C78"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C7A8539"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21CCD0D" w14:textId="77777777" w:rsidTr="007C6E13">
        <w:trPr>
          <w:trHeight w:hRule="exact" w:val="293"/>
        </w:trPr>
        <w:tc>
          <w:tcPr>
            <w:tcW w:w="3730" w:type="dxa"/>
            <w:vAlign w:val="center"/>
          </w:tcPr>
          <w:p w14:paraId="7DB1C488" w14:textId="77777777" w:rsidR="00835628" w:rsidRDefault="007C6E13">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flubendiamide</w:t>
            </w:r>
          </w:p>
        </w:tc>
        <w:tc>
          <w:tcPr>
            <w:tcW w:w="1262" w:type="dxa"/>
            <w:vAlign w:val="center"/>
          </w:tcPr>
          <w:p w14:paraId="27CD9323"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49277C4"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20949B5" w14:textId="77777777" w:rsidR="00835628" w:rsidRDefault="007C6E13">
            <w:pPr>
              <w:tabs>
                <w:tab w:val="decimal" w:pos="576"/>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495D84BD"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3BA144A"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4A91541"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5A12532"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AAD33D7" w14:textId="77777777" w:rsidTr="007C6E13">
        <w:trPr>
          <w:trHeight w:hRule="exact" w:val="288"/>
        </w:trPr>
        <w:tc>
          <w:tcPr>
            <w:tcW w:w="3730" w:type="dxa"/>
            <w:vAlign w:val="center"/>
          </w:tcPr>
          <w:p w14:paraId="45F3360D" w14:textId="77777777" w:rsidR="00835628" w:rsidRDefault="007C6E13">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fluensulfone</w:t>
            </w:r>
          </w:p>
        </w:tc>
        <w:tc>
          <w:tcPr>
            <w:tcW w:w="1262" w:type="dxa"/>
            <w:vAlign w:val="center"/>
          </w:tcPr>
          <w:p w14:paraId="1E6D71C2"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7B1DB91"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D413D71" w14:textId="77777777" w:rsidR="00835628" w:rsidRDefault="007C6E13">
            <w:pPr>
              <w:tabs>
                <w:tab w:val="decimal" w:pos="576"/>
              </w:tabs>
              <w:spacing w:before="48"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3ADEE3E1"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3D901B0"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7227357"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FAF7F23" w14:textId="77777777" w:rsidR="00835628" w:rsidRDefault="007C6E1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9977B30" w14:textId="77777777" w:rsidTr="007C6E13">
        <w:trPr>
          <w:trHeight w:hRule="exact" w:val="283"/>
        </w:trPr>
        <w:tc>
          <w:tcPr>
            <w:tcW w:w="3730" w:type="dxa"/>
            <w:vAlign w:val="center"/>
          </w:tcPr>
          <w:p w14:paraId="01AA7595" w14:textId="77777777" w:rsidR="00835628" w:rsidRDefault="007C6E13">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flumethrin</w:t>
            </w:r>
          </w:p>
        </w:tc>
        <w:tc>
          <w:tcPr>
            <w:tcW w:w="1262" w:type="dxa"/>
            <w:vAlign w:val="center"/>
          </w:tcPr>
          <w:p w14:paraId="036D8AA2"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C6C107E"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8C17F9D" w14:textId="77777777" w:rsidR="00835628" w:rsidRDefault="007C6E13">
            <w:pPr>
              <w:tabs>
                <w:tab w:val="decimal" w:pos="576"/>
              </w:tabs>
              <w:spacing w:before="48" w:after="3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3249906D"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B36747F"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320103F"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01BE7C7" w14:textId="77777777" w:rsidR="00835628" w:rsidRDefault="007C6E1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15889F1" w14:textId="77777777" w:rsidTr="007C6E13">
        <w:trPr>
          <w:trHeight w:hRule="exact" w:val="288"/>
        </w:trPr>
        <w:tc>
          <w:tcPr>
            <w:tcW w:w="3730" w:type="dxa"/>
            <w:vAlign w:val="center"/>
          </w:tcPr>
          <w:p w14:paraId="535DAC42" w14:textId="77777777" w:rsidR="00835628" w:rsidRDefault="007C6E13">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flupyradifurone</w:t>
            </w:r>
          </w:p>
        </w:tc>
        <w:tc>
          <w:tcPr>
            <w:tcW w:w="1262" w:type="dxa"/>
            <w:vAlign w:val="center"/>
          </w:tcPr>
          <w:p w14:paraId="4BA64907"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54C5E58"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DCC36C7" w14:textId="77777777" w:rsidR="00835628" w:rsidRDefault="007C6E13">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3E5E3DD8"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077613C"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EDA0580"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D11DD03"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4668812" w14:textId="77777777" w:rsidTr="007C6E13">
        <w:trPr>
          <w:trHeight w:hRule="exact" w:val="293"/>
        </w:trPr>
        <w:tc>
          <w:tcPr>
            <w:tcW w:w="3730" w:type="dxa"/>
            <w:vAlign w:val="center"/>
          </w:tcPr>
          <w:p w14:paraId="7CB0B1D2" w14:textId="77777777" w:rsidR="00835628" w:rsidRDefault="007C6E13">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fluralaner</w:t>
            </w:r>
          </w:p>
        </w:tc>
        <w:tc>
          <w:tcPr>
            <w:tcW w:w="1262" w:type="dxa"/>
            <w:vAlign w:val="center"/>
          </w:tcPr>
          <w:p w14:paraId="21A2CC3D"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7D81F8E1"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E35BCD5"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E9A2333"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A45440E"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E508F8C"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39FCC1F"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54A52581" w14:textId="77777777" w:rsidTr="007C6E13">
        <w:trPr>
          <w:trHeight w:hRule="exact" w:val="288"/>
        </w:trPr>
        <w:tc>
          <w:tcPr>
            <w:tcW w:w="3730" w:type="dxa"/>
            <w:vAlign w:val="center"/>
          </w:tcPr>
          <w:p w14:paraId="3C7EE6F7" w14:textId="77777777" w:rsidR="00835628" w:rsidRDefault="007C6E13">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imidacloprid</w:t>
            </w:r>
          </w:p>
        </w:tc>
        <w:tc>
          <w:tcPr>
            <w:tcW w:w="1262" w:type="dxa"/>
            <w:vAlign w:val="center"/>
          </w:tcPr>
          <w:p w14:paraId="6B6F760F"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E10FF9B"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D2AB559" w14:textId="77777777" w:rsidR="00835628" w:rsidRDefault="007C6E13">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4A7C0194"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2557A56"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442FA79"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88FEDDD" w14:textId="77777777" w:rsidR="00835628" w:rsidRDefault="007C6E1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52CBF29D" w14:textId="77777777" w:rsidTr="007C6E13">
        <w:trPr>
          <w:trHeight w:hRule="exact" w:val="293"/>
        </w:trPr>
        <w:tc>
          <w:tcPr>
            <w:tcW w:w="3730" w:type="dxa"/>
            <w:vAlign w:val="center"/>
          </w:tcPr>
          <w:p w14:paraId="5E9CA71E" w14:textId="77777777" w:rsidR="00835628" w:rsidRDefault="007C6E13">
            <w:pPr>
              <w:spacing w:before="57" w:after="44" w:line="192" w:lineRule="exact"/>
              <w:ind w:left="48"/>
              <w:textAlignment w:val="baseline"/>
              <w:rPr>
                <w:rFonts w:ascii="Cambria" w:eastAsia="Cambria" w:hAnsi="Cambria"/>
                <w:color w:val="000000"/>
                <w:sz w:val="19"/>
              </w:rPr>
            </w:pPr>
            <w:r>
              <w:rPr>
                <w:rFonts w:ascii="Cambria" w:eastAsia="Cambria" w:hAnsi="Cambria"/>
                <w:color w:val="000000"/>
                <w:sz w:val="19"/>
              </w:rPr>
              <w:t>indoxacarb</w:t>
            </w:r>
          </w:p>
        </w:tc>
        <w:tc>
          <w:tcPr>
            <w:tcW w:w="1262" w:type="dxa"/>
            <w:vAlign w:val="center"/>
          </w:tcPr>
          <w:p w14:paraId="3AC42143"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13CC861"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3DFFE30" w14:textId="77777777" w:rsidR="00835628" w:rsidRDefault="007C6E13">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498" w:type="dxa"/>
            <w:vAlign w:val="center"/>
          </w:tcPr>
          <w:p w14:paraId="2327662F"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3987DE62"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C6B301E"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721B28F" w14:textId="77777777" w:rsidR="00835628" w:rsidRDefault="007C6E13">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B496072" w14:textId="77777777" w:rsidTr="007C6E13">
        <w:trPr>
          <w:trHeight w:hRule="exact" w:val="297"/>
        </w:trPr>
        <w:tc>
          <w:tcPr>
            <w:tcW w:w="3730" w:type="dxa"/>
            <w:vAlign w:val="center"/>
          </w:tcPr>
          <w:p w14:paraId="752742A1" w14:textId="77777777" w:rsidR="00835628" w:rsidRDefault="007C6E13">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malathion</w:t>
            </w:r>
          </w:p>
        </w:tc>
        <w:tc>
          <w:tcPr>
            <w:tcW w:w="1262" w:type="dxa"/>
            <w:vAlign w:val="center"/>
          </w:tcPr>
          <w:p w14:paraId="7E341345"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2ED436C7"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E463BC0"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98" w:type="dxa"/>
            <w:vAlign w:val="center"/>
          </w:tcPr>
          <w:p w14:paraId="076EE4DC"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44E7090"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0411756"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C28FB9C" w14:textId="77777777" w:rsidR="00835628" w:rsidRDefault="007C6E1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A99FC1E" w14:textId="77777777" w:rsidTr="007C6E13">
        <w:trPr>
          <w:trHeight w:hRule="exact" w:val="283"/>
        </w:trPr>
        <w:tc>
          <w:tcPr>
            <w:tcW w:w="3730" w:type="dxa"/>
            <w:vAlign w:val="center"/>
          </w:tcPr>
          <w:p w14:paraId="0905C7EA" w14:textId="77777777" w:rsidR="00835628" w:rsidRDefault="007C6E13">
            <w:pPr>
              <w:spacing w:before="48" w:after="39" w:line="192" w:lineRule="exact"/>
              <w:ind w:left="48"/>
              <w:textAlignment w:val="baseline"/>
              <w:rPr>
                <w:rFonts w:ascii="Cambria" w:eastAsia="Cambria" w:hAnsi="Cambria"/>
                <w:color w:val="000000"/>
                <w:sz w:val="19"/>
              </w:rPr>
            </w:pPr>
            <w:r>
              <w:rPr>
                <w:rFonts w:ascii="Cambria" w:eastAsia="Cambria" w:hAnsi="Cambria"/>
                <w:color w:val="000000"/>
                <w:sz w:val="19"/>
              </w:rPr>
              <w:t>metaflumizone</w:t>
            </w:r>
          </w:p>
        </w:tc>
        <w:tc>
          <w:tcPr>
            <w:tcW w:w="1262" w:type="dxa"/>
            <w:vAlign w:val="center"/>
          </w:tcPr>
          <w:p w14:paraId="3DD30EF6"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4F1BA9F"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8915C00" w14:textId="77777777" w:rsidR="00835628" w:rsidRDefault="007C6E13">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B83379A"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3F8F35A"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09C8675"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FDF0A46" w14:textId="77777777" w:rsidR="00835628" w:rsidRDefault="007C6E13">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0A55D6E" w14:textId="77777777" w:rsidTr="007C6E13">
        <w:trPr>
          <w:trHeight w:hRule="exact" w:val="288"/>
        </w:trPr>
        <w:tc>
          <w:tcPr>
            <w:tcW w:w="3730" w:type="dxa"/>
            <w:vAlign w:val="center"/>
          </w:tcPr>
          <w:p w14:paraId="2069D8D3" w14:textId="77777777" w:rsidR="00835628" w:rsidRDefault="007C6E13">
            <w:pPr>
              <w:spacing w:before="58" w:after="34" w:line="192" w:lineRule="exact"/>
              <w:ind w:left="48"/>
              <w:textAlignment w:val="baseline"/>
              <w:rPr>
                <w:rFonts w:ascii="Cambria" w:eastAsia="Cambria" w:hAnsi="Cambria"/>
                <w:color w:val="000000"/>
                <w:sz w:val="19"/>
              </w:rPr>
            </w:pPr>
            <w:r>
              <w:rPr>
                <w:rFonts w:ascii="Cambria" w:eastAsia="Cambria" w:hAnsi="Cambria"/>
                <w:color w:val="000000"/>
                <w:sz w:val="19"/>
              </w:rPr>
              <w:t>methidathion</w:t>
            </w:r>
          </w:p>
        </w:tc>
        <w:tc>
          <w:tcPr>
            <w:tcW w:w="1262" w:type="dxa"/>
            <w:vAlign w:val="center"/>
          </w:tcPr>
          <w:p w14:paraId="17AFECE6" w14:textId="77777777" w:rsidR="00835628" w:rsidRDefault="007C6E1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31FE9A7" w14:textId="77777777" w:rsidR="00835628" w:rsidRDefault="007C6E1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A538B0E" w14:textId="77777777" w:rsidR="00835628" w:rsidRDefault="007C6E13">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420A5454" w14:textId="77777777" w:rsidR="00835628" w:rsidRDefault="007C6E1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151F5DB" w14:textId="77777777" w:rsidR="00835628" w:rsidRDefault="007C6E1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0519624" w14:textId="77777777" w:rsidR="00835628" w:rsidRDefault="007C6E1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4F9DD23" w14:textId="77777777" w:rsidR="00835628" w:rsidRDefault="007C6E13">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5F854F8C" w14:textId="77777777" w:rsidTr="007C6E13">
        <w:trPr>
          <w:trHeight w:hRule="exact" w:val="293"/>
        </w:trPr>
        <w:tc>
          <w:tcPr>
            <w:tcW w:w="3730" w:type="dxa"/>
            <w:vAlign w:val="center"/>
          </w:tcPr>
          <w:p w14:paraId="12FE3D60" w14:textId="77777777" w:rsidR="00835628" w:rsidRDefault="007C6E13">
            <w:pPr>
              <w:spacing w:before="58" w:after="34" w:line="192" w:lineRule="exact"/>
              <w:ind w:left="48"/>
              <w:textAlignment w:val="baseline"/>
              <w:rPr>
                <w:rFonts w:ascii="Cambria" w:eastAsia="Cambria" w:hAnsi="Cambria"/>
                <w:color w:val="000000"/>
                <w:sz w:val="19"/>
              </w:rPr>
            </w:pPr>
            <w:r>
              <w:rPr>
                <w:rFonts w:ascii="Cambria" w:eastAsia="Cambria" w:hAnsi="Cambria"/>
                <w:color w:val="000000"/>
                <w:sz w:val="19"/>
              </w:rPr>
              <w:t>methoxychlor</w:t>
            </w:r>
          </w:p>
        </w:tc>
        <w:tc>
          <w:tcPr>
            <w:tcW w:w="1262" w:type="dxa"/>
            <w:vAlign w:val="center"/>
          </w:tcPr>
          <w:p w14:paraId="3E853B74" w14:textId="77777777" w:rsidR="00835628" w:rsidRDefault="007C6E1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846B818" w14:textId="77777777" w:rsidR="00835628" w:rsidRDefault="007C6E1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C113A39" w14:textId="77777777" w:rsidR="00835628" w:rsidRDefault="007C6E13">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BF37DD0" w14:textId="77777777" w:rsidR="00835628" w:rsidRDefault="007C6E1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72E7DFC" w14:textId="77777777" w:rsidR="00835628" w:rsidRDefault="007C6E1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DA41C44" w14:textId="77777777" w:rsidR="00835628" w:rsidRDefault="007C6E1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BDD2FF3" w14:textId="77777777" w:rsidR="00835628" w:rsidRDefault="007C6E13">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B08E22E" w14:textId="77777777" w:rsidTr="007C6E13">
        <w:trPr>
          <w:trHeight w:hRule="exact" w:val="288"/>
        </w:trPr>
        <w:tc>
          <w:tcPr>
            <w:tcW w:w="3730" w:type="dxa"/>
            <w:vAlign w:val="center"/>
          </w:tcPr>
          <w:p w14:paraId="184998A3" w14:textId="77777777" w:rsidR="00835628" w:rsidRDefault="007C6E13">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mevinphos</w:t>
            </w:r>
          </w:p>
        </w:tc>
        <w:tc>
          <w:tcPr>
            <w:tcW w:w="1262" w:type="dxa"/>
            <w:vAlign w:val="center"/>
          </w:tcPr>
          <w:p w14:paraId="5A715278"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875BAB5"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78887EB" w14:textId="77777777" w:rsidR="00835628" w:rsidRDefault="007C6E13">
            <w:pPr>
              <w:tabs>
                <w:tab w:val="decimal" w:pos="576"/>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7BD33E39"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2071A93"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5935BA3"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12F34C9"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4FE81DA" w14:textId="77777777" w:rsidTr="007C6E13">
        <w:trPr>
          <w:trHeight w:hRule="exact" w:val="293"/>
        </w:trPr>
        <w:tc>
          <w:tcPr>
            <w:tcW w:w="3730" w:type="dxa"/>
            <w:vAlign w:val="center"/>
          </w:tcPr>
          <w:p w14:paraId="3ED9CC69" w14:textId="77777777" w:rsidR="00835628" w:rsidRDefault="007C6E13">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omethoate</w:t>
            </w:r>
          </w:p>
        </w:tc>
        <w:tc>
          <w:tcPr>
            <w:tcW w:w="1262" w:type="dxa"/>
            <w:vAlign w:val="center"/>
          </w:tcPr>
          <w:p w14:paraId="4483BFD8"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0D63AA4C"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388DD82" w14:textId="77777777" w:rsidR="00835628" w:rsidRDefault="007C6E13">
            <w:pPr>
              <w:tabs>
                <w:tab w:val="decimal" w:pos="576"/>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74A68B08"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3430A4B3"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92B24FE" w14:textId="77777777" w:rsidR="00835628" w:rsidRDefault="007C6E13">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737066F" w14:textId="77777777" w:rsidR="00835628" w:rsidRDefault="007C6E13">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1AF293A" w14:textId="77777777" w:rsidTr="007C6E13">
        <w:trPr>
          <w:trHeight w:hRule="exact" w:val="288"/>
        </w:trPr>
        <w:tc>
          <w:tcPr>
            <w:tcW w:w="3730" w:type="dxa"/>
            <w:vAlign w:val="center"/>
          </w:tcPr>
          <w:p w14:paraId="22C86482" w14:textId="77777777" w:rsidR="00835628" w:rsidRDefault="007C6E13">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parathion-methyl</w:t>
            </w:r>
          </w:p>
        </w:tc>
        <w:tc>
          <w:tcPr>
            <w:tcW w:w="1262" w:type="dxa"/>
            <w:vAlign w:val="center"/>
          </w:tcPr>
          <w:p w14:paraId="7CC4A0AC"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E54D156"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36EF849E"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DBF79F7"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5B6C708"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FFE50A0" w14:textId="77777777" w:rsidR="00835628" w:rsidRDefault="007C6E13">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A67F858"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0DCB1B1" w14:textId="77777777" w:rsidTr="007C6E13">
        <w:trPr>
          <w:trHeight w:hRule="exact" w:val="302"/>
        </w:trPr>
        <w:tc>
          <w:tcPr>
            <w:tcW w:w="3730" w:type="dxa"/>
            <w:vAlign w:val="center"/>
          </w:tcPr>
          <w:p w14:paraId="77CD6711" w14:textId="77777777" w:rsidR="00835628" w:rsidRDefault="007C6E13">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permethrin</w:t>
            </w:r>
          </w:p>
        </w:tc>
        <w:tc>
          <w:tcPr>
            <w:tcW w:w="1262" w:type="dxa"/>
            <w:vAlign w:val="center"/>
          </w:tcPr>
          <w:p w14:paraId="1DF7DE94"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922A0B7"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07C7B39"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98" w:type="dxa"/>
            <w:vAlign w:val="center"/>
          </w:tcPr>
          <w:p w14:paraId="52902561"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EF6D4C0"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E4CB3C6" w14:textId="77777777" w:rsidR="00835628" w:rsidRDefault="007C6E1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F998DAB"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B27CEC8" w14:textId="77777777" w:rsidTr="007C6E13">
        <w:trPr>
          <w:trHeight w:hRule="exact" w:val="279"/>
        </w:trPr>
        <w:tc>
          <w:tcPr>
            <w:tcW w:w="3730" w:type="dxa"/>
            <w:vAlign w:val="center"/>
          </w:tcPr>
          <w:p w14:paraId="2D997B3D" w14:textId="77777777" w:rsidR="00835628" w:rsidRDefault="007C6E13">
            <w:pPr>
              <w:spacing w:before="48" w:after="33" w:line="193" w:lineRule="exact"/>
              <w:ind w:left="48"/>
              <w:textAlignment w:val="baseline"/>
              <w:rPr>
                <w:rFonts w:ascii="Cambria" w:eastAsia="Cambria" w:hAnsi="Cambria"/>
                <w:color w:val="000000"/>
                <w:sz w:val="19"/>
              </w:rPr>
            </w:pPr>
            <w:r>
              <w:rPr>
                <w:rFonts w:ascii="Cambria" w:eastAsia="Cambria" w:hAnsi="Cambria"/>
                <w:color w:val="000000"/>
                <w:sz w:val="19"/>
              </w:rPr>
              <w:t>phosmet</w:t>
            </w:r>
          </w:p>
        </w:tc>
        <w:tc>
          <w:tcPr>
            <w:tcW w:w="1262" w:type="dxa"/>
            <w:vAlign w:val="center"/>
          </w:tcPr>
          <w:p w14:paraId="7419A5E1"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6FDA276"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B4E5286" w14:textId="77777777" w:rsidR="00835628" w:rsidRDefault="007C6E13">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6C0A75D"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7E1559B"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A9DE557"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673FFC5" w14:textId="77777777" w:rsidR="00835628" w:rsidRDefault="007C6E13">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D3D9CA4" w14:textId="77777777" w:rsidTr="007C6E13">
        <w:trPr>
          <w:trHeight w:hRule="exact" w:val="293"/>
        </w:trPr>
        <w:tc>
          <w:tcPr>
            <w:tcW w:w="3730" w:type="dxa"/>
            <w:vAlign w:val="center"/>
          </w:tcPr>
          <w:p w14:paraId="31349A8F" w14:textId="77777777" w:rsidR="00835628" w:rsidRDefault="007C6E13">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pirimiphos-methyl</w:t>
            </w:r>
          </w:p>
        </w:tc>
        <w:tc>
          <w:tcPr>
            <w:tcW w:w="1262" w:type="dxa"/>
            <w:vAlign w:val="center"/>
          </w:tcPr>
          <w:p w14:paraId="4A1A39DD"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B2AABEC"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F12785D" w14:textId="77777777" w:rsidR="00835628" w:rsidRDefault="007C6E13">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62A07CE5"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1E459B9"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052E3B3"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6F62D88"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A5394AF" w14:textId="77777777" w:rsidTr="007C6E13">
        <w:trPr>
          <w:trHeight w:hRule="exact" w:val="297"/>
        </w:trPr>
        <w:tc>
          <w:tcPr>
            <w:tcW w:w="3730" w:type="dxa"/>
            <w:vAlign w:val="center"/>
          </w:tcPr>
          <w:p w14:paraId="5FAEF813" w14:textId="77777777" w:rsidR="00835628" w:rsidRDefault="007C6E13">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prothiofos</w:t>
            </w:r>
          </w:p>
        </w:tc>
        <w:tc>
          <w:tcPr>
            <w:tcW w:w="1262" w:type="dxa"/>
            <w:vAlign w:val="center"/>
          </w:tcPr>
          <w:p w14:paraId="566FC918"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9826F8B"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BFDE876"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6CBBCDA"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118C3B3"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E186EF6"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A65B168"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6783957" w14:textId="77777777" w:rsidTr="007C6E13">
        <w:trPr>
          <w:trHeight w:hRule="exact" w:val="293"/>
        </w:trPr>
        <w:tc>
          <w:tcPr>
            <w:tcW w:w="3730" w:type="dxa"/>
            <w:vAlign w:val="center"/>
          </w:tcPr>
          <w:p w14:paraId="037BD65E" w14:textId="77777777" w:rsidR="00835628" w:rsidRDefault="007C6E13">
            <w:pPr>
              <w:spacing w:before="48" w:after="42" w:line="193" w:lineRule="exact"/>
              <w:ind w:left="48"/>
              <w:textAlignment w:val="baseline"/>
              <w:rPr>
                <w:rFonts w:ascii="Cambria" w:eastAsia="Cambria" w:hAnsi="Cambria"/>
                <w:color w:val="000000"/>
                <w:sz w:val="19"/>
              </w:rPr>
            </w:pPr>
            <w:r>
              <w:rPr>
                <w:rFonts w:ascii="Cambria" w:eastAsia="Cambria" w:hAnsi="Cambria"/>
                <w:color w:val="000000"/>
                <w:sz w:val="19"/>
              </w:rPr>
              <w:t>pyraclofos</w:t>
            </w:r>
          </w:p>
        </w:tc>
        <w:tc>
          <w:tcPr>
            <w:tcW w:w="1262" w:type="dxa"/>
            <w:vAlign w:val="center"/>
          </w:tcPr>
          <w:p w14:paraId="40DB90FE"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25626A2"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E14DDD4"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18F0B13"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67A89185"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8E38F4E"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CFD8F88"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04987CD" w14:textId="77777777" w:rsidTr="007C6E13">
        <w:trPr>
          <w:trHeight w:hRule="exact" w:val="278"/>
        </w:trPr>
        <w:tc>
          <w:tcPr>
            <w:tcW w:w="3730" w:type="dxa"/>
            <w:vAlign w:val="center"/>
          </w:tcPr>
          <w:p w14:paraId="4D3C656B" w14:textId="77777777" w:rsidR="00835628" w:rsidRDefault="007C6E13">
            <w:pPr>
              <w:spacing w:before="48" w:after="24" w:line="192"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1262" w:type="dxa"/>
            <w:vAlign w:val="center"/>
          </w:tcPr>
          <w:p w14:paraId="210B9729" w14:textId="77777777" w:rsidR="00835628" w:rsidRDefault="007C6E13">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54B2B8D7" w14:textId="77777777" w:rsidR="00835628" w:rsidRDefault="007C6E13">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769EBBE" w14:textId="77777777" w:rsidR="00835628" w:rsidRDefault="007C6E13">
            <w:pPr>
              <w:tabs>
                <w:tab w:val="decimal" w:pos="576"/>
              </w:tabs>
              <w:spacing w:before="48"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6585B77B" w14:textId="77777777" w:rsidR="00835628" w:rsidRDefault="007C6E13">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5DCD342" w14:textId="77777777" w:rsidR="00835628" w:rsidRDefault="007C6E13">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3A16232" w14:textId="77777777" w:rsidR="00835628" w:rsidRDefault="007C6E13">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140DC20" w14:textId="77777777" w:rsidR="00835628" w:rsidRDefault="007C6E13">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6706DA52" w14:textId="77777777" w:rsidTr="007C6E13">
        <w:trPr>
          <w:trHeight w:hRule="exact" w:val="293"/>
        </w:trPr>
        <w:tc>
          <w:tcPr>
            <w:tcW w:w="3730" w:type="dxa"/>
            <w:vAlign w:val="center"/>
          </w:tcPr>
          <w:p w14:paraId="3FEB8496" w14:textId="77777777" w:rsidR="00835628" w:rsidRDefault="007C6E13">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spinetoram</w:t>
            </w:r>
          </w:p>
        </w:tc>
        <w:tc>
          <w:tcPr>
            <w:tcW w:w="1262" w:type="dxa"/>
            <w:vAlign w:val="center"/>
          </w:tcPr>
          <w:p w14:paraId="494A4269" w14:textId="77777777" w:rsidR="00835628" w:rsidRDefault="007C6E13">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40E2A0C5" w14:textId="77777777" w:rsidR="00835628" w:rsidRDefault="007C6E13">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513E6B40"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498" w:type="dxa"/>
            <w:vAlign w:val="center"/>
          </w:tcPr>
          <w:p w14:paraId="62A54D3D" w14:textId="77777777" w:rsidR="00835628" w:rsidRDefault="007C6E13">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7A9118F0" w14:textId="77777777" w:rsidR="00835628" w:rsidRDefault="007C6E13">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B76B217" w14:textId="77777777" w:rsidR="00835628" w:rsidRDefault="007C6E13">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39ADC6C"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D94213C" w14:textId="77777777" w:rsidTr="007C6E13">
        <w:trPr>
          <w:trHeight w:hRule="exact" w:val="288"/>
        </w:trPr>
        <w:tc>
          <w:tcPr>
            <w:tcW w:w="3730" w:type="dxa"/>
            <w:vAlign w:val="center"/>
          </w:tcPr>
          <w:p w14:paraId="0CF279BF" w14:textId="77777777" w:rsidR="00835628" w:rsidRDefault="007C6E13">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spinosad</w:t>
            </w:r>
          </w:p>
        </w:tc>
        <w:tc>
          <w:tcPr>
            <w:tcW w:w="1262" w:type="dxa"/>
            <w:vAlign w:val="center"/>
          </w:tcPr>
          <w:p w14:paraId="4D3554D3"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2040496"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3F30B17A"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498" w:type="dxa"/>
            <w:vAlign w:val="center"/>
          </w:tcPr>
          <w:p w14:paraId="4A157DFF"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358F6FF6"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AC6FF6A"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F41778D"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E62B435" w14:textId="77777777" w:rsidTr="007C6E13">
        <w:trPr>
          <w:trHeight w:hRule="exact" w:val="293"/>
        </w:trPr>
        <w:tc>
          <w:tcPr>
            <w:tcW w:w="3730" w:type="dxa"/>
            <w:vAlign w:val="center"/>
          </w:tcPr>
          <w:p w14:paraId="26CBB970" w14:textId="77777777" w:rsidR="00835628" w:rsidRDefault="007C6E13">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spirotetramat</w:t>
            </w:r>
          </w:p>
        </w:tc>
        <w:tc>
          <w:tcPr>
            <w:tcW w:w="1262" w:type="dxa"/>
            <w:vAlign w:val="center"/>
          </w:tcPr>
          <w:p w14:paraId="7095D1D4"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E9FB18B"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F6B0155" w14:textId="77777777" w:rsidR="00835628" w:rsidRDefault="007C6E13">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171ED992"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58D78A7"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F5A6480"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9CE676D"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A5A1983" w14:textId="77777777" w:rsidTr="007C6E13">
        <w:trPr>
          <w:trHeight w:hRule="exact" w:val="298"/>
        </w:trPr>
        <w:tc>
          <w:tcPr>
            <w:tcW w:w="3730" w:type="dxa"/>
            <w:vAlign w:val="center"/>
          </w:tcPr>
          <w:p w14:paraId="2BA85FF3" w14:textId="77777777" w:rsidR="00835628" w:rsidRDefault="007C6E13">
            <w:pPr>
              <w:spacing w:before="58" w:after="43"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1262" w:type="dxa"/>
            <w:vAlign w:val="center"/>
          </w:tcPr>
          <w:p w14:paraId="7575A924"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3DE6CF4D"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AAB9550" w14:textId="77777777" w:rsidR="00835628" w:rsidRDefault="007C6E13">
            <w:pPr>
              <w:tabs>
                <w:tab w:val="decimal" w:pos="576"/>
              </w:tabs>
              <w:spacing w:before="58" w:after="43"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498" w:type="dxa"/>
            <w:vAlign w:val="center"/>
          </w:tcPr>
          <w:p w14:paraId="038BFDD3"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C954060"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4D3699B" w14:textId="77777777" w:rsidR="00835628" w:rsidRDefault="007C6E1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D874B21" w14:textId="77777777" w:rsidR="00835628" w:rsidRDefault="007C6E13">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F695E3E" w14:textId="77777777" w:rsidTr="007C6E13">
        <w:trPr>
          <w:trHeight w:hRule="exact" w:val="292"/>
        </w:trPr>
        <w:tc>
          <w:tcPr>
            <w:tcW w:w="3730" w:type="dxa"/>
            <w:vAlign w:val="center"/>
          </w:tcPr>
          <w:p w14:paraId="6D919F69" w14:textId="77777777" w:rsidR="00835628" w:rsidRDefault="007C6E13">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tau-fluvalinate</w:t>
            </w:r>
          </w:p>
        </w:tc>
        <w:tc>
          <w:tcPr>
            <w:tcW w:w="1262" w:type="dxa"/>
            <w:vAlign w:val="center"/>
          </w:tcPr>
          <w:p w14:paraId="069D83D9"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63D7C351"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76CF010"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9427665"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65C4DFB3"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CC6BC27"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F2D141B"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9FB8331" w14:textId="77777777" w:rsidTr="007C6E13">
        <w:trPr>
          <w:trHeight w:hRule="exact" w:val="303"/>
        </w:trPr>
        <w:tc>
          <w:tcPr>
            <w:tcW w:w="3730" w:type="dxa"/>
            <w:vAlign w:val="center"/>
          </w:tcPr>
          <w:p w14:paraId="08517C45" w14:textId="77777777" w:rsidR="00835628" w:rsidRDefault="007C6E13">
            <w:pPr>
              <w:spacing w:before="48" w:after="52" w:line="193" w:lineRule="exact"/>
              <w:ind w:left="48"/>
              <w:textAlignment w:val="baseline"/>
              <w:rPr>
                <w:rFonts w:ascii="Cambria" w:eastAsia="Cambria" w:hAnsi="Cambria"/>
                <w:color w:val="000000"/>
                <w:sz w:val="19"/>
              </w:rPr>
            </w:pPr>
            <w:r>
              <w:rPr>
                <w:rFonts w:ascii="Cambria" w:eastAsia="Cambria" w:hAnsi="Cambria"/>
                <w:color w:val="000000"/>
                <w:sz w:val="19"/>
              </w:rPr>
              <w:t>temephos</w:t>
            </w:r>
          </w:p>
        </w:tc>
        <w:tc>
          <w:tcPr>
            <w:tcW w:w="1262" w:type="dxa"/>
            <w:vAlign w:val="center"/>
          </w:tcPr>
          <w:p w14:paraId="39190D67" w14:textId="77777777" w:rsidR="00835628" w:rsidRDefault="007C6E13">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0" w:type="dxa"/>
            <w:vAlign w:val="center"/>
          </w:tcPr>
          <w:p w14:paraId="1123F3F3" w14:textId="77777777" w:rsidR="00835628" w:rsidRDefault="007C6E13">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2B52685A" w14:textId="77777777" w:rsidR="00835628" w:rsidRDefault="007C6E13">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37A0B95" w14:textId="77777777" w:rsidR="00835628" w:rsidRDefault="007C6E13">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C1B0029" w14:textId="77777777" w:rsidR="00835628" w:rsidRDefault="007C6E13">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2E2051A" w14:textId="77777777" w:rsidR="00835628" w:rsidRDefault="007C6E13">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3EA98F9" w14:textId="77777777" w:rsidR="00835628" w:rsidRDefault="007C6E13">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0E4B6A9" w14:textId="77777777" w:rsidR="00835628" w:rsidRDefault="00835628">
      <w:pPr>
        <w:spacing w:after="381" w:line="20" w:lineRule="exact"/>
      </w:pPr>
    </w:p>
    <w:p w14:paraId="31402C4A" w14:textId="77777777" w:rsidR="00835628" w:rsidRDefault="007C6E13">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05EFE3E2" w14:textId="77777777" w:rsidR="00835628" w:rsidRDefault="007C6E13">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4</w:t>
      </w:r>
    </w:p>
    <w:p w14:paraId="5F061623" w14:textId="77777777" w:rsidR="00835628" w:rsidRDefault="00835628">
      <w:pPr>
        <w:sectPr w:rsidR="00835628">
          <w:pgSz w:w="16843" w:h="23803"/>
          <w:pgMar w:top="580" w:right="1759" w:bottom="207" w:left="2081" w:header="720" w:footer="720" w:gutter="0"/>
          <w:cols w:space="720"/>
        </w:sectPr>
      </w:pPr>
    </w:p>
    <w:p w14:paraId="078C3009" w14:textId="77777777" w:rsidR="00835628" w:rsidRDefault="007C6E13">
      <w:pPr>
        <w:spacing w:before="29" w:line="259" w:lineRule="exact"/>
        <w:ind w:left="72"/>
        <w:textAlignment w:val="baseline"/>
        <w:rPr>
          <w:rFonts w:ascii="Calibri" w:eastAsia="Calibri" w:hAnsi="Calibri"/>
          <w:b/>
          <w:color w:val="000000"/>
          <w:sz w:val="24"/>
        </w:rPr>
      </w:pPr>
      <w:r>
        <w:rPr>
          <w:rFonts w:ascii="Calibri" w:eastAsia="Calibri" w:hAnsi="Calibri"/>
          <w:b/>
          <w:color w:val="000000"/>
          <w:sz w:val="24"/>
        </w:rPr>
        <w:lastRenderedPageBreak/>
        <w:t>Table 8: METALS</w:t>
      </w:r>
    </w:p>
    <w:p w14:paraId="281B6B4A" w14:textId="77777777" w:rsidR="00835628" w:rsidRDefault="00835628">
      <w:pPr>
        <w:spacing w:before="4" w:line="20" w:lineRule="exact"/>
      </w:pPr>
    </w:p>
    <w:tbl>
      <w:tblPr>
        <w:tblW w:w="0" w:type="auto"/>
        <w:tblInd w:w="36" w:type="dxa"/>
        <w:tblLayout w:type="fixed"/>
        <w:tblCellMar>
          <w:left w:w="0" w:type="dxa"/>
          <w:right w:w="0" w:type="dxa"/>
        </w:tblCellMar>
        <w:tblLook w:val="04A0" w:firstRow="1" w:lastRow="0" w:firstColumn="1" w:lastColumn="0" w:noHBand="0" w:noVBand="1"/>
      </w:tblPr>
      <w:tblGrid>
        <w:gridCol w:w="3730"/>
        <w:gridCol w:w="1262"/>
        <w:gridCol w:w="1190"/>
        <w:gridCol w:w="1229"/>
        <w:gridCol w:w="1498"/>
        <w:gridCol w:w="1325"/>
        <w:gridCol w:w="1329"/>
        <w:gridCol w:w="1368"/>
      </w:tblGrid>
      <w:tr w:rsidR="00835628" w14:paraId="65038B2A" w14:textId="77777777">
        <w:trPr>
          <w:trHeight w:hRule="exact" w:val="470"/>
        </w:trPr>
        <w:tc>
          <w:tcPr>
            <w:tcW w:w="3730" w:type="dxa"/>
            <w:tcBorders>
              <w:top w:val="single" w:sz="9" w:space="0" w:color="000000"/>
              <w:left w:val="single" w:sz="9" w:space="0" w:color="000000"/>
              <w:bottom w:val="single" w:sz="9" w:space="0" w:color="000000"/>
              <w:right w:val="single" w:sz="9" w:space="0" w:color="000000"/>
            </w:tcBorders>
            <w:shd w:val="clear" w:color="BDD5DB" w:fill="BDD5DB"/>
            <w:vAlign w:val="center"/>
          </w:tcPr>
          <w:p w14:paraId="3EEFBB31" w14:textId="77777777" w:rsidR="00835628" w:rsidRDefault="007C6E13">
            <w:pPr>
              <w:spacing w:before="147"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tcBorders>
              <w:top w:val="single" w:sz="9" w:space="0" w:color="000000"/>
              <w:left w:val="single" w:sz="9" w:space="0" w:color="000000"/>
              <w:bottom w:val="single" w:sz="9" w:space="0" w:color="000000"/>
              <w:right w:val="single" w:sz="9" w:space="0" w:color="000000"/>
            </w:tcBorders>
            <w:shd w:val="clear" w:color="BDD5DB" w:fill="BDD5DB"/>
            <w:vAlign w:val="center"/>
          </w:tcPr>
          <w:p w14:paraId="0DED2151" w14:textId="77777777" w:rsidR="00835628" w:rsidRDefault="007C6E13">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tcBorders>
              <w:top w:val="single" w:sz="9" w:space="0" w:color="000000"/>
              <w:left w:val="single" w:sz="9" w:space="0" w:color="000000"/>
              <w:bottom w:val="single" w:sz="9" w:space="0" w:color="000000"/>
              <w:right w:val="single" w:sz="9" w:space="0" w:color="000000"/>
            </w:tcBorders>
            <w:shd w:val="clear" w:color="BDD5DB" w:fill="BDD5DB"/>
            <w:vAlign w:val="center"/>
          </w:tcPr>
          <w:p w14:paraId="5D23E416" w14:textId="77777777" w:rsidR="00835628" w:rsidRDefault="007C6E13">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tcBorders>
              <w:top w:val="single" w:sz="9" w:space="0" w:color="000000"/>
              <w:left w:val="single" w:sz="9" w:space="0" w:color="000000"/>
              <w:bottom w:val="single" w:sz="9" w:space="0" w:color="000000"/>
              <w:right w:val="single" w:sz="9" w:space="0" w:color="000000"/>
            </w:tcBorders>
            <w:shd w:val="clear" w:color="BDD5DB" w:fill="BDD5DB"/>
            <w:vAlign w:val="center"/>
          </w:tcPr>
          <w:p w14:paraId="44F1FAA8" w14:textId="77777777" w:rsidR="00835628" w:rsidRDefault="007C6E13">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tcBorders>
              <w:top w:val="single" w:sz="9" w:space="0" w:color="000000"/>
              <w:left w:val="single" w:sz="9" w:space="0" w:color="000000"/>
              <w:bottom w:val="single" w:sz="9" w:space="0" w:color="000000"/>
              <w:right w:val="single" w:sz="9" w:space="0" w:color="000000"/>
            </w:tcBorders>
            <w:shd w:val="clear" w:color="BDD5DB" w:fill="BDD5DB"/>
          </w:tcPr>
          <w:p w14:paraId="1229D0A2" w14:textId="77777777" w:rsidR="00835628" w:rsidRDefault="007C6E13">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tcBorders>
              <w:top w:val="single" w:sz="9" w:space="0" w:color="000000"/>
              <w:left w:val="single" w:sz="9" w:space="0" w:color="000000"/>
              <w:bottom w:val="single" w:sz="9" w:space="0" w:color="000000"/>
              <w:right w:val="single" w:sz="9" w:space="0" w:color="000000"/>
            </w:tcBorders>
            <w:shd w:val="clear" w:color="BDD5DB" w:fill="BDD5DB"/>
          </w:tcPr>
          <w:p w14:paraId="693582E8" w14:textId="2D5E65AB" w:rsidR="00835628" w:rsidRDefault="007C6E13">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CE0F1A">
              <w:rPr>
                <w:rFonts w:ascii="Cambria" w:eastAsia="Cambria" w:hAnsi="Cambria"/>
                <w:b/>
                <w:color w:val="000000"/>
                <w:spacing w:val="-19"/>
                <w:sz w:val="18"/>
                <w:vertAlign w:val="superscript"/>
              </w:rPr>
              <w:t xml:space="preserve"> </w:t>
            </w:r>
            <w:r w:rsidR="00CE0F1A">
              <w:rPr>
                <w:rFonts w:ascii="Cambria" w:eastAsia="Cambria" w:hAnsi="Cambria"/>
                <w:b/>
                <w:color w:val="000000"/>
                <w:spacing w:val="-19"/>
                <w:sz w:val="18"/>
              </w:rPr>
              <w:t>½ MRL</w:t>
            </w:r>
          </w:p>
        </w:tc>
        <w:tc>
          <w:tcPr>
            <w:tcW w:w="1329" w:type="dxa"/>
            <w:tcBorders>
              <w:top w:val="single" w:sz="9" w:space="0" w:color="000000"/>
              <w:left w:val="single" w:sz="9" w:space="0" w:color="000000"/>
              <w:bottom w:val="single" w:sz="9" w:space="0" w:color="000000"/>
              <w:right w:val="single" w:sz="9" w:space="0" w:color="000000"/>
            </w:tcBorders>
            <w:shd w:val="clear" w:color="BDD5DB" w:fill="BDD5DB"/>
          </w:tcPr>
          <w:p w14:paraId="44EBF6FE" w14:textId="7925763E" w:rsidR="00835628" w:rsidRDefault="007C6E13">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CE0F1A">
              <w:rPr>
                <w:rFonts w:ascii="Cambria" w:eastAsia="Cambria" w:hAnsi="Cambria"/>
                <w:b/>
                <w:color w:val="000000"/>
                <w:sz w:val="18"/>
                <w:vertAlign w:val="superscript"/>
              </w:rPr>
              <w:t xml:space="preserve"> </w:t>
            </w:r>
            <w:r w:rsidR="00CE0F1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68" w:type="dxa"/>
            <w:tcBorders>
              <w:top w:val="single" w:sz="9" w:space="0" w:color="000000"/>
              <w:left w:val="single" w:sz="9" w:space="0" w:color="000000"/>
              <w:bottom w:val="single" w:sz="9" w:space="0" w:color="000000"/>
              <w:right w:val="single" w:sz="9" w:space="0" w:color="000000"/>
            </w:tcBorders>
            <w:shd w:val="clear" w:color="BDD5DB" w:fill="BDD5DB"/>
            <w:vAlign w:val="center"/>
          </w:tcPr>
          <w:p w14:paraId="2B6F39A7" w14:textId="77777777" w:rsidR="00835628" w:rsidRDefault="007C6E13">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35628" w14:paraId="5E09D15B" w14:textId="77777777">
        <w:trPr>
          <w:trHeight w:hRule="exact" w:val="293"/>
        </w:trPr>
        <w:tc>
          <w:tcPr>
            <w:tcW w:w="3730" w:type="dxa"/>
            <w:tcBorders>
              <w:top w:val="single" w:sz="9" w:space="0" w:color="000000"/>
              <w:left w:val="single" w:sz="9" w:space="0" w:color="000000"/>
              <w:bottom w:val="single" w:sz="9" w:space="0" w:color="000000"/>
              <w:right w:val="single" w:sz="9" w:space="0" w:color="000000"/>
            </w:tcBorders>
            <w:vAlign w:val="center"/>
          </w:tcPr>
          <w:p w14:paraId="53FEBFBF" w14:textId="77777777" w:rsidR="00835628" w:rsidRDefault="007C6E13">
            <w:pPr>
              <w:spacing w:before="48" w:after="47" w:line="193"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262" w:type="dxa"/>
            <w:tcBorders>
              <w:top w:val="single" w:sz="9" w:space="0" w:color="000000"/>
              <w:left w:val="single" w:sz="9" w:space="0" w:color="000000"/>
              <w:bottom w:val="single" w:sz="9" w:space="0" w:color="000000"/>
              <w:right w:val="single" w:sz="9" w:space="0" w:color="000000"/>
            </w:tcBorders>
            <w:vAlign w:val="center"/>
          </w:tcPr>
          <w:p w14:paraId="6F0ED508"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190" w:type="dxa"/>
            <w:tcBorders>
              <w:top w:val="single" w:sz="9" w:space="0" w:color="000000"/>
              <w:left w:val="single" w:sz="9" w:space="0" w:color="000000"/>
              <w:bottom w:val="single" w:sz="9" w:space="0" w:color="000000"/>
              <w:right w:val="single" w:sz="9" w:space="0" w:color="000000"/>
            </w:tcBorders>
            <w:vAlign w:val="center"/>
          </w:tcPr>
          <w:p w14:paraId="270F7B29" w14:textId="77777777" w:rsidR="00835628" w:rsidRDefault="007C6E13">
            <w:pPr>
              <w:tabs>
                <w:tab w:val="decimal" w:pos="576"/>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9" w:space="0" w:color="000000"/>
              <w:left w:val="single" w:sz="9" w:space="0" w:color="000000"/>
              <w:bottom w:val="single" w:sz="9" w:space="0" w:color="000000"/>
              <w:right w:val="single" w:sz="9" w:space="0" w:color="000000"/>
            </w:tcBorders>
            <w:vAlign w:val="center"/>
          </w:tcPr>
          <w:p w14:paraId="17F49310" w14:textId="77777777" w:rsidR="00835628" w:rsidRDefault="007C6E13">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8" w:type="dxa"/>
            <w:tcBorders>
              <w:top w:val="single" w:sz="9" w:space="0" w:color="000000"/>
              <w:left w:val="single" w:sz="9" w:space="0" w:color="000000"/>
              <w:bottom w:val="single" w:sz="9" w:space="0" w:color="000000"/>
              <w:right w:val="single" w:sz="9" w:space="0" w:color="000000"/>
            </w:tcBorders>
            <w:vAlign w:val="center"/>
          </w:tcPr>
          <w:p w14:paraId="1CBA8503"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tcBorders>
              <w:top w:val="single" w:sz="9" w:space="0" w:color="000000"/>
              <w:left w:val="single" w:sz="9" w:space="0" w:color="000000"/>
              <w:bottom w:val="single" w:sz="9" w:space="0" w:color="000000"/>
              <w:right w:val="single" w:sz="9" w:space="0" w:color="000000"/>
            </w:tcBorders>
            <w:vAlign w:val="center"/>
          </w:tcPr>
          <w:p w14:paraId="3A8D8068"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tcBorders>
              <w:top w:val="single" w:sz="9" w:space="0" w:color="000000"/>
              <w:left w:val="single" w:sz="9" w:space="0" w:color="000000"/>
              <w:bottom w:val="single" w:sz="9" w:space="0" w:color="000000"/>
              <w:right w:val="single" w:sz="9" w:space="0" w:color="000000"/>
            </w:tcBorders>
            <w:vAlign w:val="center"/>
          </w:tcPr>
          <w:p w14:paraId="6183F816" w14:textId="77777777" w:rsidR="00835628" w:rsidRDefault="007C6E1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tcBorders>
              <w:top w:val="single" w:sz="9" w:space="0" w:color="000000"/>
              <w:left w:val="single" w:sz="9" w:space="0" w:color="000000"/>
              <w:bottom w:val="single" w:sz="9" w:space="0" w:color="000000"/>
              <w:right w:val="single" w:sz="9" w:space="0" w:color="000000"/>
            </w:tcBorders>
            <w:vAlign w:val="center"/>
          </w:tcPr>
          <w:p w14:paraId="1ED149D2" w14:textId="77777777" w:rsidR="00835628" w:rsidRDefault="007C6E13">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E6323FB" w14:textId="77777777" w:rsidTr="007C6E13">
        <w:trPr>
          <w:trHeight w:hRule="exact" w:val="288"/>
        </w:trPr>
        <w:tc>
          <w:tcPr>
            <w:tcW w:w="3730" w:type="dxa"/>
            <w:tcBorders>
              <w:top w:val="single" w:sz="9" w:space="0" w:color="000000"/>
              <w:left w:val="single" w:sz="9" w:space="0" w:color="000000"/>
              <w:bottom w:val="single" w:sz="4" w:space="0" w:color="auto"/>
              <w:right w:val="single" w:sz="9" w:space="0" w:color="000000"/>
            </w:tcBorders>
            <w:vAlign w:val="center"/>
          </w:tcPr>
          <w:p w14:paraId="39B1889E" w14:textId="77777777" w:rsidR="00835628" w:rsidRDefault="007C6E13">
            <w:pPr>
              <w:spacing w:before="48" w:after="42" w:line="193"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262" w:type="dxa"/>
            <w:tcBorders>
              <w:top w:val="single" w:sz="9" w:space="0" w:color="000000"/>
              <w:left w:val="single" w:sz="9" w:space="0" w:color="000000"/>
              <w:bottom w:val="single" w:sz="4" w:space="0" w:color="auto"/>
              <w:right w:val="single" w:sz="9" w:space="0" w:color="000000"/>
            </w:tcBorders>
            <w:vAlign w:val="center"/>
          </w:tcPr>
          <w:p w14:paraId="6AD2F933"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190" w:type="dxa"/>
            <w:tcBorders>
              <w:top w:val="single" w:sz="9" w:space="0" w:color="000000"/>
              <w:left w:val="single" w:sz="9" w:space="0" w:color="000000"/>
              <w:bottom w:val="single" w:sz="4" w:space="0" w:color="auto"/>
              <w:right w:val="single" w:sz="9" w:space="0" w:color="000000"/>
            </w:tcBorders>
            <w:vAlign w:val="center"/>
          </w:tcPr>
          <w:p w14:paraId="3AAF17A2" w14:textId="77777777" w:rsidR="00835628" w:rsidRDefault="007C6E13">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29" w:type="dxa"/>
            <w:tcBorders>
              <w:top w:val="single" w:sz="9" w:space="0" w:color="000000"/>
              <w:left w:val="single" w:sz="9" w:space="0" w:color="000000"/>
              <w:bottom w:val="single" w:sz="4" w:space="0" w:color="auto"/>
              <w:right w:val="single" w:sz="9" w:space="0" w:color="000000"/>
            </w:tcBorders>
            <w:vAlign w:val="center"/>
          </w:tcPr>
          <w:p w14:paraId="6A2A704D"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8" w:type="dxa"/>
            <w:tcBorders>
              <w:top w:val="single" w:sz="9" w:space="0" w:color="000000"/>
              <w:left w:val="single" w:sz="9" w:space="0" w:color="000000"/>
              <w:bottom w:val="single" w:sz="4" w:space="0" w:color="auto"/>
              <w:right w:val="single" w:sz="9" w:space="0" w:color="000000"/>
            </w:tcBorders>
            <w:vAlign w:val="center"/>
          </w:tcPr>
          <w:p w14:paraId="79231AA1"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tcBorders>
              <w:top w:val="single" w:sz="9" w:space="0" w:color="000000"/>
              <w:left w:val="single" w:sz="9" w:space="0" w:color="000000"/>
              <w:bottom w:val="single" w:sz="4" w:space="0" w:color="auto"/>
              <w:right w:val="single" w:sz="9" w:space="0" w:color="000000"/>
            </w:tcBorders>
            <w:vAlign w:val="center"/>
          </w:tcPr>
          <w:p w14:paraId="52C17877"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tcBorders>
              <w:top w:val="single" w:sz="9" w:space="0" w:color="000000"/>
              <w:left w:val="single" w:sz="9" w:space="0" w:color="000000"/>
              <w:bottom w:val="single" w:sz="4" w:space="0" w:color="auto"/>
              <w:right w:val="single" w:sz="9" w:space="0" w:color="000000"/>
            </w:tcBorders>
            <w:vAlign w:val="center"/>
          </w:tcPr>
          <w:p w14:paraId="63374F4F"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tcBorders>
              <w:top w:val="single" w:sz="9" w:space="0" w:color="000000"/>
              <w:left w:val="single" w:sz="9" w:space="0" w:color="000000"/>
              <w:bottom w:val="single" w:sz="4" w:space="0" w:color="auto"/>
              <w:right w:val="single" w:sz="9" w:space="0" w:color="000000"/>
            </w:tcBorders>
            <w:vAlign w:val="center"/>
          </w:tcPr>
          <w:p w14:paraId="5BEA80FC"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09E6043" w14:textId="77777777" w:rsidTr="007C6E13">
        <w:trPr>
          <w:trHeight w:hRule="exact" w:val="293"/>
        </w:trPr>
        <w:tc>
          <w:tcPr>
            <w:tcW w:w="3730" w:type="dxa"/>
            <w:tcBorders>
              <w:top w:val="single" w:sz="4" w:space="0" w:color="auto"/>
              <w:left w:val="single" w:sz="4" w:space="0" w:color="auto"/>
              <w:bottom w:val="single" w:sz="4" w:space="0" w:color="auto"/>
              <w:right w:val="single" w:sz="4" w:space="0" w:color="auto"/>
            </w:tcBorders>
            <w:vAlign w:val="center"/>
          </w:tcPr>
          <w:p w14:paraId="4C682541" w14:textId="77777777" w:rsidR="00835628" w:rsidRDefault="007C6E13">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262" w:type="dxa"/>
            <w:tcBorders>
              <w:top w:val="single" w:sz="4" w:space="0" w:color="auto"/>
              <w:left w:val="single" w:sz="4" w:space="0" w:color="auto"/>
              <w:bottom w:val="single" w:sz="4" w:space="0" w:color="auto"/>
              <w:right w:val="single" w:sz="4" w:space="0" w:color="auto"/>
            </w:tcBorders>
            <w:vAlign w:val="center"/>
          </w:tcPr>
          <w:p w14:paraId="526A1CFB"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190" w:type="dxa"/>
            <w:tcBorders>
              <w:top w:val="single" w:sz="4" w:space="0" w:color="auto"/>
              <w:left w:val="single" w:sz="4" w:space="0" w:color="auto"/>
              <w:bottom w:val="single" w:sz="4" w:space="0" w:color="auto"/>
              <w:right w:val="single" w:sz="4" w:space="0" w:color="auto"/>
            </w:tcBorders>
            <w:vAlign w:val="center"/>
          </w:tcPr>
          <w:p w14:paraId="4BE6B860" w14:textId="77777777" w:rsidR="00835628" w:rsidRDefault="007C6E13">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6D3C29FE"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8" w:type="dxa"/>
            <w:tcBorders>
              <w:top w:val="single" w:sz="4" w:space="0" w:color="auto"/>
              <w:left w:val="single" w:sz="4" w:space="0" w:color="auto"/>
              <w:bottom w:val="single" w:sz="4" w:space="0" w:color="auto"/>
              <w:right w:val="single" w:sz="4" w:space="0" w:color="auto"/>
            </w:tcBorders>
            <w:vAlign w:val="center"/>
          </w:tcPr>
          <w:p w14:paraId="3823DD6D"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tcBorders>
              <w:top w:val="single" w:sz="4" w:space="0" w:color="auto"/>
              <w:left w:val="single" w:sz="4" w:space="0" w:color="auto"/>
              <w:bottom w:val="single" w:sz="4" w:space="0" w:color="auto"/>
              <w:right w:val="single" w:sz="4" w:space="0" w:color="auto"/>
            </w:tcBorders>
            <w:vAlign w:val="center"/>
          </w:tcPr>
          <w:p w14:paraId="52F264A8"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9" w:type="dxa"/>
            <w:tcBorders>
              <w:top w:val="single" w:sz="4" w:space="0" w:color="auto"/>
              <w:left w:val="single" w:sz="4" w:space="0" w:color="auto"/>
              <w:bottom w:val="single" w:sz="4" w:space="0" w:color="auto"/>
              <w:right w:val="single" w:sz="4" w:space="0" w:color="auto"/>
            </w:tcBorders>
            <w:vAlign w:val="center"/>
          </w:tcPr>
          <w:p w14:paraId="380C5481" w14:textId="77777777" w:rsidR="00835628" w:rsidRDefault="007C6E13">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tcBorders>
              <w:top w:val="single" w:sz="4" w:space="0" w:color="auto"/>
              <w:left w:val="single" w:sz="4" w:space="0" w:color="auto"/>
              <w:bottom w:val="single" w:sz="4" w:space="0" w:color="auto"/>
              <w:right w:val="single" w:sz="4" w:space="0" w:color="auto"/>
            </w:tcBorders>
            <w:vAlign w:val="center"/>
          </w:tcPr>
          <w:p w14:paraId="4C1299AD"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1382A40" w14:textId="77777777" w:rsidTr="007C6E13">
        <w:trPr>
          <w:trHeight w:hRule="exact" w:val="278"/>
        </w:trPr>
        <w:tc>
          <w:tcPr>
            <w:tcW w:w="3730" w:type="dxa"/>
            <w:tcBorders>
              <w:top w:val="single" w:sz="4" w:space="0" w:color="auto"/>
              <w:left w:val="single" w:sz="4" w:space="0" w:color="auto"/>
              <w:bottom w:val="single" w:sz="4" w:space="0" w:color="auto"/>
              <w:right w:val="single" w:sz="4" w:space="0" w:color="auto"/>
            </w:tcBorders>
            <w:vAlign w:val="center"/>
          </w:tcPr>
          <w:p w14:paraId="56DF98B8" w14:textId="77777777" w:rsidR="00835628" w:rsidRDefault="007C6E13">
            <w:pPr>
              <w:spacing w:before="48" w:after="24"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262" w:type="dxa"/>
            <w:tcBorders>
              <w:top w:val="single" w:sz="4" w:space="0" w:color="auto"/>
              <w:left w:val="single" w:sz="4" w:space="0" w:color="auto"/>
              <w:bottom w:val="single" w:sz="4" w:space="0" w:color="auto"/>
              <w:right w:val="single" w:sz="4" w:space="0" w:color="auto"/>
            </w:tcBorders>
            <w:vAlign w:val="center"/>
          </w:tcPr>
          <w:p w14:paraId="5AF2B564" w14:textId="77777777" w:rsidR="00835628" w:rsidRDefault="007C6E13">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190" w:type="dxa"/>
            <w:tcBorders>
              <w:top w:val="single" w:sz="4" w:space="0" w:color="auto"/>
              <w:left w:val="single" w:sz="4" w:space="0" w:color="auto"/>
              <w:bottom w:val="single" w:sz="4" w:space="0" w:color="auto"/>
              <w:right w:val="single" w:sz="4" w:space="0" w:color="auto"/>
            </w:tcBorders>
            <w:vAlign w:val="center"/>
          </w:tcPr>
          <w:p w14:paraId="2C25ADDF" w14:textId="77777777" w:rsidR="00835628" w:rsidRDefault="007C6E13">
            <w:pPr>
              <w:tabs>
                <w:tab w:val="decimal" w:pos="576"/>
              </w:tabs>
              <w:spacing w:before="58"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3C8C171C" w14:textId="77777777" w:rsidR="00835628" w:rsidRDefault="007C6E13">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8" w:type="dxa"/>
            <w:tcBorders>
              <w:top w:val="single" w:sz="4" w:space="0" w:color="auto"/>
              <w:left w:val="single" w:sz="4" w:space="0" w:color="auto"/>
              <w:bottom w:val="single" w:sz="4" w:space="0" w:color="auto"/>
              <w:right w:val="single" w:sz="4" w:space="0" w:color="auto"/>
            </w:tcBorders>
            <w:vAlign w:val="center"/>
          </w:tcPr>
          <w:p w14:paraId="655F5181" w14:textId="77777777" w:rsidR="00835628" w:rsidRDefault="007C6E13">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tcBorders>
              <w:top w:val="single" w:sz="4" w:space="0" w:color="auto"/>
              <w:left w:val="single" w:sz="4" w:space="0" w:color="auto"/>
              <w:bottom w:val="single" w:sz="4" w:space="0" w:color="auto"/>
              <w:right w:val="single" w:sz="4" w:space="0" w:color="auto"/>
            </w:tcBorders>
            <w:vAlign w:val="center"/>
          </w:tcPr>
          <w:p w14:paraId="14C6B4E2" w14:textId="77777777" w:rsidR="00835628" w:rsidRDefault="007C6E13">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tcBorders>
              <w:top w:val="single" w:sz="4" w:space="0" w:color="auto"/>
              <w:left w:val="single" w:sz="4" w:space="0" w:color="auto"/>
              <w:bottom w:val="single" w:sz="4" w:space="0" w:color="auto"/>
              <w:right w:val="single" w:sz="4" w:space="0" w:color="auto"/>
            </w:tcBorders>
            <w:vAlign w:val="center"/>
          </w:tcPr>
          <w:p w14:paraId="2615EE9C" w14:textId="77777777" w:rsidR="00835628" w:rsidRDefault="007C6E13">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tcBorders>
              <w:top w:val="single" w:sz="4" w:space="0" w:color="auto"/>
              <w:left w:val="single" w:sz="4" w:space="0" w:color="auto"/>
              <w:bottom w:val="single" w:sz="4" w:space="0" w:color="auto"/>
              <w:right w:val="single" w:sz="4" w:space="0" w:color="auto"/>
            </w:tcBorders>
            <w:vAlign w:val="center"/>
          </w:tcPr>
          <w:p w14:paraId="326FAC77" w14:textId="77777777" w:rsidR="00835628" w:rsidRDefault="007C6E13">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13B6126" w14:textId="77777777" w:rsidTr="007C6E13">
        <w:trPr>
          <w:trHeight w:hRule="exact" w:val="318"/>
        </w:trPr>
        <w:tc>
          <w:tcPr>
            <w:tcW w:w="3730" w:type="dxa"/>
            <w:tcBorders>
              <w:top w:val="single" w:sz="4" w:space="0" w:color="auto"/>
              <w:left w:val="single" w:sz="4" w:space="0" w:color="auto"/>
              <w:bottom w:val="single" w:sz="4" w:space="0" w:color="auto"/>
              <w:right w:val="single" w:sz="4" w:space="0" w:color="auto"/>
            </w:tcBorders>
            <w:vAlign w:val="center"/>
          </w:tcPr>
          <w:p w14:paraId="62B984A2" w14:textId="77777777" w:rsidR="00835628" w:rsidRDefault="007C6E13">
            <w:pPr>
              <w:spacing w:before="58" w:after="67" w:line="192"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262" w:type="dxa"/>
            <w:tcBorders>
              <w:top w:val="single" w:sz="4" w:space="0" w:color="auto"/>
              <w:left w:val="single" w:sz="4" w:space="0" w:color="auto"/>
              <w:bottom w:val="single" w:sz="4" w:space="0" w:color="auto"/>
              <w:right w:val="single" w:sz="4" w:space="0" w:color="auto"/>
            </w:tcBorders>
            <w:vAlign w:val="center"/>
          </w:tcPr>
          <w:p w14:paraId="02221B37" w14:textId="77777777" w:rsidR="00835628" w:rsidRDefault="007C6E13">
            <w:pPr>
              <w:spacing w:before="68" w:after="57"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190" w:type="dxa"/>
            <w:tcBorders>
              <w:top w:val="single" w:sz="4" w:space="0" w:color="auto"/>
              <w:left w:val="single" w:sz="4" w:space="0" w:color="auto"/>
              <w:bottom w:val="single" w:sz="4" w:space="0" w:color="auto"/>
              <w:right w:val="single" w:sz="4" w:space="0" w:color="auto"/>
            </w:tcBorders>
            <w:vAlign w:val="center"/>
          </w:tcPr>
          <w:p w14:paraId="717ABC2F" w14:textId="77777777" w:rsidR="00835628" w:rsidRDefault="007C6E13">
            <w:pPr>
              <w:tabs>
                <w:tab w:val="decimal" w:pos="576"/>
              </w:tabs>
              <w:spacing w:before="68" w:after="57"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tcBorders>
              <w:top w:val="single" w:sz="4" w:space="0" w:color="auto"/>
              <w:left w:val="single" w:sz="4" w:space="0" w:color="auto"/>
              <w:bottom w:val="single" w:sz="4" w:space="0" w:color="auto"/>
              <w:right w:val="single" w:sz="4" w:space="0" w:color="auto"/>
            </w:tcBorders>
            <w:vAlign w:val="center"/>
          </w:tcPr>
          <w:p w14:paraId="0C92418E" w14:textId="77777777" w:rsidR="00835628" w:rsidRDefault="007C6E13">
            <w:pPr>
              <w:spacing w:before="58" w:after="67"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8" w:type="dxa"/>
            <w:tcBorders>
              <w:top w:val="single" w:sz="4" w:space="0" w:color="auto"/>
              <w:left w:val="single" w:sz="4" w:space="0" w:color="auto"/>
              <w:bottom w:val="single" w:sz="4" w:space="0" w:color="auto"/>
              <w:right w:val="single" w:sz="4" w:space="0" w:color="auto"/>
            </w:tcBorders>
            <w:vAlign w:val="center"/>
          </w:tcPr>
          <w:p w14:paraId="61E98CF8" w14:textId="77777777" w:rsidR="00835628" w:rsidRDefault="007C6E13">
            <w:pPr>
              <w:spacing w:before="68" w:after="57"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tcBorders>
              <w:top w:val="single" w:sz="4" w:space="0" w:color="auto"/>
              <w:left w:val="single" w:sz="4" w:space="0" w:color="auto"/>
              <w:bottom w:val="single" w:sz="4" w:space="0" w:color="auto"/>
              <w:right w:val="single" w:sz="4" w:space="0" w:color="auto"/>
            </w:tcBorders>
            <w:vAlign w:val="center"/>
          </w:tcPr>
          <w:p w14:paraId="57D202A0" w14:textId="77777777" w:rsidR="00835628" w:rsidRDefault="007C6E13">
            <w:pPr>
              <w:spacing w:before="6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tcBorders>
              <w:top w:val="single" w:sz="4" w:space="0" w:color="auto"/>
              <w:left w:val="single" w:sz="4" w:space="0" w:color="auto"/>
              <w:bottom w:val="single" w:sz="4" w:space="0" w:color="auto"/>
              <w:right w:val="single" w:sz="4" w:space="0" w:color="auto"/>
            </w:tcBorders>
            <w:vAlign w:val="center"/>
          </w:tcPr>
          <w:p w14:paraId="2EBB899F" w14:textId="77777777" w:rsidR="00835628" w:rsidRDefault="007C6E13">
            <w:pPr>
              <w:spacing w:before="6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tcBorders>
              <w:top w:val="single" w:sz="4" w:space="0" w:color="auto"/>
              <w:left w:val="single" w:sz="4" w:space="0" w:color="auto"/>
              <w:bottom w:val="single" w:sz="4" w:space="0" w:color="auto"/>
              <w:right w:val="single" w:sz="4" w:space="0" w:color="auto"/>
            </w:tcBorders>
            <w:vAlign w:val="center"/>
          </w:tcPr>
          <w:p w14:paraId="6B9B55E7" w14:textId="77777777" w:rsidR="00835628" w:rsidRDefault="007C6E13">
            <w:pPr>
              <w:spacing w:before="58"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E0ACDBE" w14:textId="77777777" w:rsidR="00835628" w:rsidRDefault="00835628">
      <w:pPr>
        <w:spacing w:after="523" w:line="20" w:lineRule="exact"/>
      </w:pPr>
    </w:p>
    <w:p w14:paraId="1F83AAD2" w14:textId="77777777" w:rsidR="00835628" w:rsidRDefault="007C6E13">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9: MYCOTOXINS</w:t>
      </w:r>
    </w:p>
    <w:p w14:paraId="193D07FE" w14:textId="77777777" w:rsidR="00835628" w:rsidRDefault="00835628">
      <w:pPr>
        <w:spacing w:before="4" w:line="20" w:lineRule="exact"/>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30"/>
        <w:gridCol w:w="1262"/>
        <w:gridCol w:w="1190"/>
        <w:gridCol w:w="1229"/>
        <w:gridCol w:w="1498"/>
        <w:gridCol w:w="1325"/>
        <w:gridCol w:w="1329"/>
        <w:gridCol w:w="1368"/>
      </w:tblGrid>
      <w:tr w:rsidR="00835628" w14:paraId="62F85BC5" w14:textId="77777777" w:rsidTr="007C6E13">
        <w:trPr>
          <w:trHeight w:hRule="exact" w:val="470"/>
        </w:trPr>
        <w:tc>
          <w:tcPr>
            <w:tcW w:w="3730" w:type="dxa"/>
            <w:shd w:val="clear" w:color="BDD5DB" w:fill="BDD5DB"/>
            <w:vAlign w:val="center"/>
          </w:tcPr>
          <w:p w14:paraId="55685C9C" w14:textId="77777777" w:rsidR="00835628" w:rsidRDefault="007C6E13">
            <w:pPr>
              <w:spacing w:before="147"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shd w:val="clear" w:color="BDD5DB" w:fill="BDD5DB"/>
            <w:vAlign w:val="center"/>
          </w:tcPr>
          <w:p w14:paraId="1FB5B580" w14:textId="77777777" w:rsidR="00835628" w:rsidRDefault="007C6E13">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1900A766" w14:textId="77777777" w:rsidR="00835628" w:rsidRDefault="007C6E13">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4922BADD" w14:textId="77777777" w:rsidR="00835628" w:rsidRDefault="007C6E13">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shd w:val="clear" w:color="BDD5DB" w:fill="BDD5DB"/>
          </w:tcPr>
          <w:p w14:paraId="54677CB6" w14:textId="77777777" w:rsidR="00835628" w:rsidRDefault="007C6E13">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21283673" w14:textId="14ED2F67" w:rsidR="00835628" w:rsidRDefault="007C6E13">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E0F1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CE0F1A">
              <w:rPr>
                <w:rFonts w:ascii="Cambria" w:eastAsia="Cambria" w:hAnsi="Cambria"/>
                <w:b/>
                <w:color w:val="000000"/>
                <w:spacing w:val="-19"/>
                <w:sz w:val="18"/>
                <w:vertAlign w:val="superscript"/>
              </w:rPr>
              <w:t xml:space="preserve"> </w:t>
            </w:r>
            <w:r w:rsidR="00CE0F1A">
              <w:rPr>
                <w:rFonts w:ascii="Cambria" w:eastAsia="Cambria" w:hAnsi="Cambria"/>
                <w:b/>
                <w:color w:val="000000"/>
                <w:spacing w:val="-19"/>
                <w:sz w:val="18"/>
              </w:rPr>
              <w:t>½ MRL</w:t>
            </w:r>
          </w:p>
        </w:tc>
        <w:tc>
          <w:tcPr>
            <w:tcW w:w="1329" w:type="dxa"/>
            <w:shd w:val="clear" w:color="BDD5DB" w:fill="BDD5DB"/>
          </w:tcPr>
          <w:p w14:paraId="1EBD9593" w14:textId="2E88675F" w:rsidR="00835628" w:rsidRDefault="007C6E13">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CE0F1A">
              <w:rPr>
                <w:rFonts w:ascii="Cambria" w:eastAsia="Cambria" w:hAnsi="Cambria"/>
                <w:b/>
                <w:color w:val="000000"/>
                <w:sz w:val="18"/>
                <w:vertAlign w:val="superscript"/>
              </w:rPr>
              <w:t xml:space="preserve"> </w:t>
            </w:r>
            <w:r w:rsidR="00CE0F1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68" w:type="dxa"/>
            <w:shd w:val="clear" w:color="BDD5DB" w:fill="BDD5DB"/>
            <w:vAlign w:val="center"/>
          </w:tcPr>
          <w:p w14:paraId="6A1FD9ED" w14:textId="77777777" w:rsidR="00835628" w:rsidRDefault="007C6E13">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35628" w14:paraId="0E373203" w14:textId="77777777" w:rsidTr="007C6E13">
        <w:trPr>
          <w:trHeight w:hRule="exact" w:val="279"/>
        </w:trPr>
        <w:tc>
          <w:tcPr>
            <w:tcW w:w="3730" w:type="dxa"/>
            <w:vAlign w:val="center"/>
          </w:tcPr>
          <w:p w14:paraId="6CE58C60" w14:textId="77777777" w:rsidR="00835628" w:rsidRDefault="007C6E13">
            <w:pPr>
              <w:spacing w:before="48" w:after="33" w:line="193" w:lineRule="exact"/>
              <w:ind w:left="48"/>
              <w:textAlignment w:val="baseline"/>
              <w:rPr>
                <w:rFonts w:ascii="Cambria" w:eastAsia="Cambria" w:hAnsi="Cambria"/>
                <w:color w:val="000000"/>
                <w:sz w:val="19"/>
              </w:rPr>
            </w:pPr>
            <w:r>
              <w:rPr>
                <w:rFonts w:ascii="Cambria" w:eastAsia="Cambria" w:hAnsi="Cambria"/>
                <w:color w:val="000000"/>
                <w:sz w:val="19"/>
              </w:rPr>
              <w:t>taleranol (beta-zearalanol)</w:t>
            </w:r>
          </w:p>
        </w:tc>
        <w:tc>
          <w:tcPr>
            <w:tcW w:w="1262" w:type="dxa"/>
            <w:vAlign w:val="center"/>
          </w:tcPr>
          <w:p w14:paraId="3D4729B9"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6E1878F1" w14:textId="77777777" w:rsidR="00835628" w:rsidRDefault="007C6E13">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3BE4B47B" w14:textId="77777777" w:rsidR="00835628" w:rsidRDefault="007C6E13">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8" w:type="dxa"/>
            <w:vAlign w:val="center"/>
          </w:tcPr>
          <w:p w14:paraId="4FECA122"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3EE7602"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E3210B5" w14:textId="77777777" w:rsidR="00835628" w:rsidRDefault="007C6E13">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1B7AB65" w14:textId="77777777" w:rsidR="00835628" w:rsidRDefault="007C6E13">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8525D27" w14:textId="77777777" w:rsidTr="007C6E13">
        <w:trPr>
          <w:trHeight w:hRule="exact" w:val="293"/>
        </w:trPr>
        <w:tc>
          <w:tcPr>
            <w:tcW w:w="3730" w:type="dxa"/>
            <w:vAlign w:val="center"/>
          </w:tcPr>
          <w:p w14:paraId="76865B47" w14:textId="77777777" w:rsidR="00835628" w:rsidRDefault="007C6E13">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zearalanone</w:t>
            </w:r>
          </w:p>
        </w:tc>
        <w:tc>
          <w:tcPr>
            <w:tcW w:w="1262" w:type="dxa"/>
            <w:vAlign w:val="center"/>
          </w:tcPr>
          <w:p w14:paraId="1B68A9DB"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1949022A" w14:textId="77777777" w:rsidR="00835628" w:rsidRDefault="007C6E13">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20E4C34D"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8" w:type="dxa"/>
            <w:vAlign w:val="center"/>
          </w:tcPr>
          <w:p w14:paraId="032523BD"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2D8B711"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EF3E3DE" w14:textId="77777777" w:rsidR="00835628" w:rsidRDefault="007C6E1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D797A37"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E501809" w14:textId="77777777" w:rsidTr="007C6E13">
        <w:trPr>
          <w:trHeight w:hRule="exact" w:val="297"/>
        </w:trPr>
        <w:tc>
          <w:tcPr>
            <w:tcW w:w="3730" w:type="dxa"/>
            <w:vAlign w:val="center"/>
          </w:tcPr>
          <w:p w14:paraId="0ACCA4D2" w14:textId="77777777" w:rsidR="00835628" w:rsidRDefault="007C6E13">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zearalenol alpha</w:t>
            </w:r>
          </w:p>
        </w:tc>
        <w:tc>
          <w:tcPr>
            <w:tcW w:w="1262" w:type="dxa"/>
            <w:vAlign w:val="center"/>
          </w:tcPr>
          <w:p w14:paraId="67DBC54F"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752D4A4D" w14:textId="77777777" w:rsidR="00835628" w:rsidRDefault="007C6E13">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65886DAC"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8" w:type="dxa"/>
            <w:vAlign w:val="center"/>
          </w:tcPr>
          <w:p w14:paraId="3DE44982"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79E4DAE3"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BAE2E6C"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437DE18"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797E614" w14:textId="77777777" w:rsidTr="007C6E13">
        <w:trPr>
          <w:trHeight w:hRule="exact" w:val="283"/>
        </w:trPr>
        <w:tc>
          <w:tcPr>
            <w:tcW w:w="3730" w:type="dxa"/>
            <w:vAlign w:val="center"/>
          </w:tcPr>
          <w:p w14:paraId="51B6D887" w14:textId="77777777" w:rsidR="00835628" w:rsidRDefault="007C6E13">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zearalenol beta</w:t>
            </w:r>
          </w:p>
        </w:tc>
        <w:tc>
          <w:tcPr>
            <w:tcW w:w="1262" w:type="dxa"/>
            <w:vAlign w:val="center"/>
          </w:tcPr>
          <w:p w14:paraId="6E9D82EA"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2BB43CFA" w14:textId="77777777" w:rsidR="00835628" w:rsidRDefault="007C6E13">
            <w:pPr>
              <w:tabs>
                <w:tab w:val="decimal" w:pos="504"/>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3C9400F0" w14:textId="77777777" w:rsidR="00835628" w:rsidRDefault="007C6E13">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8" w:type="dxa"/>
            <w:vAlign w:val="center"/>
          </w:tcPr>
          <w:p w14:paraId="14F4C0EB"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0C99C706"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274E7E2" w14:textId="77777777" w:rsidR="00835628" w:rsidRDefault="007C6E13">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9F06D24" w14:textId="77777777" w:rsidR="00835628" w:rsidRDefault="007C6E13">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00965F06" w14:textId="77777777" w:rsidTr="007C6E13">
        <w:trPr>
          <w:trHeight w:hRule="exact" w:val="313"/>
        </w:trPr>
        <w:tc>
          <w:tcPr>
            <w:tcW w:w="3730" w:type="dxa"/>
            <w:vAlign w:val="center"/>
          </w:tcPr>
          <w:p w14:paraId="1962829B" w14:textId="77777777" w:rsidR="00835628" w:rsidRDefault="007C6E13">
            <w:pPr>
              <w:spacing w:before="58" w:after="53" w:line="192" w:lineRule="exact"/>
              <w:ind w:left="48"/>
              <w:textAlignment w:val="baseline"/>
              <w:rPr>
                <w:rFonts w:ascii="Cambria" w:eastAsia="Cambria" w:hAnsi="Cambria"/>
                <w:color w:val="000000"/>
                <w:sz w:val="19"/>
              </w:rPr>
            </w:pPr>
            <w:r>
              <w:rPr>
                <w:rFonts w:ascii="Cambria" w:eastAsia="Cambria" w:hAnsi="Cambria"/>
                <w:color w:val="000000"/>
                <w:sz w:val="19"/>
              </w:rPr>
              <w:t>zearalenone</w:t>
            </w:r>
          </w:p>
        </w:tc>
        <w:tc>
          <w:tcPr>
            <w:tcW w:w="1262" w:type="dxa"/>
            <w:vAlign w:val="center"/>
          </w:tcPr>
          <w:p w14:paraId="7339392A" w14:textId="77777777" w:rsidR="00835628" w:rsidRDefault="007C6E13">
            <w:pPr>
              <w:spacing w:before="68"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7552FDAF" w14:textId="77777777" w:rsidR="00835628" w:rsidRDefault="007C6E13">
            <w:pPr>
              <w:tabs>
                <w:tab w:val="decimal" w:pos="504"/>
              </w:tabs>
              <w:spacing w:before="68" w:after="43"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0BDB257A" w14:textId="77777777" w:rsidR="00835628" w:rsidRDefault="007C6E13">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8" w:type="dxa"/>
            <w:vAlign w:val="center"/>
          </w:tcPr>
          <w:p w14:paraId="71397962" w14:textId="77777777" w:rsidR="00835628" w:rsidRDefault="007C6E13">
            <w:pPr>
              <w:spacing w:before="68" w:after="4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4F28A0E" w14:textId="77777777" w:rsidR="00835628" w:rsidRDefault="007C6E13">
            <w:pPr>
              <w:spacing w:before="6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7A712D4" w14:textId="77777777" w:rsidR="00835628" w:rsidRDefault="007C6E13">
            <w:pPr>
              <w:spacing w:before="6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F8A1D64" w14:textId="77777777" w:rsidR="00835628" w:rsidRDefault="007C6E13">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3C8068E" w14:textId="77777777" w:rsidR="00835628" w:rsidRDefault="00835628">
      <w:pPr>
        <w:spacing w:after="528" w:line="20" w:lineRule="exact"/>
      </w:pPr>
    </w:p>
    <w:p w14:paraId="4BB030DB" w14:textId="77777777" w:rsidR="00835628" w:rsidRDefault="007C6E13">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10: OTHER VETERINARY DRUGS</w:t>
      </w:r>
    </w:p>
    <w:p w14:paraId="414F1A89" w14:textId="77777777" w:rsidR="00835628" w:rsidRDefault="00835628">
      <w:pPr>
        <w:spacing w:before="4" w:line="20" w:lineRule="exact"/>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30"/>
        <w:gridCol w:w="1262"/>
        <w:gridCol w:w="1190"/>
        <w:gridCol w:w="1229"/>
        <w:gridCol w:w="1498"/>
        <w:gridCol w:w="1325"/>
        <w:gridCol w:w="1329"/>
        <w:gridCol w:w="1368"/>
      </w:tblGrid>
      <w:tr w:rsidR="00835628" w14:paraId="2223A8EE" w14:textId="77777777" w:rsidTr="007C6E13">
        <w:trPr>
          <w:trHeight w:hRule="exact" w:val="470"/>
        </w:trPr>
        <w:tc>
          <w:tcPr>
            <w:tcW w:w="3730" w:type="dxa"/>
            <w:shd w:val="clear" w:color="BDD5DB" w:fill="BDD5DB"/>
            <w:vAlign w:val="center"/>
          </w:tcPr>
          <w:p w14:paraId="12B9DB2E" w14:textId="77777777" w:rsidR="00835628" w:rsidRDefault="007C6E13">
            <w:pPr>
              <w:spacing w:before="146" w:after="12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shd w:val="clear" w:color="BDD5DB" w:fill="BDD5DB"/>
            <w:vAlign w:val="center"/>
          </w:tcPr>
          <w:p w14:paraId="7F1A2C47" w14:textId="77777777" w:rsidR="00835628" w:rsidRDefault="007C6E13">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2A21A551" w14:textId="77777777" w:rsidR="00835628" w:rsidRDefault="007C6E13">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67CFE246" w14:textId="77777777" w:rsidR="00835628" w:rsidRDefault="007C6E13">
            <w:pPr>
              <w:spacing w:before="14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shd w:val="clear" w:color="BDD5DB" w:fill="BDD5DB"/>
          </w:tcPr>
          <w:p w14:paraId="2D288D12" w14:textId="77777777" w:rsidR="00835628" w:rsidRDefault="007C6E13">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07B8A5C3" w14:textId="5B9E3811" w:rsidR="00835628" w:rsidRDefault="007C6E13">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E0F1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CE0F1A">
              <w:rPr>
                <w:rFonts w:ascii="Cambria" w:eastAsia="Cambria" w:hAnsi="Cambria"/>
                <w:b/>
                <w:color w:val="000000"/>
                <w:spacing w:val="-19"/>
                <w:sz w:val="18"/>
                <w:vertAlign w:val="superscript"/>
              </w:rPr>
              <w:t xml:space="preserve"> </w:t>
            </w:r>
            <w:r w:rsidR="00CE0F1A">
              <w:rPr>
                <w:rFonts w:ascii="Cambria" w:eastAsia="Cambria" w:hAnsi="Cambria"/>
                <w:b/>
                <w:color w:val="000000"/>
                <w:spacing w:val="-19"/>
                <w:sz w:val="18"/>
              </w:rPr>
              <w:t>½ MRL</w:t>
            </w:r>
          </w:p>
        </w:tc>
        <w:tc>
          <w:tcPr>
            <w:tcW w:w="1329" w:type="dxa"/>
            <w:shd w:val="clear" w:color="BDD5DB" w:fill="BDD5DB"/>
          </w:tcPr>
          <w:p w14:paraId="51BBE27C" w14:textId="6D557C19" w:rsidR="00835628" w:rsidRDefault="007C6E13">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CE0F1A">
              <w:rPr>
                <w:rFonts w:ascii="Cambria" w:eastAsia="Cambria" w:hAnsi="Cambria"/>
                <w:b/>
                <w:color w:val="000000"/>
                <w:sz w:val="18"/>
                <w:vertAlign w:val="superscript"/>
              </w:rPr>
              <w:t xml:space="preserve"> </w:t>
            </w:r>
            <w:r w:rsidR="00CE0F1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68" w:type="dxa"/>
            <w:shd w:val="clear" w:color="BDD5DB" w:fill="BDD5DB"/>
            <w:vAlign w:val="center"/>
          </w:tcPr>
          <w:p w14:paraId="2FEC952D" w14:textId="77777777" w:rsidR="00835628" w:rsidRDefault="007C6E13">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35628" w14:paraId="32787D61" w14:textId="77777777" w:rsidTr="007C6E13">
        <w:trPr>
          <w:trHeight w:hRule="exact" w:val="293"/>
        </w:trPr>
        <w:tc>
          <w:tcPr>
            <w:tcW w:w="3730" w:type="dxa"/>
            <w:vAlign w:val="center"/>
          </w:tcPr>
          <w:p w14:paraId="4D14742C" w14:textId="77777777" w:rsidR="00835628" w:rsidRDefault="007C6E13">
            <w:pPr>
              <w:spacing w:before="48" w:after="52" w:line="192" w:lineRule="exact"/>
              <w:ind w:left="48"/>
              <w:textAlignment w:val="baseline"/>
              <w:rPr>
                <w:rFonts w:ascii="Cambria" w:eastAsia="Cambria" w:hAnsi="Cambria"/>
                <w:color w:val="000000"/>
                <w:sz w:val="19"/>
              </w:rPr>
            </w:pPr>
            <w:r>
              <w:rPr>
                <w:rFonts w:ascii="Cambria" w:eastAsia="Cambria" w:hAnsi="Cambria"/>
                <w:color w:val="000000"/>
                <w:sz w:val="19"/>
              </w:rPr>
              <w:t>cimaterol</w:t>
            </w:r>
          </w:p>
        </w:tc>
        <w:tc>
          <w:tcPr>
            <w:tcW w:w="1262" w:type="dxa"/>
            <w:vAlign w:val="center"/>
          </w:tcPr>
          <w:p w14:paraId="24B9A14A"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006D5D8B"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29" w:type="dxa"/>
            <w:vAlign w:val="center"/>
          </w:tcPr>
          <w:p w14:paraId="7EAA3FCF" w14:textId="77777777" w:rsidR="00835628" w:rsidRDefault="007C6E13">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45EEFBE"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325" w:type="dxa"/>
            <w:vAlign w:val="center"/>
          </w:tcPr>
          <w:p w14:paraId="29204808"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67825FC"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A560E89" w14:textId="77777777" w:rsidR="00835628" w:rsidRDefault="007C6E13">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7C8BC53" w14:textId="77777777" w:rsidTr="007C6E13">
        <w:trPr>
          <w:trHeight w:hRule="exact" w:val="288"/>
        </w:trPr>
        <w:tc>
          <w:tcPr>
            <w:tcW w:w="3730" w:type="dxa"/>
            <w:vAlign w:val="center"/>
          </w:tcPr>
          <w:p w14:paraId="536EC362" w14:textId="77777777" w:rsidR="00835628" w:rsidRDefault="007C6E13">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clenbuterol</w:t>
            </w:r>
          </w:p>
        </w:tc>
        <w:tc>
          <w:tcPr>
            <w:tcW w:w="1262" w:type="dxa"/>
            <w:vAlign w:val="center"/>
          </w:tcPr>
          <w:p w14:paraId="5B4A7BF0"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53819142"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29" w:type="dxa"/>
            <w:vAlign w:val="center"/>
          </w:tcPr>
          <w:p w14:paraId="2CAE8079" w14:textId="77777777" w:rsidR="00835628" w:rsidRDefault="007C6E13">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D836039"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325" w:type="dxa"/>
            <w:vAlign w:val="center"/>
          </w:tcPr>
          <w:p w14:paraId="740F425F"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08722449"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DE6BC0B" w14:textId="77777777" w:rsidR="00835628" w:rsidRDefault="007C6E13">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68ED8AA" w14:textId="77777777" w:rsidTr="007C6E13">
        <w:trPr>
          <w:trHeight w:hRule="exact" w:val="283"/>
        </w:trPr>
        <w:tc>
          <w:tcPr>
            <w:tcW w:w="3730" w:type="dxa"/>
            <w:vAlign w:val="center"/>
          </w:tcPr>
          <w:p w14:paraId="2AED9D30" w14:textId="77777777" w:rsidR="00835628" w:rsidRDefault="007C6E13">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flunixin</w:t>
            </w:r>
          </w:p>
        </w:tc>
        <w:tc>
          <w:tcPr>
            <w:tcW w:w="1262" w:type="dxa"/>
            <w:vAlign w:val="center"/>
          </w:tcPr>
          <w:p w14:paraId="78B3F687"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2B058CCF"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EF7AD1B" w14:textId="77777777" w:rsidR="00835628" w:rsidRDefault="007C6E1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4EB8985C"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1AB9DA11"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6EF6D14" w14:textId="77777777" w:rsidR="00835628" w:rsidRDefault="007C6E1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A388D3B" w14:textId="77777777" w:rsidR="00835628" w:rsidRDefault="007C6E1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DBD9523" w14:textId="77777777" w:rsidTr="007C6E13">
        <w:trPr>
          <w:trHeight w:hRule="exact" w:val="298"/>
        </w:trPr>
        <w:tc>
          <w:tcPr>
            <w:tcW w:w="3730" w:type="dxa"/>
            <w:vAlign w:val="center"/>
          </w:tcPr>
          <w:p w14:paraId="211ACF7F" w14:textId="77777777" w:rsidR="00835628" w:rsidRDefault="007C6E13">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ketoprofen</w:t>
            </w:r>
          </w:p>
        </w:tc>
        <w:tc>
          <w:tcPr>
            <w:tcW w:w="1262" w:type="dxa"/>
            <w:vAlign w:val="center"/>
          </w:tcPr>
          <w:p w14:paraId="1C96F788"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66A2DF51"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15E0823"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F6AD4CB"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207264C9"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F914238" w14:textId="77777777" w:rsidR="00835628" w:rsidRDefault="007C6E1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2A637F5" w14:textId="77777777" w:rsidR="00835628" w:rsidRDefault="007C6E1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0169F56" w14:textId="77777777" w:rsidTr="007C6E13">
        <w:trPr>
          <w:trHeight w:hRule="exact" w:val="293"/>
        </w:trPr>
        <w:tc>
          <w:tcPr>
            <w:tcW w:w="3730" w:type="dxa"/>
            <w:vAlign w:val="center"/>
          </w:tcPr>
          <w:p w14:paraId="0D0F1F1C" w14:textId="77777777" w:rsidR="00835628" w:rsidRDefault="007C6E13">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mabuterol</w:t>
            </w:r>
          </w:p>
        </w:tc>
        <w:tc>
          <w:tcPr>
            <w:tcW w:w="1262" w:type="dxa"/>
            <w:vAlign w:val="center"/>
          </w:tcPr>
          <w:p w14:paraId="18291BEA"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7C208FF5"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29" w:type="dxa"/>
            <w:vAlign w:val="center"/>
          </w:tcPr>
          <w:p w14:paraId="083FB3CD" w14:textId="77777777" w:rsidR="00835628" w:rsidRDefault="007C6E13">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EE17473"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325" w:type="dxa"/>
            <w:vAlign w:val="center"/>
          </w:tcPr>
          <w:p w14:paraId="7A3D235C"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6827A7C"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6A1967A" w14:textId="77777777" w:rsidR="00835628" w:rsidRDefault="007C6E13">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5F541777" w14:textId="77777777" w:rsidTr="007C6E13">
        <w:trPr>
          <w:trHeight w:hRule="exact" w:val="278"/>
        </w:trPr>
        <w:tc>
          <w:tcPr>
            <w:tcW w:w="3730" w:type="dxa"/>
            <w:vAlign w:val="center"/>
          </w:tcPr>
          <w:p w14:paraId="1EEB77FE" w14:textId="77777777" w:rsidR="00835628" w:rsidRDefault="007C6E13">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meloxicam</w:t>
            </w:r>
          </w:p>
        </w:tc>
        <w:tc>
          <w:tcPr>
            <w:tcW w:w="1262" w:type="dxa"/>
            <w:vAlign w:val="center"/>
          </w:tcPr>
          <w:p w14:paraId="4A670545" w14:textId="77777777" w:rsidR="00835628" w:rsidRDefault="007C6E13">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6D41F22B" w14:textId="77777777" w:rsidR="00835628" w:rsidRDefault="007C6E13">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15F44E1D" w14:textId="77777777" w:rsidR="00835628" w:rsidRDefault="007C6E13">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86576FD" w14:textId="77777777" w:rsidR="00835628" w:rsidRDefault="007C6E13">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4792BA8D" w14:textId="77777777" w:rsidR="00835628" w:rsidRDefault="007C6E13">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30B899D" w14:textId="77777777" w:rsidR="00835628" w:rsidRDefault="007C6E13">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CAB366F" w14:textId="77777777" w:rsidR="00835628" w:rsidRDefault="007C6E13">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EBE2170" w14:textId="77777777" w:rsidTr="007C6E13">
        <w:trPr>
          <w:trHeight w:hRule="exact" w:val="293"/>
        </w:trPr>
        <w:tc>
          <w:tcPr>
            <w:tcW w:w="3730" w:type="dxa"/>
            <w:vAlign w:val="center"/>
          </w:tcPr>
          <w:p w14:paraId="38151396" w14:textId="77777777" w:rsidR="00835628" w:rsidRDefault="007C6E13">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oxyphenbutazone</w:t>
            </w:r>
          </w:p>
        </w:tc>
        <w:tc>
          <w:tcPr>
            <w:tcW w:w="1262" w:type="dxa"/>
            <w:vAlign w:val="center"/>
          </w:tcPr>
          <w:p w14:paraId="1B9D35CA"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7925471E"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262647B4"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5999D55"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113590A9"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EFB6182" w14:textId="77777777" w:rsidR="00835628" w:rsidRDefault="007C6E1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CD8A852" w14:textId="77777777" w:rsidR="00835628" w:rsidRDefault="007C6E1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FC799A3" w14:textId="77777777" w:rsidTr="007C6E13">
        <w:trPr>
          <w:trHeight w:hRule="exact" w:val="288"/>
        </w:trPr>
        <w:tc>
          <w:tcPr>
            <w:tcW w:w="3730" w:type="dxa"/>
            <w:vAlign w:val="center"/>
          </w:tcPr>
          <w:p w14:paraId="1F15A2C0" w14:textId="77777777" w:rsidR="00835628" w:rsidRDefault="007C6E13">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phenylbutazone</w:t>
            </w:r>
          </w:p>
        </w:tc>
        <w:tc>
          <w:tcPr>
            <w:tcW w:w="1262" w:type="dxa"/>
            <w:vAlign w:val="center"/>
          </w:tcPr>
          <w:p w14:paraId="1C116A28" w14:textId="77777777" w:rsidR="00835628" w:rsidRDefault="007C6E13">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6322422B"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345149F5"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D8F09C8"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637705F6"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82C9312"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112F82D"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842B3EC" w14:textId="77777777" w:rsidTr="007C6E13">
        <w:trPr>
          <w:trHeight w:hRule="exact" w:val="302"/>
        </w:trPr>
        <w:tc>
          <w:tcPr>
            <w:tcW w:w="3730" w:type="dxa"/>
            <w:vAlign w:val="center"/>
          </w:tcPr>
          <w:p w14:paraId="475DBA09" w14:textId="77777777" w:rsidR="00835628" w:rsidRDefault="007C6E13">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ractopamine</w:t>
            </w:r>
          </w:p>
        </w:tc>
        <w:tc>
          <w:tcPr>
            <w:tcW w:w="1262" w:type="dxa"/>
            <w:vAlign w:val="center"/>
          </w:tcPr>
          <w:p w14:paraId="71B6D178" w14:textId="77777777" w:rsidR="00835628" w:rsidRDefault="007C6E13">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0D8EDF82" w14:textId="77777777" w:rsidR="00835628" w:rsidRDefault="007C6E13">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29" w:type="dxa"/>
            <w:vAlign w:val="center"/>
          </w:tcPr>
          <w:p w14:paraId="3D213BE5" w14:textId="77777777" w:rsidR="00835628" w:rsidRDefault="007C6E13">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F038679" w14:textId="77777777" w:rsidR="00835628" w:rsidRDefault="007C6E13">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325" w:type="dxa"/>
            <w:vAlign w:val="center"/>
          </w:tcPr>
          <w:p w14:paraId="054AB856" w14:textId="77777777" w:rsidR="00835628" w:rsidRDefault="007C6E13">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1E8E6FB2" w14:textId="77777777" w:rsidR="00835628" w:rsidRDefault="007C6E13">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95FB8D5" w14:textId="77777777" w:rsidR="00835628" w:rsidRDefault="007C6E13">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88D5D12" w14:textId="77777777" w:rsidTr="007C6E13">
        <w:trPr>
          <w:trHeight w:hRule="exact" w:val="288"/>
        </w:trPr>
        <w:tc>
          <w:tcPr>
            <w:tcW w:w="3730" w:type="dxa"/>
            <w:vAlign w:val="center"/>
          </w:tcPr>
          <w:p w14:paraId="41FD37D4" w14:textId="77777777" w:rsidR="00835628" w:rsidRDefault="007C6E13">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salbutamol</w:t>
            </w:r>
          </w:p>
        </w:tc>
        <w:tc>
          <w:tcPr>
            <w:tcW w:w="1262" w:type="dxa"/>
            <w:vAlign w:val="center"/>
          </w:tcPr>
          <w:p w14:paraId="2A53AAB7"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66C8FB21"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47571A39"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395D27F"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325" w:type="dxa"/>
            <w:vAlign w:val="center"/>
          </w:tcPr>
          <w:p w14:paraId="55B95184"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17906B3"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B02E162"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4C755A6" w14:textId="77777777" w:rsidTr="007C6E13">
        <w:trPr>
          <w:trHeight w:hRule="exact" w:val="284"/>
        </w:trPr>
        <w:tc>
          <w:tcPr>
            <w:tcW w:w="3730" w:type="dxa"/>
            <w:vAlign w:val="center"/>
          </w:tcPr>
          <w:p w14:paraId="023847AC" w14:textId="77777777" w:rsidR="00835628" w:rsidRDefault="007C6E13">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tolfenamic acid</w:t>
            </w:r>
          </w:p>
        </w:tc>
        <w:tc>
          <w:tcPr>
            <w:tcW w:w="1262" w:type="dxa"/>
            <w:vAlign w:val="center"/>
          </w:tcPr>
          <w:p w14:paraId="44223394" w14:textId="77777777" w:rsidR="00835628" w:rsidRDefault="007C6E13">
            <w:pPr>
              <w:spacing w:before="57"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190" w:type="dxa"/>
            <w:vAlign w:val="center"/>
          </w:tcPr>
          <w:p w14:paraId="6F21810B"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73607063"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5C48DA9"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707B646F"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48C8E093" w14:textId="77777777" w:rsidR="00835628" w:rsidRDefault="007C6E1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D5C30C1" w14:textId="77777777" w:rsidR="00835628" w:rsidRDefault="007C6E1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181769EB" w14:textId="77777777" w:rsidTr="007C6E13">
        <w:trPr>
          <w:trHeight w:hRule="exact" w:val="311"/>
        </w:trPr>
        <w:tc>
          <w:tcPr>
            <w:tcW w:w="3730" w:type="dxa"/>
            <w:vAlign w:val="center"/>
          </w:tcPr>
          <w:p w14:paraId="5E2D8C9B" w14:textId="77777777" w:rsidR="00835628" w:rsidRDefault="007C6E13">
            <w:pPr>
              <w:spacing w:before="56" w:after="52" w:line="193" w:lineRule="exact"/>
              <w:ind w:left="48"/>
              <w:textAlignment w:val="baseline"/>
              <w:rPr>
                <w:rFonts w:ascii="Cambria" w:eastAsia="Cambria" w:hAnsi="Cambria"/>
                <w:color w:val="000000"/>
                <w:sz w:val="19"/>
              </w:rPr>
            </w:pPr>
            <w:r>
              <w:rPr>
                <w:rFonts w:ascii="Cambria" w:eastAsia="Cambria" w:hAnsi="Cambria"/>
                <w:color w:val="000000"/>
                <w:sz w:val="19"/>
              </w:rPr>
              <w:t>zilpaterol</w:t>
            </w:r>
          </w:p>
        </w:tc>
        <w:tc>
          <w:tcPr>
            <w:tcW w:w="1262" w:type="dxa"/>
            <w:vAlign w:val="center"/>
          </w:tcPr>
          <w:p w14:paraId="14780535"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5B6C6F22"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29" w:type="dxa"/>
            <w:vAlign w:val="center"/>
          </w:tcPr>
          <w:p w14:paraId="69F063FC" w14:textId="77777777" w:rsidR="00835628" w:rsidRDefault="007C6E13">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4638A552"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325" w:type="dxa"/>
            <w:vAlign w:val="center"/>
          </w:tcPr>
          <w:p w14:paraId="062B0E6A"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3CD4A0E5" w14:textId="77777777" w:rsidR="00835628" w:rsidRDefault="007C6E1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42D475C" w14:textId="77777777" w:rsidR="00835628" w:rsidRDefault="007C6E13">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5471983" w14:textId="77777777" w:rsidR="00835628" w:rsidRDefault="00835628">
      <w:pPr>
        <w:spacing w:after="529" w:line="20" w:lineRule="exact"/>
      </w:pPr>
    </w:p>
    <w:p w14:paraId="23AA98D3" w14:textId="77777777" w:rsidR="00835628" w:rsidRDefault="007C6E13">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11: SEDATIVES</w:t>
      </w:r>
    </w:p>
    <w:p w14:paraId="62B58F26" w14:textId="77777777" w:rsidR="00835628" w:rsidRDefault="00835628">
      <w:pPr>
        <w:spacing w:before="4" w:line="20" w:lineRule="exact"/>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30"/>
        <w:gridCol w:w="1262"/>
        <w:gridCol w:w="1190"/>
        <w:gridCol w:w="1229"/>
        <w:gridCol w:w="1498"/>
        <w:gridCol w:w="1325"/>
        <w:gridCol w:w="1329"/>
        <w:gridCol w:w="1368"/>
      </w:tblGrid>
      <w:tr w:rsidR="00835628" w14:paraId="36DE25A0" w14:textId="77777777" w:rsidTr="007C6E13">
        <w:trPr>
          <w:trHeight w:hRule="exact" w:val="470"/>
        </w:trPr>
        <w:tc>
          <w:tcPr>
            <w:tcW w:w="3730" w:type="dxa"/>
            <w:shd w:val="clear" w:color="BDD5DB" w:fill="BDD5DB"/>
            <w:vAlign w:val="center"/>
          </w:tcPr>
          <w:p w14:paraId="6A417CFE" w14:textId="77777777" w:rsidR="00835628" w:rsidRDefault="007C6E13">
            <w:pPr>
              <w:spacing w:before="147" w:after="124"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62" w:type="dxa"/>
            <w:shd w:val="clear" w:color="BDD5DB" w:fill="BDD5DB"/>
            <w:vAlign w:val="center"/>
          </w:tcPr>
          <w:p w14:paraId="6D651475" w14:textId="77777777" w:rsidR="00835628" w:rsidRDefault="007C6E13">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59CEB3D4" w14:textId="77777777" w:rsidR="00835628" w:rsidRDefault="007C6E13">
            <w:pPr>
              <w:spacing w:before="156" w:after="11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69D5B86F" w14:textId="77777777" w:rsidR="00835628" w:rsidRDefault="007C6E13">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shd w:val="clear" w:color="BDD5DB" w:fill="BDD5DB"/>
          </w:tcPr>
          <w:p w14:paraId="47117428" w14:textId="77777777" w:rsidR="00835628" w:rsidRDefault="007C6E13">
            <w:pPr>
              <w:spacing w:line="229"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03A209B6" w14:textId="0056A097" w:rsidR="00835628" w:rsidRDefault="007C6E13">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E0F1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CE0F1A">
              <w:rPr>
                <w:rFonts w:ascii="Cambria" w:eastAsia="Cambria" w:hAnsi="Cambria"/>
                <w:b/>
                <w:color w:val="000000"/>
                <w:spacing w:val="-19"/>
                <w:sz w:val="18"/>
                <w:vertAlign w:val="superscript"/>
              </w:rPr>
              <w:t xml:space="preserve"> </w:t>
            </w:r>
            <w:r w:rsidR="00CE0F1A">
              <w:rPr>
                <w:rFonts w:ascii="Cambria" w:eastAsia="Cambria" w:hAnsi="Cambria"/>
                <w:b/>
                <w:color w:val="000000"/>
                <w:spacing w:val="-19"/>
                <w:sz w:val="18"/>
              </w:rPr>
              <w:t>½ MRL</w:t>
            </w:r>
          </w:p>
        </w:tc>
        <w:tc>
          <w:tcPr>
            <w:tcW w:w="1329" w:type="dxa"/>
            <w:shd w:val="clear" w:color="BDD5DB" w:fill="BDD5DB"/>
          </w:tcPr>
          <w:p w14:paraId="7A5B4329" w14:textId="457EAD29" w:rsidR="00835628" w:rsidRDefault="007C6E13">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CE0F1A">
              <w:rPr>
                <w:rFonts w:ascii="Cambria" w:eastAsia="Cambria" w:hAnsi="Cambria"/>
                <w:b/>
                <w:color w:val="000000"/>
                <w:sz w:val="18"/>
              </w:rPr>
              <w:t xml:space="preserve"> </w:t>
            </w:r>
            <w:r w:rsidR="00CE0F1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68" w:type="dxa"/>
            <w:shd w:val="clear" w:color="BDD5DB" w:fill="BDD5DB"/>
            <w:vAlign w:val="center"/>
          </w:tcPr>
          <w:p w14:paraId="1A2C7701" w14:textId="77777777" w:rsidR="00835628" w:rsidRDefault="007C6E13">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35628" w14:paraId="1ABE143A" w14:textId="77777777" w:rsidTr="007C6E13">
        <w:trPr>
          <w:trHeight w:hRule="exact" w:val="284"/>
        </w:trPr>
        <w:tc>
          <w:tcPr>
            <w:tcW w:w="3730" w:type="dxa"/>
            <w:vAlign w:val="center"/>
          </w:tcPr>
          <w:p w14:paraId="035630D0" w14:textId="77777777" w:rsidR="00835628" w:rsidRDefault="007C6E13">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acepromazine</w:t>
            </w:r>
          </w:p>
        </w:tc>
        <w:tc>
          <w:tcPr>
            <w:tcW w:w="1262" w:type="dxa"/>
            <w:vAlign w:val="center"/>
          </w:tcPr>
          <w:p w14:paraId="1C9B4C32"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0CC6C939" w14:textId="77777777" w:rsidR="00835628" w:rsidRDefault="007C6E13">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412245E1" w14:textId="77777777" w:rsidR="00835628" w:rsidRDefault="007C6E1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ADFAF17"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24CE3D7"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6ACD8AD1"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6A535A5A" w14:textId="77777777" w:rsidR="00835628" w:rsidRDefault="007C6E1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318D71BC" w14:textId="77777777" w:rsidTr="007C6E13">
        <w:trPr>
          <w:trHeight w:hRule="exact" w:val="288"/>
        </w:trPr>
        <w:tc>
          <w:tcPr>
            <w:tcW w:w="3730" w:type="dxa"/>
            <w:vAlign w:val="center"/>
          </w:tcPr>
          <w:p w14:paraId="091AAD45" w14:textId="77777777" w:rsidR="00835628" w:rsidRDefault="007C6E13">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azaperone</w:t>
            </w:r>
          </w:p>
        </w:tc>
        <w:tc>
          <w:tcPr>
            <w:tcW w:w="1262" w:type="dxa"/>
            <w:vAlign w:val="center"/>
          </w:tcPr>
          <w:p w14:paraId="5F75EC62"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49FA4DE8" w14:textId="77777777" w:rsidR="00835628" w:rsidRDefault="007C6E13">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228BA31C"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1FD3D3D"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B2345B8"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33687A6" w14:textId="77777777" w:rsidR="00835628" w:rsidRDefault="007C6E1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DFEC30B" w14:textId="77777777" w:rsidR="00835628" w:rsidRDefault="007C6E1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23E5295F" w14:textId="77777777" w:rsidTr="007C6E13">
        <w:trPr>
          <w:trHeight w:hRule="exact" w:val="302"/>
        </w:trPr>
        <w:tc>
          <w:tcPr>
            <w:tcW w:w="3730" w:type="dxa"/>
            <w:vAlign w:val="center"/>
          </w:tcPr>
          <w:p w14:paraId="1A511323" w14:textId="77777777" w:rsidR="00835628" w:rsidRDefault="007C6E13">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carazolol</w:t>
            </w:r>
          </w:p>
        </w:tc>
        <w:tc>
          <w:tcPr>
            <w:tcW w:w="1262" w:type="dxa"/>
            <w:vAlign w:val="center"/>
          </w:tcPr>
          <w:p w14:paraId="3357F763" w14:textId="77777777" w:rsidR="00835628" w:rsidRDefault="007C6E13">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50BA6A5B" w14:textId="77777777" w:rsidR="00835628" w:rsidRDefault="007C6E13">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1A8EF349" w14:textId="77777777" w:rsidR="00835628" w:rsidRDefault="007C6E13">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9180345" w14:textId="77777777" w:rsidR="00835628" w:rsidRDefault="007C6E13">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29426069" w14:textId="77777777" w:rsidR="00835628" w:rsidRDefault="007C6E13">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27956D0" w14:textId="77777777" w:rsidR="00835628" w:rsidRDefault="007C6E13">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4044C05" w14:textId="77777777" w:rsidR="00835628" w:rsidRDefault="007C6E13">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484E49BD" w14:textId="77777777" w:rsidTr="007C6E13">
        <w:trPr>
          <w:trHeight w:hRule="exact" w:val="278"/>
        </w:trPr>
        <w:tc>
          <w:tcPr>
            <w:tcW w:w="3730" w:type="dxa"/>
            <w:vAlign w:val="center"/>
          </w:tcPr>
          <w:p w14:paraId="2970D4EA" w14:textId="77777777" w:rsidR="00835628" w:rsidRDefault="007C6E13">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chlorpromazine</w:t>
            </w:r>
          </w:p>
        </w:tc>
        <w:tc>
          <w:tcPr>
            <w:tcW w:w="1262" w:type="dxa"/>
            <w:vAlign w:val="center"/>
          </w:tcPr>
          <w:p w14:paraId="68A4DFB6" w14:textId="77777777" w:rsidR="00835628" w:rsidRDefault="007C6E1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182726A1" w14:textId="77777777" w:rsidR="00835628" w:rsidRDefault="007C6E13">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3101BC57" w14:textId="77777777" w:rsidR="00835628" w:rsidRDefault="007C6E13">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AA324E2" w14:textId="77777777" w:rsidR="00835628" w:rsidRDefault="007C6E1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4FCAAC52" w14:textId="77777777" w:rsidR="00835628" w:rsidRDefault="007C6E1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2D41A4CD" w14:textId="77777777" w:rsidR="00835628" w:rsidRDefault="007C6E1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A5C0C3D" w14:textId="77777777" w:rsidR="00835628" w:rsidRDefault="007C6E13">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A7FF382" w14:textId="77777777" w:rsidTr="007C6E13">
        <w:trPr>
          <w:trHeight w:hRule="exact" w:val="293"/>
        </w:trPr>
        <w:tc>
          <w:tcPr>
            <w:tcW w:w="3730" w:type="dxa"/>
            <w:vAlign w:val="center"/>
          </w:tcPr>
          <w:p w14:paraId="7E6FBFBB" w14:textId="77777777" w:rsidR="00835628" w:rsidRDefault="007C6E13">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propionylpromazine</w:t>
            </w:r>
          </w:p>
        </w:tc>
        <w:tc>
          <w:tcPr>
            <w:tcW w:w="1262" w:type="dxa"/>
            <w:vAlign w:val="center"/>
          </w:tcPr>
          <w:p w14:paraId="201B749A"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58550199" w14:textId="77777777" w:rsidR="00835628" w:rsidRDefault="007C6E13">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502B39A0"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54E904F"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5202F0BA"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55D9FB17" w14:textId="77777777" w:rsidR="00835628" w:rsidRDefault="007C6E1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2682944C" w14:textId="77777777" w:rsidR="00835628" w:rsidRDefault="007C6E13">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35628" w14:paraId="780B9547" w14:textId="77777777" w:rsidTr="007C6E13">
        <w:trPr>
          <w:trHeight w:hRule="exact" w:val="312"/>
        </w:trPr>
        <w:tc>
          <w:tcPr>
            <w:tcW w:w="3730" w:type="dxa"/>
            <w:vAlign w:val="center"/>
          </w:tcPr>
          <w:p w14:paraId="19ADC282" w14:textId="77777777" w:rsidR="00835628" w:rsidRDefault="007C6E13">
            <w:pPr>
              <w:spacing w:before="57" w:after="52" w:line="193" w:lineRule="exact"/>
              <w:ind w:left="48"/>
              <w:textAlignment w:val="baseline"/>
              <w:rPr>
                <w:rFonts w:ascii="Cambria" w:eastAsia="Cambria" w:hAnsi="Cambria"/>
                <w:color w:val="000000"/>
                <w:sz w:val="19"/>
              </w:rPr>
            </w:pPr>
            <w:r>
              <w:rPr>
                <w:rFonts w:ascii="Cambria" w:eastAsia="Cambria" w:hAnsi="Cambria"/>
                <w:color w:val="000000"/>
                <w:sz w:val="19"/>
              </w:rPr>
              <w:t>xylazine</w:t>
            </w:r>
          </w:p>
        </w:tc>
        <w:tc>
          <w:tcPr>
            <w:tcW w:w="1262" w:type="dxa"/>
            <w:vAlign w:val="center"/>
          </w:tcPr>
          <w:p w14:paraId="3A0BA781" w14:textId="77777777" w:rsidR="00835628" w:rsidRDefault="007C6E13">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0" w:type="dxa"/>
            <w:vAlign w:val="center"/>
          </w:tcPr>
          <w:p w14:paraId="6C25D521" w14:textId="77777777" w:rsidR="00835628" w:rsidRDefault="007C6E13">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29" w:type="dxa"/>
            <w:vAlign w:val="center"/>
          </w:tcPr>
          <w:p w14:paraId="026E47F5" w14:textId="77777777" w:rsidR="00835628" w:rsidRDefault="007C6E13">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BCB23F2" w14:textId="77777777" w:rsidR="00835628" w:rsidRDefault="007C6E13">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325" w:type="dxa"/>
            <w:vAlign w:val="center"/>
          </w:tcPr>
          <w:p w14:paraId="1B2EDF9F" w14:textId="77777777" w:rsidR="00835628" w:rsidRDefault="007C6E13">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9" w:type="dxa"/>
            <w:vAlign w:val="center"/>
          </w:tcPr>
          <w:p w14:paraId="7045A609" w14:textId="77777777" w:rsidR="00835628" w:rsidRDefault="007C6E13">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AFF87DA" w14:textId="77777777" w:rsidR="00835628" w:rsidRDefault="007C6E13">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F6AB1E3" w14:textId="77777777" w:rsidR="00835628" w:rsidRDefault="00835628">
      <w:pPr>
        <w:spacing w:after="8517" w:line="20" w:lineRule="exact"/>
      </w:pPr>
    </w:p>
    <w:p w14:paraId="6B373D49" w14:textId="77777777" w:rsidR="00835628" w:rsidRDefault="00835628">
      <w:pPr>
        <w:spacing w:after="8517" w:line="20" w:lineRule="exact"/>
        <w:sectPr w:rsidR="00835628">
          <w:pgSz w:w="16843" w:h="23803"/>
          <w:pgMar w:top="1180" w:right="1759" w:bottom="207" w:left="2081" w:header="720" w:footer="720" w:gutter="0"/>
          <w:cols w:space="720"/>
        </w:sectPr>
      </w:pPr>
    </w:p>
    <w:p w14:paraId="4137020B" w14:textId="77777777" w:rsidR="00835628" w:rsidRDefault="007C6E13">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765648D1" w14:textId="77777777" w:rsidR="00835628" w:rsidRDefault="007C6E13">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5</w:t>
      </w:r>
    </w:p>
    <w:sectPr w:rsidR="00835628">
      <w:type w:val="continuous"/>
      <w:pgSz w:w="16843" w:h="23803"/>
      <w:pgMar w:top="1180" w:right="1915" w:bottom="207" w:left="19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F24FD" w14:textId="77777777" w:rsidR="007C6E13" w:rsidRDefault="007C6E13">
      <w:r>
        <w:separator/>
      </w:r>
    </w:p>
  </w:endnote>
  <w:endnote w:type="continuationSeparator" w:id="0">
    <w:p w14:paraId="72DCA90D" w14:textId="77777777" w:rsidR="007C6E13" w:rsidRDefault="007C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8DD0" w14:textId="77777777" w:rsidR="00835628" w:rsidRDefault="00835628"/>
  </w:footnote>
  <w:footnote w:type="continuationSeparator" w:id="0">
    <w:p w14:paraId="10E79479" w14:textId="77777777" w:rsidR="00835628" w:rsidRDefault="007C6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628"/>
    <w:rsid w:val="007C6E13"/>
    <w:rsid w:val="00835628"/>
    <w:rsid w:val="00CE0F1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111A9ED"/>
  <w15:docId w15:val="{E4F721A5-2F07-46FA-AD79-2A67041F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1067A-6573-4039-815F-8D36D187ACB7}"/>
</file>

<file path=customXml/itemProps2.xml><?xml version="1.0" encoding="utf-8"?>
<ds:datastoreItem xmlns:ds="http://schemas.openxmlformats.org/officeDocument/2006/customXml" ds:itemID="{EA97CC37-0C20-4572-81D2-ACE4434661DB}"/>
</file>

<file path=docProps/app.xml><?xml version="1.0" encoding="utf-8"?>
<Properties xmlns="http://schemas.openxmlformats.org/officeDocument/2006/extended-properties" xmlns:vt="http://schemas.openxmlformats.org/officeDocument/2006/docPropsVTypes">
  <Template>Normal</Template>
  <TotalTime>4</TotalTime>
  <Pages>5</Pages>
  <Words>2046</Words>
  <Characters>11668</Characters>
  <Application>Microsoft Office Word</Application>
  <DocSecurity>0</DocSecurity>
  <Lines>97</Lines>
  <Paragraphs>27</Paragraphs>
  <ScaleCrop>false</ScaleCrop>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2024-02-05T05:50:00Z</dcterms:created>
  <dcterms:modified xsi:type="dcterms:W3CDTF">2024-02-05T07:00:00Z</dcterms:modified>
</cp:coreProperties>
</file>