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1EBC06CE" w:rsidR="00A25FDB" w:rsidRDefault="00431A80" w:rsidP="00E82FFB">
            <w:pPr>
              <w:spacing w:after="80"/>
              <w:rPr>
                <w:lang w:val="en-US"/>
              </w:rPr>
            </w:pPr>
            <w:r w:rsidRPr="00431A80">
              <w:rPr>
                <w:lang w:val="en-US"/>
              </w:rPr>
              <w:t>REC2400</w:t>
            </w:r>
            <w:r w:rsidR="00490826">
              <w:rPr>
                <w:lang w:val="en-US"/>
              </w:rPr>
              <w:t>4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3FB94D0A" w:rsidR="00A25FDB" w:rsidRDefault="00431A80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June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77777777" w:rsidR="00F9776E" w:rsidRPr="001E731B" w:rsidRDefault="00F9776E" w:rsidP="00022FC1">
            <w:pPr>
              <w:pStyle w:val="BodyText"/>
            </w:pP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00F9B4A5" w:rsidR="00BF4B30" w:rsidRPr="001E731B" w:rsidRDefault="00431A80" w:rsidP="00022FC1">
            <w:pPr>
              <w:pStyle w:val="BodyText"/>
            </w:pPr>
            <w:r>
              <w:t>X</w:t>
            </w: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207CF1F3" w:rsidR="00955C89" w:rsidRPr="00A25FDB" w:rsidRDefault="00431A80" w:rsidP="00955C89">
            <w:pPr>
              <w:spacing w:after="80"/>
              <w:rPr>
                <w:lang w:eastAsia="en-US"/>
              </w:rPr>
            </w:pPr>
            <w:r w:rsidRPr="00431A80">
              <w:rPr>
                <w:lang w:eastAsia="en-US"/>
              </w:rPr>
              <w:t>Philippines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0F7CD091" w:rsidR="003E0170" w:rsidRPr="00A25FDB" w:rsidRDefault="00431A80" w:rsidP="003E0170">
            <w:pPr>
              <w:spacing w:after="80"/>
              <w:rPr>
                <w:lang w:eastAsia="en-US"/>
              </w:rPr>
            </w:pPr>
            <w:r w:rsidRPr="00431A80">
              <w:rPr>
                <w:lang w:eastAsia="en-US"/>
              </w:rPr>
              <w:t xml:space="preserve">Leslie's Brand Clover </w:t>
            </w:r>
            <w:proofErr w:type="gramStart"/>
            <w:r w:rsidRPr="00431A80">
              <w:rPr>
                <w:lang w:eastAsia="en-US"/>
              </w:rPr>
              <w:t xml:space="preserve">Chips </w:t>
            </w:r>
            <w:r w:rsidR="00DD070F">
              <w:rPr>
                <w:lang w:eastAsia="en-US"/>
              </w:rPr>
              <w:t xml:space="preserve"> -</w:t>
            </w:r>
            <w:proofErr w:type="gramEnd"/>
            <w:r w:rsidR="00DD070F">
              <w:rPr>
                <w:lang w:eastAsia="en-US"/>
              </w:rPr>
              <w:t xml:space="preserve"> all flavours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69109B52" w:rsidR="003E0170" w:rsidRPr="00A25FDB" w:rsidRDefault="00431A80" w:rsidP="003E0170">
            <w:pPr>
              <w:spacing w:after="80"/>
              <w:rPr>
                <w:lang w:eastAsia="en-US"/>
              </w:rPr>
            </w:pPr>
            <w:r w:rsidRPr="00431A80">
              <w:rPr>
                <w:lang w:eastAsia="en-US"/>
              </w:rPr>
              <w:t>Leslie Corporation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5CC17C7E" w:rsidR="00563E5F" w:rsidRPr="005548D5" w:rsidRDefault="00BC2AB7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0B83A243" w:rsidR="00563E5F" w:rsidRPr="005548D5" w:rsidRDefault="008E00DE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28/06/2024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2"/>
      <w:footerReference w:type="default" r:id="rId13"/>
      <w:footerReference w:type="first" r:id="rId14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5B120" w14:textId="77777777" w:rsidR="009F4C98" w:rsidRDefault="009F4C98">
      <w:pPr>
        <w:spacing w:after="0"/>
      </w:pPr>
      <w:r>
        <w:separator/>
      </w:r>
    </w:p>
    <w:p w14:paraId="70A8F921" w14:textId="77777777" w:rsidR="009F4C98" w:rsidRDefault="009F4C98"/>
  </w:endnote>
  <w:endnote w:type="continuationSeparator" w:id="0">
    <w:p w14:paraId="15C097A7" w14:textId="77777777" w:rsidR="009F4C98" w:rsidRDefault="009F4C98">
      <w:pPr>
        <w:spacing w:after="0"/>
      </w:pPr>
      <w:r>
        <w:continuationSeparator/>
      </w:r>
    </w:p>
    <w:p w14:paraId="1886B1D8" w14:textId="77777777" w:rsidR="009F4C98" w:rsidRDefault="009F4C98"/>
  </w:endnote>
  <w:endnote w:type="continuationNotice" w:id="1">
    <w:p w14:paraId="6E8F640C" w14:textId="77777777" w:rsidR="009F4C98" w:rsidRDefault="009F4C9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4C5B2261" w:rsidR="00BE7946" w:rsidRDefault="00772672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i/>
          </w:rPr>
          <w:t>Imported food holding order—REC24004 instrument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FE12E" w14:textId="77777777" w:rsidR="009F4C98" w:rsidRDefault="009F4C98">
      <w:pPr>
        <w:spacing w:after="0"/>
      </w:pPr>
      <w:r>
        <w:separator/>
      </w:r>
    </w:p>
    <w:p w14:paraId="19BE7A6E" w14:textId="77777777" w:rsidR="009F4C98" w:rsidRDefault="009F4C98"/>
  </w:footnote>
  <w:footnote w:type="continuationSeparator" w:id="0">
    <w:p w14:paraId="26AD7339" w14:textId="77777777" w:rsidR="009F4C98" w:rsidRDefault="009F4C98">
      <w:pPr>
        <w:spacing w:after="0"/>
      </w:pPr>
      <w:r>
        <w:continuationSeparator/>
      </w:r>
    </w:p>
    <w:p w14:paraId="672A1A4F" w14:textId="77777777" w:rsidR="009F4C98" w:rsidRDefault="009F4C98"/>
  </w:footnote>
  <w:footnote w:type="continuationNotice" w:id="1">
    <w:p w14:paraId="1E47F6F2" w14:textId="77777777" w:rsidR="009F4C98" w:rsidRDefault="009F4C9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03AD62B9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431A80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4BD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64937"/>
    <w:rsid w:val="00280B6C"/>
    <w:rsid w:val="00281921"/>
    <w:rsid w:val="00293244"/>
    <w:rsid w:val="0029397E"/>
    <w:rsid w:val="00296227"/>
    <w:rsid w:val="002A1DAE"/>
    <w:rsid w:val="002B41B5"/>
    <w:rsid w:val="002C470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1A80"/>
    <w:rsid w:val="004355DE"/>
    <w:rsid w:val="004477DE"/>
    <w:rsid w:val="00456A15"/>
    <w:rsid w:val="00457988"/>
    <w:rsid w:val="00470FF0"/>
    <w:rsid w:val="00490826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014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827CE"/>
    <w:rsid w:val="00590B39"/>
    <w:rsid w:val="005B35F2"/>
    <w:rsid w:val="005C6E66"/>
    <w:rsid w:val="005D191A"/>
    <w:rsid w:val="005F209C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72672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1F1A"/>
    <w:rsid w:val="008D69BA"/>
    <w:rsid w:val="008E00DE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4C9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AB7"/>
    <w:rsid w:val="00BC2E38"/>
    <w:rsid w:val="00BD5A5E"/>
    <w:rsid w:val="00BD75ED"/>
    <w:rsid w:val="00BE05DA"/>
    <w:rsid w:val="00BE16D2"/>
    <w:rsid w:val="00BE6B26"/>
    <w:rsid w:val="00BE7946"/>
    <w:rsid w:val="00BF452C"/>
    <w:rsid w:val="00BF4B30"/>
    <w:rsid w:val="00C00E82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0113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A3618"/>
    <w:rsid w:val="00DB328E"/>
    <w:rsid w:val="00DB5DB8"/>
    <w:rsid w:val="00DC7734"/>
    <w:rsid w:val="00DD070F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1E4BD5"/>
    <w:rsid w:val="00264937"/>
    <w:rsid w:val="002B18C7"/>
    <w:rsid w:val="002C4705"/>
    <w:rsid w:val="00326D9D"/>
    <w:rsid w:val="004E3906"/>
    <w:rsid w:val="00526014"/>
    <w:rsid w:val="00627606"/>
    <w:rsid w:val="00864B02"/>
    <w:rsid w:val="00874082"/>
    <w:rsid w:val="00930100"/>
    <w:rsid w:val="00A5788D"/>
    <w:rsid w:val="00B24A43"/>
    <w:rsid w:val="00BD75ED"/>
    <w:rsid w:val="00D65F2D"/>
    <w:rsid w:val="00E95192"/>
    <w:rsid w:val="00F70011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4B5DFD-8D7A-4A28-A173-75CECDEEC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schemas.microsoft.com/office/2006/documentManagement/types"/>
    <ds:schemaRef ds:uri="c95b51c2-b2ac-4224-a5b5-069909057829"/>
    <ds:schemaRef ds:uri="2b53c995-2120-4bc0-8922-c25044d37f65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81c01dc6-2c49-4730-b140-874c95cac377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order—REC24004 instrument</vt:lpstr>
    </vt:vector>
  </TitlesOfParts>
  <Company/>
  <LinksUpToDate>false</LinksUpToDate>
  <CharactersWithSpaces>1534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order—REC24004 instrument</dc:title>
  <dc:subject/>
  <dc:creator/>
  <cp:keywords/>
  <dc:description/>
  <cp:lastModifiedBy/>
  <cp:revision>1</cp:revision>
  <dcterms:created xsi:type="dcterms:W3CDTF">2024-06-27T03:59:00Z</dcterms:created>
  <dcterms:modified xsi:type="dcterms:W3CDTF">2024-07-26T08:22:00Z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MediaServiceImageTags">
    <vt:lpwstr/>
  </property>
</Properties>
</file>